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B65F01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F01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50556D" w:rsidRPr="00667540" w:rsidRDefault="00A770ED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</w:t>
                  </w:r>
                  <w:r w:rsidR="0050556D"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ноября</w:t>
                  </w:r>
                  <w:r w:rsidR="0050556D"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50556D"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 w:rsidR="005055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="0050556D"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 w:rsidR="005055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51</w:t>
                  </w:r>
                </w:p>
                <w:p w:rsidR="0050556D" w:rsidRPr="00667540" w:rsidRDefault="0050556D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50556D" w:rsidRDefault="0050556D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50556D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18E9" w:rsidRDefault="008A18E9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E7D" w:rsidRPr="009F0E7D" w:rsidRDefault="009F0E7D" w:rsidP="009F0E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E7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Мортка </w:t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 декабря 2015 года № 290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</w:t>
      </w:r>
      <w:r w:rsidRPr="009F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F0E7D" w:rsidRPr="009F0E7D" w:rsidRDefault="009F0E7D" w:rsidP="009F0E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E7D" w:rsidRPr="009F0E7D" w:rsidRDefault="009F0E7D" w:rsidP="009F0E7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 xml:space="preserve">В приложении к постановлению в паспорте муниципальной целевой программы  </w:t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привлечении граждан и их объединений к участию в обеспечении охраны общественного порядка (о добровольных народных дружинах) на </w:t>
      </w:r>
      <w:r w:rsidRPr="009F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9F0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</w:t>
      </w:r>
      <w:r w:rsidRPr="009F0E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E7D" w:rsidRPr="009F0E7D" w:rsidRDefault="009F0E7D" w:rsidP="009F0E7D">
      <w:pPr>
        <w:pStyle w:val="a7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строку «Финансовое обеспечение муниципальной программы» изложить в следующей редакции: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1"/>
        <w:gridCol w:w="6120"/>
      </w:tblGrid>
      <w:tr w:rsidR="009F0E7D" w:rsidRPr="009F0E7D" w:rsidTr="002F6545">
        <w:tc>
          <w:tcPr>
            <w:tcW w:w="2531" w:type="dxa"/>
          </w:tcPr>
          <w:p w:rsidR="009F0E7D" w:rsidRPr="009F0E7D" w:rsidRDefault="009F0E7D" w:rsidP="002F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7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9F0E7D" w:rsidRPr="009F0E7D" w:rsidRDefault="009F0E7D" w:rsidP="002F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7D" w:rsidRPr="009F0E7D" w:rsidRDefault="009F0E7D" w:rsidP="002F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7D" w:rsidRPr="009F0E7D" w:rsidRDefault="009F0E7D" w:rsidP="002F6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Общее финансирование муниципальной Программы: 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</w:t>
            </w:r>
            <w:r w:rsidR="005835F7"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835F7"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 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 w:rsidR="005835F7"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835F7">
              <w:rPr>
                <w:rFonts w:ascii="Times New Roman" w:eastAsia="Calibri" w:hAnsi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2015 год: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2016 год: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13,9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2017 год: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 w:rsidR="0006424E">
              <w:rPr>
                <w:rFonts w:ascii="Times New Roman" w:eastAsia="Calibri" w:hAnsi="Times New Roman"/>
                <w:sz w:val="24"/>
                <w:szCs w:val="24"/>
              </w:rPr>
              <w:t>28,63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утверждено в бюджете –  </w:t>
            </w:r>
            <w:r w:rsidR="0006424E">
              <w:rPr>
                <w:rFonts w:ascii="Times New Roman" w:eastAsia="Calibri" w:hAnsi="Times New Roman"/>
                <w:sz w:val="24"/>
                <w:szCs w:val="24"/>
              </w:rPr>
              <w:t>28,63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рублей.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2018 год: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 xml:space="preserve">плановое –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2019 год: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 тыс. рублей,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2020 год:</w:t>
            </w:r>
          </w:p>
          <w:p w:rsidR="009F0E7D" w:rsidRPr="00E968F4" w:rsidRDefault="009F0E7D" w:rsidP="009F0E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плановое –  тыс. рублей,</w:t>
            </w:r>
          </w:p>
          <w:p w:rsidR="009F0E7D" w:rsidRPr="009F0E7D" w:rsidRDefault="009F0E7D" w:rsidP="009F0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8F4">
              <w:rPr>
                <w:rFonts w:ascii="Times New Roman" w:eastAsia="Calibri" w:hAnsi="Times New Roman"/>
                <w:sz w:val="24"/>
                <w:szCs w:val="24"/>
              </w:rPr>
              <w:t>утверждено в бюджете – 0 тыс. рублей.</w:t>
            </w:r>
          </w:p>
        </w:tc>
      </w:tr>
    </w:tbl>
    <w:p w:rsidR="001858F4" w:rsidRDefault="001858F4" w:rsidP="001858F4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9F0E7D" w:rsidRPr="001858F4" w:rsidRDefault="009F0E7D" w:rsidP="001858F4">
      <w:pPr>
        <w:pStyle w:val="a7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F4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1858F4">
        <w:rPr>
          <w:rFonts w:ascii="Times New Roman" w:hAnsi="Times New Roman" w:cs="Times New Roman"/>
          <w:sz w:val="24"/>
          <w:szCs w:val="24"/>
        </w:rPr>
        <w:t>к муниципальной целевой программе</w:t>
      </w:r>
      <w:r w:rsidRPr="001858F4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 (приложение).</w:t>
      </w:r>
    </w:p>
    <w:p w:rsidR="009F0E7D" w:rsidRPr="009F0E7D" w:rsidRDefault="009F0E7D" w:rsidP="001858F4">
      <w:pPr>
        <w:pStyle w:val="ac"/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line="0" w:lineRule="atLeast"/>
        <w:ind w:left="1134" w:hanging="425"/>
        <w:jc w:val="both"/>
        <w:rPr>
          <w:rFonts w:eastAsia="Arial Unicode MS"/>
          <w:sz w:val="24"/>
        </w:rPr>
      </w:pPr>
      <w:r w:rsidRPr="009F0E7D">
        <w:rPr>
          <w:sz w:val="24"/>
        </w:rPr>
        <w:t xml:space="preserve">Пункт 3 постановления изложить в новой редакции: «3. </w:t>
      </w: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Default="009F0E7D" w:rsidP="001858F4">
      <w:pPr>
        <w:numPr>
          <w:ilvl w:val="1"/>
          <w:numId w:val="4"/>
        </w:numPr>
        <w:tabs>
          <w:tab w:val="left" w:pos="0"/>
          <w:tab w:val="left" w:pos="142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 xml:space="preserve">Пункт 4 постановления изложить в новой редакции: «4. </w:t>
      </w: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обнародования.».</w:t>
      </w:r>
    </w:p>
    <w:p w:rsidR="001858F4" w:rsidRPr="009F0E7D" w:rsidRDefault="001858F4" w:rsidP="001858F4">
      <w:pPr>
        <w:tabs>
          <w:tab w:val="left" w:pos="0"/>
          <w:tab w:val="left" w:pos="142"/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line="0" w:lineRule="atLeast"/>
        <w:jc w:val="both"/>
        <w:rPr>
          <w:rFonts w:eastAsia="Arial Unicode MS"/>
          <w:sz w:val="24"/>
        </w:rPr>
      </w:pP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возложить на заместителя главы муниципального образования городское поселение Мортка  Т.Л.Кунгурову.</w:t>
      </w:r>
    </w:p>
    <w:p w:rsidR="009F0E7D" w:rsidRPr="009F0E7D" w:rsidRDefault="009F0E7D" w:rsidP="009F0E7D">
      <w:pPr>
        <w:tabs>
          <w:tab w:val="left" w:pos="142"/>
          <w:tab w:val="left" w:pos="284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Глава городского поселения  Мортка                                                                      А.А.Тагильцев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03 ноября 2016 года № 251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877B30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761828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целевой программе</w:t>
      </w:r>
    </w:p>
    <w:p w:rsidR="00877B30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918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357"/>
        <w:gridCol w:w="872"/>
        <w:gridCol w:w="992"/>
        <w:gridCol w:w="793"/>
        <w:gridCol w:w="57"/>
        <w:gridCol w:w="851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52"/>
        <w:gridCol w:w="33"/>
      </w:tblGrid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0004D5" w:rsidRPr="00020334" w:rsidTr="000004D5">
        <w:trPr>
          <w:gridAfter w:val="1"/>
          <w:wAfter w:w="33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000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 w:rsidR="000004D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0004D5"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D03AEE" w:rsidRPr="00020334" w:rsidTr="0067798C">
        <w:trPr>
          <w:trHeight w:val="84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E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333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8327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54D13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13" w:rsidRPr="00020334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3" w:rsidRPr="00F23509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13" w:rsidRPr="00F23509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5122CD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9345DC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9345DC">
        <w:trPr>
          <w:trHeight w:val="16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5122CD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5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727468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333673" w:rsidRDefault="008327DD" w:rsidP="00832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стимулирования работы ДНД  выплата денежных средств дружинникам 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24,9016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17,5056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17,5056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03AEE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333673" w:rsidRDefault="008327DD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333673" w:rsidRDefault="008327DD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D48C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333673" w:rsidRDefault="008327DD" w:rsidP="00152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4,8384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2,5344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27DD" w:rsidRPr="00020334" w:rsidRDefault="008327DD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27DD" w:rsidRPr="00020334" w:rsidRDefault="008327DD" w:rsidP="00DD48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27DD" w:rsidRPr="00020334" w:rsidRDefault="008327DD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B28DB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8DB" w:rsidRPr="00020334" w:rsidRDefault="00FB28DB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2F65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789F" w:rsidRPr="0050171A" w:rsidRDefault="0033789F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FB2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08E" w:rsidRDefault="00B0408E" w:rsidP="00C61D4D">
      <w:pPr>
        <w:spacing w:after="0" w:line="240" w:lineRule="auto"/>
      </w:pPr>
      <w:r>
        <w:separator/>
      </w:r>
    </w:p>
  </w:endnote>
  <w:endnote w:type="continuationSeparator" w:id="1">
    <w:p w:rsidR="00B0408E" w:rsidRDefault="00B0408E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08E" w:rsidRDefault="00B0408E" w:rsidP="00C61D4D">
      <w:pPr>
        <w:spacing w:after="0" w:line="240" w:lineRule="auto"/>
      </w:pPr>
      <w:r>
        <w:separator/>
      </w:r>
    </w:p>
  </w:footnote>
  <w:footnote w:type="continuationSeparator" w:id="1">
    <w:p w:rsidR="00B0408E" w:rsidRDefault="00B0408E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FE3"/>
    <w:rsid w:val="000004D5"/>
    <w:rsid w:val="00007A5F"/>
    <w:rsid w:val="0006424E"/>
    <w:rsid w:val="000745A6"/>
    <w:rsid w:val="000925AB"/>
    <w:rsid w:val="000E3F58"/>
    <w:rsid w:val="0011335E"/>
    <w:rsid w:val="001271E9"/>
    <w:rsid w:val="00131F8B"/>
    <w:rsid w:val="001523C8"/>
    <w:rsid w:val="001778C5"/>
    <w:rsid w:val="001858F4"/>
    <w:rsid w:val="00253971"/>
    <w:rsid w:val="00273337"/>
    <w:rsid w:val="00290E88"/>
    <w:rsid w:val="00333673"/>
    <w:rsid w:val="0033789F"/>
    <w:rsid w:val="00345A90"/>
    <w:rsid w:val="003649BC"/>
    <w:rsid w:val="003C0669"/>
    <w:rsid w:val="003F3FE3"/>
    <w:rsid w:val="004142BC"/>
    <w:rsid w:val="004238CD"/>
    <w:rsid w:val="00452241"/>
    <w:rsid w:val="00456E43"/>
    <w:rsid w:val="00456F43"/>
    <w:rsid w:val="00457724"/>
    <w:rsid w:val="004C361E"/>
    <w:rsid w:val="004F5024"/>
    <w:rsid w:val="0050171A"/>
    <w:rsid w:val="0050556D"/>
    <w:rsid w:val="005122CD"/>
    <w:rsid w:val="00531EC6"/>
    <w:rsid w:val="005835F7"/>
    <w:rsid w:val="0059031C"/>
    <w:rsid w:val="005A7D4B"/>
    <w:rsid w:val="005E18C1"/>
    <w:rsid w:val="00641AF4"/>
    <w:rsid w:val="00647BBE"/>
    <w:rsid w:val="00654D13"/>
    <w:rsid w:val="00667540"/>
    <w:rsid w:val="0067798C"/>
    <w:rsid w:val="006B5355"/>
    <w:rsid w:val="00727468"/>
    <w:rsid w:val="007561C1"/>
    <w:rsid w:val="00761828"/>
    <w:rsid w:val="00795F3B"/>
    <w:rsid w:val="008327DD"/>
    <w:rsid w:val="00877B30"/>
    <w:rsid w:val="008A18E9"/>
    <w:rsid w:val="00907585"/>
    <w:rsid w:val="009345DC"/>
    <w:rsid w:val="009F0E7D"/>
    <w:rsid w:val="00A3298F"/>
    <w:rsid w:val="00A770ED"/>
    <w:rsid w:val="00AC5B5D"/>
    <w:rsid w:val="00B0408E"/>
    <w:rsid w:val="00B5129E"/>
    <w:rsid w:val="00B65F01"/>
    <w:rsid w:val="00B87F4D"/>
    <w:rsid w:val="00BB31F2"/>
    <w:rsid w:val="00C61D4D"/>
    <w:rsid w:val="00C9410D"/>
    <w:rsid w:val="00D03AEE"/>
    <w:rsid w:val="00D03ED9"/>
    <w:rsid w:val="00DC726E"/>
    <w:rsid w:val="00DD48CF"/>
    <w:rsid w:val="00E719A6"/>
    <w:rsid w:val="00E968F4"/>
    <w:rsid w:val="00F23509"/>
    <w:rsid w:val="00F97A1D"/>
    <w:rsid w:val="00FB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4662-9D62-4680-8B24-66DEE161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Карповских Ольга Анатольевна</dc:creator>
  <cp:keywords/>
  <dc:description/>
  <cp:lastModifiedBy>Admin</cp:lastModifiedBy>
  <cp:revision>5</cp:revision>
  <cp:lastPrinted>2016-11-03T09:13:00Z</cp:lastPrinted>
  <dcterms:created xsi:type="dcterms:W3CDTF">2016-11-03T05:31:00Z</dcterms:created>
  <dcterms:modified xsi:type="dcterms:W3CDTF">2016-11-03T09:17:00Z</dcterms:modified>
</cp:coreProperties>
</file>