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D0" w:rsidRPr="008F1ED0" w:rsidRDefault="008F1ED0" w:rsidP="008F1ED0">
      <w:pPr>
        <w:pStyle w:val="ConsPlusNonformat"/>
        <w:jc w:val="right"/>
        <w:rPr>
          <w:rFonts w:ascii="Times New Roman" w:hAnsi="Times New Roman" w:cs="Times New Roman"/>
        </w:rPr>
      </w:pPr>
      <w:r w:rsidRPr="008F1ED0">
        <w:rPr>
          <w:rFonts w:ascii="Times New Roman" w:hAnsi="Times New Roman" w:cs="Times New Roman"/>
        </w:rPr>
        <w:t>СОГЛАСОВАНО:</w:t>
      </w:r>
    </w:p>
    <w:p w:rsidR="008F1ED0" w:rsidRPr="008F1ED0" w:rsidRDefault="008F1ED0" w:rsidP="008F1ED0">
      <w:pPr>
        <w:pStyle w:val="ConsPlusNonformat"/>
        <w:jc w:val="right"/>
        <w:rPr>
          <w:rFonts w:ascii="Times New Roman" w:hAnsi="Times New Roman" w:cs="Times New Roman"/>
        </w:rPr>
      </w:pPr>
      <w:r w:rsidRPr="008F1ED0">
        <w:rPr>
          <w:rFonts w:ascii="Times New Roman" w:hAnsi="Times New Roman" w:cs="Times New Roman"/>
        </w:rPr>
        <w:t xml:space="preserve">                       Председатель комитета физической культуры </w:t>
      </w:r>
    </w:p>
    <w:p w:rsidR="008F1ED0" w:rsidRPr="008F1ED0" w:rsidRDefault="008F1ED0" w:rsidP="008F1ED0">
      <w:pPr>
        <w:pStyle w:val="ConsPlusNonformat"/>
        <w:jc w:val="right"/>
        <w:rPr>
          <w:rFonts w:ascii="Times New Roman" w:hAnsi="Times New Roman" w:cs="Times New Roman"/>
        </w:rPr>
      </w:pPr>
      <w:r w:rsidRPr="008F1ED0">
        <w:rPr>
          <w:rFonts w:ascii="Times New Roman" w:hAnsi="Times New Roman" w:cs="Times New Roman"/>
        </w:rPr>
        <w:t xml:space="preserve">и спорта администрации Кондинского района                         </w:t>
      </w:r>
    </w:p>
    <w:p w:rsidR="008F1ED0" w:rsidRPr="008F1ED0" w:rsidRDefault="008F1ED0" w:rsidP="008F1ED0">
      <w:pPr>
        <w:pStyle w:val="ConsPlusNonformat"/>
        <w:jc w:val="right"/>
        <w:rPr>
          <w:rFonts w:ascii="Times New Roman" w:hAnsi="Times New Roman" w:cs="Times New Roman"/>
        </w:rPr>
      </w:pPr>
      <w:r w:rsidRPr="008F1ED0">
        <w:rPr>
          <w:rFonts w:ascii="Times New Roman" w:hAnsi="Times New Roman" w:cs="Times New Roman"/>
        </w:rPr>
        <w:t xml:space="preserve">                       ____________________ Р.Ф. Аюпов                               </w:t>
      </w:r>
    </w:p>
    <w:p w:rsidR="008F1ED0" w:rsidRPr="008F1ED0" w:rsidRDefault="008F1ED0" w:rsidP="008F1ED0">
      <w:pPr>
        <w:pStyle w:val="ConsPlusNonformat"/>
        <w:jc w:val="right"/>
        <w:rPr>
          <w:rFonts w:ascii="Times New Roman" w:hAnsi="Times New Roman" w:cs="Times New Roman"/>
        </w:rPr>
      </w:pPr>
      <w:r w:rsidRPr="008F1ED0">
        <w:rPr>
          <w:rFonts w:ascii="Times New Roman" w:hAnsi="Times New Roman" w:cs="Times New Roman"/>
        </w:rPr>
        <w:t xml:space="preserve">                                          «____» _________________20</w:t>
      </w:r>
      <w:r w:rsidR="00A36C3E">
        <w:rPr>
          <w:rFonts w:ascii="Times New Roman" w:hAnsi="Times New Roman" w:cs="Times New Roman"/>
        </w:rPr>
        <w:t>20</w:t>
      </w:r>
      <w:r w:rsidRPr="008F1ED0">
        <w:rPr>
          <w:rFonts w:ascii="Times New Roman" w:hAnsi="Times New Roman" w:cs="Times New Roman"/>
        </w:rPr>
        <w:t xml:space="preserve"> г.</w:t>
      </w:r>
    </w:p>
    <w:p w:rsidR="008F1ED0" w:rsidRPr="008F1ED0" w:rsidRDefault="008F1ED0" w:rsidP="008F1ED0">
      <w:pPr>
        <w:pStyle w:val="ConsPlusNonformat"/>
        <w:jc w:val="right"/>
        <w:rPr>
          <w:rFonts w:ascii="Times New Roman" w:hAnsi="Times New Roman" w:cs="Times New Roman"/>
        </w:rPr>
      </w:pPr>
    </w:p>
    <w:p w:rsidR="008F1ED0" w:rsidRPr="008F1ED0" w:rsidRDefault="008F1ED0" w:rsidP="008F1ED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321"/>
      <w:bookmarkEnd w:id="0"/>
      <w:r w:rsidRPr="008F1ED0">
        <w:rPr>
          <w:rFonts w:ascii="Times New Roman" w:hAnsi="Times New Roman" w:cs="Times New Roman"/>
        </w:rPr>
        <w:t>Отчет о выполнении муниципального задания</w:t>
      </w:r>
    </w:p>
    <w:p w:rsidR="008F1ED0" w:rsidRPr="009C1E4A" w:rsidRDefault="009C1E4A" w:rsidP="008F1ED0">
      <w:pPr>
        <w:pStyle w:val="ConsPlusNonformat"/>
        <w:jc w:val="center"/>
        <w:rPr>
          <w:rFonts w:ascii="Times New Roman" w:hAnsi="Times New Roman" w:cs="Times New Roman"/>
        </w:rPr>
      </w:pPr>
      <w:r w:rsidRPr="009C1E4A">
        <w:rPr>
          <w:rFonts w:ascii="Times New Roman" w:hAnsi="Times New Roman" w:cs="Times New Roman"/>
        </w:rPr>
        <w:t>з</w:t>
      </w:r>
      <w:r w:rsidR="008F1ED0" w:rsidRPr="009C1E4A">
        <w:rPr>
          <w:rFonts w:ascii="Times New Roman" w:hAnsi="Times New Roman" w:cs="Times New Roman"/>
        </w:rPr>
        <w:t xml:space="preserve">а </w:t>
      </w:r>
      <w:r w:rsidR="00DD6687">
        <w:rPr>
          <w:rFonts w:ascii="Times New Roman" w:hAnsi="Times New Roman" w:cs="Times New Roman"/>
        </w:rPr>
        <w:t>3</w:t>
      </w:r>
      <w:r w:rsidR="00122A79">
        <w:rPr>
          <w:rFonts w:ascii="Times New Roman" w:hAnsi="Times New Roman" w:cs="Times New Roman"/>
        </w:rPr>
        <w:t xml:space="preserve"> квартал 2020</w:t>
      </w:r>
      <w:r w:rsidR="000D4E4D">
        <w:rPr>
          <w:rFonts w:ascii="Times New Roman" w:hAnsi="Times New Roman" w:cs="Times New Roman"/>
        </w:rPr>
        <w:t xml:space="preserve"> год</w:t>
      </w:r>
    </w:p>
    <w:p w:rsidR="008F1ED0" w:rsidRPr="008F1ED0" w:rsidRDefault="008F1ED0" w:rsidP="008F1ED0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4"/>
        <w:gridCol w:w="2566"/>
        <w:gridCol w:w="1934"/>
      </w:tblGrid>
      <w:tr w:rsidR="008F1ED0" w:rsidRPr="008F1ED0" w:rsidTr="008F1ED0"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</w:tcPr>
          <w:p w:rsidR="008F1ED0" w:rsidRPr="008F1ED0" w:rsidRDefault="008F1E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ED0" w:rsidRPr="008F1ED0" w:rsidRDefault="008F1E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D0" w:rsidRPr="008F1ED0" w:rsidRDefault="008F1ED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1ED0">
              <w:rPr>
                <w:rFonts w:ascii="Times New Roman" w:hAnsi="Times New Roman" w:cs="Times New Roman"/>
              </w:rPr>
              <w:t>Коды</w:t>
            </w:r>
          </w:p>
        </w:tc>
      </w:tr>
      <w:tr w:rsidR="008F1ED0" w:rsidRPr="008F1ED0" w:rsidTr="008F1ED0"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</w:tcPr>
          <w:p w:rsidR="008F1ED0" w:rsidRPr="008F1ED0" w:rsidRDefault="008F1E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1ED0" w:rsidRPr="008F1ED0" w:rsidRDefault="008F1ED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1ED0">
              <w:rPr>
                <w:rFonts w:ascii="Times New Roman" w:hAnsi="Times New Roman" w:cs="Times New Roman"/>
              </w:rPr>
              <w:t xml:space="preserve">Форма по </w:t>
            </w:r>
            <w:hyperlink r:id="rId8" w:history="1">
              <w:r w:rsidRPr="008F1ED0">
                <w:rPr>
                  <w:rStyle w:val="af2"/>
                  <w:rFonts w:ascii="Times New Roman" w:hAnsi="Times New Roman"/>
                </w:rPr>
                <w:t>ОКУД</w:t>
              </w:r>
            </w:hyperlink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1ED0" w:rsidRPr="008F1ED0" w:rsidRDefault="008F1ED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F1ED0" w:rsidRPr="008F1ED0" w:rsidTr="008F1ED0"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</w:tcPr>
          <w:p w:rsidR="008F1ED0" w:rsidRPr="008F1ED0" w:rsidRDefault="008F1ED0">
            <w:pPr>
              <w:pStyle w:val="ConsPlusNormal"/>
              <w:rPr>
                <w:rFonts w:ascii="Times New Roman" w:hAnsi="Times New Roman" w:cs="Times New Roman"/>
              </w:rPr>
            </w:pPr>
            <w:r w:rsidRPr="008F1ED0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  <w:r w:rsidRPr="008F1ED0">
              <w:rPr>
                <w:rFonts w:ascii="Times New Roman" w:hAnsi="Times New Roman" w:cs="Times New Roman"/>
                <w:bCs/>
                <w:u w:val="single"/>
              </w:rPr>
              <w:t>Муниципальное автономное  учреждение дополнительного образования спортивная детско-юношеская школа Олимпийского резерва по дзюдо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1ED0" w:rsidRPr="008F1ED0" w:rsidRDefault="008F1ED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1ED0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D0" w:rsidRPr="008F1ED0" w:rsidRDefault="008F1ED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1ED0" w:rsidRPr="008F1ED0" w:rsidRDefault="00122A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="008F1ED0" w:rsidRPr="008F1ED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8F1ED0" w:rsidRPr="008F1ED0" w:rsidTr="008F1ED0"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</w:tcPr>
          <w:p w:rsidR="008F1ED0" w:rsidRPr="008F1ED0" w:rsidRDefault="008F1E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1ED0" w:rsidRPr="008F1ED0" w:rsidRDefault="008F1ED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1ED0">
              <w:rPr>
                <w:rFonts w:ascii="Times New Roman" w:hAnsi="Times New Roman" w:cs="Times New Roman"/>
              </w:rPr>
              <w:t xml:space="preserve">Дата окончания </w:t>
            </w:r>
          </w:p>
          <w:p w:rsidR="008F1ED0" w:rsidRPr="008F1ED0" w:rsidRDefault="008F1ED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1ED0">
              <w:rPr>
                <w:rFonts w:ascii="Times New Roman" w:hAnsi="Times New Roman" w:cs="Times New Roman"/>
              </w:rPr>
              <w:t xml:space="preserve">действия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D0" w:rsidRPr="008F1ED0" w:rsidRDefault="008F1ED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1ED0" w:rsidRPr="008F1ED0" w:rsidRDefault="00122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F1ED0" w:rsidRPr="008F1ED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133CD" w:rsidRPr="008F1ED0" w:rsidTr="008F1ED0"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</w:tcPr>
          <w:p w:rsidR="002133CD" w:rsidRDefault="002133CD" w:rsidP="002133CD">
            <w:pPr>
              <w:tabs>
                <w:tab w:val="left" w:pos="45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33CD">
              <w:rPr>
                <w:rFonts w:ascii="Times New Roman" w:hAnsi="Times New Roman"/>
                <w:sz w:val="20"/>
                <w:szCs w:val="20"/>
              </w:rPr>
              <w:t xml:space="preserve">Вид деятельности муниципального учреждения: </w:t>
            </w:r>
            <w:r w:rsidRPr="002133C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133CD" w:rsidRPr="002133CD" w:rsidRDefault="002133CD" w:rsidP="002133CD">
            <w:pPr>
              <w:tabs>
                <w:tab w:val="left" w:pos="45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133CD" w:rsidRPr="002133CD" w:rsidRDefault="002133CD" w:rsidP="00213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33CD">
              <w:rPr>
                <w:rFonts w:ascii="Times New Roman" w:hAnsi="Times New Roman"/>
                <w:sz w:val="20"/>
                <w:szCs w:val="20"/>
                <w:u w:val="single"/>
              </w:rPr>
              <w:t>85.41. Образование дополнительное детей и взрослых</w:t>
            </w:r>
          </w:p>
          <w:p w:rsidR="002133CD" w:rsidRPr="002133CD" w:rsidRDefault="002133CD" w:rsidP="00213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33CD">
              <w:rPr>
                <w:rFonts w:ascii="Times New Roman" w:hAnsi="Times New Roman"/>
                <w:sz w:val="20"/>
                <w:szCs w:val="20"/>
                <w:u w:val="single"/>
              </w:rPr>
              <w:t>55.90 Деятельность по предоставлению прочих мест для временного проживания</w:t>
            </w:r>
          </w:p>
          <w:p w:rsidR="002133CD" w:rsidRPr="002133CD" w:rsidRDefault="002133CD" w:rsidP="00213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33CD">
              <w:rPr>
                <w:rFonts w:ascii="Times New Roman" w:hAnsi="Times New Roman"/>
                <w:sz w:val="20"/>
                <w:szCs w:val="20"/>
                <w:u w:val="single"/>
              </w:rPr>
              <w:t>56.10 Деятельность ресторанов и услуги по доставке продуктов питания</w:t>
            </w:r>
          </w:p>
          <w:p w:rsidR="002133CD" w:rsidRPr="002133CD" w:rsidRDefault="002133CD" w:rsidP="00213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33CD">
              <w:rPr>
                <w:rFonts w:ascii="Times New Roman" w:hAnsi="Times New Roman"/>
                <w:sz w:val="20"/>
                <w:szCs w:val="20"/>
                <w:u w:val="single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  <w:p w:rsidR="002133CD" w:rsidRPr="002133CD" w:rsidRDefault="002133CD" w:rsidP="00213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33CD">
              <w:rPr>
                <w:rFonts w:ascii="Times New Roman" w:hAnsi="Times New Roman"/>
                <w:sz w:val="20"/>
                <w:szCs w:val="20"/>
                <w:u w:val="single"/>
              </w:rPr>
              <w:t>77.21 Прокат и аренда товаров для отдыха и спортивных товаров</w:t>
            </w:r>
          </w:p>
          <w:p w:rsidR="002133CD" w:rsidRPr="002133CD" w:rsidRDefault="002133CD" w:rsidP="00213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33CD">
              <w:rPr>
                <w:rFonts w:ascii="Times New Roman" w:hAnsi="Times New Roman"/>
                <w:sz w:val="20"/>
                <w:szCs w:val="20"/>
                <w:u w:val="single"/>
              </w:rPr>
              <w:t>93.11 Деятельность спортивных объектов</w:t>
            </w:r>
          </w:p>
          <w:p w:rsidR="002133CD" w:rsidRPr="002133CD" w:rsidRDefault="002133CD" w:rsidP="00213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33CD">
              <w:rPr>
                <w:rFonts w:ascii="Times New Roman" w:hAnsi="Times New Roman"/>
                <w:sz w:val="20"/>
                <w:szCs w:val="20"/>
                <w:u w:val="single"/>
              </w:rPr>
              <w:t>93.19 Деятельность в области спорта прочая</w:t>
            </w:r>
          </w:p>
          <w:p w:rsidR="002133CD" w:rsidRPr="002133CD" w:rsidRDefault="002133CD" w:rsidP="00213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33CD">
              <w:rPr>
                <w:rFonts w:ascii="Times New Roman" w:hAnsi="Times New Roman"/>
                <w:sz w:val="20"/>
                <w:szCs w:val="20"/>
                <w:u w:val="single"/>
              </w:rPr>
              <w:t>93.29.9 Деятельность зрелищно-развлекательная прочая, не включенная в другие группировки</w:t>
            </w:r>
          </w:p>
          <w:p w:rsidR="002133CD" w:rsidRPr="002133CD" w:rsidRDefault="002133CD" w:rsidP="00213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33CD">
              <w:rPr>
                <w:rFonts w:ascii="Times New Roman" w:hAnsi="Times New Roman"/>
                <w:sz w:val="20"/>
                <w:szCs w:val="20"/>
                <w:u w:val="single"/>
              </w:rPr>
              <w:t>96.04 Деятельность физкультурно-оздоровительная</w:t>
            </w:r>
          </w:p>
          <w:p w:rsidR="002133CD" w:rsidRDefault="002133CD" w:rsidP="002133CD">
            <w:pPr>
              <w:pStyle w:val="ConsPlusNormal"/>
              <w:rPr>
                <w:rFonts w:ascii="Times New Roman" w:hAnsi="Times New Roman" w:cs="Times New Roman"/>
              </w:rPr>
            </w:pPr>
            <w:r w:rsidRPr="002133CD">
              <w:rPr>
                <w:rFonts w:ascii="Times New Roman" w:hAnsi="Times New Roman" w:cs="Times New Roman"/>
              </w:rPr>
              <w:t xml:space="preserve"> (указывается вид деятельности муниципального учреждения из общероссийского базового перечня услуг или регионального перечня государственных (муниципальных) услуг и работ)</w:t>
            </w:r>
          </w:p>
          <w:p w:rsidR="002133CD" w:rsidRPr="002133CD" w:rsidRDefault="002133CD" w:rsidP="002133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33CD" w:rsidRPr="008F1ED0" w:rsidRDefault="002133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33CD" w:rsidRPr="008F1ED0" w:rsidRDefault="002133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1ED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CD" w:rsidRPr="008F1ED0" w:rsidRDefault="002133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1ED0" w:rsidRPr="008F1ED0" w:rsidTr="008F1ED0"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</w:tcPr>
          <w:p w:rsidR="008F1ED0" w:rsidRPr="008F1ED0" w:rsidRDefault="008F1E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1ED0" w:rsidRPr="008F1ED0" w:rsidRDefault="008F1ED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1ED0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8F1ED0">
                <w:rPr>
                  <w:rStyle w:val="af2"/>
                  <w:rFonts w:ascii="Times New Roman" w:hAnsi="Times New Roman"/>
                </w:rPr>
                <w:t>ОКВЭД</w:t>
              </w:r>
            </w:hyperlink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D0" w:rsidRPr="008F1ED0" w:rsidRDefault="008F1E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1ED0" w:rsidRPr="008F1ED0" w:rsidTr="008F1ED0"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</w:tcPr>
          <w:p w:rsidR="008F1ED0" w:rsidRPr="008F1ED0" w:rsidRDefault="008F1E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ED0" w:rsidRPr="008F1ED0" w:rsidRDefault="008F1ED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F1ED0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8F1ED0">
                <w:rPr>
                  <w:rStyle w:val="af2"/>
                  <w:rFonts w:ascii="Times New Roman" w:hAnsi="Times New Roman"/>
                </w:rPr>
                <w:t>ОКВЭД</w:t>
              </w:r>
            </w:hyperlink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ED0" w:rsidRPr="008F1ED0" w:rsidRDefault="008F1E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133CD" w:rsidRDefault="002133CD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</w:p>
    <w:p w:rsidR="00CC6663" w:rsidRDefault="00CC6663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</w:p>
    <w:p w:rsidR="0071057F" w:rsidRDefault="0071057F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</w:p>
    <w:p w:rsidR="0071057F" w:rsidRDefault="0071057F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</w:p>
    <w:p w:rsidR="0071057F" w:rsidRDefault="0071057F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</w:p>
    <w:p w:rsidR="0071057F" w:rsidRDefault="0071057F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</w:p>
    <w:p w:rsidR="006A03F1" w:rsidRPr="008F1ED0" w:rsidRDefault="006A03F1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r w:rsidRPr="008F1ED0">
        <w:rPr>
          <w:rFonts w:ascii="Times New Roman" w:hAnsi="Times New Roman"/>
          <w:b/>
          <w:sz w:val="20"/>
          <w:szCs w:val="20"/>
          <w:lang w:eastAsia="ru-RU"/>
        </w:rPr>
        <w:t xml:space="preserve">Часть 1. Сведения об оказываемых муниципальных услугах </w:t>
      </w:r>
    </w:p>
    <w:p w:rsidR="008F1ED0" w:rsidRDefault="008F1ED0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A03F1" w:rsidRDefault="006A03F1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B6185">
        <w:rPr>
          <w:rFonts w:ascii="Times New Roman" w:hAnsi="Times New Roman"/>
          <w:sz w:val="20"/>
          <w:szCs w:val="20"/>
          <w:lang w:eastAsia="ru-RU"/>
        </w:rPr>
        <w:t>Раздел  1.1.</w:t>
      </w:r>
    </w:p>
    <w:tbl>
      <w:tblPr>
        <w:tblpPr w:leftFromText="180" w:rightFromText="180" w:vertAnchor="text" w:horzAnchor="margin" w:tblpX="-118" w:tblpY="32"/>
        <w:tblW w:w="5105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01"/>
        <w:gridCol w:w="2493"/>
        <w:gridCol w:w="2409"/>
      </w:tblGrid>
      <w:tr w:rsidR="0071057F" w:rsidRPr="00CB6185" w:rsidTr="0071057F"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F" w:rsidRPr="00CB6185" w:rsidRDefault="0071057F" w:rsidP="0071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Наименование муниципальной услуги: </w:t>
            </w:r>
            <w:r w:rsidRPr="00CB618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F" w:rsidRPr="00CB6185" w:rsidRDefault="0071057F" w:rsidP="0071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57F" w:rsidRPr="00CB6185" w:rsidRDefault="0071057F" w:rsidP="0071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057F" w:rsidRPr="00CB6185" w:rsidTr="0071057F">
        <w:tblPrEx>
          <w:tblBorders>
            <w:right w:val="none" w:sz="0" w:space="0" w:color="auto"/>
          </w:tblBorders>
        </w:tblPrEx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F" w:rsidRPr="00CB6185" w:rsidRDefault="0071057F" w:rsidP="0071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Категории потребителей муниципальной услуги: </w:t>
            </w:r>
            <w:r w:rsidRPr="00CB618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Физические лица (граждане Российской Федерации)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F" w:rsidRPr="00CB6185" w:rsidRDefault="0071057F" w:rsidP="0071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F" w:rsidRPr="00CB6185" w:rsidRDefault="0071057F" w:rsidP="0071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1057F" w:rsidRPr="00CB6185" w:rsidTr="0071057F">
        <w:tblPrEx>
          <w:tblBorders>
            <w:right w:val="none" w:sz="0" w:space="0" w:color="auto"/>
          </w:tblBorders>
        </w:tblPrEx>
        <w:tc>
          <w:tcPr>
            <w:tcW w:w="4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F" w:rsidRPr="00CB6185" w:rsidRDefault="0071057F" w:rsidP="0071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F" w:rsidRPr="00CB6185" w:rsidRDefault="0071057F" w:rsidP="0071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1057F" w:rsidRPr="00CB6185" w:rsidTr="0071057F">
        <w:tblPrEx>
          <w:tblBorders>
            <w:right w:val="none" w:sz="0" w:space="0" w:color="auto"/>
          </w:tblBorders>
        </w:tblPrEx>
        <w:tc>
          <w:tcPr>
            <w:tcW w:w="4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F" w:rsidRPr="00CB6185" w:rsidRDefault="0071057F" w:rsidP="0071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3.1. Показатели, характеризующие качество муниципальной услуги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F" w:rsidRPr="00CB6185" w:rsidRDefault="0071057F" w:rsidP="0071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C6663" w:rsidRPr="00CB6185" w:rsidRDefault="00CC6663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A03F1" w:rsidRPr="00CB6185" w:rsidRDefault="006A03F1" w:rsidP="00C028F2">
      <w:pPr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43"/>
        <w:gridCol w:w="708"/>
        <w:gridCol w:w="709"/>
        <w:gridCol w:w="709"/>
        <w:gridCol w:w="850"/>
        <w:gridCol w:w="1650"/>
        <w:gridCol w:w="931"/>
        <w:gridCol w:w="857"/>
        <w:gridCol w:w="1014"/>
        <w:gridCol w:w="910"/>
        <w:gridCol w:w="910"/>
        <w:gridCol w:w="1014"/>
        <w:gridCol w:w="1014"/>
        <w:gridCol w:w="857"/>
      </w:tblGrid>
      <w:tr w:rsidR="00CB6185" w:rsidRPr="00CB6185" w:rsidTr="00AA1C37">
        <w:trPr>
          <w:jc w:val="center"/>
        </w:trPr>
        <w:tc>
          <w:tcPr>
            <w:tcW w:w="970" w:type="dxa"/>
            <w:vMerge w:val="restart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  <w:vMerge w:val="restart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57" w:type="dxa"/>
            <w:gridSpan w:val="9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CB6185" w:rsidRPr="00CB6185" w:rsidTr="00AA1C37">
        <w:trPr>
          <w:jc w:val="center"/>
        </w:trPr>
        <w:tc>
          <w:tcPr>
            <w:tcW w:w="970" w:type="dxa"/>
            <w:vMerge/>
          </w:tcPr>
          <w:p w:rsidR="00CB6185" w:rsidRPr="00CB6185" w:rsidRDefault="00CB6185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</w:tcPr>
          <w:p w:rsidR="00CB6185" w:rsidRPr="00CB6185" w:rsidRDefault="00CB6185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CB6185" w:rsidRPr="00CB6185" w:rsidRDefault="00CB6185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 w:val="restart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88" w:type="dxa"/>
            <w:gridSpan w:val="2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4" w:type="dxa"/>
            <w:gridSpan w:val="3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014" w:type="dxa"/>
            <w:vMerge w:val="restart"/>
          </w:tcPr>
          <w:p w:rsidR="00CB6185" w:rsidRPr="00CB6185" w:rsidRDefault="00CB6185" w:rsidP="00AD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014" w:type="dxa"/>
            <w:vMerge w:val="restart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57" w:type="dxa"/>
            <w:vMerge w:val="restart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CB6185" w:rsidRPr="00CB6185" w:rsidTr="00AA1C37">
        <w:trPr>
          <w:jc w:val="center"/>
        </w:trPr>
        <w:tc>
          <w:tcPr>
            <w:tcW w:w="970" w:type="dxa"/>
            <w:vMerge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709" w:type="dxa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850" w:type="dxa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vMerge/>
          </w:tcPr>
          <w:p w:rsidR="00CB6185" w:rsidRPr="00CB6185" w:rsidRDefault="00CB6185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1" w:history="1">
              <w:r w:rsidRPr="00CB6185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CB6185" w:rsidRPr="00CB6185" w:rsidRDefault="00CB6185" w:rsidP="001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год </w:t>
            </w: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122A7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10" w:type="dxa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910" w:type="dxa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14" w:type="dxa"/>
            <w:vMerge/>
          </w:tcPr>
          <w:p w:rsidR="00CB6185" w:rsidRPr="00CB6185" w:rsidRDefault="00CB6185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</w:tcPr>
          <w:p w:rsidR="00CB6185" w:rsidRPr="00CB6185" w:rsidRDefault="00CB6185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</w:tcPr>
          <w:p w:rsidR="00CB6185" w:rsidRPr="00CB6185" w:rsidRDefault="00CB6185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AA1C37">
        <w:trPr>
          <w:jc w:val="center"/>
        </w:trPr>
        <w:tc>
          <w:tcPr>
            <w:tcW w:w="97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C2222" w:rsidRPr="00CB6185" w:rsidTr="002133CD">
        <w:trPr>
          <w:trHeight w:val="164"/>
          <w:jc w:val="center"/>
        </w:trPr>
        <w:tc>
          <w:tcPr>
            <w:tcW w:w="970" w:type="dxa"/>
          </w:tcPr>
          <w:p w:rsidR="00777EA2" w:rsidRPr="00777EA2" w:rsidRDefault="00B42DD2" w:rsidP="00777EA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804200О.99.0</w:t>
            </w:r>
            <w:r w:rsidR="009358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ББ52АЕ17000</w:t>
            </w:r>
          </w:p>
          <w:p w:rsidR="00DC2222" w:rsidRPr="00777EA2" w:rsidRDefault="00DC2222" w:rsidP="00DC222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</w:tcPr>
          <w:p w:rsidR="00DC2222" w:rsidRPr="00CB6185" w:rsidRDefault="00DC222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708" w:type="dxa"/>
          </w:tcPr>
          <w:p w:rsidR="00DC2222" w:rsidRPr="00CB6185" w:rsidRDefault="002133CD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физкультурно-спортивной</w:t>
            </w:r>
          </w:p>
        </w:tc>
        <w:tc>
          <w:tcPr>
            <w:tcW w:w="709" w:type="dxa"/>
          </w:tcPr>
          <w:p w:rsidR="00DC2222" w:rsidRPr="00CB6185" w:rsidRDefault="00DC222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2222" w:rsidRPr="00CB6185" w:rsidRDefault="00DC222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DC2222" w:rsidRPr="00CB6185" w:rsidRDefault="00DC222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C2222" w:rsidRPr="00CB6185" w:rsidRDefault="00DC222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931" w:type="dxa"/>
          </w:tcPr>
          <w:p w:rsidR="00DC2222" w:rsidRPr="00CB6185" w:rsidRDefault="00DC222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7" w:type="dxa"/>
          </w:tcPr>
          <w:p w:rsidR="00DC2222" w:rsidRPr="00CB6185" w:rsidRDefault="00DC222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DC2222" w:rsidRPr="00CB6185" w:rsidRDefault="00DC222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2222" w:rsidRPr="00CB6185" w:rsidRDefault="00DC222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DC2222" w:rsidRPr="00CB6185" w:rsidRDefault="00DC222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0" w:type="dxa"/>
          </w:tcPr>
          <w:p w:rsidR="00DC2222" w:rsidRPr="00935835" w:rsidRDefault="00DC222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8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0" w:type="dxa"/>
          </w:tcPr>
          <w:p w:rsidR="00DC2222" w:rsidRPr="00935835" w:rsidRDefault="00F13C66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8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14" w:type="dxa"/>
          </w:tcPr>
          <w:p w:rsidR="00DC2222" w:rsidRPr="00CB6185" w:rsidRDefault="00353794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:rsidR="00DC2222" w:rsidRPr="00CB6185" w:rsidRDefault="00DC222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857" w:type="dxa"/>
          </w:tcPr>
          <w:p w:rsidR="00DC2222" w:rsidRPr="00CB6185" w:rsidRDefault="00DC222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3F1" w:rsidRPr="00CB6185" w:rsidTr="00AA1C37">
        <w:trPr>
          <w:jc w:val="center"/>
        </w:trPr>
        <w:tc>
          <w:tcPr>
            <w:tcW w:w="97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Доля детей, ставших победителями и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призерами </w:t>
            </w:r>
            <w:r w:rsidR="002133CD">
              <w:rPr>
                <w:rFonts w:ascii="Times New Roman" w:hAnsi="Times New Roman"/>
                <w:sz w:val="20"/>
                <w:szCs w:val="20"/>
              </w:rPr>
              <w:t>В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>сероссийских и международных мероприятий</w:t>
            </w:r>
          </w:p>
        </w:tc>
        <w:tc>
          <w:tcPr>
            <w:tcW w:w="93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1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6A03F1" w:rsidRPr="00CB6185" w:rsidRDefault="00353794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3F1" w:rsidRPr="00CB6185" w:rsidTr="00AA1C37">
        <w:trPr>
          <w:jc w:val="center"/>
        </w:trPr>
        <w:tc>
          <w:tcPr>
            <w:tcW w:w="97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</w:t>
            </w:r>
            <w:proofErr w:type="gramStart"/>
            <w:r w:rsidRPr="00CB6185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CB6185">
              <w:rPr>
                <w:rFonts w:ascii="Times New Roman" w:hAnsi="Times New Roman"/>
                <w:sz w:val="20"/>
                <w:szCs w:val="20"/>
              </w:rPr>
              <w:t>довлетворенных условиями и качеством предоставляемой образовательной услуги</w:t>
            </w:r>
          </w:p>
        </w:tc>
        <w:tc>
          <w:tcPr>
            <w:tcW w:w="93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1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10" w:type="dxa"/>
          </w:tcPr>
          <w:p w:rsidR="006A03F1" w:rsidRPr="00CB6185" w:rsidRDefault="00122A79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10" w:type="dxa"/>
          </w:tcPr>
          <w:p w:rsidR="006A03F1" w:rsidRPr="00CB6185" w:rsidRDefault="00122A79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14" w:type="dxa"/>
          </w:tcPr>
          <w:p w:rsidR="006A03F1" w:rsidRPr="00CB6185" w:rsidRDefault="00353794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01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03F1" w:rsidRPr="00CB6185" w:rsidRDefault="006A03F1" w:rsidP="00C0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A03F1" w:rsidRDefault="006A03F1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B6185">
        <w:rPr>
          <w:rFonts w:ascii="Times New Roman" w:hAnsi="Times New Roman"/>
          <w:sz w:val="20"/>
          <w:szCs w:val="20"/>
          <w:lang w:eastAsia="ru-RU"/>
        </w:rPr>
        <w:t xml:space="preserve">3.2. </w:t>
      </w:r>
      <w:r w:rsidR="00385B61" w:rsidRPr="00CB6185">
        <w:rPr>
          <w:rFonts w:ascii="Times New Roman" w:hAnsi="Times New Roman"/>
          <w:sz w:val="20"/>
          <w:szCs w:val="20"/>
          <w:lang w:eastAsia="ru-RU"/>
        </w:rPr>
        <w:t>П</w:t>
      </w:r>
      <w:r w:rsidRPr="00CB6185">
        <w:rPr>
          <w:rFonts w:ascii="Times New Roman" w:hAnsi="Times New Roman"/>
          <w:sz w:val="20"/>
          <w:szCs w:val="20"/>
          <w:lang w:eastAsia="ru-RU"/>
        </w:rPr>
        <w:t>оказател</w:t>
      </w:r>
      <w:r w:rsidR="00385B61" w:rsidRPr="00CB6185">
        <w:rPr>
          <w:rFonts w:ascii="Times New Roman" w:hAnsi="Times New Roman"/>
          <w:sz w:val="20"/>
          <w:szCs w:val="20"/>
          <w:lang w:eastAsia="ru-RU"/>
        </w:rPr>
        <w:t>и</w:t>
      </w:r>
      <w:r w:rsidRPr="00CB6185">
        <w:rPr>
          <w:rFonts w:ascii="Times New Roman" w:hAnsi="Times New Roman"/>
          <w:sz w:val="20"/>
          <w:szCs w:val="20"/>
          <w:lang w:eastAsia="ru-RU"/>
        </w:rPr>
        <w:t>, характеризующи</w:t>
      </w:r>
      <w:r w:rsidR="00385B61" w:rsidRPr="00CB6185">
        <w:rPr>
          <w:rFonts w:ascii="Times New Roman" w:hAnsi="Times New Roman"/>
          <w:sz w:val="20"/>
          <w:szCs w:val="20"/>
          <w:lang w:eastAsia="ru-RU"/>
        </w:rPr>
        <w:t>е</w:t>
      </w:r>
      <w:r w:rsidRPr="00CB6185">
        <w:rPr>
          <w:rFonts w:ascii="Times New Roman" w:hAnsi="Times New Roman"/>
          <w:sz w:val="20"/>
          <w:szCs w:val="20"/>
          <w:lang w:eastAsia="ru-RU"/>
        </w:rPr>
        <w:t xml:space="preserve"> объем муниципальной услуги</w:t>
      </w:r>
    </w:p>
    <w:p w:rsidR="00CC6663" w:rsidRPr="00CB6185" w:rsidRDefault="00CC6663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229"/>
        <w:gridCol w:w="923"/>
        <w:gridCol w:w="1076"/>
        <w:gridCol w:w="978"/>
        <w:gridCol w:w="992"/>
        <w:gridCol w:w="1417"/>
        <w:gridCol w:w="865"/>
        <w:gridCol w:w="864"/>
        <w:gridCol w:w="823"/>
        <w:gridCol w:w="850"/>
        <w:gridCol w:w="709"/>
        <w:gridCol w:w="709"/>
        <w:gridCol w:w="850"/>
        <w:gridCol w:w="709"/>
        <w:gridCol w:w="1088"/>
      </w:tblGrid>
      <w:tr w:rsidR="006A03F1" w:rsidRPr="00CB6185" w:rsidTr="0071057F">
        <w:tc>
          <w:tcPr>
            <w:tcW w:w="864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228" w:type="dxa"/>
            <w:gridSpan w:val="3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0" w:type="dxa"/>
            <w:gridSpan w:val="2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 услуги</w:t>
            </w:r>
          </w:p>
        </w:tc>
        <w:tc>
          <w:tcPr>
            <w:tcW w:w="1088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A03F1" w:rsidRPr="00CB6185" w:rsidTr="0071057F">
        <w:tc>
          <w:tcPr>
            <w:tcW w:w="864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gridSpan w:val="3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gridSpan w:val="2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29" w:type="dxa"/>
            <w:gridSpan w:val="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82" w:type="dxa"/>
            <w:gridSpan w:val="3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6A03F1" w:rsidRPr="00CB6185" w:rsidRDefault="006A03F1" w:rsidP="0029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09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088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71057F">
        <w:trPr>
          <w:trHeight w:val="269"/>
        </w:trPr>
        <w:tc>
          <w:tcPr>
            <w:tcW w:w="864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gridSpan w:val="3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gridSpan w:val="2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64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2" w:history="1">
              <w:r w:rsidRPr="00CB6185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</w:tcPr>
          <w:p w:rsidR="006A03F1" w:rsidRPr="00CB6185" w:rsidRDefault="006A03F1" w:rsidP="001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год </w:t>
            </w:r>
            <w:r w:rsidR="00122A79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709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71057F">
        <w:tc>
          <w:tcPr>
            <w:tcW w:w="864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3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71057F">
        <w:tc>
          <w:tcPr>
            <w:tcW w:w="86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8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A03F1" w:rsidRPr="00CB6185" w:rsidTr="0071057F">
        <w:trPr>
          <w:trHeight w:val="524"/>
        </w:trPr>
        <w:tc>
          <w:tcPr>
            <w:tcW w:w="864" w:type="dxa"/>
          </w:tcPr>
          <w:p w:rsidR="00F13C66" w:rsidRPr="00777EA2" w:rsidRDefault="00F13C66" w:rsidP="00F13C6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804200О.99.0.ББ52АЕ17000</w:t>
            </w:r>
          </w:p>
          <w:p w:rsidR="006A03F1" w:rsidRPr="002133CD" w:rsidRDefault="006A03F1" w:rsidP="002133C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923" w:type="dxa"/>
          </w:tcPr>
          <w:p w:rsidR="006A03F1" w:rsidRPr="00CB6185" w:rsidRDefault="002133CD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физкультурно-спортивной</w:t>
            </w:r>
          </w:p>
        </w:tc>
        <w:tc>
          <w:tcPr>
            <w:tcW w:w="1076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CB618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65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6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23" w:type="dxa"/>
          </w:tcPr>
          <w:p w:rsidR="006A03F1" w:rsidRPr="00147D92" w:rsidRDefault="00147D9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D9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A03F1" w:rsidRPr="00935835" w:rsidRDefault="00147D9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83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6A03F1" w:rsidRPr="00935835" w:rsidRDefault="00B536D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83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6A03F1" w:rsidRPr="00CB6185" w:rsidRDefault="00353794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</w:tbl>
    <w:tbl>
      <w:tblPr>
        <w:tblpPr w:leftFromText="180" w:rightFromText="180" w:vertAnchor="text" w:horzAnchor="margin" w:tblpY="914"/>
        <w:tblW w:w="14832" w:type="dxa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74"/>
        <w:gridCol w:w="2518"/>
        <w:gridCol w:w="2240"/>
      </w:tblGrid>
      <w:tr w:rsidR="0071057F" w:rsidRPr="00CB6185" w:rsidTr="00812468">
        <w:trPr>
          <w:trHeight w:val="1325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F" w:rsidRDefault="0071057F" w:rsidP="0081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057F" w:rsidRPr="00CB6185" w:rsidRDefault="0071057F" w:rsidP="0081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Наименование муниципальной услуги: </w:t>
            </w:r>
            <w:r w:rsidRPr="00CB618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Спортивная подготовка по олимпийским видам спорта</w:t>
            </w:r>
          </w:p>
          <w:p w:rsidR="0071057F" w:rsidRPr="00CB6185" w:rsidRDefault="0071057F" w:rsidP="00812468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F" w:rsidRPr="00CB6185" w:rsidRDefault="0071057F" w:rsidP="0081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57F" w:rsidRPr="00CB6185" w:rsidRDefault="0071057F" w:rsidP="0081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057F" w:rsidRPr="00CB6185" w:rsidTr="00812468">
        <w:tblPrEx>
          <w:tblBorders>
            <w:right w:val="none" w:sz="0" w:space="0" w:color="auto"/>
          </w:tblBorders>
        </w:tblPrEx>
        <w:trPr>
          <w:trHeight w:val="210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F" w:rsidRPr="00CB6185" w:rsidRDefault="0071057F" w:rsidP="0081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Категории потребителей муниципальной услуги: </w:t>
            </w:r>
            <w:r w:rsidRPr="00CB618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Физические лица (граждане Российской Федерации)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F" w:rsidRPr="00CB6185" w:rsidRDefault="0071057F" w:rsidP="0081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F" w:rsidRPr="00CB6185" w:rsidRDefault="0071057F" w:rsidP="0081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1057F" w:rsidRPr="00CB6185" w:rsidTr="00812468">
        <w:tblPrEx>
          <w:tblBorders>
            <w:right w:val="none" w:sz="0" w:space="0" w:color="auto"/>
          </w:tblBorders>
        </w:tblPrEx>
        <w:trPr>
          <w:trHeight w:val="226"/>
        </w:trPr>
        <w:tc>
          <w:tcPr>
            <w:tcW w:w="1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F" w:rsidRPr="00CB6185" w:rsidRDefault="0071057F" w:rsidP="0081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F" w:rsidRPr="00CB6185" w:rsidRDefault="0071057F" w:rsidP="0081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1057F" w:rsidRPr="00CB6185" w:rsidTr="00812468">
        <w:tblPrEx>
          <w:tblBorders>
            <w:right w:val="none" w:sz="0" w:space="0" w:color="auto"/>
          </w:tblBorders>
        </w:tblPrEx>
        <w:trPr>
          <w:trHeight w:val="210"/>
        </w:trPr>
        <w:tc>
          <w:tcPr>
            <w:tcW w:w="1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F" w:rsidRPr="00CB6185" w:rsidRDefault="0071057F" w:rsidP="0081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3.1. Показатели, характеризующие качество муниципальной услуги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F" w:rsidRPr="00CB6185" w:rsidRDefault="0071057F" w:rsidP="0081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1057F" w:rsidRPr="00CB6185" w:rsidTr="00812468">
        <w:tblPrEx>
          <w:tblBorders>
            <w:right w:val="none" w:sz="0" w:space="0" w:color="auto"/>
          </w:tblBorders>
        </w:tblPrEx>
        <w:trPr>
          <w:trHeight w:val="24"/>
        </w:trPr>
        <w:tc>
          <w:tcPr>
            <w:tcW w:w="1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F" w:rsidRPr="00CB6185" w:rsidRDefault="0071057F" w:rsidP="0081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F" w:rsidRPr="00CB6185" w:rsidRDefault="0071057F" w:rsidP="0081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F1ED0" w:rsidRDefault="008F1ED0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812468" w:rsidRDefault="00812468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812468" w:rsidRDefault="00812468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812468" w:rsidRDefault="00812468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812468" w:rsidRDefault="00812468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812468" w:rsidRDefault="00812468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6A03F1" w:rsidRDefault="006A03F1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8F1ED0">
        <w:rPr>
          <w:rFonts w:ascii="Times New Roman" w:hAnsi="Times New Roman"/>
          <w:sz w:val="20"/>
          <w:szCs w:val="20"/>
          <w:lang w:eastAsia="ru-RU"/>
        </w:rPr>
        <w:t>Раздел 1.2</w:t>
      </w:r>
    </w:p>
    <w:p w:rsidR="00F130B7" w:rsidRDefault="00F130B7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6A03F1" w:rsidRPr="00CB6185" w:rsidRDefault="006A03F1" w:rsidP="00C028F2">
      <w:pPr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W w:w="1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43"/>
        <w:gridCol w:w="708"/>
        <w:gridCol w:w="567"/>
        <w:gridCol w:w="1015"/>
        <w:gridCol w:w="795"/>
        <w:gridCol w:w="1650"/>
        <w:gridCol w:w="931"/>
        <w:gridCol w:w="680"/>
        <w:gridCol w:w="1191"/>
        <w:gridCol w:w="1218"/>
        <w:gridCol w:w="851"/>
        <w:gridCol w:w="992"/>
        <w:gridCol w:w="851"/>
        <w:gridCol w:w="793"/>
      </w:tblGrid>
      <w:tr w:rsidR="00CB6185" w:rsidRPr="00CB6185" w:rsidTr="002133CD">
        <w:trPr>
          <w:jc w:val="center"/>
        </w:trPr>
        <w:tc>
          <w:tcPr>
            <w:tcW w:w="970" w:type="dxa"/>
            <w:vMerge w:val="restart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118" w:type="dxa"/>
            <w:gridSpan w:val="3"/>
            <w:vMerge w:val="restart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10" w:type="dxa"/>
            <w:gridSpan w:val="2"/>
            <w:vMerge w:val="restart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57" w:type="dxa"/>
            <w:gridSpan w:val="9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CB6185" w:rsidRPr="00CB6185" w:rsidTr="002133CD">
        <w:trPr>
          <w:jc w:val="center"/>
        </w:trPr>
        <w:tc>
          <w:tcPr>
            <w:tcW w:w="970" w:type="dxa"/>
            <w:vMerge/>
          </w:tcPr>
          <w:p w:rsidR="00CB6185" w:rsidRPr="00CB6185" w:rsidRDefault="00CB6185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CB6185" w:rsidRPr="00CB6185" w:rsidRDefault="00CB6185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vMerge/>
          </w:tcPr>
          <w:p w:rsidR="00CB6185" w:rsidRPr="00CB6185" w:rsidRDefault="00CB6185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 w:val="restart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611" w:type="dxa"/>
            <w:gridSpan w:val="2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CB6185" w:rsidRPr="00CB6185" w:rsidRDefault="00CB6185" w:rsidP="0029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851" w:type="dxa"/>
            <w:vMerge w:val="restart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93" w:type="dxa"/>
            <w:vMerge w:val="restart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CB6185" w:rsidRPr="00CB6185" w:rsidTr="002133CD">
        <w:trPr>
          <w:jc w:val="center"/>
        </w:trPr>
        <w:tc>
          <w:tcPr>
            <w:tcW w:w="970" w:type="dxa"/>
            <w:vMerge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567" w:type="dxa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795" w:type="dxa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vMerge/>
          </w:tcPr>
          <w:p w:rsidR="00CB6185" w:rsidRPr="00CB6185" w:rsidRDefault="00CB6185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3" w:history="1">
              <w:r w:rsidRPr="00CB6185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CB6185" w:rsidRPr="00CB6185" w:rsidRDefault="00CB6185" w:rsidP="001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год </w:t>
            </w: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122A7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18" w:type="dxa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1" w:type="dxa"/>
          </w:tcPr>
          <w:p w:rsidR="00CB6185" w:rsidRPr="00CB6185" w:rsidRDefault="00CB618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vMerge/>
          </w:tcPr>
          <w:p w:rsidR="00CB6185" w:rsidRPr="00CB6185" w:rsidRDefault="00CB6185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B6185" w:rsidRPr="00CB6185" w:rsidRDefault="00CB6185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</w:tcPr>
          <w:p w:rsidR="00CB6185" w:rsidRPr="00CB6185" w:rsidRDefault="00CB6185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2133CD">
        <w:trPr>
          <w:jc w:val="center"/>
        </w:trPr>
        <w:tc>
          <w:tcPr>
            <w:tcW w:w="97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5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93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211AB" w:rsidRPr="00CB6185" w:rsidTr="0043439C">
        <w:trPr>
          <w:trHeight w:val="2506"/>
          <w:jc w:val="center"/>
        </w:trPr>
        <w:tc>
          <w:tcPr>
            <w:tcW w:w="970" w:type="dxa"/>
          </w:tcPr>
          <w:p w:rsidR="00777EA2" w:rsidRPr="00777EA2" w:rsidRDefault="00B42DD2" w:rsidP="00777E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D7D7D7"/>
              </w:rPr>
              <w:lastRenderedPageBreak/>
              <w:t>931900О.99.0.БВ27АА85001</w:t>
            </w:r>
          </w:p>
          <w:p w:rsidR="009211AB" w:rsidRPr="00777EA2" w:rsidRDefault="009211AB" w:rsidP="000F4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11AB" w:rsidRPr="00CB6185" w:rsidRDefault="009211AB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Федеральный  стандарт спортивной подготовки по виду спорта</w:t>
            </w:r>
            <w:r w:rsidR="00122A79">
              <w:rPr>
                <w:rFonts w:ascii="Times New Roman" w:hAnsi="Times New Roman"/>
                <w:sz w:val="20"/>
                <w:szCs w:val="20"/>
              </w:rPr>
              <w:t>: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2A79">
              <w:rPr>
                <w:rFonts w:ascii="Times New Roman" w:hAnsi="Times New Roman"/>
                <w:b/>
                <w:sz w:val="20"/>
                <w:szCs w:val="20"/>
              </w:rPr>
              <w:t>дзюдо</w:t>
            </w:r>
          </w:p>
        </w:tc>
        <w:tc>
          <w:tcPr>
            <w:tcW w:w="708" w:type="dxa"/>
          </w:tcPr>
          <w:p w:rsidR="009211AB" w:rsidRPr="00CB6185" w:rsidRDefault="009211AB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11AB" w:rsidRPr="00CB6185" w:rsidRDefault="009211AB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9211AB" w:rsidRPr="00CB6185" w:rsidRDefault="009211AB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9211AB" w:rsidRPr="00122A79" w:rsidRDefault="009211AB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2A79">
              <w:rPr>
                <w:rFonts w:ascii="Times New Roman" w:hAnsi="Times New Roman"/>
                <w:b/>
                <w:sz w:val="20"/>
                <w:szCs w:val="20"/>
              </w:rPr>
              <w:t>(этап начальной подготовки)</w:t>
            </w:r>
          </w:p>
        </w:tc>
        <w:tc>
          <w:tcPr>
            <w:tcW w:w="795" w:type="dxa"/>
          </w:tcPr>
          <w:p w:rsidR="009211AB" w:rsidRPr="00CB6185" w:rsidRDefault="009211AB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9211AB" w:rsidRPr="00CB6185" w:rsidRDefault="009211AB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31" w:type="dxa"/>
          </w:tcPr>
          <w:p w:rsidR="009211AB" w:rsidRPr="00CB6185" w:rsidRDefault="009211AB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680" w:type="dxa"/>
          </w:tcPr>
          <w:p w:rsidR="009211AB" w:rsidRPr="00CB6185" w:rsidRDefault="009211AB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191" w:type="dxa"/>
          </w:tcPr>
          <w:p w:rsidR="009211AB" w:rsidRDefault="009211AB" w:rsidP="001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не менее</w:t>
            </w:r>
            <w:r w:rsidR="00122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2A79" w:rsidRPr="00CB6185" w:rsidRDefault="00122A79" w:rsidP="0012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8%</w:t>
            </w:r>
          </w:p>
        </w:tc>
        <w:tc>
          <w:tcPr>
            <w:tcW w:w="1218" w:type="dxa"/>
          </w:tcPr>
          <w:p w:rsidR="00197195" w:rsidRPr="0043439C" w:rsidRDefault="009211AB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39C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</w:p>
          <w:p w:rsidR="009211AB" w:rsidRPr="00CB6185" w:rsidRDefault="0019719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39C">
              <w:rPr>
                <w:rFonts w:ascii="Times New Roman" w:hAnsi="Times New Roman"/>
                <w:sz w:val="20"/>
                <w:szCs w:val="20"/>
              </w:rPr>
              <w:t>8%</w:t>
            </w:r>
          </w:p>
        </w:tc>
        <w:tc>
          <w:tcPr>
            <w:tcW w:w="851" w:type="dxa"/>
          </w:tcPr>
          <w:p w:rsidR="009211AB" w:rsidRPr="00935835" w:rsidRDefault="00EA1B23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83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211AB" w:rsidRPr="00CB6185" w:rsidRDefault="00353794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211AB" w:rsidRPr="00CB6185" w:rsidRDefault="009211AB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793" w:type="dxa"/>
          </w:tcPr>
          <w:p w:rsidR="009211AB" w:rsidRPr="00CB6185" w:rsidRDefault="009211AB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30B7" w:rsidRDefault="00F130B7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D487E" w:rsidRDefault="002D487E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A03F1" w:rsidRPr="00CB6185" w:rsidRDefault="006A03F1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B6185">
        <w:rPr>
          <w:rFonts w:ascii="Times New Roman" w:hAnsi="Times New Roman"/>
          <w:sz w:val="20"/>
          <w:szCs w:val="20"/>
          <w:lang w:eastAsia="ru-RU"/>
        </w:rPr>
        <w:t xml:space="preserve">3.2. </w:t>
      </w:r>
      <w:r w:rsidR="009211AB" w:rsidRPr="00CB6185">
        <w:rPr>
          <w:rFonts w:ascii="Times New Roman" w:hAnsi="Times New Roman"/>
          <w:sz w:val="20"/>
          <w:szCs w:val="20"/>
          <w:lang w:eastAsia="ru-RU"/>
        </w:rPr>
        <w:t>Показатели, характеризующие объем муниципальной услуги</w:t>
      </w:r>
    </w:p>
    <w:p w:rsidR="006A03F1" w:rsidRPr="00CB6185" w:rsidRDefault="006A03F1" w:rsidP="00C0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229"/>
        <w:gridCol w:w="923"/>
        <w:gridCol w:w="920"/>
        <w:gridCol w:w="1134"/>
        <w:gridCol w:w="992"/>
        <w:gridCol w:w="1417"/>
        <w:gridCol w:w="865"/>
        <w:gridCol w:w="864"/>
        <w:gridCol w:w="823"/>
        <w:gridCol w:w="850"/>
        <w:gridCol w:w="851"/>
        <w:gridCol w:w="709"/>
        <w:gridCol w:w="850"/>
        <w:gridCol w:w="709"/>
        <w:gridCol w:w="946"/>
      </w:tblGrid>
      <w:tr w:rsidR="006A03F1" w:rsidRPr="00CB6185" w:rsidTr="00AA1C37">
        <w:tc>
          <w:tcPr>
            <w:tcW w:w="864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072" w:type="dxa"/>
            <w:gridSpan w:val="3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9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 услуги</w:t>
            </w:r>
          </w:p>
        </w:tc>
        <w:tc>
          <w:tcPr>
            <w:tcW w:w="946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A03F1" w:rsidRPr="00CB6185" w:rsidTr="00AA1C37">
        <w:tc>
          <w:tcPr>
            <w:tcW w:w="864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3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29" w:type="dxa"/>
            <w:gridSpan w:val="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24" w:type="dxa"/>
            <w:gridSpan w:val="3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6A03F1" w:rsidRPr="00CB6185" w:rsidRDefault="006A03F1" w:rsidP="0029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09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946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AA1C37">
        <w:trPr>
          <w:trHeight w:val="269"/>
        </w:trPr>
        <w:tc>
          <w:tcPr>
            <w:tcW w:w="864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3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64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4" w:history="1">
              <w:r w:rsidRPr="00CB6185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</w:tcPr>
          <w:p w:rsidR="006A03F1" w:rsidRPr="00CB6185" w:rsidRDefault="006A03F1" w:rsidP="0019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год </w:t>
            </w:r>
            <w:r w:rsidR="00197195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1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AA1C37">
        <w:tc>
          <w:tcPr>
            <w:tcW w:w="864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3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>азателя)</w:t>
            </w:r>
          </w:p>
        </w:tc>
        <w:tc>
          <w:tcPr>
            <w:tcW w:w="1417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AA1C37">
        <w:tc>
          <w:tcPr>
            <w:tcW w:w="86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6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211AB" w:rsidRPr="00CB6185" w:rsidTr="00AA1C37">
        <w:tc>
          <w:tcPr>
            <w:tcW w:w="864" w:type="dxa"/>
          </w:tcPr>
          <w:p w:rsidR="00F13C66" w:rsidRPr="00777EA2" w:rsidRDefault="00F13C66" w:rsidP="00F13C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D7D7D7"/>
              </w:rPr>
              <w:t>931900О.99.0.БВ27АА85001</w:t>
            </w:r>
          </w:p>
          <w:p w:rsidR="009211AB" w:rsidRPr="00777EA2" w:rsidRDefault="009211AB" w:rsidP="00F13C66">
            <w:pPr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9211AB" w:rsidRPr="00CB6185" w:rsidRDefault="009211AB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Федеральный  стандарт спортивной подготовки по виду спорта</w:t>
            </w:r>
            <w:r w:rsidR="00197195">
              <w:rPr>
                <w:rFonts w:ascii="Times New Roman" w:hAnsi="Times New Roman"/>
                <w:sz w:val="20"/>
                <w:szCs w:val="20"/>
              </w:rPr>
              <w:t>: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95">
              <w:rPr>
                <w:rFonts w:ascii="Times New Roman" w:hAnsi="Times New Roman"/>
                <w:b/>
                <w:sz w:val="20"/>
                <w:szCs w:val="20"/>
              </w:rPr>
              <w:t>дзюдо</w:t>
            </w:r>
          </w:p>
        </w:tc>
        <w:tc>
          <w:tcPr>
            <w:tcW w:w="923" w:type="dxa"/>
          </w:tcPr>
          <w:p w:rsidR="009211AB" w:rsidRPr="00CB6185" w:rsidRDefault="009211AB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211AB" w:rsidRPr="00CB6185" w:rsidRDefault="009211AB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11AB" w:rsidRPr="00CB6185" w:rsidRDefault="009211AB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9211AB" w:rsidRPr="00197195" w:rsidRDefault="009211AB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7195">
              <w:rPr>
                <w:rFonts w:ascii="Times New Roman" w:hAnsi="Times New Roman"/>
                <w:b/>
                <w:sz w:val="20"/>
                <w:szCs w:val="20"/>
              </w:rPr>
              <w:t>(этап начальной подготовки)</w:t>
            </w:r>
          </w:p>
        </w:tc>
        <w:tc>
          <w:tcPr>
            <w:tcW w:w="992" w:type="dxa"/>
          </w:tcPr>
          <w:p w:rsidR="009211AB" w:rsidRPr="00CB6185" w:rsidRDefault="009211AB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1AB" w:rsidRPr="00CB6185" w:rsidRDefault="009211AB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5" w:type="dxa"/>
          </w:tcPr>
          <w:p w:rsidR="009211AB" w:rsidRPr="00CB6185" w:rsidRDefault="009211AB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64" w:type="dxa"/>
          </w:tcPr>
          <w:p w:rsidR="009211AB" w:rsidRPr="00CB6185" w:rsidRDefault="009211AB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23" w:type="dxa"/>
          </w:tcPr>
          <w:p w:rsidR="009211AB" w:rsidRPr="00CB6185" w:rsidRDefault="0019719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</w:tcPr>
          <w:p w:rsidR="009211AB" w:rsidRPr="0043439C" w:rsidRDefault="0019719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39C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</w:tcPr>
          <w:p w:rsidR="009211AB" w:rsidRPr="00935835" w:rsidRDefault="00EA1B23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835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709" w:type="dxa"/>
          </w:tcPr>
          <w:p w:rsidR="009211AB" w:rsidRPr="00CB6185" w:rsidRDefault="00353794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211AB" w:rsidRPr="00CB6185" w:rsidRDefault="009211AB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11AB" w:rsidRPr="00CB6185" w:rsidRDefault="009211AB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9211AB" w:rsidRPr="00CB6185" w:rsidRDefault="009211AB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</w:tbl>
    <w:p w:rsidR="008F1ED0" w:rsidRDefault="008F1ED0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71057F" w:rsidRDefault="0071057F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6A03F1" w:rsidRPr="008F1ED0" w:rsidRDefault="006A03F1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8F1ED0">
        <w:rPr>
          <w:rFonts w:ascii="Times New Roman" w:hAnsi="Times New Roman"/>
          <w:sz w:val="20"/>
          <w:szCs w:val="20"/>
          <w:lang w:eastAsia="ru-RU"/>
        </w:rPr>
        <w:t>Раздел 1.3.</w:t>
      </w:r>
    </w:p>
    <w:p w:rsidR="006A03F1" w:rsidRPr="00CB6185" w:rsidRDefault="006A03F1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5000" w:type="pct"/>
        <w:tblInd w:w="-46" w:type="dxa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"/>
        <w:gridCol w:w="1442"/>
        <w:gridCol w:w="924"/>
        <w:gridCol w:w="963"/>
        <w:gridCol w:w="963"/>
        <w:gridCol w:w="1100"/>
        <w:gridCol w:w="963"/>
        <w:gridCol w:w="1198"/>
        <w:gridCol w:w="924"/>
        <w:gridCol w:w="534"/>
        <w:gridCol w:w="820"/>
        <w:gridCol w:w="251"/>
        <w:gridCol w:w="1020"/>
        <w:gridCol w:w="745"/>
        <w:gridCol w:w="380"/>
        <w:gridCol w:w="512"/>
        <w:gridCol w:w="946"/>
        <w:gridCol w:w="621"/>
        <w:gridCol w:w="171"/>
      </w:tblGrid>
      <w:tr w:rsidR="006A03F1" w:rsidRPr="00CB6185" w:rsidTr="004552DB">
        <w:trPr>
          <w:gridBefore w:val="1"/>
          <w:gridAfter w:val="1"/>
          <w:wBefore w:w="36" w:type="pct"/>
          <w:wAfter w:w="69" w:type="pct"/>
        </w:trPr>
        <w:tc>
          <w:tcPr>
            <w:tcW w:w="33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Наименование муниципальной услуги: </w:t>
            </w:r>
            <w:r w:rsidRPr="00CB618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Спортивная подготовка по олимпийским видам спорта</w:t>
            </w:r>
          </w:p>
          <w:p w:rsidR="006A03F1" w:rsidRPr="00CB6185" w:rsidRDefault="006A03F1" w:rsidP="00C028F2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по общероссийскому базовому перечню услуг </w:t>
            </w: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или региональному  перечню государственных (муниципальных) услуг и работ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CB6185" w:rsidTr="004552DB">
        <w:tblPrEx>
          <w:tblBorders>
            <w:right w:val="none" w:sz="0" w:space="0" w:color="auto"/>
          </w:tblBorders>
        </w:tblPrEx>
        <w:trPr>
          <w:gridBefore w:val="1"/>
          <w:gridAfter w:val="1"/>
          <w:wBefore w:w="36" w:type="pct"/>
          <w:wAfter w:w="69" w:type="pct"/>
        </w:trPr>
        <w:tc>
          <w:tcPr>
            <w:tcW w:w="33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2. Категории потребителей муниципальной услуги: </w:t>
            </w:r>
            <w:r w:rsidRPr="00CB618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Физические лица (граждане Российской Федерации)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CB6185" w:rsidTr="004552DB">
        <w:tblPrEx>
          <w:tblBorders>
            <w:right w:val="none" w:sz="0" w:space="0" w:color="auto"/>
          </w:tblBorders>
        </w:tblPrEx>
        <w:trPr>
          <w:gridBefore w:val="1"/>
          <w:gridAfter w:val="1"/>
          <w:wBefore w:w="36" w:type="pct"/>
          <w:wAfter w:w="69" w:type="pct"/>
        </w:trPr>
        <w:tc>
          <w:tcPr>
            <w:tcW w:w="415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="0077216C"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CB6185" w:rsidTr="004552DB">
        <w:tblPrEx>
          <w:tblBorders>
            <w:right w:val="none" w:sz="0" w:space="0" w:color="auto"/>
          </w:tblBorders>
        </w:tblPrEx>
        <w:trPr>
          <w:gridBefore w:val="1"/>
          <w:gridAfter w:val="1"/>
          <w:wBefore w:w="36" w:type="pct"/>
          <w:wAfter w:w="69" w:type="pct"/>
        </w:trPr>
        <w:tc>
          <w:tcPr>
            <w:tcW w:w="4153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3F1" w:rsidRPr="00CB6185" w:rsidRDefault="006A03F1" w:rsidP="009C1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3.1. </w:t>
            </w:r>
            <w:r w:rsidR="0077216C"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характеризующие качество муниципальной услуги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CB6185" w:rsidTr="004552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gridSpan w:val="2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043" w:type="pct"/>
            <w:gridSpan w:val="3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64" w:type="pct"/>
            <w:gridSpan w:val="2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68" w:type="pct"/>
            <w:gridSpan w:val="1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6A03F1" w:rsidRPr="00CB6185" w:rsidTr="004552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gridSpan w:val="2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3" w:type="pct"/>
            <w:gridSpan w:val="3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98" w:type="pct"/>
            <w:gridSpan w:val="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pct"/>
            <w:gridSpan w:val="4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303" w:type="pct"/>
            <w:gridSpan w:val="2"/>
            <w:vMerge w:val="restart"/>
          </w:tcPr>
          <w:p w:rsidR="006A03F1" w:rsidRPr="00CB6185" w:rsidRDefault="006A03F1" w:rsidP="0029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339" w:type="pct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287" w:type="pct"/>
            <w:gridSpan w:val="2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6A03F1" w:rsidRPr="00CB6185" w:rsidTr="004552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gridSpan w:val="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7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7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5" w:history="1">
              <w:r w:rsidRPr="00CB6185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9" w:type="pct"/>
            <w:gridSpan w:val="2"/>
          </w:tcPr>
          <w:p w:rsidR="006A03F1" w:rsidRPr="00CB6185" w:rsidRDefault="006A03F1" w:rsidP="0019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год </w:t>
            </w: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19719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60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284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3" w:type="pct"/>
            <w:gridSpan w:val="2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2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4552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gridSpan w:val="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7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9" w:type="pct"/>
            <w:gridSpan w:val="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0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3" w:type="pct"/>
            <w:gridSpan w:val="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9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7" w:type="pct"/>
            <w:gridSpan w:val="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A03F1" w:rsidRPr="00CB6185" w:rsidTr="004552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gridSpan w:val="2"/>
          </w:tcPr>
          <w:p w:rsidR="00662F44" w:rsidRPr="00777EA2" w:rsidRDefault="00B42DD2" w:rsidP="00662F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D7D7D7"/>
              </w:rPr>
              <w:t>931900О.99.0.БВ27АА86</w:t>
            </w:r>
            <w:r w:rsidR="00662F4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D7D7D7"/>
              </w:rPr>
              <w:t>001</w:t>
            </w:r>
          </w:p>
          <w:p w:rsidR="006A03F1" w:rsidRPr="00777EA2" w:rsidRDefault="006A03F1" w:rsidP="00662F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Федеральный  стандарт спортивной подготовки по виду спорта</w:t>
            </w:r>
            <w:r w:rsidR="00197195">
              <w:rPr>
                <w:rFonts w:ascii="Times New Roman" w:hAnsi="Times New Roman"/>
                <w:sz w:val="20"/>
                <w:szCs w:val="20"/>
              </w:rPr>
              <w:t>: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95">
              <w:rPr>
                <w:rFonts w:ascii="Times New Roman" w:hAnsi="Times New Roman"/>
                <w:b/>
                <w:sz w:val="20"/>
                <w:szCs w:val="20"/>
              </w:rPr>
              <w:t>дзюдо</w:t>
            </w:r>
          </w:p>
        </w:tc>
        <w:tc>
          <w:tcPr>
            <w:tcW w:w="237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19719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6A03F1" w:rsidRPr="0019719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7195">
              <w:rPr>
                <w:rFonts w:ascii="Times New Roman" w:hAnsi="Times New Roman"/>
                <w:b/>
                <w:sz w:val="20"/>
                <w:szCs w:val="20"/>
              </w:rPr>
              <w:t>(тренировочный этап, этап спортивной специализации)</w:t>
            </w:r>
          </w:p>
        </w:tc>
        <w:tc>
          <w:tcPr>
            <w:tcW w:w="237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Доля лиц, прошедших спортивную подготовку на тренировочном этапе (этапе спортивной специализации) и зачисленных на этап совершенствования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спортивного мастерства</w:t>
            </w:r>
          </w:p>
        </w:tc>
        <w:tc>
          <w:tcPr>
            <w:tcW w:w="311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87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39" w:type="pct"/>
            <w:gridSpan w:val="2"/>
          </w:tcPr>
          <w:p w:rsidR="006A03F1" w:rsidRPr="00CB6185" w:rsidRDefault="0019719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6%</w:t>
            </w:r>
          </w:p>
        </w:tc>
        <w:tc>
          <w:tcPr>
            <w:tcW w:w="360" w:type="pct"/>
          </w:tcPr>
          <w:p w:rsidR="006A03F1" w:rsidRPr="00CB6185" w:rsidRDefault="0019719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DD2">
              <w:rPr>
                <w:rFonts w:ascii="Times New Roman" w:hAnsi="Times New Roman"/>
                <w:sz w:val="20"/>
                <w:szCs w:val="20"/>
              </w:rPr>
              <w:t>Не менее 6%</w:t>
            </w:r>
          </w:p>
        </w:tc>
        <w:tc>
          <w:tcPr>
            <w:tcW w:w="284" w:type="pct"/>
          </w:tcPr>
          <w:p w:rsidR="006A03F1" w:rsidRPr="00935835" w:rsidRDefault="002D487E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8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3" w:type="pct"/>
            <w:gridSpan w:val="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87" w:type="pct"/>
            <w:gridSpan w:val="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6663" w:rsidRDefault="00CC6663" w:rsidP="00C0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D487E" w:rsidRDefault="002D487E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D487E" w:rsidRDefault="002D487E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A03F1" w:rsidRDefault="006A03F1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B6185">
        <w:rPr>
          <w:rFonts w:ascii="Times New Roman" w:hAnsi="Times New Roman"/>
          <w:sz w:val="20"/>
          <w:szCs w:val="20"/>
          <w:lang w:eastAsia="ru-RU"/>
        </w:rPr>
        <w:t>3.2.</w:t>
      </w:r>
      <w:r w:rsidRPr="00CB6185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77216C" w:rsidRPr="00CB6185">
        <w:rPr>
          <w:rFonts w:ascii="Times New Roman" w:hAnsi="Times New Roman"/>
          <w:sz w:val="20"/>
          <w:szCs w:val="20"/>
          <w:lang w:eastAsia="ru-RU"/>
        </w:rPr>
        <w:t>Показатели, характеризующие объем муниципальной услуги</w:t>
      </w:r>
    </w:p>
    <w:p w:rsidR="00F130B7" w:rsidRPr="00CB6185" w:rsidRDefault="00F130B7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371"/>
        <w:gridCol w:w="781"/>
        <w:gridCol w:w="1076"/>
        <w:gridCol w:w="978"/>
        <w:gridCol w:w="992"/>
        <w:gridCol w:w="1417"/>
        <w:gridCol w:w="865"/>
        <w:gridCol w:w="864"/>
        <w:gridCol w:w="823"/>
        <w:gridCol w:w="850"/>
        <w:gridCol w:w="709"/>
        <w:gridCol w:w="709"/>
        <w:gridCol w:w="850"/>
        <w:gridCol w:w="709"/>
        <w:gridCol w:w="1088"/>
      </w:tblGrid>
      <w:tr w:rsidR="006A03F1" w:rsidRPr="00CB6185" w:rsidTr="00AA1C37">
        <w:tc>
          <w:tcPr>
            <w:tcW w:w="864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228" w:type="dxa"/>
            <w:gridSpan w:val="3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0" w:type="dxa"/>
            <w:gridSpan w:val="2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 услуги</w:t>
            </w:r>
          </w:p>
        </w:tc>
        <w:tc>
          <w:tcPr>
            <w:tcW w:w="1088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A03F1" w:rsidRPr="00CB6185" w:rsidTr="00AA1C37">
        <w:tc>
          <w:tcPr>
            <w:tcW w:w="864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gridSpan w:val="3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gridSpan w:val="2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29" w:type="dxa"/>
            <w:gridSpan w:val="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82" w:type="dxa"/>
            <w:gridSpan w:val="3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6A03F1" w:rsidRPr="00CB6185" w:rsidRDefault="006A03F1" w:rsidP="0029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09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088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AA1C37">
        <w:trPr>
          <w:trHeight w:val="269"/>
        </w:trPr>
        <w:tc>
          <w:tcPr>
            <w:tcW w:w="864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gridSpan w:val="3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gridSpan w:val="2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64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6" w:history="1">
              <w:r w:rsidRPr="00CB6185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</w:tcPr>
          <w:p w:rsidR="006A03F1" w:rsidRPr="00CB6185" w:rsidRDefault="006A03F1" w:rsidP="0019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год </w:t>
            </w:r>
            <w:r w:rsidR="00197195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709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AA1C37">
        <w:tc>
          <w:tcPr>
            <w:tcW w:w="864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8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AA1C37">
        <w:tc>
          <w:tcPr>
            <w:tcW w:w="86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8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A03F1" w:rsidRPr="00CB6185" w:rsidTr="00AA1C37">
        <w:tc>
          <w:tcPr>
            <w:tcW w:w="864" w:type="dxa"/>
          </w:tcPr>
          <w:p w:rsidR="006A03F1" w:rsidRPr="00777EA2" w:rsidRDefault="00B42DD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D7D7D7"/>
              </w:rPr>
              <w:t>931900О.99.0БВ27АА86001</w:t>
            </w:r>
          </w:p>
        </w:tc>
        <w:tc>
          <w:tcPr>
            <w:tcW w:w="1371" w:type="dxa"/>
          </w:tcPr>
          <w:p w:rsidR="0019719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Федеральный  стандарт спорт</w:t>
            </w:r>
            <w:r w:rsidR="00197195">
              <w:rPr>
                <w:rFonts w:ascii="Times New Roman" w:hAnsi="Times New Roman"/>
                <w:sz w:val="20"/>
                <w:szCs w:val="20"/>
              </w:rPr>
              <w:t>ивной подготовки по виду спорта:</w:t>
            </w:r>
          </w:p>
          <w:p w:rsidR="006A03F1" w:rsidRPr="0019719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7195">
              <w:rPr>
                <w:rFonts w:ascii="Times New Roman" w:hAnsi="Times New Roman"/>
                <w:b/>
                <w:sz w:val="20"/>
                <w:szCs w:val="20"/>
              </w:rPr>
              <w:t>дзюдо</w:t>
            </w:r>
          </w:p>
        </w:tc>
        <w:tc>
          <w:tcPr>
            <w:tcW w:w="78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6185">
              <w:rPr>
                <w:rFonts w:ascii="Times New Roman" w:hAnsi="Times New Roman"/>
                <w:sz w:val="20"/>
                <w:szCs w:val="20"/>
              </w:rPr>
              <w:t>Очная</w:t>
            </w:r>
            <w:proofErr w:type="gramEnd"/>
            <w:r w:rsidR="0077216C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>(</w:t>
            </w:r>
            <w:r w:rsidRPr="00197195">
              <w:rPr>
                <w:rFonts w:ascii="Times New Roman" w:hAnsi="Times New Roman"/>
                <w:b/>
                <w:sz w:val="20"/>
                <w:szCs w:val="20"/>
              </w:rPr>
              <w:t>тренировочный этап, этап спортивной специализации)</w:t>
            </w:r>
          </w:p>
        </w:tc>
        <w:tc>
          <w:tcPr>
            <w:tcW w:w="992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5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6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23" w:type="dxa"/>
          </w:tcPr>
          <w:p w:rsidR="006A03F1" w:rsidRPr="00CB6185" w:rsidRDefault="0019719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6A03F1" w:rsidRPr="00935835" w:rsidRDefault="0019719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83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A03F1" w:rsidRPr="00935835" w:rsidRDefault="00EA1B23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83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6A03F1" w:rsidRPr="00CB6185" w:rsidRDefault="00353794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</w:tbl>
    <w:p w:rsidR="00CC6663" w:rsidRDefault="00CC6663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6A03F1" w:rsidRPr="008F1ED0" w:rsidRDefault="006A03F1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8F1ED0">
        <w:rPr>
          <w:rFonts w:ascii="Times New Roman" w:hAnsi="Times New Roman"/>
          <w:sz w:val="20"/>
          <w:szCs w:val="20"/>
          <w:lang w:eastAsia="ru-RU"/>
        </w:rPr>
        <w:t>Раздел 1.4.</w:t>
      </w:r>
    </w:p>
    <w:p w:rsidR="006A03F1" w:rsidRPr="00CB6185" w:rsidRDefault="006A03F1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5000" w:type="pct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"/>
        <w:gridCol w:w="1470"/>
        <w:gridCol w:w="914"/>
        <w:gridCol w:w="951"/>
        <w:gridCol w:w="951"/>
        <w:gridCol w:w="1258"/>
        <w:gridCol w:w="951"/>
        <w:gridCol w:w="1183"/>
        <w:gridCol w:w="913"/>
        <w:gridCol w:w="529"/>
        <w:gridCol w:w="677"/>
        <w:gridCol w:w="383"/>
        <w:gridCol w:w="1007"/>
        <w:gridCol w:w="737"/>
        <w:gridCol w:w="366"/>
        <w:gridCol w:w="517"/>
        <w:gridCol w:w="934"/>
        <w:gridCol w:w="574"/>
        <w:gridCol w:w="209"/>
      </w:tblGrid>
      <w:tr w:rsidR="006A03F1" w:rsidRPr="00CB6185" w:rsidTr="001872D3">
        <w:trPr>
          <w:gridBefore w:val="1"/>
          <w:gridAfter w:val="1"/>
          <w:wBefore w:w="37" w:type="pct"/>
          <w:wAfter w:w="82" w:type="pct"/>
        </w:trPr>
        <w:tc>
          <w:tcPr>
            <w:tcW w:w="3327" w:type="pct"/>
            <w:gridSpan w:val="10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Наименование муниципальной услуги: </w:t>
            </w:r>
            <w:r w:rsidRPr="00CB618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Спортивная подготовка по олимпийским видам спорта</w:t>
            </w:r>
          </w:p>
          <w:p w:rsidR="006A03F1" w:rsidRPr="00CB6185" w:rsidRDefault="006A03F1" w:rsidP="00C028F2">
            <w:pPr>
              <w:tabs>
                <w:tab w:val="left" w:pos="63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pct"/>
            <w:gridSpan w:val="4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705" w:type="pct"/>
            <w:gridSpan w:val="3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CB6185" w:rsidTr="001872D3">
        <w:trPr>
          <w:gridBefore w:val="1"/>
          <w:gridAfter w:val="1"/>
          <w:wBefore w:w="37" w:type="pct"/>
          <w:wAfter w:w="82" w:type="pct"/>
        </w:trPr>
        <w:tc>
          <w:tcPr>
            <w:tcW w:w="3327" w:type="pct"/>
            <w:gridSpan w:val="10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Категории потребителей муниципальной услуги: </w:t>
            </w:r>
            <w:r w:rsidRPr="00CB618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Физические лица (граждане Российской Федерации)</w:t>
            </w:r>
          </w:p>
        </w:tc>
        <w:tc>
          <w:tcPr>
            <w:tcW w:w="849" w:type="pct"/>
            <w:gridSpan w:val="4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gridSpan w:val="3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CB6185" w:rsidTr="001872D3">
        <w:trPr>
          <w:gridBefore w:val="1"/>
          <w:gridAfter w:val="1"/>
          <w:wBefore w:w="37" w:type="pct"/>
          <w:wAfter w:w="82" w:type="pct"/>
        </w:trPr>
        <w:tc>
          <w:tcPr>
            <w:tcW w:w="4176" w:type="pct"/>
            <w:gridSpan w:val="14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3. </w:t>
            </w:r>
            <w:r w:rsidR="0077216C"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характеризующие объем и (или) качество муниципальной услуги:</w:t>
            </w:r>
          </w:p>
        </w:tc>
        <w:tc>
          <w:tcPr>
            <w:tcW w:w="705" w:type="pct"/>
            <w:gridSpan w:val="3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CB6185" w:rsidTr="001872D3">
        <w:trPr>
          <w:gridBefore w:val="1"/>
          <w:gridAfter w:val="1"/>
          <w:wBefore w:w="37" w:type="pct"/>
          <w:wAfter w:w="82" w:type="pct"/>
        </w:trPr>
        <w:tc>
          <w:tcPr>
            <w:tcW w:w="4176" w:type="pct"/>
            <w:gridSpan w:val="14"/>
          </w:tcPr>
          <w:p w:rsidR="006A03F1" w:rsidRPr="00CB6185" w:rsidRDefault="006A03F1" w:rsidP="009C1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3.1. </w:t>
            </w:r>
            <w:r w:rsidR="0077216C"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характеризующие качество муниципальной услуги</w:t>
            </w:r>
          </w:p>
        </w:tc>
        <w:tc>
          <w:tcPr>
            <w:tcW w:w="705" w:type="pct"/>
            <w:gridSpan w:val="3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CB6185" w:rsidTr="001872D3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gridSpan w:val="2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975" w:type="pct"/>
            <w:gridSpan w:val="3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40" w:type="pct"/>
            <w:gridSpan w:val="2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79" w:type="pct"/>
            <w:gridSpan w:val="1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B42DD2" w:rsidRPr="00CB6185" w:rsidTr="001872D3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gridSpan w:val="2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gridSpan w:val="3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gridSpan w:val="2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  <w:hyperlink w:anchor="P1139" w:history="1">
              <w:r w:rsidRPr="00CB6185">
                <w:rPr>
                  <w:rFonts w:ascii="Times New Roman" w:hAnsi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499" w:type="pct"/>
            <w:gridSpan w:val="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pct"/>
            <w:gridSpan w:val="4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305" w:type="pct"/>
            <w:gridSpan w:val="2"/>
            <w:vMerge w:val="restart"/>
          </w:tcPr>
          <w:p w:rsidR="006A03F1" w:rsidRPr="00CB6185" w:rsidRDefault="006A03F1" w:rsidP="0029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324" w:type="pct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271" w:type="pct"/>
            <w:gridSpan w:val="2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B42DD2" w:rsidRPr="00CB6185" w:rsidTr="001872D3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gridSpan w:val="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9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9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7" w:history="1">
              <w:r w:rsidRPr="00CB6185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gridSpan w:val="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год </w:t>
            </w:r>
            <w:r w:rsidR="00197195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49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255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5" w:type="pct"/>
            <w:gridSpan w:val="2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B42DD2" w:rsidRPr="00CB6185" w:rsidTr="001872D3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gridSpan w:val="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0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0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2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6" w:type="pct"/>
            <w:gridSpan w:val="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9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5" w:type="pct"/>
            <w:gridSpan w:val="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4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1" w:type="pct"/>
            <w:gridSpan w:val="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42DD2" w:rsidRPr="00CB6185" w:rsidTr="001872D3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pct"/>
            <w:gridSpan w:val="2"/>
          </w:tcPr>
          <w:p w:rsidR="006A03F1" w:rsidRPr="00777EA2" w:rsidRDefault="00B42DD2" w:rsidP="00B42D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D7D7D7"/>
              </w:rPr>
              <w:t>931900О.99.0.БВ27АА87001</w:t>
            </w:r>
          </w:p>
        </w:tc>
        <w:tc>
          <w:tcPr>
            <w:tcW w:w="316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Федеральный  стандарт спорт</w:t>
            </w:r>
            <w:r w:rsidR="00197195">
              <w:rPr>
                <w:rFonts w:ascii="Times New Roman" w:hAnsi="Times New Roman"/>
                <w:sz w:val="20"/>
                <w:szCs w:val="20"/>
              </w:rPr>
              <w:t xml:space="preserve">ивной подготовки по виду </w:t>
            </w:r>
            <w:proofErr w:type="spellStart"/>
            <w:r w:rsidR="00197195">
              <w:rPr>
                <w:rFonts w:ascii="Times New Roman" w:hAnsi="Times New Roman"/>
                <w:sz w:val="20"/>
                <w:szCs w:val="20"/>
              </w:rPr>
              <w:t>спорта</w:t>
            </w:r>
            <w:proofErr w:type="gramStart"/>
            <w:r w:rsidR="00197195">
              <w:rPr>
                <w:rFonts w:ascii="Times New Roman" w:hAnsi="Times New Roman"/>
                <w:sz w:val="20"/>
                <w:szCs w:val="20"/>
              </w:rPr>
              <w:t>: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CB6185">
              <w:rPr>
                <w:rFonts w:ascii="Times New Roman" w:hAnsi="Times New Roman"/>
                <w:sz w:val="20"/>
                <w:szCs w:val="20"/>
              </w:rPr>
              <w:t>зюдо</w:t>
            </w:r>
            <w:proofErr w:type="spellEnd"/>
          </w:p>
        </w:tc>
        <w:tc>
          <w:tcPr>
            <w:tcW w:w="329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19719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6A03F1" w:rsidRPr="0019719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7195">
              <w:rPr>
                <w:rFonts w:ascii="Times New Roman" w:hAnsi="Times New Roman"/>
                <w:b/>
                <w:sz w:val="20"/>
                <w:szCs w:val="20"/>
              </w:rPr>
              <w:t>(этап совершенствования спортивного мастерства)</w:t>
            </w:r>
          </w:p>
        </w:tc>
        <w:tc>
          <w:tcPr>
            <w:tcW w:w="329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316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82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66" w:type="pct"/>
            <w:gridSpan w:val="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  <w:gridSpan w:val="2"/>
          </w:tcPr>
          <w:p w:rsidR="006A03F1" w:rsidRPr="00CB6185" w:rsidRDefault="00AE1C17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71" w:type="pct"/>
            <w:gridSpan w:val="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03F1" w:rsidRDefault="006A03F1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2468" w:rsidRDefault="00812468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2468" w:rsidRDefault="00812468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2468" w:rsidRDefault="00812468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2468" w:rsidRDefault="00812468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2468" w:rsidRDefault="00812468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2468" w:rsidRDefault="00812468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A03F1" w:rsidRPr="00CB6185" w:rsidRDefault="006A03F1" w:rsidP="00C02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B6185">
        <w:rPr>
          <w:rFonts w:ascii="Times New Roman" w:hAnsi="Times New Roman"/>
          <w:sz w:val="20"/>
          <w:szCs w:val="20"/>
          <w:lang w:eastAsia="ru-RU"/>
        </w:rPr>
        <w:lastRenderedPageBreak/>
        <w:t xml:space="preserve">3.2. </w:t>
      </w:r>
      <w:r w:rsidR="00353794" w:rsidRPr="00CB6185">
        <w:rPr>
          <w:rFonts w:ascii="Times New Roman" w:hAnsi="Times New Roman"/>
          <w:sz w:val="20"/>
          <w:szCs w:val="20"/>
          <w:lang w:eastAsia="ru-RU"/>
        </w:rPr>
        <w:t>Показатели, характеризующие объем муниципальной услуги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371"/>
        <w:gridCol w:w="781"/>
        <w:gridCol w:w="920"/>
        <w:gridCol w:w="1275"/>
        <w:gridCol w:w="851"/>
        <w:gridCol w:w="1417"/>
        <w:gridCol w:w="865"/>
        <w:gridCol w:w="864"/>
        <w:gridCol w:w="823"/>
        <w:gridCol w:w="850"/>
        <w:gridCol w:w="709"/>
        <w:gridCol w:w="709"/>
        <w:gridCol w:w="850"/>
        <w:gridCol w:w="709"/>
        <w:gridCol w:w="1088"/>
      </w:tblGrid>
      <w:tr w:rsidR="006A03F1" w:rsidRPr="00CB6185" w:rsidTr="00AA1C37">
        <w:tc>
          <w:tcPr>
            <w:tcW w:w="864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072" w:type="dxa"/>
            <w:gridSpan w:val="3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 услуги</w:t>
            </w:r>
          </w:p>
        </w:tc>
        <w:tc>
          <w:tcPr>
            <w:tcW w:w="1088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A03F1" w:rsidRPr="00CB6185" w:rsidTr="00AA1C37">
        <w:tc>
          <w:tcPr>
            <w:tcW w:w="864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3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29" w:type="dxa"/>
            <w:gridSpan w:val="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82" w:type="dxa"/>
            <w:gridSpan w:val="3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6A03F1" w:rsidRPr="00CB6185" w:rsidRDefault="006A03F1" w:rsidP="0029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09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088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AA1C37">
        <w:trPr>
          <w:trHeight w:val="269"/>
        </w:trPr>
        <w:tc>
          <w:tcPr>
            <w:tcW w:w="864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3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64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8" w:history="1">
              <w:r w:rsidRPr="00CB6185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1139" w:history="1">
              <w:r w:rsidR="00812468">
                <w:rPr>
                  <w:rFonts w:ascii="Times New Roman" w:hAnsi="Times New Roman"/>
                  <w:sz w:val="20"/>
                  <w:szCs w:val="20"/>
                </w:rPr>
                <w:t>2020</w:t>
              </w:r>
            </w:hyperlink>
          </w:p>
        </w:tc>
        <w:tc>
          <w:tcPr>
            <w:tcW w:w="850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709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AA1C37">
        <w:tc>
          <w:tcPr>
            <w:tcW w:w="864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8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>ование показателя)</w:t>
            </w:r>
          </w:p>
        </w:tc>
        <w:tc>
          <w:tcPr>
            <w:tcW w:w="1417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AA1C37">
        <w:tc>
          <w:tcPr>
            <w:tcW w:w="86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8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A03F1" w:rsidRPr="00CB6185" w:rsidTr="00AA1C37">
        <w:tc>
          <w:tcPr>
            <w:tcW w:w="864" w:type="dxa"/>
          </w:tcPr>
          <w:p w:rsidR="006A03F1" w:rsidRPr="00777EA2" w:rsidRDefault="00B42DD2" w:rsidP="00B42D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D7D7D7"/>
              </w:rPr>
              <w:t>931900О.99.0.БВ27АА87001</w:t>
            </w:r>
          </w:p>
        </w:tc>
        <w:tc>
          <w:tcPr>
            <w:tcW w:w="137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Федеральный  стандарт спортивной подготовки по виду спорта</w:t>
            </w:r>
            <w:r w:rsidR="00197195">
              <w:rPr>
                <w:rFonts w:ascii="Times New Roman" w:hAnsi="Times New Roman"/>
                <w:sz w:val="20"/>
                <w:szCs w:val="20"/>
              </w:rPr>
              <w:t>: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95">
              <w:rPr>
                <w:rFonts w:ascii="Times New Roman" w:hAnsi="Times New Roman"/>
                <w:b/>
                <w:sz w:val="20"/>
                <w:szCs w:val="20"/>
              </w:rPr>
              <w:t>дзюдо</w:t>
            </w:r>
          </w:p>
        </w:tc>
        <w:tc>
          <w:tcPr>
            <w:tcW w:w="78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719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Очная</w:t>
            </w:r>
            <w:r w:rsidR="00197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</w:t>
            </w:r>
            <w:r w:rsidRPr="00197195">
              <w:rPr>
                <w:rFonts w:ascii="Times New Roman" w:hAnsi="Times New Roman"/>
                <w:b/>
                <w:sz w:val="20"/>
                <w:szCs w:val="20"/>
              </w:rPr>
              <w:t>этап совершенствования спортивного мастерства)</w:t>
            </w:r>
          </w:p>
        </w:tc>
        <w:tc>
          <w:tcPr>
            <w:tcW w:w="85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Количество лиц, прошедших спортивную подготовку на этапах спортивной подготовки </w:t>
            </w:r>
          </w:p>
        </w:tc>
        <w:tc>
          <w:tcPr>
            <w:tcW w:w="865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6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23" w:type="dxa"/>
          </w:tcPr>
          <w:p w:rsidR="006A03F1" w:rsidRPr="00CB6185" w:rsidRDefault="0019719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A03F1" w:rsidRPr="00CB6185" w:rsidRDefault="00197195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3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A03F1" w:rsidRPr="00935835" w:rsidRDefault="00EA1B23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8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A03F1" w:rsidRPr="00CB6185" w:rsidRDefault="00353794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</w:tbl>
    <w:p w:rsidR="008F1ED0" w:rsidRDefault="008F1ED0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6A03F1" w:rsidRDefault="006A03F1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8F1ED0">
        <w:rPr>
          <w:rFonts w:ascii="Times New Roman" w:hAnsi="Times New Roman"/>
          <w:sz w:val="20"/>
          <w:szCs w:val="20"/>
          <w:lang w:eastAsia="ru-RU"/>
        </w:rPr>
        <w:t>Раздел 1.5.</w:t>
      </w:r>
    </w:p>
    <w:p w:rsidR="00812468" w:rsidRDefault="00812468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69" w:type="pct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1"/>
        <w:gridCol w:w="2592"/>
        <w:gridCol w:w="2044"/>
      </w:tblGrid>
      <w:tr w:rsidR="006A03F1" w:rsidRPr="00CB6185" w:rsidTr="001872D3">
        <w:tc>
          <w:tcPr>
            <w:tcW w:w="3444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Наименование муниципальной услуги: </w:t>
            </w:r>
            <w:r w:rsidRPr="00CB618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Спортивная подготовка по неолимпийским видам спорта</w:t>
            </w:r>
          </w:p>
          <w:p w:rsidR="006A03F1" w:rsidRPr="00CB6185" w:rsidRDefault="006A03F1" w:rsidP="004D3FDF">
            <w:pPr>
              <w:tabs>
                <w:tab w:val="left" w:pos="6375"/>
              </w:tabs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686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CB6185" w:rsidTr="001872D3">
        <w:tc>
          <w:tcPr>
            <w:tcW w:w="3444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Категории потребителей муниципальной услуги: </w:t>
            </w:r>
            <w:r w:rsidRPr="00CB618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Физические лица (граждане Российской Федерации)</w:t>
            </w:r>
          </w:p>
        </w:tc>
        <w:tc>
          <w:tcPr>
            <w:tcW w:w="870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CB6185" w:rsidTr="001872D3">
        <w:tc>
          <w:tcPr>
            <w:tcW w:w="4314" w:type="pct"/>
            <w:gridSpan w:val="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="00CB372F"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характеризующие объем и (или) качество муниципальной услуги:</w:t>
            </w:r>
          </w:p>
        </w:tc>
        <w:tc>
          <w:tcPr>
            <w:tcW w:w="686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CB6185" w:rsidTr="001872D3">
        <w:tc>
          <w:tcPr>
            <w:tcW w:w="4314" w:type="pct"/>
            <w:gridSpan w:val="2"/>
          </w:tcPr>
          <w:p w:rsidR="006A03F1" w:rsidRPr="00CB6185" w:rsidRDefault="006A03F1" w:rsidP="009C1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3.1. </w:t>
            </w:r>
            <w:r w:rsidR="00CB372F"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характеризующие качество муниципальной услуги</w:t>
            </w:r>
          </w:p>
        </w:tc>
        <w:tc>
          <w:tcPr>
            <w:tcW w:w="686" w:type="pc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03F1" w:rsidRPr="00CB6185" w:rsidRDefault="006A03F1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43"/>
        <w:gridCol w:w="708"/>
        <w:gridCol w:w="567"/>
        <w:gridCol w:w="1276"/>
        <w:gridCol w:w="709"/>
        <w:gridCol w:w="1366"/>
        <w:gridCol w:w="931"/>
        <w:gridCol w:w="857"/>
        <w:gridCol w:w="1014"/>
        <w:gridCol w:w="1077"/>
        <w:gridCol w:w="850"/>
        <w:gridCol w:w="907"/>
        <w:gridCol w:w="1014"/>
        <w:gridCol w:w="857"/>
      </w:tblGrid>
      <w:tr w:rsidR="006A03F1" w:rsidRPr="00CB6185" w:rsidTr="00AA1C37">
        <w:trPr>
          <w:jc w:val="center"/>
        </w:trPr>
        <w:tc>
          <w:tcPr>
            <w:tcW w:w="970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Уникальный номер реестров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ой записи </w:t>
            </w:r>
          </w:p>
        </w:tc>
        <w:tc>
          <w:tcPr>
            <w:tcW w:w="3118" w:type="dxa"/>
            <w:gridSpan w:val="3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8873" w:type="dxa"/>
            <w:gridSpan w:val="9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 качества муниципальной услуги</w:t>
            </w:r>
          </w:p>
        </w:tc>
      </w:tr>
      <w:tr w:rsidR="006A03F1" w:rsidRPr="00CB6185" w:rsidTr="00AA1C37">
        <w:trPr>
          <w:jc w:val="center"/>
        </w:trPr>
        <w:tc>
          <w:tcPr>
            <w:tcW w:w="970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  <w:hyperlink w:anchor="P1139" w:history="1">
              <w:r w:rsidRPr="00CB6185">
                <w:rPr>
                  <w:rFonts w:ascii="Times New Roman" w:hAnsi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1788" w:type="dxa"/>
            <w:gridSpan w:val="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2941" w:type="dxa"/>
            <w:gridSpan w:val="3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907" w:type="dxa"/>
            <w:vMerge w:val="restart"/>
          </w:tcPr>
          <w:p w:rsidR="006A03F1" w:rsidRPr="00CB6185" w:rsidRDefault="006A03F1" w:rsidP="0062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допустимое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(возможное) отклонение </w:t>
            </w:r>
          </w:p>
        </w:tc>
        <w:tc>
          <w:tcPr>
            <w:tcW w:w="1014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отклонение,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превышающее допустимое (возможное) отклонение </w:t>
            </w:r>
          </w:p>
        </w:tc>
        <w:tc>
          <w:tcPr>
            <w:tcW w:w="857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причина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6A03F1" w:rsidRPr="00CB6185" w:rsidTr="00AA1C37">
        <w:trPr>
          <w:jc w:val="center"/>
        </w:trPr>
        <w:tc>
          <w:tcPr>
            <w:tcW w:w="97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9" w:history="1">
              <w:r w:rsidRPr="00CB6185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6A03F1" w:rsidRPr="00CB6185" w:rsidRDefault="006A03F1" w:rsidP="0019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год </w:t>
            </w: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19719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7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7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AA1C37">
        <w:trPr>
          <w:jc w:val="center"/>
        </w:trPr>
        <w:tc>
          <w:tcPr>
            <w:tcW w:w="97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A03F1" w:rsidRPr="00CB6185" w:rsidTr="00AA1C37">
        <w:trPr>
          <w:jc w:val="center"/>
        </w:trPr>
        <w:tc>
          <w:tcPr>
            <w:tcW w:w="970" w:type="dxa"/>
          </w:tcPr>
          <w:p w:rsidR="00777EA2" w:rsidRPr="00777EA2" w:rsidRDefault="00B42DD2" w:rsidP="00777E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D7D7D7"/>
              </w:rPr>
              <w:t>931900О.99</w:t>
            </w:r>
            <w:r w:rsidR="0071057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D7D7D7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D7D7D7"/>
              </w:rPr>
              <w:t>0.БВ28АВ30000</w:t>
            </w:r>
          </w:p>
          <w:p w:rsidR="006A03F1" w:rsidRPr="00777EA2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Федеральный  стандарт спортивной подготовки по виду спорта</w:t>
            </w:r>
            <w:r w:rsidR="00197195">
              <w:rPr>
                <w:rFonts w:ascii="Times New Roman" w:hAnsi="Times New Roman"/>
                <w:sz w:val="20"/>
                <w:szCs w:val="20"/>
              </w:rPr>
              <w:t>: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95">
              <w:rPr>
                <w:rFonts w:ascii="Times New Roman" w:hAnsi="Times New Roman"/>
                <w:b/>
                <w:sz w:val="20"/>
                <w:szCs w:val="20"/>
              </w:rPr>
              <w:t>самбо</w:t>
            </w:r>
          </w:p>
        </w:tc>
        <w:tc>
          <w:tcPr>
            <w:tcW w:w="708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19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</w:t>
            </w:r>
            <w:r w:rsidRPr="00197195">
              <w:rPr>
                <w:rFonts w:ascii="Times New Roman" w:hAnsi="Times New Roman"/>
                <w:b/>
                <w:sz w:val="20"/>
                <w:szCs w:val="20"/>
              </w:rPr>
              <w:t>этап начальной подготовки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3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1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="00BB1819" w:rsidRPr="00CB6185">
              <w:rPr>
                <w:rFonts w:ascii="Times New Roman" w:hAnsi="Times New Roman"/>
                <w:sz w:val="20"/>
                <w:szCs w:val="20"/>
              </w:rPr>
              <w:t>8</w:t>
            </w:r>
            <w:r w:rsidR="001971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5F1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="00BB1819" w:rsidRPr="00B225F1">
              <w:rPr>
                <w:rFonts w:ascii="Times New Roman" w:hAnsi="Times New Roman"/>
                <w:sz w:val="20"/>
                <w:szCs w:val="20"/>
              </w:rPr>
              <w:t>8</w:t>
            </w:r>
            <w:r w:rsidR="007B56D8" w:rsidRPr="00B225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A03F1" w:rsidRPr="00935835" w:rsidRDefault="00EA1B23" w:rsidP="00F5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835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07" w:type="dxa"/>
          </w:tcPr>
          <w:p w:rsidR="006A03F1" w:rsidRPr="00CB6185" w:rsidRDefault="00BB1819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85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03F1" w:rsidRDefault="006A03F1" w:rsidP="00C02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A1B23" w:rsidRDefault="00EA1B23" w:rsidP="003E2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12468" w:rsidRDefault="00812468" w:rsidP="003E2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A03F1" w:rsidRDefault="006A03F1" w:rsidP="003E2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C1E4A">
        <w:rPr>
          <w:rFonts w:ascii="Times New Roman" w:hAnsi="Times New Roman"/>
          <w:sz w:val="20"/>
          <w:szCs w:val="20"/>
          <w:lang w:eastAsia="ru-RU"/>
        </w:rPr>
        <w:t xml:space="preserve">3.2. </w:t>
      </w:r>
      <w:r w:rsidR="003E2ECB" w:rsidRPr="009C1E4A">
        <w:rPr>
          <w:rFonts w:ascii="Times New Roman" w:hAnsi="Times New Roman"/>
          <w:sz w:val="20"/>
          <w:szCs w:val="20"/>
          <w:lang w:eastAsia="ru-RU"/>
        </w:rPr>
        <w:t>Показатели, характеризующие объем муниципальной услуги</w:t>
      </w:r>
    </w:p>
    <w:p w:rsidR="00812468" w:rsidRDefault="00812468" w:rsidP="003E2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45432" w:rsidRPr="009C1E4A" w:rsidRDefault="00B45432" w:rsidP="003E2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371"/>
        <w:gridCol w:w="781"/>
        <w:gridCol w:w="920"/>
        <w:gridCol w:w="1275"/>
        <w:gridCol w:w="851"/>
        <w:gridCol w:w="1417"/>
        <w:gridCol w:w="865"/>
        <w:gridCol w:w="864"/>
        <w:gridCol w:w="823"/>
        <w:gridCol w:w="850"/>
        <w:gridCol w:w="709"/>
        <w:gridCol w:w="709"/>
        <w:gridCol w:w="850"/>
        <w:gridCol w:w="709"/>
        <w:gridCol w:w="1088"/>
      </w:tblGrid>
      <w:tr w:rsidR="006A03F1" w:rsidRPr="00CB6185" w:rsidTr="00AA1C37">
        <w:tc>
          <w:tcPr>
            <w:tcW w:w="864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072" w:type="dxa"/>
            <w:gridSpan w:val="3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 услуги</w:t>
            </w:r>
          </w:p>
        </w:tc>
        <w:tc>
          <w:tcPr>
            <w:tcW w:w="1088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A03F1" w:rsidRPr="00CB6185" w:rsidTr="00AA1C37">
        <w:tc>
          <w:tcPr>
            <w:tcW w:w="864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3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29" w:type="dxa"/>
            <w:gridSpan w:val="2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82" w:type="dxa"/>
            <w:gridSpan w:val="3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6A03F1" w:rsidRPr="00CB6185" w:rsidRDefault="006A03F1" w:rsidP="0062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отклон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ение </w:t>
            </w:r>
          </w:p>
        </w:tc>
        <w:tc>
          <w:tcPr>
            <w:tcW w:w="709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1088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AA1C37">
        <w:trPr>
          <w:trHeight w:val="269"/>
        </w:trPr>
        <w:tc>
          <w:tcPr>
            <w:tcW w:w="864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3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64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20" w:history="1">
              <w:r w:rsidRPr="00CB6185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 </w:t>
            </w:r>
            <w:hyperlink w:anchor="P1139" w:history="1">
              <w:r w:rsidR="00812468">
                <w:rPr>
                  <w:rFonts w:ascii="Times New Roman" w:hAnsi="Times New Roman"/>
                  <w:sz w:val="20"/>
                  <w:szCs w:val="20"/>
                </w:rPr>
                <w:t>2020</w:t>
              </w:r>
            </w:hyperlink>
          </w:p>
        </w:tc>
        <w:tc>
          <w:tcPr>
            <w:tcW w:w="850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утверждено в муниципальном задании на отчетн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ую дату </w:t>
            </w:r>
          </w:p>
        </w:tc>
        <w:tc>
          <w:tcPr>
            <w:tcW w:w="709" w:type="dxa"/>
            <w:vMerge w:val="restart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исполнено на отчетную дату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AA1C37">
        <w:tc>
          <w:tcPr>
            <w:tcW w:w="864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  <w:t>)</w:t>
            </w:r>
            <w:hyperlink w:anchor="P1139" w:history="1">
              <w:r w:rsidRPr="00CB6185">
                <w:rPr>
                  <w:rFonts w:ascii="Times New Roman" w:hAnsi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8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теля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</w:tcPr>
          <w:p w:rsidR="006A03F1" w:rsidRPr="00CB6185" w:rsidRDefault="006A03F1" w:rsidP="00C028F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AA1C37">
        <w:tc>
          <w:tcPr>
            <w:tcW w:w="86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7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8" w:type="dxa"/>
          </w:tcPr>
          <w:p w:rsidR="006A03F1" w:rsidRPr="00CB6185" w:rsidRDefault="006A03F1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777EA2" w:rsidRPr="00CB6185" w:rsidTr="00AA1C37">
        <w:tc>
          <w:tcPr>
            <w:tcW w:w="864" w:type="dxa"/>
          </w:tcPr>
          <w:p w:rsidR="00B42DD2" w:rsidRPr="00777EA2" w:rsidRDefault="00B42DD2" w:rsidP="00B42D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D7D7D7"/>
              </w:rPr>
              <w:t>931900О.99</w:t>
            </w:r>
            <w:r w:rsidR="0071057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D7D7D7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D7D7D7"/>
              </w:rPr>
              <w:t>0.БВ28АВ30000</w:t>
            </w:r>
          </w:p>
          <w:p w:rsidR="00777EA2" w:rsidRPr="00777EA2" w:rsidRDefault="00777EA2" w:rsidP="00B42DD2">
            <w:pPr>
              <w:rPr>
                <w:rFonts w:ascii="Times New Roman" w:hAnsi="Times New Roman"/>
              </w:rPr>
            </w:pPr>
          </w:p>
        </w:tc>
        <w:tc>
          <w:tcPr>
            <w:tcW w:w="1371" w:type="dxa"/>
          </w:tcPr>
          <w:p w:rsidR="00777EA2" w:rsidRPr="00CB6185" w:rsidRDefault="00777E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Федеральный  стандарт спортивной подготовки по виду спорта</w:t>
            </w:r>
            <w:r w:rsidR="007B56D8">
              <w:rPr>
                <w:rFonts w:ascii="Times New Roman" w:hAnsi="Times New Roman"/>
                <w:sz w:val="20"/>
                <w:szCs w:val="20"/>
              </w:rPr>
              <w:t>: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самбо</w:t>
            </w:r>
          </w:p>
        </w:tc>
        <w:tc>
          <w:tcPr>
            <w:tcW w:w="781" w:type="dxa"/>
          </w:tcPr>
          <w:p w:rsidR="00777EA2" w:rsidRPr="00CB6185" w:rsidRDefault="00777E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777EA2" w:rsidRPr="00CB6185" w:rsidRDefault="00777E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56D8" w:rsidRDefault="00777EA2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777EA2" w:rsidRPr="007B56D8" w:rsidRDefault="00777EA2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56D8">
              <w:rPr>
                <w:rFonts w:ascii="Times New Roman" w:hAnsi="Times New Roman"/>
                <w:b/>
                <w:sz w:val="20"/>
                <w:szCs w:val="20"/>
              </w:rPr>
              <w:t>(этап начальной подготовки)</w:t>
            </w:r>
          </w:p>
        </w:tc>
        <w:tc>
          <w:tcPr>
            <w:tcW w:w="851" w:type="dxa"/>
          </w:tcPr>
          <w:p w:rsidR="00777EA2" w:rsidRPr="00CB6185" w:rsidRDefault="00777E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7EA2" w:rsidRPr="00CB6185" w:rsidRDefault="00777E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5" w:type="dxa"/>
          </w:tcPr>
          <w:p w:rsidR="00777EA2" w:rsidRPr="00CB6185" w:rsidRDefault="00777E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64" w:type="dxa"/>
          </w:tcPr>
          <w:p w:rsidR="00777EA2" w:rsidRPr="00CB6185" w:rsidRDefault="00777E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23" w:type="dxa"/>
          </w:tcPr>
          <w:p w:rsidR="00777EA2" w:rsidRPr="00CB6185" w:rsidRDefault="007B56D8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777EA2" w:rsidRPr="00935835" w:rsidRDefault="007B56D8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83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77EA2" w:rsidRPr="00935835" w:rsidRDefault="00EA1B23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83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77EA2" w:rsidRPr="00CB6185" w:rsidRDefault="00777E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77EA2" w:rsidRPr="00CB6185" w:rsidRDefault="00777E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EA2" w:rsidRPr="00CB6185" w:rsidRDefault="00777E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777EA2" w:rsidRPr="00CB6185" w:rsidRDefault="00777EA2" w:rsidP="00C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</w:tbl>
    <w:p w:rsidR="006A03F1" w:rsidRPr="00CB6185" w:rsidRDefault="006A03F1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</w:p>
    <w:p w:rsidR="006A03F1" w:rsidRDefault="006A03F1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8F1ED0">
        <w:rPr>
          <w:rFonts w:ascii="Times New Roman" w:hAnsi="Times New Roman"/>
          <w:sz w:val="20"/>
          <w:szCs w:val="20"/>
          <w:lang w:eastAsia="ru-RU"/>
        </w:rPr>
        <w:t>Раздел 1.6.</w:t>
      </w:r>
    </w:p>
    <w:p w:rsidR="00812468" w:rsidRPr="008F1ED0" w:rsidRDefault="00812468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69" w:type="pct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1"/>
        <w:gridCol w:w="2592"/>
        <w:gridCol w:w="2044"/>
      </w:tblGrid>
      <w:tr w:rsidR="007B0089" w:rsidRPr="00CB6185" w:rsidTr="000F40AB">
        <w:tc>
          <w:tcPr>
            <w:tcW w:w="3444" w:type="pct"/>
          </w:tcPr>
          <w:p w:rsidR="007B0089" w:rsidRPr="00CB6185" w:rsidRDefault="007B0089" w:rsidP="000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Наименование муниципальной услуги: </w:t>
            </w:r>
            <w:r w:rsidRPr="00CB618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Спортивная подготовка по неолимпийским видам спорта</w:t>
            </w:r>
          </w:p>
          <w:p w:rsidR="007B0089" w:rsidRPr="00CB6185" w:rsidRDefault="007B0089" w:rsidP="000F40AB">
            <w:pPr>
              <w:tabs>
                <w:tab w:val="left" w:pos="6375"/>
              </w:tabs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7B0089" w:rsidRPr="00CB6185" w:rsidRDefault="007B0089" w:rsidP="000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686" w:type="pct"/>
          </w:tcPr>
          <w:p w:rsidR="007B0089" w:rsidRPr="00CB6185" w:rsidRDefault="007B0089" w:rsidP="000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0089" w:rsidRPr="00CB6185" w:rsidTr="000F40AB">
        <w:tc>
          <w:tcPr>
            <w:tcW w:w="3444" w:type="pct"/>
          </w:tcPr>
          <w:p w:rsidR="007B0089" w:rsidRPr="00CB6185" w:rsidRDefault="007B0089" w:rsidP="000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Категории потребителей муниципальной услуги: </w:t>
            </w:r>
            <w:r w:rsidRPr="00CB618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Физические лица (граждане Российской Федерации)</w:t>
            </w:r>
          </w:p>
        </w:tc>
        <w:tc>
          <w:tcPr>
            <w:tcW w:w="870" w:type="pct"/>
          </w:tcPr>
          <w:p w:rsidR="007B0089" w:rsidRPr="00CB6185" w:rsidRDefault="007B0089" w:rsidP="000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</w:tcPr>
          <w:p w:rsidR="007B0089" w:rsidRPr="00CB6185" w:rsidRDefault="007B0089" w:rsidP="000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0089" w:rsidRPr="00CB6185" w:rsidTr="000F40AB">
        <w:tc>
          <w:tcPr>
            <w:tcW w:w="4314" w:type="pct"/>
            <w:gridSpan w:val="2"/>
          </w:tcPr>
          <w:p w:rsidR="007B0089" w:rsidRPr="00CB6185" w:rsidRDefault="007B0089" w:rsidP="000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686" w:type="pct"/>
          </w:tcPr>
          <w:p w:rsidR="007B0089" w:rsidRPr="00CB6185" w:rsidRDefault="007B0089" w:rsidP="000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0089" w:rsidRPr="00CB6185" w:rsidTr="000F40AB">
        <w:tc>
          <w:tcPr>
            <w:tcW w:w="4314" w:type="pct"/>
            <w:gridSpan w:val="2"/>
          </w:tcPr>
          <w:p w:rsidR="007B0089" w:rsidRPr="00CB6185" w:rsidRDefault="007B0089" w:rsidP="009C1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3.1. Показатели, характеризующие качество муниципальной услуги</w:t>
            </w:r>
          </w:p>
        </w:tc>
        <w:tc>
          <w:tcPr>
            <w:tcW w:w="686" w:type="pct"/>
          </w:tcPr>
          <w:p w:rsidR="007B0089" w:rsidRPr="00CB6185" w:rsidRDefault="007B0089" w:rsidP="000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03F1" w:rsidRPr="00CB6185" w:rsidRDefault="006A03F1" w:rsidP="00C02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938"/>
        <w:gridCol w:w="976"/>
        <w:gridCol w:w="976"/>
        <w:gridCol w:w="1117"/>
        <w:gridCol w:w="976"/>
        <w:gridCol w:w="1216"/>
        <w:gridCol w:w="937"/>
        <w:gridCol w:w="540"/>
        <w:gridCol w:w="1034"/>
        <w:gridCol w:w="1034"/>
        <w:gridCol w:w="755"/>
        <w:gridCol w:w="851"/>
        <w:gridCol w:w="959"/>
        <w:gridCol w:w="803"/>
      </w:tblGrid>
      <w:tr w:rsidR="006A03F1" w:rsidRPr="00CB6185" w:rsidTr="007B0089">
        <w:trPr>
          <w:jc w:val="center"/>
        </w:trPr>
        <w:tc>
          <w:tcPr>
            <w:tcW w:w="506" w:type="pct"/>
            <w:vMerge w:val="restar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964" w:type="pct"/>
            <w:gridSpan w:val="3"/>
            <w:vMerge w:val="restar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81" w:type="pct"/>
            <w:gridSpan w:val="2"/>
            <w:vMerge w:val="restar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49" w:type="pct"/>
            <w:gridSpan w:val="9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B42DD2" w:rsidRPr="00CB6185" w:rsidTr="007B0089">
        <w:trPr>
          <w:jc w:val="center"/>
        </w:trPr>
        <w:tc>
          <w:tcPr>
            <w:tcW w:w="506" w:type="pct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gridSpan w:val="3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gridSpan w:val="2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 w:val="restar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494" w:type="pct"/>
            <w:gridSpan w:val="2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pct"/>
            <w:gridSpan w:val="3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302" w:type="pct"/>
            <w:vMerge w:val="restart"/>
          </w:tcPr>
          <w:p w:rsidR="006A03F1" w:rsidRPr="00CB6185" w:rsidRDefault="006A03F1" w:rsidP="0062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320" w:type="pct"/>
            <w:vMerge w:val="restar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268" w:type="pct"/>
            <w:vMerge w:val="restar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B42DD2" w:rsidRPr="00CB6185" w:rsidTr="007B0089">
        <w:trPr>
          <w:jc w:val="center"/>
        </w:trPr>
        <w:tc>
          <w:tcPr>
            <w:tcW w:w="506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21" w:history="1">
              <w:r w:rsidRPr="00CB6185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</w:tcPr>
          <w:p w:rsidR="006A03F1" w:rsidRPr="00CB6185" w:rsidRDefault="006A03F1" w:rsidP="007B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год </w:t>
            </w: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B56D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45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утверждено в муниципа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>льном задании на отчетную дату</w:t>
            </w:r>
          </w:p>
        </w:tc>
        <w:tc>
          <w:tcPr>
            <w:tcW w:w="252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2" w:type="pct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B42DD2" w:rsidRPr="00CB6185" w:rsidTr="007B0089">
        <w:trPr>
          <w:jc w:val="center"/>
        </w:trPr>
        <w:tc>
          <w:tcPr>
            <w:tcW w:w="506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5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3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5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2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2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0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8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42DD2" w:rsidRPr="00CB6185" w:rsidTr="007B0089">
        <w:trPr>
          <w:jc w:val="center"/>
        </w:trPr>
        <w:tc>
          <w:tcPr>
            <w:tcW w:w="506" w:type="pct"/>
          </w:tcPr>
          <w:p w:rsidR="006A03F1" w:rsidRPr="00777EA2" w:rsidRDefault="00B42DD2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D7D7D7"/>
              </w:rPr>
              <w:t>931900О.99.0.Б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D7D7D7"/>
              </w:rPr>
              <w:lastRenderedPageBreak/>
              <w:t>В28АВ31000</w:t>
            </w:r>
          </w:p>
        </w:tc>
        <w:tc>
          <w:tcPr>
            <w:tcW w:w="313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Федера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льный  стандарт спортивной подготовки по виду спорта</w:t>
            </w:r>
            <w:r w:rsidR="007B56D8">
              <w:rPr>
                <w:rFonts w:ascii="Times New Roman" w:hAnsi="Times New Roman"/>
                <w:sz w:val="20"/>
                <w:szCs w:val="20"/>
              </w:rPr>
              <w:t>: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56D8">
              <w:rPr>
                <w:rFonts w:ascii="Times New Roman" w:hAnsi="Times New Roman"/>
                <w:b/>
                <w:sz w:val="20"/>
                <w:szCs w:val="20"/>
              </w:rPr>
              <w:t>самбо</w:t>
            </w:r>
          </w:p>
        </w:tc>
        <w:tc>
          <w:tcPr>
            <w:tcW w:w="326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6185">
              <w:rPr>
                <w:rFonts w:ascii="Times New Roman" w:hAnsi="Times New Roman"/>
                <w:sz w:val="20"/>
                <w:szCs w:val="20"/>
              </w:rPr>
              <w:t>Очная</w:t>
            </w:r>
            <w:proofErr w:type="gramEnd"/>
            <w:r w:rsidR="007B5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56D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(тренировочный этап, этап спортивной специализации)</w:t>
            </w:r>
          </w:p>
        </w:tc>
        <w:tc>
          <w:tcPr>
            <w:tcW w:w="326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Доля лиц,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прошедших спортивную подготовку на тренировочном этапе,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313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1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63" w:type="pct"/>
          </w:tcPr>
          <w:p w:rsidR="006A03F1" w:rsidRPr="00B42DD2" w:rsidRDefault="007B56D8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DD2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B42DD2">
              <w:rPr>
                <w:rFonts w:ascii="Times New Roman" w:hAnsi="Times New Roman"/>
                <w:sz w:val="20"/>
                <w:szCs w:val="20"/>
              </w:rPr>
              <w:lastRenderedPageBreak/>
              <w:t>20%</w:t>
            </w:r>
          </w:p>
        </w:tc>
        <w:tc>
          <w:tcPr>
            <w:tcW w:w="345" w:type="pct"/>
          </w:tcPr>
          <w:p w:rsidR="006A03F1" w:rsidRPr="00B42DD2" w:rsidRDefault="007B56D8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D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менее </w:t>
            </w:r>
            <w:r w:rsidRPr="00B42DD2">
              <w:rPr>
                <w:rFonts w:ascii="Times New Roman" w:hAnsi="Times New Roman"/>
                <w:sz w:val="20"/>
                <w:szCs w:val="20"/>
              </w:rPr>
              <w:lastRenderedPageBreak/>
              <w:t>20%</w:t>
            </w:r>
          </w:p>
        </w:tc>
        <w:tc>
          <w:tcPr>
            <w:tcW w:w="252" w:type="pct"/>
          </w:tcPr>
          <w:p w:rsidR="006A03F1" w:rsidRPr="00B42DD2" w:rsidRDefault="007449FA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DD2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02" w:type="pct"/>
          </w:tcPr>
          <w:p w:rsidR="006A03F1" w:rsidRPr="00CB6185" w:rsidRDefault="007B56D8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4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68" w:type="pc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2DD2" w:rsidRDefault="00B42DD2" w:rsidP="00AA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1057F" w:rsidRDefault="0071057F" w:rsidP="00AA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A03F1" w:rsidRPr="009C1E4A" w:rsidRDefault="006A03F1" w:rsidP="00AA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C1E4A">
        <w:rPr>
          <w:rFonts w:ascii="Times New Roman" w:hAnsi="Times New Roman"/>
          <w:sz w:val="20"/>
          <w:szCs w:val="20"/>
          <w:lang w:eastAsia="ru-RU"/>
        </w:rPr>
        <w:t xml:space="preserve">3.2. </w:t>
      </w:r>
      <w:r w:rsidR="00213124" w:rsidRPr="009C1E4A">
        <w:rPr>
          <w:rFonts w:ascii="Times New Roman" w:hAnsi="Times New Roman"/>
          <w:sz w:val="20"/>
          <w:szCs w:val="20"/>
          <w:lang w:eastAsia="ru-RU"/>
        </w:rPr>
        <w:t>Показатели, характеризующие объем муниципальной услуги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371"/>
        <w:gridCol w:w="781"/>
        <w:gridCol w:w="920"/>
        <w:gridCol w:w="1275"/>
        <w:gridCol w:w="851"/>
        <w:gridCol w:w="1417"/>
        <w:gridCol w:w="865"/>
        <w:gridCol w:w="864"/>
        <w:gridCol w:w="823"/>
        <w:gridCol w:w="850"/>
        <w:gridCol w:w="709"/>
        <w:gridCol w:w="709"/>
        <w:gridCol w:w="850"/>
        <w:gridCol w:w="709"/>
        <w:gridCol w:w="1088"/>
      </w:tblGrid>
      <w:tr w:rsidR="006A03F1" w:rsidRPr="00CB6185" w:rsidTr="00AA1C37">
        <w:tc>
          <w:tcPr>
            <w:tcW w:w="864" w:type="dxa"/>
            <w:vMerge w:val="restar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1139" w:history="1">
              <w:r w:rsidRPr="00CB6185">
                <w:rPr>
                  <w:rFonts w:ascii="Times New Roman" w:hAnsi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3072" w:type="dxa"/>
            <w:gridSpan w:val="3"/>
            <w:vMerge w:val="restar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 услуги</w:t>
            </w:r>
          </w:p>
        </w:tc>
        <w:tc>
          <w:tcPr>
            <w:tcW w:w="1088" w:type="dxa"/>
            <w:vMerge w:val="restar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A03F1" w:rsidRPr="00CB6185" w:rsidTr="00AA1C37">
        <w:tc>
          <w:tcPr>
            <w:tcW w:w="864" w:type="dxa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3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  <w:hyperlink w:anchor="P1139" w:history="1">
              <w:r w:rsidRPr="00CB6185">
                <w:rPr>
                  <w:rFonts w:ascii="Times New Roman" w:hAnsi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729" w:type="dxa"/>
            <w:gridSpan w:val="2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82" w:type="dxa"/>
            <w:gridSpan w:val="3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6A03F1" w:rsidRPr="00CB6185" w:rsidRDefault="006A03F1" w:rsidP="0062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09" w:type="dxa"/>
            <w:vMerge w:val="restar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088" w:type="dxa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AA1C37">
        <w:trPr>
          <w:trHeight w:val="269"/>
        </w:trPr>
        <w:tc>
          <w:tcPr>
            <w:tcW w:w="864" w:type="dxa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3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 w:val="restar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hyperlink w:anchor="P1139" w:history="1">
              <w:r w:rsidRPr="00CB6185">
                <w:rPr>
                  <w:rFonts w:ascii="Times New Roman" w:hAnsi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864" w:type="dxa"/>
            <w:vMerge w:val="restar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22" w:history="1">
              <w:r w:rsidRPr="00CB6185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w:anchor="P1139" w:history="1">
              <w:r w:rsidRPr="00CB6185">
                <w:rPr>
                  <w:rFonts w:ascii="Times New Roman" w:hAnsi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823" w:type="dxa"/>
            <w:vMerge w:val="restar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1139" w:history="1">
              <w:r w:rsidR="00812468">
                <w:rPr>
                  <w:rFonts w:ascii="Times New Roman" w:hAnsi="Times New Roman"/>
                  <w:sz w:val="20"/>
                  <w:szCs w:val="20"/>
                </w:rPr>
                <w:t>2020</w:t>
              </w:r>
            </w:hyperlink>
          </w:p>
        </w:tc>
        <w:tc>
          <w:tcPr>
            <w:tcW w:w="850" w:type="dxa"/>
            <w:vMerge w:val="restar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709" w:type="dxa"/>
            <w:vMerge w:val="restart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AA1C37">
        <w:tc>
          <w:tcPr>
            <w:tcW w:w="864" w:type="dxa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81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</w:tcPr>
          <w:p w:rsidR="006A03F1" w:rsidRPr="00CB6185" w:rsidRDefault="006A03F1" w:rsidP="00AA1C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AA1C37">
        <w:tc>
          <w:tcPr>
            <w:tcW w:w="864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8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A03F1" w:rsidRPr="00CB6185" w:rsidTr="00AA1C37">
        <w:tc>
          <w:tcPr>
            <w:tcW w:w="864" w:type="dxa"/>
          </w:tcPr>
          <w:p w:rsidR="006A03F1" w:rsidRPr="00777EA2" w:rsidRDefault="00B42DD2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D7D7D7"/>
              </w:rPr>
              <w:t>931900О.99.0.БВ28АВ31000</w:t>
            </w:r>
          </w:p>
        </w:tc>
        <w:tc>
          <w:tcPr>
            <w:tcW w:w="1371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Федеральный  стандарт спортивной подготовки по виду спорта</w:t>
            </w:r>
            <w:r w:rsidR="007B56D8">
              <w:rPr>
                <w:rFonts w:ascii="Times New Roman" w:hAnsi="Times New Roman"/>
                <w:sz w:val="20"/>
                <w:szCs w:val="20"/>
              </w:rPr>
              <w:t>: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самбо</w:t>
            </w:r>
          </w:p>
        </w:tc>
        <w:tc>
          <w:tcPr>
            <w:tcW w:w="781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6185">
              <w:rPr>
                <w:rFonts w:ascii="Times New Roman" w:hAnsi="Times New Roman"/>
                <w:sz w:val="20"/>
                <w:szCs w:val="20"/>
              </w:rPr>
              <w:t>Очная</w:t>
            </w:r>
            <w:proofErr w:type="gramEnd"/>
            <w:r w:rsidR="007B5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>(</w:t>
            </w:r>
            <w:r w:rsidRPr="007B56D8">
              <w:rPr>
                <w:rFonts w:ascii="Times New Roman" w:hAnsi="Times New Roman"/>
                <w:b/>
                <w:sz w:val="20"/>
                <w:szCs w:val="20"/>
              </w:rPr>
              <w:t>тренировочный этап, этап спортивной специализации)</w:t>
            </w:r>
          </w:p>
        </w:tc>
        <w:tc>
          <w:tcPr>
            <w:tcW w:w="851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5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64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23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</w:t>
            </w:r>
            <w:r w:rsidR="007B56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A03F1" w:rsidRPr="0093583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835">
              <w:rPr>
                <w:rFonts w:ascii="Times New Roman" w:hAnsi="Times New Roman"/>
                <w:sz w:val="20"/>
                <w:szCs w:val="20"/>
              </w:rPr>
              <w:t>1</w:t>
            </w:r>
            <w:r w:rsidR="007B56D8" w:rsidRPr="009358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03F1" w:rsidRPr="0093583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835">
              <w:rPr>
                <w:rFonts w:ascii="Times New Roman" w:hAnsi="Times New Roman"/>
                <w:sz w:val="20"/>
                <w:szCs w:val="20"/>
              </w:rPr>
              <w:t>1</w:t>
            </w:r>
            <w:r w:rsidR="00A801A4" w:rsidRPr="009358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6A03F1" w:rsidRPr="00CB6185" w:rsidRDefault="006A03F1" w:rsidP="00AA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</w:tbl>
    <w:p w:rsidR="008F1ED0" w:rsidRDefault="008F1ED0" w:rsidP="00865E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32050E" w:rsidRDefault="0032050E" w:rsidP="00B45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812468" w:rsidRDefault="00812468" w:rsidP="00B45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812468" w:rsidRDefault="00812468" w:rsidP="00B45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812468" w:rsidRDefault="00812468" w:rsidP="00B45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32050E" w:rsidRDefault="0032050E" w:rsidP="00B45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32050E" w:rsidRDefault="0032050E" w:rsidP="00320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Раздел 1.7.</w:t>
      </w:r>
    </w:p>
    <w:p w:rsidR="00812468" w:rsidRPr="008F1ED0" w:rsidRDefault="00812468" w:rsidP="00320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69" w:type="pct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1"/>
        <w:gridCol w:w="2592"/>
        <w:gridCol w:w="2044"/>
      </w:tblGrid>
      <w:tr w:rsidR="0032050E" w:rsidRPr="00CB6185" w:rsidTr="007B4437">
        <w:tc>
          <w:tcPr>
            <w:tcW w:w="3444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Наименование муниципальной услуги: </w:t>
            </w:r>
            <w:r w:rsidRPr="0032050E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Спортивная подготовка по неолимпийским видам спорта</w:t>
            </w:r>
          </w:p>
          <w:p w:rsidR="0032050E" w:rsidRPr="00CB6185" w:rsidRDefault="0032050E" w:rsidP="007B4437">
            <w:pPr>
              <w:tabs>
                <w:tab w:val="left" w:pos="6375"/>
              </w:tabs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686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050E" w:rsidRPr="00CB6185" w:rsidTr="007B4437">
        <w:tc>
          <w:tcPr>
            <w:tcW w:w="3444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Категории потребителей муниципальной услуги: </w:t>
            </w:r>
            <w:r w:rsidRPr="00CB618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Физические лица (граждане Российской Федерации)</w:t>
            </w:r>
          </w:p>
        </w:tc>
        <w:tc>
          <w:tcPr>
            <w:tcW w:w="870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050E" w:rsidRPr="00CB6185" w:rsidTr="007B4437">
        <w:tc>
          <w:tcPr>
            <w:tcW w:w="4314" w:type="pct"/>
            <w:gridSpan w:val="2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686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050E" w:rsidRPr="00CB6185" w:rsidTr="007B4437">
        <w:tc>
          <w:tcPr>
            <w:tcW w:w="4314" w:type="pct"/>
            <w:gridSpan w:val="2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3.1. Показатели, характеризующие качество муниципальной услуги</w:t>
            </w:r>
          </w:p>
        </w:tc>
        <w:tc>
          <w:tcPr>
            <w:tcW w:w="686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2050E" w:rsidRPr="00CB6185" w:rsidRDefault="0032050E" w:rsidP="00320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979"/>
        <w:gridCol w:w="1021"/>
        <w:gridCol w:w="1021"/>
        <w:gridCol w:w="1357"/>
        <w:gridCol w:w="1021"/>
        <w:gridCol w:w="1275"/>
        <w:gridCol w:w="979"/>
        <w:gridCol w:w="559"/>
        <w:gridCol w:w="1082"/>
        <w:gridCol w:w="1082"/>
        <w:gridCol w:w="786"/>
        <w:gridCol w:w="888"/>
        <w:gridCol w:w="1002"/>
        <w:gridCol w:w="837"/>
      </w:tblGrid>
      <w:tr w:rsidR="0032050E" w:rsidRPr="00CB6185" w:rsidTr="007B4437">
        <w:trPr>
          <w:jc w:val="center"/>
        </w:trPr>
        <w:tc>
          <w:tcPr>
            <w:tcW w:w="506" w:type="pct"/>
            <w:vMerge w:val="restar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964" w:type="pct"/>
            <w:gridSpan w:val="3"/>
            <w:vMerge w:val="restar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81" w:type="pct"/>
            <w:gridSpan w:val="2"/>
            <w:vMerge w:val="restar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49" w:type="pct"/>
            <w:gridSpan w:val="9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2050E" w:rsidRPr="00CB6185" w:rsidTr="007B4437">
        <w:trPr>
          <w:jc w:val="center"/>
        </w:trPr>
        <w:tc>
          <w:tcPr>
            <w:tcW w:w="506" w:type="pct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gridSpan w:val="3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gridSpan w:val="2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 w:val="restar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494" w:type="pct"/>
            <w:gridSpan w:val="2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pct"/>
            <w:gridSpan w:val="3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302" w:type="pct"/>
            <w:vMerge w:val="restar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320" w:type="pct"/>
            <w:vMerge w:val="restar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268" w:type="pct"/>
            <w:vMerge w:val="restar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32050E" w:rsidRPr="00CB6185" w:rsidTr="007B4437">
        <w:trPr>
          <w:jc w:val="center"/>
        </w:trPr>
        <w:tc>
          <w:tcPr>
            <w:tcW w:w="506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326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326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23" w:history="1">
              <w:r w:rsidRPr="00CB6185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год </w:t>
            </w: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45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252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2" w:type="pct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2050E" w:rsidRPr="00CB6185" w:rsidTr="007B4437">
        <w:trPr>
          <w:jc w:val="center"/>
        </w:trPr>
        <w:tc>
          <w:tcPr>
            <w:tcW w:w="506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5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3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5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2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2" w:type="pct"/>
          </w:tcPr>
          <w:p w:rsidR="0032050E" w:rsidRPr="0032050E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5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0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8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2050E" w:rsidRPr="00CB6185" w:rsidTr="007B4437">
        <w:trPr>
          <w:jc w:val="center"/>
        </w:trPr>
        <w:tc>
          <w:tcPr>
            <w:tcW w:w="506" w:type="pct"/>
          </w:tcPr>
          <w:p w:rsidR="0032050E" w:rsidRPr="00777EA2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Федеральный  стандарт спортивной подготовки по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виду спорта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56D8">
              <w:rPr>
                <w:rFonts w:ascii="Times New Roman" w:hAnsi="Times New Roman"/>
                <w:b/>
                <w:sz w:val="20"/>
                <w:szCs w:val="20"/>
              </w:rPr>
              <w:t>самбо</w:t>
            </w:r>
          </w:p>
        </w:tc>
        <w:tc>
          <w:tcPr>
            <w:tcW w:w="326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32050E" w:rsidRDefault="0032050E" w:rsidP="0032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32050E" w:rsidRPr="00CB6185" w:rsidRDefault="0032050E" w:rsidP="0032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56D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этап совершенствования спортивного мастерства)</w:t>
            </w:r>
          </w:p>
        </w:tc>
        <w:tc>
          <w:tcPr>
            <w:tcW w:w="326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2050E" w:rsidRPr="00CB6185" w:rsidRDefault="0032050E" w:rsidP="0032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Доля лиц, прошедших спортивную подготовку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этапе совершенствования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спортивного мастерства и зачисленных на этап высшего спортивного мастерства</w:t>
            </w:r>
          </w:p>
        </w:tc>
        <w:tc>
          <w:tcPr>
            <w:tcW w:w="313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1" w:type="pct"/>
          </w:tcPr>
          <w:p w:rsidR="0032050E" w:rsidRPr="0032050E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50E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63" w:type="pct"/>
          </w:tcPr>
          <w:p w:rsidR="0032050E" w:rsidRPr="0032050E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</w:tcPr>
          <w:p w:rsidR="0032050E" w:rsidRPr="00B225F1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5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" w:type="pct"/>
          </w:tcPr>
          <w:p w:rsidR="0032050E" w:rsidRPr="00B225F1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5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2" w:type="pct"/>
          </w:tcPr>
          <w:p w:rsidR="0032050E" w:rsidRPr="0032050E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5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68" w:type="pc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050E" w:rsidRPr="00CB6185" w:rsidRDefault="0032050E" w:rsidP="00320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050E" w:rsidRPr="009C1E4A" w:rsidRDefault="0032050E" w:rsidP="00320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C1E4A">
        <w:rPr>
          <w:rFonts w:ascii="Times New Roman" w:hAnsi="Times New Roman"/>
          <w:sz w:val="20"/>
          <w:szCs w:val="20"/>
          <w:lang w:eastAsia="ru-RU"/>
        </w:rPr>
        <w:t>3.2. Показатели, характеризующие объем муниципальной услуги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371"/>
        <w:gridCol w:w="781"/>
        <w:gridCol w:w="920"/>
        <w:gridCol w:w="1275"/>
        <w:gridCol w:w="851"/>
        <w:gridCol w:w="1417"/>
        <w:gridCol w:w="865"/>
        <w:gridCol w:w="864"/>
        <w:gridCol w:w="823"/>
        <w:gridCol w:w="850"/>
        <w:gridCol w:w="709"/>
        <w:gridCol w:w="709"/>
        <w:gridCol w:w="850"/>
        <w:gridCol w:w="709"/>
        <w:gridCol w:w="1088"/>
      </w:tblGrid>
      <w:tr w:rsidR="0032050E" w:rsidRPr="00CB6185" w:rsidTr="007B4437">
        <w:tc>
          <w:tcPr>
            <w:tcW w:w="864" w:type="dxa"/>
            <w:vMerge w:val="restar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1139" w:history="1">
              <w:r w:rsidRPr="00CB6185">
                <w:rPr>
                  <w:rFonts w:ascii="Times New Roman" w:hAnsi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3072" w:type="dxa"/>
            <w:gridSpan w:val="3"/>
            <w:vMerge w:val="restar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 услуги</w:t>
            </w:r>
          </w:p>
        </w:tc>
        <w:tc>
          <w:tcPr>
            <w:tcW w:w="1088" w:type="dxa"/>
            <w:vMerge w:val="restar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2050E" w:rsidRPr="00CB6185" w:rsidTr="007B4437">
        <w:tc>
          <w:tcPr>
            <w:tcW w:w="864" w:type="dxa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3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  <w:hyperlink w:anchor="P1139" w:history="1">
              <w:r w:rsidRPr="00CB6185">
                <w:rPr>
                  <w:rFonts w:ascii="Times New Roman" w:hAnsi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729" w:type="dxa"/>
            <w:gridSpan w:val="2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82" w:type="dxa"/>
            <w:gridSpan w:val="3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09" w:type="dxa"/>
            <w:vMerge w:val="restar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088" w:type="dxa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2050E" w:rsidRPr="00CB6185" w:rsidTr="007B4437">
        <w:trPr>
          <w:trHeight w:val="269"/>
        </w:trPr>
        <w:tc>
          <w:tcPr>
            <w:tcW w:w="864" w:type="dxa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3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 w:val="restar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hyperlink w:anchor="P1139" w:history="1">
              <w:r w:rsidRPr="00CB6185">
                <w:rPr>
                  <w:rFonts w:ascii="Times New Roman" w:hAnsi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864" w:type="dxa"/>
            <w:vMerge w:val="restar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24" w:history="1">
              <w:r w:rsidRPr="00CB6185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w:anchor="P1139" w:history="1">
              <w:r w:rsidRPr="00CB6185">
                <w:rPr>
                  <w:rFonts w:ascii="Times New Roman" w:hAnsi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823" w:type="dxa"/>
            <w:vMerge w:val="restar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1139" w:history="1">
              <w:r w:rsidR="00812468">
                <w:rPr>
                  <w:rFonts w:ascii="Times New Roman" w:hAnsi="Times New Roman"/>
                  <w:sz w:val="20"/>
                  <w:szCs w:val="20"/>
                </w:rPr>
                <w:t>2020</w:t>
              </w:r>
            </w:hyperlink>
          </w:p>
        </w:tc>
        <w:tc>
          <w:tcPr>
            <w:tcW w:w="850" w:type="dxa"/>
            <w:vMerge w:val="restar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709" w:type="dxa"/>
            <w:vMerge w:val="restart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2050E" w:rsidRPr="00CB6185" w:rsidTr="007B4437">
        <w:tc>
          <w:tcPr>
            <w:tcW w:w="864" w:type="dxa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  <w:t xml:space="preserve">) </w:t>
            </w:r>
          </w:p>
        </w:tc>
        <w:tc>
          <w:tcPr>
            <w:tcW w:w="781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</w:tcPr>
          <w:p w:rsidR="0032050E" w:rsidRPr="00CB6185" w:rsidRDefault="0032050E" w:rsidP="007B4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2050E" w:rsidRPr="00CB6185" w:rsidTr="007B4437">
        <w:tc>
          <w:tcPr>
            <w:tcW w:w="864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4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8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2050E" w:rsidRPr="00CB6185" w:rsidTr="007B4437">
        <w:tc>
          <w:tcPr>
            <w:tcW w:w="864" w:type="dxa"/>
          </w:tcPr>
          <w:p w:rsidR="0032050E" w:rsidRPr="00777EA2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Федеральный  стандарт спортивной подготовки по виду спорта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50E">
              <w:rPr>
                <w:rFonts w:ascii="Times New Roman" w:hAnsi="Times New Roman"/>
                <w:b/>
                <w:sz w:val="20"/>
                <w:szCs w:val="20"/>
              </w:rPr>
              <w:t>самбо</w:t>
            </w:r>
          </w:p>
        </w:tc>
        <w:tc>
          <w:tcPr>
            <w:tcW w:w="781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050E" w:rsidRDefault="0032050E" w:rsidP="0032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32050E" w:rsidRPr="00CB6185" w:rsidRDefault="0032050E" w:rsidP="0032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50E">
              <w:rPr>
                <w:rFonts w:ascii="Times New Roman" w:hAnsi="Times New Roman"/>
                <w:b/>
                <w:sz w:val="20"/>
                <w:szCs w:val="20"/>
              </w:rPr>
              <w:t xml:space="preserve"> (этап совершенствования спортивного мастерства)</w:t>
            </w:r>
          </w:p>
        </w:tc>
        <w:tc>
          <w:tcPr>
            <w:tcW w:w="851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5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64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23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2050E" w:rsidRPr="0093583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8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2050E" w:rsidRPr="00935835" w:rsidRDefault="007449FA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8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2050E" w:rsidRPr="00CB6185" w:rsidRDefault="0032050E" w:rsidP="007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</w:tbl>
    <w:p w:rsidR="0071057F" w:rsidRDefault="0071057F" w:rsidP="00B45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812468" w:rsidRDefault="0071057F" w:rsidP="00B45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Раздел 1.8</w:t>
      </w:r>
      <w:r w:rsidR="007B0089" w:rsidRPr="008F1ED0">
        <w:rPr>
          <w:rFonts w:ascii="Times New Roman" w:hAnsi="Times New Roman"/>
          <w:sz w:val="20"/>
          <w:szCs w:val="20"/>
          <w:lang w:eastAsia="ru-RU"/>
        </w:rPr>
        <w:t>.</w:t>
      </w:r>
      <w:r w:rsidR="006A03F1" w:rsidRPr="008F1ED0">
        <w:rPr>
          <w:rFonts w:ascii="Times New Roman" w:hAnsi="Times New Roman"/>
          <w:sz w:val="20"/>
          <w:szCs w:val="20"/>
          <w:lang w:eastAsia="ru-RU"/>
        </w:rPr>
        <w:t xml:space="preserve">     </w:t>
      </w:r>
    </w:p>
    <w:p w:rsidR="006A03F1" w:rsidRPr="008F1ED0" w:rsidRDefault="006A03F1" w:rsidP="00B45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8F1ED0"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</w:p>
    <w:tbl>
      <w:tblPr>
        <w:tblW w:w="5146" w:type="pct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"/>
        <w:gridCol w:w="701"/>
        <w:gridCol w:w="701"/>
        <w:gridCol w:w="722"/>
        <w:gridCol w:w="885"/>
        <w:gridCol w:w="1236"/>
        <w:gridCol w:w="889"/>
        <w:gridCol w:w="1419"/>
        <w:gridCol w:w="886"/>
        <w:gridCol w:w="753"/>
        <w:gridCol w:w="838"/>
        <w:gridCol w:w="1757"/>
        <w:gridCol w:w="711"/>
        <w:gridCol w:w="705"/>
        <w:gridCol w:w="1452"/>
        <w:gridCol w:w="578"/>
        <w:gridCol w:w="5"/>
      </w:tblGrid>
      <w:tr w:rsidR="00CB6185" w:rsidRPr="00CB6185" w:rsidTr="00CB6185">
        <w:trPr>
          <w:gridBefore w:val="2"/>
        </w:trPr>
        <w:tc>
          <w:tcPr>
            <w:tcW w:w="3104" w:type="pct"/>
            <w:gridSpan w:val="10"/>
          </w:tcPr>
          <w:p w:rsidR="00CB6185" w:rsidRPr="00CB6185" w:rsidRDefault="00CB618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Наименование муниципальной услуги: </w:t>
            </w:r>
            <w:r w:rsidRPr="003205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отдыха детей и молодежи</w:t>
            </w:r>
          </w:p>
          <w:p w:rsidR="00CB6185" w:rsidRPr="00CB6185" w:rsidRDefault="00CB618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gridSpan w:val="3"/>
          </w:tcPr>
          <w:p w:rsidR="00CB6185" w:rsidRPr="00CB6185" w:rsidRDefault="00CB618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948" w:type="pct"/>
            <w:gridSpan w:val="2"/>
          </w:tcPr>
          <w:p w:rsidR="00CB6185" w:rsidRPr="00CB6185" w:rsidRDefault="00CB618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6185" w:rsidRPr="00CB6185" w:rsidTr="00CB6185">
        <w:trPr>
          <w:gridBefore w:val="2"/>
        </w:trPr>
        <w:tc>
          <w:tcPr>
            <w:tcW w:w="3104" w:type="pct"/>
            <w:gridSpan w:val="10"/>
          </w:tcPr>
          <w:p w:rsidR="00CB6185" w:rsidRPr="00CB6185" w:rsidRDefault="00CB618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2. Категории потребителей муниципальной услуги: </w:t>
            </w:r>
            <w:r w:rsidRPr="00CB618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Физические лица (граждане Российской Федерации)</w:t>
            </w:r>
          </w:p>
        </w:tc>
        <w:tc>
          <w:tcPr>
            <w:tcW w:w="1896" w:type="pct"/>
            <w:gridSpan w:val="5"/>
          </w:tcPr>
          <w:p w:rsidR="00CB6185" w:rsidRPr="00CB6185" w:rsidRDefault="00CB618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E27" w:rsidRPr="00CB6185" w:rsidTr="00D70E27">
        <w:trPr>
          <w:gridBefore w:val="2"/>
        </w:trPr>
        <w:tc>
          <w:tcPr>
            <w:tcW w:w="3104" w:type="pct"/>
            <w:gridSpan w:val="10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="00A801A4" w:rsidRPr="00CB6185">
              <w:rPr>
                <w:rFonts w:ascii="Times New Roman" w:hAnsi="Times New Roman"/>
                <w:sz w:val="20"/>
                <w:szCs w:val="20"/>
              </w:rPr>
              <w:t>Показатели, характеризующие объем и (или) качество муниципальной услуги:</w:t>
            </w:r>
          </w:p>
        </w:tc>
        <w:tc>
          <w:tcPr>
            <w:tcW w:w="1896" w:type="pct"/>
            <w:gridSpan w:val="5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E27" w:rsidRPr="00CB6185" w:rsidTr="00D70E27">
        <w:trPr>
          <w:gridBefore w:val="2"/>
        </w:trPr>
        <w:tc>
          <w:tcPr>
            <w:tcW w:w="3104" w:type="pct"/>
            <w:gridSpan w:val="10"/>
          </w:tcPr>
          <w:p w:rsidR="006A03F1" w:rsidRPr="00CB6185" w:rsidRDefault="006A03F1" w:rsidP="009C1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3.1. </w:t>
            </w:r>
            <w:r w:rsidR="00A801A4" w:rsidRPr="00CB6185">
              <w:rPr>
                <w:rFonts w:ascii="Times New Roman" w:hAnsi="Times New Roman"/>
                <w:sz w:val="20"/>
                <w:szCs w:val="20"/>
              </w:rPr>
              <w:t xml:space="preserve">Показатели, характеризующие качество муниципальной услуги </w:t>
            </w:r>
          </w:p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pct"/>
            <w:gridSpan w:val="5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E27" w:rsidRPr="00CB6185" w:rsidTr="00CB61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293" w:type="pct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1139" w:history="1">
              <w:r w:rsidRPr="00CB6185">
                <w:rPr>
                  <w:rFonts w:ascii="Times New Roman" w:hAnsi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997" w:type="pct"/>
            <w:gridSpan w:val="4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03" w:type="pct"/>
            <w:gridSpan w:val="2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07" w:type="pct"/>
            <w:gridSpan w:val="9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D70E27" w:rsidRPr="00CB6185" w:rsidTr="00CB61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293" w:type="pct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pct"/>
            <w:gridSpan w:val="4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gridSpan w:val="2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  <w:hyperlink w:anchor="P1139" w:history="1">
              <w:r w:rsidRPr="00CB6185">
                <w:rPr>
                  <w:rFonts w:ascii="Times New Roman" w:hAnsi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542" w:type="pct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05" w:type="pct"/>
            <w:gridSpan w:val="3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233" w:type="pct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293" w:type="pct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665" w:type="pct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D70E27" w:rsidRPr="00CB6185" w:rsidTr="00CB61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293" w:type="pc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w:anchor="P1139" w:history="1">
              <w:r w:rsidRPr="00CB6185">
                <w:rPr>
                  <w:rFonts w:ascii="Times New Roman" w:hAnsi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239" w:type="pc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3" w:type="pc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" w:type="pc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9" w:type="pct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25" w:history="1">
              <w:r w:rsidRPr="00CB6185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</w:tcPr>
          <w:p w:rsidR="006A03F1" w:rsidRPr="00CB6185" w:rsidRDefault="006A03F1" w:rsidP="0032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год </w:t>
            </w: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32050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93" w:type="pc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235" w:type="pc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3" w:type="pct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70E27" w:rsidRPr="00CB6185" w:rsidTr="00CB61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293" w:type="pc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pct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" w:type="pc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3" w:type="pc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9" w:type="pc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4" w:type="pc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9" w:type="pc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3" w:type="pc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9" w:type="pc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7" w:type="pc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3" w:type="pc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5" w:type="pc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3" w:type="pc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3" w:type="pc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5" w:type="pc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70E27" w:rsidRPr="00CB6185" w:rsidTr="00CB61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293" w:type="pct"/>
          </w:tcPr>
          <w:p w:rsidR="00777EA2" w:rsidRPr="00777EA2" w:rsidRDefault="00B42DD2" w:rsidP="00777EA2">
            <w:pPr>
              <w:pStyle w:val="ConsPlusNormal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920700О.99.0.А322АА01001</w:t>
            </w:r>
          </w:p>
          <w:p w:rsidR="00A801A4" w:rsidRPr="00777EA2" w:rsidRDefault="00A801A4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pct"/>
            <w:gridSpan w:val="2"/>
          </w:tcPr>
          <w:p w:rsidR="00A801A4" w:rsidRPr="00CB6185" w:rsidRDefault="00A801A4" w:rsidP="000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239" w:type="pct"/>
          </w:tcPr>
          <w:p w:rsidR="00A801A4" w:rsidRPr="00CB6185" w:rsidRDefault="00A801A4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</w:tcPr>
          <w:p w:rsidR="00A801A4" w:rsidRPr="00CB6185" w:rsidRDefault="00A801A4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A801A4" w:rsidRPr="00CB6185" w:rsidRDefault="00A801A4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</w:tcPr>
          <w:p w:rsidR="00A801A4" w:rsidRPr="00CB6185" w:rsidRDefault="00A801A4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A801A4" w:rsidRPr="00CB6185" w:rsidRDefault="00A801A4" w:rsidP="007A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Доля  детей, имеющих положительную динамику.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93" w:type="pct"/>
          </w:tcPr>
          <w:p w:rsidR="00A801A4" w:rsidRPr="00CB6185" w:rsidRDefault="00A801A4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49" w:type="pct"/>
          </w:tcPr>
          <w:p w:rsidR="00A801A4" w:rsidRPr="00CB6185" w:rsidRDefault="00A801A4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277" w:type="pct"/>
          </w:tcPr>
          <w:p w:rsidR="00A801A4" w:rsidRPr="00935835" w:rsidRDefault="00A801A4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83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93" w:type="pct"/>
          </w:tcPr>
          <w:p w:rsidR="00A801A4" w:rsidRPr="00935835" w:rsidRDefault="000F553B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83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35" w:type="pct"/>
          </w:tcPr>
          <w:p w:rsidR="00A801A4" w:rsidRPr="00935835" w:rsidRDefault="000F553B" w:rsidP="00F5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83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33" w:type="pct"/>
          </w:tcPr>
          <w:p w:rsidR="00A801A4" w:rsidRPr="00CB6185" w:rsidRDefault="00A801A4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3" w:type="pct"/>
          </w:tcPr>
          <w:p w:rsidR="00A801A4" w:rsidRPr="00CB6185" w:rsidRDefault="00A801A4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665" w:type="pct"/>
          </w:tcPr>
          <w:p w:rsidR="00A801A4" w:rsidRPr="00CB6185" w:rsidRDefault="00A801A4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6663" w:rsidRDefault="00CC6663" w:rsidP="0086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A03F1" w:rsidRDefault="006A03F1" w:rsidP="0086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F1ED0">
        <w:rPr>
          <w:rFonts w:ascii="Times New Roman" w:hAnsi="Times New Roman"/>
          <w:sz w:val="20"/>
          <w:szCs w:val="20"/>
          <w:lang w:eastAsia="ru-RU"/>
        </w:rPr>
        <w:t xml:space="preserve">3.2. </w:t>
      </w:r>
      <w:r w:rsidR="00A801A4" w:rsidRPr="008F1ED0">
        <w:rPr>
          <w:rFonts w:ascii="Times New Roman" w:hAnsi="Times New Roman"/>
          <w:sz w:val="20"/>
          <w:szCs w:val="20"/>
        </w:rPr>
        <w:t>Показатели, характеризующие объем муниципальной услуги</w:t>
      </w:r>
    </w:p>
    <w:p w:rsidR="00F130B7" w:rsidRPr="008F1ED0" w:rsidRDefault="00F130B7" w:rsidP="00865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"/>
        <w:gridCol w:w="71"/>
        <w:gridCol w:w="863"/>
        <w:gridCol w:w="165"/>
        <w:gridCol w:w="324"/>
        <w:gridCol w:w="879"/>
        <w:gridCol w:w="108"/>
        <w:gridCol w:w="673"/>
        <w:gridCol w:w="320"/>
        <w:gridCol w:w="600"/>
        <w:gridCol w:w="317"/>
        <w:gridCol w:w="675"/>
        <w:gridCol w:w="676"/>
        <w:gridCol w:w="316"/>
        <w:gridCol w:w="587"/>
        <w:gridCol w:w="972"/>
        <w:gridCol w:w="393"/>
        <w:gridCol w:w="600"/>
        <w:gridCol w:w="250"/>
        <w:gridCol w:w="486"/>
        <w:gridCol w:w="365"/>
        <w:gridCol w:w="458"/>
        <w:gridCol w:w="402"/>
        <w:gridCol w:w="343"/>
        <w:gridCol w:w="105"/>
        <w:gridCol w:w="361"/>
        <w:gridCol w:w="348"/>
        <w:gridCol w:w="461"/>
        <w:gridCol w:w="248"/>
        <w:gridCol w:w="314"/>
        <w:gridCol w:w="406"/>
        <w:gridCol w:w="130"/>
        <w:gridCol w:w="335"/>
        <w:gridCol w:w="374"/>
        <w:gridCol w:w="182"/>
        <w:gridCol w:w="510"/>
        <w:gridCol w:w="318"/>
        <w:gridCol w:w="78"/>
      </w:tblGrid>
      <w:tr w:rsidR="006A03F1" w:rsidRPr="00CB6185" w:rsidTr="007B0089">
        <w:trPr>
          <w:gridBefore w:val="2"/>
          <w:wBefore w:w="72" w:type="dxa"/>
        </w:trPr>
        <w:tc>
          <w:tcPr>
            <w:tcW w:w="864" w:type="dxa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Уникальный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номер реестровой записи </w:t>
            </w:r>
            <w:hyperlink w:anchor="P1139" w:history="1">
              <w:r w:rsidRPr="00CB6185">
                <w:rPr>
                  <w:rFonts w:ascii="Times New Roman" w:hAnsi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3072" w:type="dxa"/>
            <w:gridSpan w:val="7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Показатель, характеризующий содержание муниципальной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984" w:type="dxa"/>
            <w:gridSpan w:val="4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Показатель, характеризующий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7938" w:type="dxa"/>
            <w:gridSpan w:val="20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 объема муниципальной  услуги</w:t>
            </w:r>
          </w:p>
        </w:tc>
        <w:tc>
          <w:tcPr>
            <w:tcW w:w="1088" w:type="dxa"/>
            <w:gridSpan w:val="4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Среднегодовой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размер платы (цена, тариф)</w:t>
            </w:r>
          </w:p>
        </w:tc>
      </w:tr>
      <w:tr w:rsidR="006A03F1" w:rsidRPr="00CB6185" w:rsidTr="007B0089">
        <w:trPr>
          <w:gridBefore w:val="2"/>
          <w:wBefore w:w="72" w:type="dxa"/>
        </w:trPr>
        <w:tc>
          <w:tcPr>
            <w:tcW w:w="864" w:type="dxa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7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показателя </w:t>
            </w:r>
          </w:p>
        </w:tc>
        <w:tc>
          <w:tcPr>
            <w:tcW w:w="1729" w:type="dxa"/>
            <w:gridSpan w:val="4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единица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2382" w:type="dxa"/>
            <w:gridSpan w:val="7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709" w:type="dxa"/>
            <w:gridSpan w:val="2"/>
            <w:vMerge w:val="restart"/>
          </w:tcPr>
          <w:p w:rsidR="006A03F1" w:rsidRPr="00CB6185" w:rsidRDefault="006A03F1" w:rsidP="0062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допу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стимое (возможное) отклонение </w:t>
            </w:r>
          </w:p>
        </w:tc>
        <w:tc>
          <w:tcPr>
            <w:tcW w:w="850" w:type="dxa"/>
            <w:gridSpan w:val="3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отклон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ение, превышающее допустимое (возможное) отклонение </w:t>
            </w:r>
          </w:p>
        </w:tc>
        <w:tc>
          <w:tcPr>
            <w:tcW w:w="709" w:type="dxa"/>
            <w:gridSpan w:val="2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прич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ина отклонения</w:t>
            </w:r>
          </w:p>
        </w:tc>
        <w:tc>
          <w:tcPr>
            <w:tcW w:w="1088" w:type="dxa"/>
            <w:gridSpan w:val="4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7B0089">
        <w:trPr>
          <w:gridBefore w:val="2"/>
          <w:wBefore w:w="72" w:type="dxa"/>
          <w:trHeight w:val="269"/>
        </w:trPr>
        <w:tc>
          <w:tcPr>
            <w:tcW w:w="864" w:type="dxa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7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36" w:type="dxa"/>
            <w:gridSpan w:val="2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26" w:history="1">
              <w:r w:rsidRPr="00CB6185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vMerge w:val="restart"/>
          </w:tcPr>
          <w:p w:rsidR="006A03F1" w:rsidRPr="00CB6185" w:rsidRDefault="006A03F1" w:rsidP="0032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год </w:t>
            </w:r>
            <w:r w:rsidR="0032050E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709" w:type="dxa"/>
            <w:gridSpan w:val="2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4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7B0089">
        <w:trPr>
          <w:gridBefore w:val="2"/>
          <w:wBefore w:w="72" w:type="dxa"/>
        </w:trPr>
        <w:tc>
          <w:tcPr>
            <w:tcW w:w="864" w:type="dxa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3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81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4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7B0089">
        <w:trPr>
          <w:gridBefore w:val="2"/>
          <w:wBefore w:w="72" w:type="dxa"/>
        </w:trPr>
        <w:tc>
          <w:tcPr>
            <w:tcW w:w="864" w:type="dxa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  <w:gridSpan w:val="3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6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3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8" w:type="dxa"/>
            <w:gridSpan w:val="4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A03F1" w:rsidRPr="00CB6185" w:rsidTr="007B0089">
        <w:trPr>
          <w:gridBefore w:val="2"/>
          <w:wBefore w:w="72" w:type="dxa"/>
          <w:trHeight w:val="765"/>
        </w:trPr>
        <w:tc>
          <w:tcPr>
            <w:tcW w:w="864" w:type="dxa"/>
            <w:vMerge w:val="restart"/>
          </w:tcPr>
          <w:p w:rsidR="00B42DD2" w:rsidRPr="00777EA2" w:rsidRDefault="00B42DD2" w:rsidP="00B42DD2">
            <w:pPr>
              <w:pStyle w:val="ConsPlusNormal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920700О.99.0.А322АА01001</w:t>
            </w:r>
          </w:p>
          <w:p w:rsidR="006A03F1" w:rsidRPr="00777EA2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Организация отдыха детей </w:t>
            </w:r>
            <w:r w:rsidR="00A801A4" w:rsidRPr="00CB6185">
              <w:rPr>
                <w:rFonts w:ascii="Times New Roman" w:hAnsi="Times New Roman"/>
                <w:sz w:val="20"/>
                <w:szCs w:val="20"/>
              </w:rPr>
              <w:t>и молодежи</w:t>
            </w:r>
          </w:p>
        </w:tc>
        <w:tc>
          <w:tcPr>
            <w:tcW w:w="781" w:type="dxa"/>
            <w:gridSpan w:val="2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A03F1" w:rsidRPr="00CB6185" w:rsidRDefault="006A03F1" w:rsidP="007A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1. Число человеко-часов пребывания (человеко-час) </w:t>
            </w:r>
          </w:p>
        </w:tc>
        <w:tc>
          <w:tcPr>
            <w:tcW w:w="993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Человеко-час</w:t>
            </w:r>
          </w:p>
        </w:tc>
        <w:tc>
          <w:tcPr>
            <w:tcW w:w="736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3780</w:t>
            </w:r>
          </w:p>
        </w:tc>
        <w:tc>
          <w:tcPr>
            <w:tcW w:w="850" w:type="dxa"/>
            <w:gridSpan w:val="3"/>
          </w:tcPr>
          <w:p w:rsidR="006A03F1" w:rsidRPr="007449FA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9FA">
              <w:rPr>
                <w:rFonts w:ascii="Times New Roman" w:hAnsi="Times New Roman"/>
                <w:sz w:val="20"/>
                <w:szCs w:val="20"/>
              </w:rPr>
              <w:t>3780</w:t>
            </w:r>
          </w:p>
        </w:tc>
        <w:tc>
          <w:tcPr>
            <w:tcW w:w="709" w:type="dxa"/>
            <w:gridSpan w:val="2"/>
          </w:tcPr>
          <w:p w:rsidR="006A03F1" w:rsidRPr="007449FA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9FA">
              <w:rPr>
                <w:rFonts w:ascii="Times New Roman" w:hAnsi="Times New Roman"/>
                <w:sz w:val="20"/>
                <w:szCs w:val="20"/>
              </w:rPr>
              <w:t>3780</w:t>
            </w:r>
          </w:p>
        </w:tc>
        <w:tc>
          <w:tcPr>
            <w:tcW w:w="709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4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6A03F1" w:rsidRPr="00CB6185" w:rsidTr="007B0089">
        <w:trPr>
          <w:gridBefore w:val="2"/>
          <w:wBefore w:w="72" w:type="dxa"/>
          <w:trHeight w:val="481"/>
        </w:trPr>
        <w:tc>
          <w:tcPr>
            <w:tcW w:w="864" w:type="dxa"/>
            <w:vMerge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Merge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A03F1" w:rsidRPr="00CB6185" w:rsidRDefault="006A03F1" w:rsidP="007A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2. Количество человек</w:t>
            </w:r>
          </w:p>
        </w:tc>
        <w:tc>
          <w:tcPr>
            <w:tcW w:w="993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736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23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3"/>
          </w:tcPr>
          <w:p w:rsidR="006A03F1" w:rsidRPr="007449FA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9F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:rsidR="006A03F1" w:rsidRPr="007449FA" w:rsidRDefault="008B3DD9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6A03F1" w:rsidRPr="00CB6185" w:rsidRDefault="00A801A4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gridSpan w:val="3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4"/>
            <w:vMerge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3F1" w:rsidRPr="00CB6185" w:rsidTr="007B0089">
        <w:trPr>
          <w:gridBefore w:val="2"/>
          <w:wBefore w:w="72" w:type="dxa"/>
          <w:trHeight w:val="531"/>
        </w:trPr>
        <w:tc>
          <w:tcPr>
            <w:tcW w:w="864" w:type="dxa"/>
            <w:vMerge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Merge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A03F1" w:rsidRPr="00CB6185" w:rsidRDefault="006A03F1" w:rsidP="007A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Число человеко-дней (человеко-день)</w:t>
            </w:r>
          </w:p>
        </w:tc>
        <w:tc>
          <w:tcPr>
            <w:tcW w:w="993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Человеко-день</w:t>
            </w:r>
          </w:p>
        </w:tc>
        <w:tc>
          <w:tcPr>
            <w:tcW w:w="736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850" w:type="dxa"/>
            <w:gridSpan w:val="3"/>
          </w:tcPr>
          <w:p w:rsidR="006A03F1" w:rsidRPr="007449FA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9F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gridSpan w:val="2"/>
          </w:tcPr>
          <w:p w:rsidR="006A03F1" w:rsidRPr="007449FA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9F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gridSpan w:val="2"/>
          </w:tcPr>
          <w:p w:rsidR="006A03F1" w:rsidRPr="00CB6185" w:rsidRDefault="00A801A4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4"/>
            <w:vMerge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3F1" w:rsidRPr="00CB6185" w:rsidTr="007B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5"/>
          <w:gridAfter w:val="2"/>
          <w:wBefore w:w="1427" w:type="dxa"/>
          <w:wAfter w:w="396" w:type="dxa"/>
        </w:trPr>
        <w:tc>
          <w:tcPr>
            <w:tcW w:w="1125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C6663" w:rsidRDefault="00CC6663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Часть 2. Сведения о выполняемых работах </w:t>
            </w:r>
          </w:p>
          <w:p w:rsidR="008F1ED0" w:rsidRDefault="008F1ED0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03F1" w:rsidRPr="008F1ED0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1ED0">
              <w:rPr>
                <w:rFonts w:ascii="Times New Roman" w:hAnsi="Times New Roman"/>
                <w:sz w:val="20"/>
                <w:szCs w:val="20"/>
                <w:lang w:eastAsia="ru-RU"/>
              </w:rPr>
              <w:t>Раздел 1.1.</w:t>
            </w:r>
          </w:p>
        </w:tc>
        <w:tc>
          <w:tcPr>
            <w:tcW w:w="1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CB6185" w:rsidTr="007B008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After w:w="78" w:type="dxa"/>
          <w:trHeight w:val="826"/>
        </w:trPr>
        <w:tc>
          <w:tcPr>
            <w:tcW w:w="10848" w:type="dxa"/>
            <w:gridSpan w:val="23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Наименование работы: </w:t>
            </w:r>
            <w:r w:rsidRPr="00CB618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2708" w:type="dxa"/>
            <w:gridSpan w:val="9"/>
            <w:tcBorders>
              <w:bottom w:val="nil"/>
            </w:tcBorders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384" w:type="dxa"/>
            <w:gridSpan w:val="4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CB6185" w:rsidTr="007B008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After w:w="78" w:type="dxa"/>
        </w:trPr>
        <w:tc>
          <w:tcPr>
            <w:tcW w:w="10848" w:type="dxa"/>
            <w:gridSpan w:val="23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2. Категории потребителей работы</w:t>
            </w:r>
            <w:proofErr w:type="gramStart"/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B618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в интересах общества</w:t>
            </w:r>
          </w:p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gridSpan w:val="9"/>
            <w:tcBorders>
              <w:top w:val="nil"/>
            </w:tcBorders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4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CB6185" w:rsidTr="007B008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After w:w="78" w:type="dxa"/>
        </w:trPr>
        <w:tc>
          <w:tcPr>
            <w:tcW w:w="13556" w:type="dxa"/>
            <w:gridSpan w:val="3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="00A801A4" w:rsidRPr="00CB6185">
              <w:rPr>
                <w:rFonts w:ascii="Times New Roman" w:hAnsi="Times New Roman"/>
                <w:sz w:val="20"/>
                <w:szCs w:val="20"/>
              </w:rPr>
              <w:t>Показатели, характеризующие объем и (или) качество муниципальной услуги:</w:t>
            </w:r>
          </w:p>
        </w:tc>
        <w:tc>
          <w:tcPr>
            <w:tcW w:w="1384" w:type="dxa"/>
            <w:gridSpan w:val="4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CB6185" w:rsidTr="007B0089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After w:w="78" w:type="dxa"/>
        </w:trPr>
        <w:tc>
          <w:tcPr>
            <w:tcW w:w="13556" w:type="dxa"/>
            <w:gridSpan w:val="32"/>
          </w:tcPr>
          <w:p w:rsidR="006A03F1" w:rsidRPr="00CB6185" w:rsidRDefault="006A03F1" w:rsidP="000B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3.1. </w:t>
            </w:r>
            <w:r w:rsidR="00A801A4" w:rsidRPr="00CB6185">
              <w:rPr>
                <w:rFonts w:ascii="Times New Roman" w:hAnsi="Times New Roman"/>
                <w:sz w:val="20"/>
                <w:szCs w:val="20"/>
              </w:rPr>
              <w:t xml:space="preserve">Показатели, характеризующие качество муниципальной услуги </w:t>
            </w:r>
          </w:p>
        </w:tc>
        <w:tc>
          <w:tcPr>
            <w:tcW w:w="1384" w:type="dxa"/>
            <w:gridSpan w:val="4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CB6185" w:rsidTr="007B0089">
        <w:tblPrEx>
          <w:jc w:val="center"/>
        </w:tblPrEx>
        <w:trPr>
          <w:jc w:val="center"/>
        </w:trPr>
        <w:tc>
          <w:tcPr>
            <w:tcW w:w="1102" w:type="dxa"/>
            <w:gridSpan w:val="4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6A03F1" w:rsidRPr="00CB6185" w:rsidRDefault="00525495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P1139" w:history="1">
              <w:r w:rsidR="006A03F1" w:rsidRPr="00CB6185">
                <w:rPr>
                  <w:rFonts w:ascii="Times New Roman" w:hAnsi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3223" w:type="dxa"/>
            <w:gridSpan w:val="7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4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23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6A03F1" w:rsidRPr="00CB6185" w:rsidTr="007B0089">
        <w:tblPrEx>
          <w:jc w:val="center"/>
        </w:tblPrEx>
        <w:trPr>
          <w:jc w:val="center"/>
        </w:trPr>
        <w:tc>
          <w:tcPr>
            <w:tcW w:w="1102" w:type="dxa"/>
            <w:gridSpan w:val="4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3" w:type="dxa"/>
            <w:gridSpan w:val="7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4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  <w:hyperlink w:anchor="P1139" w:history="1">
              <w:r w:rsidRPr="00CB6185">
                <w:rPr>
                  <w:rFonts w:ascii="Times New Roman" w:hAnsi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701" w:type="dxa"/>
            <w:gridSpan w:val="4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78" w:type="dxa"/>
            <w:gridSpan w:val="7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968" w:type="dxa"/>
            <w:gridSpan w:val="3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допустимое (возможное)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отклонение </w:t>
            </w:r>
            <w:hyperlink w:anchor="P1139" w:history="1">
              <w:r w:rsidRPr="00CB6185">
                <w:rPr>
                  <w:rFonts w:ascii="Times New Roman" w:hAnsi="Times New Roman"/>
                  <w:sz w:val="20"/>
                  <w:szCs w:val="20"/>
                  <w:lang w:val="en-US"/>
                </w:rPr>
                <w:t>6</w:t>
              </w:r>
            </w:hyperlink>
          </w:p>
        </w:tc>
        <w:tc>
          <w:tcPr>
            <w:tcW w:w="1021" w:type="dxa"/>
            <w:gridSpan w:val="4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отклонение, превышающее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допустимое (возможное) отклонение </w:t>
            </w:r>
          </w:p>
        </w:tc>
        <w:tc>
          <w:tcPr>
            <w:tcW w:w="862" w:type="dxa"/>
            <w:gridSpan w:val="3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6A03F1" w:rsidRPr="00CB6185" w:rsidTr="007B0089">
        <w:tblPrEx>
          <w:jc w:val="center"/>
        </w:tblPrEx>
        <w:trPr>
          <w:trHeight w:val="509"/>
          <w:jc w:val="center"/>
        </w:trPr>
        <w:tc>
          <w:tcPr>
            <w:tcW w:w="1102" w:type="dxa"/>
            <w:gridSpan w:val="4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3" w:type="dxa"/>
            <w:gridSpan w:val="7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4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27" w:history="1">
              <w:r w:rsidRPr="00CB6185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gridSpan w:val="2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муниципальном задании на </w:t>
            </w:r>
            <w:r w:rsidR="0032050E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809" w:type="dxa"/>
            <w:gridSpan w:val="3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утверждено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в муниципа</w:t>
            </w:r>
            <w:r w:rsidR="009B5BE2" w:rsidRPr="00CB6185">
              <w:rPr>
                <w:rFonts w:ascii="Times New Roman" w:hAnsi="Times New Roman"/>
                <w:sz w:val="20"/>
                <w:szCs w:val="20"/>
              </w:rPr>
              <w:t xml:space="preserve">льном задании на отчетную дату </w:t>
            </w:r>
          </w:p>
        </w:tc>
        <w:tc>
          <w:tcPr>
            <w:tcW w:w="809" w:type="dxa"/>
            <w:gridSpan w:val="2"/>
            <w:vMerge w:val="restart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исполнено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на отчетную дату</w:t>
            </w:r>
          </w:p>
        </w:tc>
        <w:tc>
          <w:tcPr>
            <w:tcW w:w="968" w:type="dxa"/>
            <w:gridSpan w:val="3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4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3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7B0089">
        <w:tblPrEx>
          <w:jc w:val="center"/>
        </w:tblPrEx>
        <w:trPr>
          <w:jc w:val="center"/>
        </w:trPr>
        <w:tc>
          <w:tcPr>
            <w:tcW w:w="1102" w:type="dxa"/>
            <w:gridSpan w:val="4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3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gridSpan w:val="2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3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4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3"/>
            <w:vMerge/>
          </w:tcPr>
          <w:p w:rsidR="006A03F1" w:rsidRPr="00CB6185" w:rsidRDefault="006A03F1" w:rsidP="000B30C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7B0089">
        <w:tblPrEx>
          <w:jc w:val="center"/>
        </w:tblPrEx>
        <w:trPr>
          <w:jc w:val="center"/>
        </w:trPr>
        <w:tc>
          <w:tcPr>
            <w:tcW w:w="1102" w:type="dxa"/>
            <w:gridSpan w:val="4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13" w:type="dxa"/>
            <w:gridSpan w:val="3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7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1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3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0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9" w:type="dxa"/>
            <w:gridSpan w:val="3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  <w:gridSpan w:val="2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8" w:type="dxa"/>
            <w:gridSpan w:val="3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21" w:type="dxa"/>
            <w:gridSpan w:val="4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62" w:type="dxa"/>
            <w:gridSpan w:val="3"/>
          </w:tcPr>
          <w:p w:rsidR="006A03F1" w:rsidRPr="00CB6185" w:rsidRDefault="006A03F1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B5BE2" w:rsidRPr="00CB6185" w:rsidTr="007B0089">
        <w:tblPrEx>
          <w:jc w:val="center"/>
        </w:tblPrEx>
        <w:trPr>
          <w:jc w:val="center"/>
        </w:trPr>
        <w:tc>
          <w:tcPr>
            <w:tcW w:w="1102" w:type="dxa"/>
            <w:gridSpan w:val="4"/>
            <w:vMerge w:val="restart"/>
          </w:tcPr>
          <w:p w:rsidR="00777EA2" w:rsidRPr="00777EA2" w:rsidRDefault="0071057F" w:rsidP="00777EA2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D7D7D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D7D7D7"/>
              </w:rPr>
              <w:t>931100.Р.83.1.05860001000</w:t>
            </w:r>
          </w:p>
          <w:p w:rsidR="009B5BE2" w:rsidRPr="00777EA2" w:rsidRDefault="009B5BE2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vMerge w:val="restart"/>
          </w:tcPr>
          <w:p w:rsidR="009B5BE2" w:rsidRPr="00CB6185" w:rsidRDefault="009B5BE2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993" w:type="dxa"/>
            <w:gridSpan w:val="2"/>
            <w:vMerge w:val="restart"/>
          </w:tcPr>
          <w:p w:rsidR="009B5BE2" w:rsidRPr="00CB6185" w:rsidRDefault="009B5BE2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 w:val="restart"/>
          </w:tcPr>
          <w:p w:rsidR="009B5BE2" w:rsidRPr="00CB6185" w:rsidRDefault="009B5BE2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Merge w:val="restart"/>
          </w:tcPr>
          <w:p w:rsidR="009B5BE2" w:rsidRPr="00CB6185" w:rsidRDefault="009B5BE2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Муниципальный уровень проведения мероприятий</w:t>
            </w:r>
          </w:p>
        </w:tc>
        <w:tc>
          <w:tcPr>
            <w:tcW w:w="903" w:type="dxa"/>
            <w:gridSpan w:val="2"/>
            <w:vMerge w:val="restart"/>
          </w:tcPr>
          <w:p w:rsidR="009B5BE2" w:rsidRPr="00CB6185" w:rsidRDefault="009B5BE2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:rsidR="009B5BE2" w:rsidRPr="00CB6185" w:rsidRDefault="009B5BE2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0" w:type="dxa"/>
            <w:gridSpan w:val="2"/>
          </w:tcPr>
          <w:p w:rsidR="009B5BE2" w:rsidRPr="00CB6185" w:rsidRDefault="009B5BE2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gridSpan w:val="2"/>
          </w:tcPr>
          <w:p w:rsidR="009B5BE2" w:rsidRPr="00CB6185" w:rsidRDefault="009B5BE2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860" w:type="dxa"/>
            <w:gridSpan w:val="2"/>
          </w:tcPr>
          <w:p w:rsidR="009B5BE2" w:rsidRPr="00CB6185" w:rsidRDefault="0032050E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3"/>
          </w:tcPr>
          <w:p w:rsidR="009B5BE2" w:rsidRPr="00CB6185" w:rsidRDefault="0032050E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9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</w:tcPr>
          <w:p w:rsidR="009B5BE2" w:rsidRPr="00935835" w:rsidRDefault="00D42367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gridSpan w:val="3"/>
          </w:tcPr>
          <w:p w:rsidR="009B5BE2" w:rsidRPr="00CB6185" w:rsidRDefault="009B5BE2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4"/>
          </w:tcPr>
          <w:p w:rsidR="009B5BE2" w:rsidRPr="00CB6185" w:rsidRDefault="009B5BE2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9B5BE2" w:rsidRPr="00CB6185" w:rsidRDefault="009B5BE2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BE2" w:rsidRPr="00CB6185" w:rsidTr="007B0089">
        <w:tblPrEx>
          <w:jc w:val="center"/>
        </w:tblPrEx>
        <w:trPr>
          <w:jc w:val="center"/>
        </w:trPr>
        <w:tc>
          <w:tcPr>
            <w:tcW w:w="1102" w:type="dxa"/>
            <w:gridSpan w:val="4"/>
            <w:vMerge/>
          </w:tcPr>
          <w:p w:rsidR="009B5BE2" w:rsidRPr="00CB6185" w:rsidRDefault="009B5BE2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vMerge/>
          </w:tcPr>
          <w:p w:rsidR="009B5BE2" w:rsidRPr="00CB6185" w:rsidRDefault="009B5BE2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9B5BE2" w:rsidRPr="00CB6185" w:rsidRDefault="009B5BE2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/>
          </w:tcPr>
          <w:p w:rsidR="009B5BE2" w:rsidRPr="00CB6185" w:rsidRDefault="009B5BE2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Merge/>
          </w:tcPr>
          <w:p w:rsidR="009B5BE2" w:rsidRPr="00CB6185" w:rsidRDefault="009B5BE2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</w:tcPr>
          <w:p w:rsidR="009B5BE2" w:rsidRPr="00CB6185" w:rsidRDefault="009B5BE2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:rsidR="009B5BE2" w:rsidRPr="00CB6185" w:rsidRDefault="009B5BE2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850" w:type="dxa"/>
            <w:gridSpan w:val="2"/>
          </w:tcPr>
          <w:p w:rsidR="009B5BE2" w:rsidRPr="00CB6185" w:rsidRDefault="009B5BE2" w:rsidP="000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gridSpan w:val="2"/>
          </w:tcPr>
          <w:p w:rsidR="009B5BE2" w:rsidRPr="00CB6185" w:rsidRDefault="009B5BE2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60" w:type="dxa"/>
            <w:gridSpan w:val="2"/>
          </w:tcPr>
          <w:p w:rsidR="009B5BE2" w:rsidRPr="00CB6185" w:rsidRDefault="0032050E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09" w:type="dxa"/>
            <w:gridSpan w:val="3"/>
          </w:tcPr>
          <w:p w:rsidR="009B5BE2" w:rsidRPr="00CB6185" w:rsidRDefault="0032050E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82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09" w:type="dxa"/>
            <w:gridSpan w:val="2"/>
          </w:tcPr>
          <w:p w:rsidR="009B5BE2" w:rsidRPr="00935835" w:rsidRDefault="00D42367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68" w:type="dxa"/>
            <w:gridSpan w:val="3"/>
          </w:tcPr>
          <w:p w:rsidR="009B5BE2" w:rsidRPr="00CB6185" w:rsidRDefault="009B5BE2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4"/>
          </w:tcPr>
          <w:p w:rsidR="009B5BE2" w:rsidRPr="00CB6185" w:rsidRDefault="009B5BE2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</w:tcPr>
          <w:p w:rsidR="009B5BE2" w:rsidRPr="00CB6185" w:rsidRDefault="009B5BE2" w:rsidP="000B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2468" w:rsidRDefault="00812468" w:rsidP="00CC42C4">
      <w:pPr>
        <w:jc w:val="center"/>
        <w:rPr>
          <w:rFonts w:ascii="Times New Roman" w:hAnsi="Times New Roman"/>
          <w:sz w:val="20"/>
          <w:szCs w:val="20"/>
        </w:rPr>
      </w:pPr>
    </w:p>
    <w:p w:rsidR="006A03F1" w:rsidRPr="008F1ED0" w:rsidRDefault="006A03F1" w:rsidP="00CC42C4">
      <w:pPr>
        <w:jc w:val="center"/>
        <w:rPr>
          <w:rFonts w:ascii="Times New Roman" w:hAnsi="Times New Roman"/>
          <w:sz w:val="20"/>
          <w:szCs w:val="20"/>
        </w:rPr>
      </w:pPr>
      <w:r w:rsidRPr="008F1ED0">
        <w:rPr>
          <w:rFonts w:ascii="Times New Roman" w:hAnsi="Times New Roman"/>
          <w:sz w:val="20"/>
          <w:szCs w:val="20"/>
        </w:rPr>
        <w:t>Раздел 1.2.</w:t>
      </w:r>
    </w:p>
    <w:tbl>
      <w:tblPr>
        <w:tblW w:w="14984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"/>
        <w:gridCol w:w="924"/>
        <w:gridCol w:w="1488"/>
        <w:gridCol w:w="992"/>
        <w:gridCol w:w="916"/>
        <w:gridCol w:w="1350"/>
        <w:gridCol w:w="903"/>
        <w:gridCol w:w="1364"/>
        <w:gridCol w:w="850"/>
        <w:gridCol w:w="851"/>
        <w:gridCol w:w="860"/>
        <w:gridCol w:w="376"/>
        <w:gridCol w:w="433"/>
        <w:gridCol w:w="809"/>
        <w:gridCol w:w="968"/>
        <w:gridCol w:w="506"/>
        <w:gridCol w:w="515"/>
        <w:gridCol w:w="828"/>
        <w:gridCol w:w="46"/>
      </w:tblGrid>
      <w:tr w:rsidR="006A03F1" w:rsidRPr="00CB6185" w:rsidTr="000230EE">
        <w:trPr>
          <w:gridBefore w:val="1"/>
          <w:trHeight w:val="826"/>
        </w:trPr>
        <w:tc>
          <w:tcPr>
            <w:tcW w:w="10881" w:type="dxa"/>
            <w:gridSpan w:val="11"/>
          </w:tcPr>
          <w:p w:rsidR="006A03F1" w:rsidRPr="00CB6185" w:rsidRDefault="006A03F1" w:rsidP="00C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Наименование работы: </w:t>
            </w:r>
            <w:r w:rsidRPr="008E3314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Обеспечение участия лиц, проходящих спортивную подготовку в спортивных соревнованиях</w:t>
            </w:r>
          </w:p>
        </w:tc>
        <w:tc>
          <w:tcPr>
            <w:tcW w:w="2716" w:type="dxa"/>
            <w:gridSpan w:val="4"/>
            <w:tcBorders>
              <w:bottom w:val="nil"/>
            </w:tcBorders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343" w:type="dxa"/>
            <w:gridSpan w:val="3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CB6185" w:rsidTr="000230EE">
        <w:trPr>
          <w:gridBefore w:val="1"/>
        </w:trPr>
        <w:tc>
          <w:tcPr>
            <w:tcW w:w="10881" w:type="dxa"/>
            <w:gridSpan w:val="11"/>
          </w:tcPr>
          <w:p w:rsidR="006A03F1" w:rsidRPr="00CC6663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1F46ED">
              <w:rPr>
                <w:rFonts w:ascii="Times New Roman" w:hAnsi="Times New Roman"/>
                <w:sz w:val="20"/>
                <w:szCs w:val="20"/>
                <w:lang w:eastAsia="ru-RU"/>
              </w:rPr>
              <w:t>. Категории потребителей работы</w:t>
            </w: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CB618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в интересах общества</w:t>
            </w:r>
          </w:p>
        </w:tc>
        <w:tc>
          <w:tcPr>
            <w:tcW w:w="2716" w:type="dxa"/>
            <w:gridSpan w:val="4"/>
            <w:tcBorders>
              <w:top w:val="nil"/>
            </w:tcBorders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CB6185" w:rsidTr="000230EE">
        <w:trPr>
          <w:gridBefore w:val="1"/>
        </w:trPr>
        <w:tc>
          <w:tcPr>
            <w:tcW w:w="13597" w:type="dxa"/>
            <w:gridSpan w:val="15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="000230EE" w:rsidRPr="00CB6185">
              <w:rPr>
                <w:rFonts w:ascii="Times New Roman" w:hAnsi="Times New Roman"/>
                <w:sz w:val="20"/>
                <w:szCs w:val="20"/>
              </w:rPr>
              <w:t>Показатели, характеризующие объем и (или) качество работы</w:t>
            </w:r>
          </w:p>
        </w:tc>
        <w:tc>
          <w:tcPr>
            <w:tcW w:w="1343" w:type="dxa"/>
            <w:gridSpan w:val="3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CB6185" w:rsidTr="000230EE">
        <w:trPr>
          <w:gridBefore w:val="1"/>
        </w:trPr>
        <w:tc>
          <w:tcPr>
            <w:tcW w:w="13597" w:type="dxa"/>
            <w:gridSpan w:val="15"/>
          </w:tcPr>
          <w:p w:rsidR="006A03F1" w:rsidRPr="00CB6185" w:rsidRDefault="006A03F1" w:rsidP="00833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3.1. </w:t>
            </w:r>
            <w:r w:rsidR="000230EE" w:rsidRPr="00CB6185">
              <w:rPr>
                <w:rFonts w:ascii="Times New Roman" w:hAnsi="Times New Roman"/>
                <w:sz w:val="20"/>
                <w:szCs w:val="20"/>
              </w:rPr>
              <w:t>Показатели, характеризующие качество работы</w:t>
            </w:r>
          </w:p>
        </w:tc>
        <w:tc>
          <w:tcPr>
            <w:tcW w:w="1343" w:type="dxa"/>
            <w:gridSpan w:val="3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CB6185" w:rsidTr="000230EE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jc w:val="center"/>
        </w:trPr>
        <w:tc>
          <w:tcPr>
            <w:tcW w:w="925" w:type="dxa"/>
            <w:gridSpan w:val="2"/>
            <w:vMerge w:val="restart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6A03F1" w:rsidRPr="00CB6185" w:rsidRDefault="00525495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P1139" w:history="1">
              <w:r w:rsidR="006A03F1" w:rsidRPr="00CB6185">
                <w:rPr>
                  <w:rFonts w:ascii="Times New Roman" w:hAnsi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3400" w:type="dxa"/>
            <w:gridSpan w:val="3"/>
            <w:vMerge w:val="restart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1" w:type="dxa"/>
            <w:gridSpan w:val="11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6A03F1" w:rsidRPr="00CB6185" w:rsidTr="000230EE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jc w:val="center"/>
        </w:trPr>
        <w:tc>
          <w:tcPr>
            <w:tcW w:w="925" w:type="dxa"/>
            <w:gridSpan w:val="2"/>
            <w:vMerge/>
          </w:tcPr>
          <w:p w:rsidR="006A03F1" w:rsidRPr="00CB6185" w:rsidRDefault="006A03F1" w:rsidP="0083324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3"/>
            <w:vMerge/>
          </w:tcPr>
          <w:p w:rsidR="006A03F1" w:rsidRPr="00CB6185" w:rsidRDefault="006A03F1" w:rsidP="0083324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2"/>
            <w:vMerge/>
          </w:tcPr>
          <w:p w:rsidR="006A03F1" w:rsidRPr="00CB6185" w:rsidRDefault="006A03F1" w:rsidP="0083324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 w:val="restart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  <w:hyperlink w:anchor="P1139" w:history="1">
              <w:r w:rsidRPr="00CB6185">
                <w:rPr>
                  <w:rFonts w:ascii="Times New Roman" w:hAnsi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1701" w:type="dxa"/>
            <w:gridSpan w:val="2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78" w:type="dxa"/>
            <w:gridSpan w:val="4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968" w:type="dxa"/>
            <w:vMerge w:val="restart"/>
          </w:tcPr>
          <w:p w:rsidR="006A03F1" w:rsidRPr="00CB6185" w:rsidRDefault="006A03F1" w:rsidP="0062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021" w:type="dxa"/>
            <w:gridSpan w:val="2"/>
            <w:vMerge w:val="restart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28" w:type="dxa"/>
            <w:vMerge w:val="restart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6A03F1" w:rsidRPr="00CB6185" w:rsidTr="000230EE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509"/>
          <w:jc w:val="center"/>
        </w:trPr>
        <w:tc>
          <w:tcPr>
            <w:tcW w:w="925" w:type="dxa"/>
            <w:gridSpan w:val="2"/>
            <w:vMerge/>
          </w:tcPr>
          <w:p w:rsidR="006A03F1" w:rsidRPr="00CB6185" w:rsidRDefault="006A03F1" w:rsidP="0083324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3"/>
            <w:vMerge/>
          </w:tcPr>
          <w:p w:rsidR="006A03F1" w:rsidRPr="00CB6185" w:rsidRDefault="006A03F1" w:rsidP="0083324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2"/>
            <w:vMerge/>
          </w:tcPr>
          <w:p w:rsidR="006A03F1" w:rsidRPr="00CB6185" w:rsidRDefault="006A03F1" w:rsidP="0083324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</w:tcPr>
          <w:p w:rsidR="006A03F1" w:rsidRPr="00CB6185" w:rsidRDefault="006A03F1" w:rsidP="0083324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28" w:history="1">
              <w:r w:rsidRPr="00CB6185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  <w:r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vMerge w:val="restart"/>
          </w:tcPr>
          <w:p w:rsidR="006A03F1" w:rsidRPr="00CB6185" w:rsidRDefault="006A03F1" w:rsidP="008E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муниципальном задании на год </w:t>
            </w:r>
            <w:r w:rsidR="008E3314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809" w:type="dxa"/>
            <w:gridSpan w:val="2"/>
            <w:vMerge w:val="restart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утверждено в муниципальном задании на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отчетную дату </w:t>
            </w:r>
          </w:p>
        </w:tc>
        <w:tc>
          <w:tcPr>
            <w:tcW w:w="809" w:type="dxa"/>
            <w:vMerge w:val="restart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исполнено на отчетную дату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8" w:type="dxa"/>
            <w:vMerge/>
          </w:tcPr>
          <w:p w:rsidR="006A03F1" w:rsidRPr="00CB6185" w:rsidRDefault="006A03F1" w:rsidP="0083324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6A03F1" w:rsidRPr="00CB6185" w:rsidRDefault="006A03F1" w:rsidP="0083324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</w:tcPr>
          <w:p w:rsidR="006A03F1" w:rsidRPr="00CB6185" w:rsidRDefault="006A03F1" w:rsidP="0083324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0230EE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jc w:val="center"/>
        </w:trPr>
        <w:tc>
          <w:tcPr>
            <w:tcW w:w="925" w:type="dxa"/>
            <w:gridSpan w:val="2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hyperlink w:anchor="P1139" w:history="1">
              <w:r w:rsidRPr="00CB6185">
                <w:rPr>
                  <w:rFonts w:ascii="Times New Roman" w:hAnsi="Times New Roman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993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_____</w:t>
            </w:r>
          </w:p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_____</w:t>
            </w:r>
          </w:p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 xml:space="preserve">(наименование </w:t>
            </w: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CB6185" w:rsidRPr="00CB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vMerge/>
          </w:tcPr>
          <w:p w:rsidR="006A03F1" w:rsidRPr="00CB6185" w:rsidRDefault="006A03F1" w:rsidP="0083324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A03F1" w:rsidRPr="00CB6185" w:rsidRDefault="006A03F1" w:rsidP="0083324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A03F1" w:rsidRPr="00CB6185" w:rsidRDefault="006A03F1" w:rsidP="0083324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</w:tcPr>
          <w:p w:rsidR="006A03F1" w:rsidRPr="00CB6185" w:rsidRDefault="006A03F1" w:rsidP="0083324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vMerge/>
          </w:tcPr>
          <w:p w:rsidR="006A03F1" w:rsidRPr="00CB6185" w:rsidRDefault="006A03F1" w:rsidP="0083324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</w:tcPr>
          <w:p w:rsidR="006A03F1" w:rsidRPr="00CB6185" w:rsidRDefault="006A03F1" w:rsidP="0083324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</w:tcPr>
          <w:p w:rsidR="006A03F1" w:rsidRPr="00CB6185" w:rsidRDefault="006A03F1" w:rsidP="0083324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6A03F1" w:rsidRPr="00CB6185" w:rsidRDefault="006A03F1" w:rsidP="0083324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</w:tcPr>
          <w:p w:rsidR="006A03F1" w:rsidRPr="00CB6185" w:rsidRDefault="006A03F1" w:rsidP="0083324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03F1" w:rsidRPr="00CB6185" w:rsidTr="000230EE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jc w:val="center"/>
        </w:trPr>
        <w:tc>
          <w:tcPr>
            <w:tcW w:w="925" w:type="dxa"/>
            <w:gridSpan w:val="2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90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1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0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9" w:type="dxa"/>
            <w:gridSpan w:val="2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8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21" w:type="dxa"/>
            <w:gridSpan w:val="2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230EE" w:rsidRPr="00CB6185" w:rsidTr="000230EE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jc w:val="center"/>
        </w:trPr>
        <w:tc>
          <w:tcPr>
            <w:tcW w:w="925" w:type="dxa"/>
            <w:gridSpan w:val="2"/>
            <w:vMerge w:val="restart"/>
          </w:tcPr>
          <w:p w:rsidR="00777EA2" w:rsidRPr="00777EA2" w:rsidRDefault="003A0651" w:rsidP="00777EA2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D7D7D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D7D7D7"/>
              </w:rPr>
              <w:t>931900.Р.83.1.06250005000</w:t>
            </w:r>
          </w:p>
          <w:p w:rsidR="000230EE" w:rsidRPr="00777EA2" w:rsidRDefault="000230EE" w:rsidP="00C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Обеспечение участия лиц, проходящих спортивную подготовку в спортивных соревнованиях</w:t>
            </w:r>
          </w:p>
        </w:tc>
        <w:tc>
          <w:tcPr>
            <w:tcW w:w="993" w:type="dxa"/>
            <w:vMerge w:val="restart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</w:tc>
        <w:tc>
          <w:tcPr>
            <w:tcW w:w="903" w:type="dxa"/>
            <w:vMerge w:val="restart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230EE" w:rsidRPr="00CB6185" w:rsidRDefault="000230EE" w:rsidP="00C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0" w:type="dxa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860" w:type="dxa"/>
          </w:tcPr>
          <w:p w:rsidR="000230EE" w:rsidRPr="00CB6185" w:rsidRDefault="000230EE" w:rsidP="008E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1</w:t>
            </w:r>
            <w:r w:rsidR="008E33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</w:tcPr>
          <w:p w:rsidR="000230EE" w:rsidRPr="00CB6185" w:rsidRDefault="008E331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82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09" w:type="dxa"/>
          </w:tcPr>
          <w:p w:rsidR="000230EE" w:rsidRPr="00935835" w:rsidRDefault="00D42367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8" w:type="dxa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2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0EE" w:rsidRPr="00CB6185" w:rsidTr="000230EE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jc w:val="center"/>
        </w:trPr>
        <w:tc>
          <w:tcPr>
            <w:tcW w:w="925" w:type="dxa"/>
            <w:gridSpan w:val="2"/>
            <w:vMerge/>
          </w:tcPr>
          <w:p w:rsidR="000230EE" w:rsidRPr="00CB6185" w:rsidRDefault="000230EE" w:rsidP="00C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0230EE" w:rsidRPr="00CB6185" w:rsidRDefault="000230EE" w:rsidP="000F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</w:tc>
        <w:tc>
          <w:tcPr>
            <w:tcW w:w="903" w:type="dxa"/>
            <w:vMerge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230EE" w:rsidRPr="00CB6185" w:rsidRDefault="000230EE" w:rsidP="00CC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850" w:type="dxa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860" w:type="dxa"/>
          </w:tcPr>
          <w:p w:rsidR="000230EE" w:rsidRPr="00CB6185" w:rsidRDefault="008E3314" w:rsidP="008E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gridSpan w:val="2"/>
          </w:tcPr>
          <w:p w:rsidR="000230EE" w:rsidRPr="00CB6185" w:rsidRDefault="008E331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6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0230EE" w:rsidRPr="00935835" w:rsidRDefault="007F06A5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8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2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30B7" w:rsidRDefault="00F130B7" w:rsidP="00833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1057F" w:rsidRDefault="0071057F" w:rsidP="00833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A03F1" w:rsidRDefault="006A03F1" w:rsidP="00833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F1ED0">
        <w:rPr>
          <w:rFonts w:ascii="Times New Roman" w:hAnsi="Times New Roman"/>
          <w:sz w:val="20"/>
          <w:szCs w:val="20"/>
          <w:lang w:eastAsia="ru-RU"/>
        </w:rPr>
        <w:t>Раздел 1.3.</w:t>
      </w:r>
    </w:p>
    <w:p w:rsidR="00812468" w:rsidRPr="008F1ED0" w:rsidRDefault="00812468" w:rsidP="00833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A03F1" w:rsidRPr="00CB6185" w:rsidRDefault="006A03F1" w:rsidP="00833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4948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488"/>
        <w:gridCol w:w="991"/>
        <w:gridCol w:w="776"/>
        <w:gridCol w:w="1557"/>
        <w:gridCol w:w="832"/>
        <w:gridCol w:w="1599"/>
        <w:gridCol w:w="611"/>
        <w:gridCol w:w="849"/>
        <w:gridCol w:w="876"/>
        <w:gridCol w:w="321"/>
        <w:gridCol w:w="468"/>
        <w:gridCol w:w="807"/>
        <w:gridCol w:w="966"/>
        <w:gridCol w:w="469"/>
        <w:gridCol w:w="550"/>
        <w:gridCol w:w="908"/>
        <w:gridCol w:w="38"/>
      </w:tblGrid>
      <w:tr w:rsidR="006A03F1" w:rsidRPr="008F1ED0" w:rsidTr="007B0089">
        <w:trPr>
          <w:trHeight w:val="826"/>
        </w:trPr>
        <w:tc>
          <w:tcPr>
            <w:tcW w:w="10763" w:type="dxa"/>
            <w:gridSpan w:val="11"/>
          </w:tcPr>
          <w:p w:rsidR="006A03F1" w:rsidRPr="008F1ED0" w:rsidRDefault="006A03F1" w:rsidP="0066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1E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Наименование работы: </w:t>
            </w:r>
            <w:r w:rsidR="000230EE" w:rsidRPr="008E3314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Обеспечение участия лиц, проходящих спортивную подготовку в спортивных соревнованиях</w:t>
            </w:r>
          </w:p>
        </w:tc>
        <w:tc>
          <w:tcPr>
            <w:tcW w:w="2716" w:type="dxa"/>
            <w:gridSpan w:val="4"/>
            <w:tcBorders>
              <w:bottom w:val="nil"/>
            </w:tcBorders>
          </w:tcPr>
          <w:p w:rsidR="006A03F1" w:rsidRPr="008F1ED0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1ED0">
              <w:rPr>
                <w:rFonts w:ascii="Times New Roman" w:hAnsi="Times New Roman"/>
                <w:sz w:val="20"/>
                <w:szCs w:val="20"/>
                <w:lang w:eastAsia="ru-RU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461" w:type="dxa"/>
            <w:gridSpan w:val="3"/>
          </w:tcPr>
          <w:p w:rsidR="006A03F1" w:rsidRPr="008F1ED0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8F1ED0" w:rsidTr="007B0089">
        <w:tc>
          <w:tcPr>
            <w:tcW w:w="10763" w:type="dxa"/>
            <w:gridSpan w:val="11"/>
          </w:tcPr>
          <w:p w:rsidR="006A03F1" w:rsidRPr="008F1ED0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8F1ED0">
              <w:rPr>
                <w:rFonts w:ascii="Times New Roman" w:hAnsi="Times New Roman"/>
                <w:sz w:val="20"/>
                <w:szCs w:val="20"/>
                <w:lang w:eastAsia="ru-RU"/>
              </w:rPr>
              <w:t>2. Категории потребителей работы</w:t>
            </w:r>
            <w:proofErr w:type="gramStart"/>
            <w:r w:rsidRPr="008F1E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F1E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30EE" w:rsidRPr="008F1ED0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8F1ED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интересах общества</w:t>
            </w:r>
          </w:p>
        </w:tc>
        <w:tc>
          <w:tcPr>
            <w:tcW w:w="2716" w:type="dxa"/>
            <w:gridSpan w:val="4"/>
            <w:tcBorders>
              <w:top w:val="nil"/>
            </w:tcBorders>
          </w:tcPr>
          <w:p w:rsidR="006A03F1" w:rsidRPr="008F1ED0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3"/>
          </w:tcPr>
          <w:p w:rsidR="006A03F1" w:rsidRPr="008F1ED0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8F1ED0" w:rsidTr="007B0089">
        <w:tc>
          <w:tcPr>
            <w:tcW w:w="13479" w:type="dxa"/>
            <w:gridSpan w:val="15"/>
          </w:tcPr>
          <w:p w:rsidR="006A03F1" w:rsidRPr="008F1ED0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1E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="000230EE" w:rsidRPr="008F1ED0">
              <w:rPr>
                <w:rFonts w:ascii="Times New Roman" w:hAnsi="Times New Roman"/>
                <w:sz w:val="20"/>
                <w:szCs w:val="20"/>
              </w:rPr>
              <w:t>Показатели, характеризующие объем и (или) качество работы</w:t>
            </w:r>
          </w:p>
        </w:tc>
        <w:tc>
          <w:tcPr>
            <w:tcW w:w="1461" w:type="dxa"/>
            <w:gridSpan w:val="3"/>
          </w:tcPr>
          <w:p w:rsidR="006A03F1" w:rsidRPr="008F1ED0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8F1ED0" w:rsidTr="007B0089">
        <w:tc>
          <w:tcPr>
            <w:tcW w:w="13479" w:type="dxa"/>
            <w:gridSpan w:val="15"/>
          </w:tcPr>
          <w:p w:rsidR="006A03F1" w:rsidRPr="008F1ED0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1E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3.1. </w:t>
            </w:r>
            <w:r w:rsidR="000230EE" w:rsidRPr="008F1ED0">
              <w:rPr>
                <w:rFonts w:ascii="Times New Roman" w:hAnsi="Times New Roman"/>
                <w:sz w:val="20"/>
                <w:szCs w:val="20"/>
              </w:rPr>
              <w:t>Показатели, характеризующие качество работы</w:t>
            </w:r>
          </w:p>
        </w:tc>
        <w:tc>
          <w:tcPr>
            <w:tcW w:w="1461" w:type="dxa"/>
            <w:gridSpan w:val="3"/>
          </w:tcPr>
          <w:p w:rsidR="006A03F1" w:rsidRPr="008F1ED0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CB6185" w:rsidTr="007B0089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jc w:val="center"/>
        </w:trPr>
        <w:tc>
          <w:tcPr>
            <w:tcW w:w="843" w:type="dxa"/>
            <w:vMerge w:val="restart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394" w:type="dxa"/>
            <w:gridSpan w:val="2"/>
            <w:vMerge w:val="restart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443" w:type="dxa"/>
            <w:gridSpan w:val="11"/>
          </w:tcPr>
          <w:p w:rsidR="006A03F1" w:rsidRPr="00CB6185" w:rsidRDefault="006A03F1" w:rsidP="0090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</w:tr>
      <w:tr w:rsidR="006A03F1" w:rsidRPr="00CB6185" w:rsidTr="007B0089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jc w:val="center"/>
        </w:trPr>
        <w:tc>
          <w:tcPr>
            <w:tcW w:w="843" w:type="dxa"/>
            <w:vMerge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gridSpan w:val="2"/>
            <w:vMerge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 w:val="restart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463" w:type="dxa"/>
            <w:gridSpan w:val="2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78" w:type="dxa"/>
            <w:gridSpan w:val="4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68" w:type="dxa"/>
            <w:vMerge w:val="restart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021" w:type="dxa"/>
            <w:gridSpan w:val="2"/>
            <w:vMerge w:val="restart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 7</w:t>
            </w:r>
          </w:p>
        </w:tc>
        <w:tc>
          <w:tcPr>
            <w:tcW w:w="910" w:type="dxa"/>
            <w:vMerge w:val="restart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6A03F1" w:rsidRPr="00CB6185" w:rsidTr="00943672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509"/>
          <w:jc w:val="center"/>
        </w:trPr>
        <w:tc>
          <w:tcPr>
            <w:tcW w:w="843" w:type="dxa"/>
            <w:vMerge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gridSpan w:val="2"/>
            <w:vMerge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 w:val="restart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29" w:history="1">
              <w:r w:rsidRPr="00CB6185">
                <w:rPr>
                  <w:rStyle w:val="af2"/>
                  <w:rFonts w:ascii="Times New Roman" w:hAnsi="Times New Roman"/>
                  <w:color w:val="000000"/>
                  <w:sz w:val="20"/>
                  <w:szCs w:val="20"/>
                  <w:u w:val="none"/>
                  <w:lang w:eastAsia="ru-RU"/>
                </w:rPr>
                <w:t>ОКЕИ</w:t>
              </w:r>
            </w:hyperlink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8" w:type="dxa"/>
            <w:vMerge w:val="restart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  <w:r w:rsidRPr="0081246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="0081246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91" w:type="dxa"/>
            <w:gridSpan w:val="2"/>
            <w:vMerge w:val="restart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09" w:type="dxa"/>
            <w:vMerge w:val="restart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отчетную дату</w:t>
            </w:r>
            <w:r w:rsidRPr="00CB6185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68" w:type="dxa"/>
            <w:vMerge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CB6185" w:rsidTr="00943672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jc w:val="center"/>
        </w:trPr>
        <w:tc>
          <w:tcPr>
            <w:tcW w:w="843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3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7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34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показателя</w:t>
            </w:r>
            <w:r w:rsidRPr="00CB6185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603" w:type="dxa"/>
            <w:vMerge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2"/>
            <w:vMerge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F1" w:rsidRPr="00CB6185" w:rsidTr="00943672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jc w:val="center"/>
        </w:trPr>
        <w:tc>
          <w:tcPr>
            <w:tcW w:w="843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0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7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4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3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8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1" w:type="dxa"/>
            <w:gridSpan w:val="2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9" w:type="dxa"/>
          </w:tcPr>
          <w:p w:rsidR="006A03F1" w:rsidRPr="0093583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83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8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1" w:type="dxa"/>
            <w:gridSpan w:val="2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0" w:type="dxa"/>
          </w:tcPr>
          <w:p w:rsidR="006A03F1" w:rsidRPr="00CB6185" w:rsidRDefault="006A03F1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0230EE" w:rsidRPr="00CB6185" w:rsidTr="001F2CC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jc w:val="center"/>
        </w:trPr>
        <w:tc>
          <w:tcPr>
            <w:tcW w:w="843" w:type="dxa"/>
            <w:vMerge w:val="restart"/>
          </w:tcPr>
          <w:p w:rsidR="00777EA2" w:rsidRPr="00777EA2" w:rsidRDefault="003A0651" w:rsidP="00777EA2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D7D7D7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D7D7D7"/>
              </w:rPr>
              <w:lastRenderedPageBreak/>
              <w:t>931900.Р.83.1.06250006000</w:t>
            </w:r>
          </w:p>
          <w:p w:rsidR="000230EE" w:rsidRPr="00777EA2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</w:rPr>
              <w:t>Обеспечение участия лиц, проходящих спортивную подготовку в спортивных соревнованиях</w:t>
            </w:r>
          </w:p>
        </w:tc>
        <w:tc>
          <w:tcPr>
            <w:tcW w:w="993" w:type="dxa"/>
            <w:vMerge w:val="restart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 w:val="restart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30EE" w:rsidRPr="00CB6185" w:rsidRDefault="000230EE" w:rsidP="000230EE">
            <w:pPr>
              <w:pStyle w:val="ConsPlusNormal"/>
              <w:rPr>
                <w:rFonts w:ascii="Times New Roman" w:hAnsi="Times New Roman" w:cs="Times New Roman"/>
              </w:rPr>
            </w:pPr>
            <w:r w:rsidRPr="00CB6185">
              <w:rPr>
                <w:rFonts w:ascii="Times New Roman" w:hAnsi="Times New Roman" w:cs="Times New Roman"/>
              </w:rPr>
              <w:t>Всероссийские</w:t>
            </w:r>
          </w:p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612" w:type="dxa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1" w:type="dxa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78" w:type="dxa"/>
          </w:tcPr>
          <w:p w:rsidR="000230EE" w:rsidRPr="00CB6185" w:rsidRDefault="008E331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6A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1" w:type="dxa"/>
            <w:gridSpan w:val="2"/>
          </w:tcPr>
          <w:p w:rsidR="000230EE" w:rsidRPr="007F06A5" w:rsidRDefault="008E331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6A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0230EE" w:rsidRPr="00935835" w:rsidRDefault="001F2CCA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8" w:type="dxa"/>
          </w:tcPr>
          <w:p w:rsidR="000230EE" w:rsidRPr="00CB6185" w:rsidRDefault="007B0089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1" w:type="dxa"/>
            <w:gridSpan w:val="2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0EE" w:rsidRPr="00CB6185" w:rsidTr="001F2CCA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jc w:val="center"/>
        </w:trPr>
        <w:tc>
          <w:tcPr>
            <w:tcW w:w="843" w:type="dxa"/>
            <w:vMerge/>
          </w:tcPr>
          <w:p w:rsidR="000230EE" w:rsidRPr="00CB6185" w:rsidRDefault="000230EE" w:rsidP="0066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230EE" w:rsidRPr="00CB6185" w:rsidRDefault="000230EE" w:rsidP="000230EE">
            <w:pPr>
              <w:pStyle w:val="ConsPlusNormal"/>
              <w:rPr>
                <w:rFonts w:ascii="Times New Roman" w:hAnsi="Times New Roman" w:cs="Times New Roman"/>
              </w:rPr>
            </w:pPr>
            <w:r w:rsidRPr="00CB6185">
              <w:rPr>
                <w:rFonts w:ascii="Times New Roman" w:hAnsi="Times New Roman" w:cs="Times New Roman"/>
              </w:rPr>
              <w:t>Всероссийские</w:t>
            </w:r>
          </w:p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призовых мест, завоеванных спортсменами на спортивных мероприятиях</w:t>
            </w:r>
          </w:p>
        </w:tc>
        <w:tc>
          <w:tcPr>
            <w:tcW w:w="612" w:type="dxa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1" w:type="dxa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78" w:type="dxa"/>
          </w:tcPr>
          <w:p w:rsidR="000230EE" w:rsidRPr="00CB6185" w:rsidRDefault="008E331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1" w:type="dxa"/>
            <w:gridSpan w:val="2"/>
          </w:tcPr>
          <w:p w:rsidR="000230EE" w:rsidRPr="007F06A5" w:rsidRDefault="008E3314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6A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0230EE" w:rsidRPr="00935835" w:rsidRDefault="007F06A5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58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</w:tcPr>
          <w:p w:rsidR="000230EE" w:rsidRPr="00CB6185" w:rsidRDefault="007B0089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18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1" w:type="dxa"/>
            <w:gridSpan w:val="2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</w:tcPr>
          <w:p w:rsidR="000230EE" w:rsidRPr="00CB6185" w:rsidRDefault="000230EE" w:rsidP="0083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03F1" w:rsidRPr="00CB6185" w:rsidRDefault="006A03F1" w:rsidP="00833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A03F1" w:rsidRPr="00CB6185" w:rsidRDefault="002123D6" w:rsidP="00CC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</w:t>
      </w:r>
      <w:r w:rsidR="006A03F1" w:rsidRPr="00CB6185">
        <w:rPr>
          <w:rFonts w:ascii="Times New Roman" w:hAnsi="Times New Roman"/>
          <w:sz w:val="20"/>
          <w:szCs w:val="20"/>
          <w:lang w:eastAsia="ru-RU"/>
        </w:rPr>
        <w:t xml:space="preserve">иректор МАУ </w:t>
      </w:r>
      <w:proofErr w:type="gramStart"/>
      <w:r w:rsidR="006A03F1" w:rsidRPr="00CB6185">
        <w:rPr>
          <w:rFonts w:ascii="Times New Roman" w:hAnsi="Times New Roman"/>
          <w:sz w:val="20"/>
          <w:szCs w:val="20"/>
          <w:lang w:eastAsia="ru-RU"/>
        </w:rPr>
        <w:t>ДО</w:t>
      </w:r>
      <w:proofErr w:type="gramEnd"/>
      <w:r w:rsidR="006A03F1" w:rsidRPr="00CB6185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A03F1" w:rsidRPr="00CB6185" w:rsidRDefault="006A03F1" w:rsidP="00CC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4E2BFC">
        <w:rPr>
          <w:rFonts w:ascii="Times New Roman" w:hAnsi="Times New Roman"/>
          <w:sz w:val="20"/>
          <w:szCs w:val="20"/>
          <w:u w:val="single"/>
          <w:lang w:eastAsia="ru-RU"/>
        </w:rPr>
        <w:t>СДЮШОР по дзюдо</w:t>
      </w:r>
      <w:r w:rsidRPr="008F1ED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________________</w:t>
      </w:r>
      <w:r w:rsidRPr="00CB618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</w:t>
      </w:r>
      <w:r w:rsidRPr="00CB6185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="002123D6">
        <w:rPr>
          <w:rFonts w:ascii="Times New Roman" w:hAnsi="Times New Roman"/>
          <w:sz w:val="20"/>
          <w:szCs w:val="20"/>
          <w:u w:val="single"/>
          <w:lang w:eastAsia="ru-RU"/>
        </w:rPr>
        <w:t>А.Н.Соколов</w:t>
      </w:r>
      <w:proofErr w:type="spellEnd"/>
    </w:p>
    <w:p w:rsidR="006A03F1" w:rsidRPr="00CB6185" w:rsidRDefault="006A03F1" w:rsidP="00CC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B6185">
        <w:rPr>
          <w:rFonts w:ascii="Times New Roman" w:hAnsi="Times New Roman"/>
          <w:sz w:val="20"/>
          <w:szCs w:val="20"/>
          <w:lang w:eastAsia="ru-RU"/>
        </w:rPr>
        <w:t xml:space="preserve">     (должность)                                                             (подпись)</w:t>
      </w:r>
    </w:p>
    <w:p w:rsidR="006A03F1" w:rsidRPr="00CB6185" w:rsidRDefault="006A03F1" w:rsidP="00CC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A03F1" w:rsidRPr="00CB6185" w:rsidRDefault="006A03F1" w:rsidP="00CC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B6185">
        <w:rPr>
          <w:rFonts w:ascii="Times New Roman" w:hAnsi="Times New Roman"/>
          <w:sz w:val="20"/>
          <w:szCs w:val="20"/>
          <w:lang w:eastAsia="ru-RU"/>
        </w:rPr>
        <w:t>«</w:t>
      </w:r>
      <w:r w:rsidR="00935835">
        <w:rPr>
          <w:rFonts w:ascii="Times New Roman" w:hAnsi="Times New Roman"/>
          <w:sz w:val="20"/>
          <w:szCs w:val="20"/>
          <w:lang w:eastAsia="ru-RU"/>
        </w:rPr>
        <w:t>06</w:t>
      </w:r>
      <w:r w:rsidRPr="00CB6185">
        <w:rPr>
          <w:rFonts w:ascii="Times New Roman" w:hAnsi="Times New Roman"/>
          <w:sz w:val="20"/>
          <w:szCs w:val="20"/>
          <w:lang w:eastAsia="ru-RU"/>
        </w:rPr>
        <w:t xml:space="preserve">» </w:t>
      </w:r>
      <w:r w:rsidR="00D42367">
        <w:rPr>
          <w:rFonts w:ascii="Times New Roman" w:hAnsi="Times New Roman"/>
          <w:sz w:val="20"/>
          <w:szCs w:val="20"/>
          <w:lang w:eastAsia="ru-RU"/>
        </w:rPr>
        <w:t xml:space="preserve">октября </w:t>
      </w:r>
      <w:r w:rsidR="007B0089" w:rsidRPr="00CB618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E3314">
        <w:rPr>
          <w:rFonts w:ascii="Times New Roman" w:hAnsi="Times New Roman"/>
          <w:sz w:val="20"/>
          <w:szCs w:val="20"/>
          <w:lang w:eastAsia="ru-RU"/>
        </w:rPr>
        <w:t>2020</w:t>
      </w:r>
      <w:r w:rsidRPr="00CB6185">
        <w:rPr>
          <w:rFonts w:ascii="Times New Roman" w:hAnsi="Times New Roman"/>
          <w:sz w:val="20"/>
          <w:szCs w:val="20"/>
          <w:lang w:eastAsia="ru-RU"/>
        </w:rPr>
        <w:t>г.</w:t>
      </w:r>
    </w:p>
    <w:p w:rsidR="006A03F1" w:rsidRDefault="006A03F1" w:rsidP="00CC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B6185">
        <w:rPr>
          <w:rFonts w:ascii="Times New Roman" w:hAnsi="Times New Roman"/>
          <w:sz w:val="20"/>
          <w:szCs w:val="20"/>
          <w:lang w:eastAsia="ru-RU"/>
        </w:rPr>
        <w:t>Исполнитель:</w:t>
      </w:r>
      <w:r w:rsidR="00CA617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E3314">
        <w:rPr>
          <w:rFonts w:ascii="Times New Roman" w:hAnsi="Times New Roman"/>
          <w:sz w:val="20"/>
          <w:szCs w:val="20"/>
          <w:lang w:eastAsia="ru-RU"/>
        </w:rPr>
        <w:t>заместитель директора по УВР</w:t>
      </w:r>
    </w:p>
    <w:p w:rsidR="00CA6170" w:rsidRPr="00CB6185" w:rsidRDefault="008E3314" w:rsidP="00CC4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Бертош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Е.С.</w:t>
      </w:r>
      <w:bookmarkStart w:id="1" w:name="_GoBack"/>
      <w:bookmarkEnd w:id="1"/>
    </w:p>
    <w:sectPr w:rsidR="00CA6170" w:rsidRPr="00CB6185" w:rsidSect="0071057F">
      <w:pgSz w:w="16838" w:h="11906" w:orient="landscape"/>
      <w:pgMar w:top="89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95" w:rsidRDefault="00525495">
      <w:r>
        <w:separator/>
      </w:r>
    </w:p>
  </w:endnote>
  <w:endnote w:type="continuationSeparator" w:id="0">
    <w:p w:rsidR="00525495" w:rsidRDefault="0052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95" w:rsidRDefault="00525495">
      <w:r>
        <w:separator/>
      </w:r>
    </w:p>
  </w:footnote>
  <w:footnote w:type="continuationSeparator" w:id="0">
    <w:p w:rsidR="00525495" w:rsidRDefault="00525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0C8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3A0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C86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3E11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3A52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1861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AA1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027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E86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187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D86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C0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C4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3A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9C7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74C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CCD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933885"/>
    <w:multiLevelType w:val="multilevel"/>
    <w:tmpl w:val="675E19FE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1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cs="Times New Roman" w:hint="default"/>
      </w:rPr>
    </w:lvl>
  </w:abstractNum>
  <w:abstractNum w:abstractNumId="1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F08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E41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E03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44D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6D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9EB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62C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cs="Times New Roman" w:hint="default"/>
      </w:rPr>
    </w:lvl>
  </w:abstractNum>
  <w:abstractNum w:abstractNumId="2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08F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AC4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922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D26F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E0E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2B05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E6C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  <w:rPr>
        <w:rFonts w:cs="Times New Roman"/>
      </w:rPr>
    </w:lvl>
  </w:abstractNum>
  <w:abstractNum w:abstractNumId="3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34"/>
  </w:num>
  <w:num w:numId="3">
    <w:abstractNumId w:val="15"/>
  </w:num>
  <w:num w:numId="4">
    <w:abstractNumId w:val="36"/>
  </w:num>
  <w:num w:numId="5">
    <w:abstractNumId w:val="31"/>
  </w:num>
  <w:num w:numId="6">
    <w:abstractNumId w:val="28"/>
  </w:num>
  <w:num w:numId="7">
    <w:abstractNumId w:val="11"/>
  </w:num>
  <w:num w:numId="8">
    <w:abstractNumId w:val="14"/>
  </w:num>
  <w:num w:numId="9">
    <w:abstractNumId w:val="12"/>
  </w:num>
  <w:num w:numId="10">
    <w:abstractNumId w:val="16"/>
  </w:num>
  <w:num w:numId="11">
    <w:abstractNumId w:val="2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9"/>
  </w:num>
  <w:num w:numId="15">
    <w:abstractNumId w:val="18"/>
  </w:num>
  <w:num w:numId="16">
    <w:abstractNumId w:val="33"/>
  </w:num>
  <w:num w:numId="17">
    <w:abstractNumId w:val="32"/>
  </w:num>
  <w:num w:numId="18">
    <w:abstractNumId w:val="35"/>
  </w:num>
  <w:num w:numId="19">
    <w:abstractNumId w:val="23"/>
  </w:num>
  <w:num w:numId="20">
    <w:abstractNumId w:val="29"/>
  </w:num>
  <w:num w:numId="21">
    <w:abstractNumId w:val="17"/>
  </w:num>
  <w:num w:numId="22">
    <w:abstractNumId w:val="30"/>
  </w:num>
  <w:num w:numId="23">
    <w:abstractNumId w:val="24"/>
  </w:num>
  <w:num w:numId="24">
    <w:abstractNumId w:val="2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3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F3"/>
    <w:rsid w:val="00001E26"/>
    <w:rsid w:val="00021EB2"/>
    <w:rsid w:val="000230EE"/>
    <w:rsid w:val="0003391A"/>
    <w:rsid w:val="0003709C"/>
    <w:rsid w:val="00037D5E"/>
    <w:rsid w:val="000B30C5"/>
    <w:rsid w:val="000D4E4D"/>
    <w:rsid w:val="000F40AB"/>
    <w:rsid w:val="000F553B"/>
    <w:rsid w:val="001008BF"/>
    <w:rsid w:val="00122A79"/>
    <w:rsid w:val="0012754A"/>
    <w:rsid w:val="00133E49"/>
    <w:rsid w:val="00147D92"/>
    <w:rsid w:val="001513CE"/>
    <w:rsid w:val="0016641C"/>
    <w:rsid w:val="001872D3"/>
    <w:rsid w:val="00197195"/>
    <w:rsid w:val="001B53E1"/>
    <w:rsid w:val="001F2CCA"/>
    <w:rsid w:val="001F46ED"/>
    <w:rsid w:val="00203069"/>
    <w:rsid w:val="002123D6"/>
    <w:rsid w:val="00213124"/>
    <w:rsid w:val="002133CD"/>
    <w:rsid w:val="00225A25"/>
    <w:rsid w:val="002455BD"/>
    <w:rsid w:val="002618E1"/>
    <w:rsid w:val="00281451"/>
    <w:rsid w:val="00292CF9"/>
    <w:rsid w:val="002A44BE"/>
    <w:rsid w:val="002B09C4"/>
    <w:rsid w:val="002D487E"/>
    <w:rsid w:val="0032050E"/>
    <w:rsid w:val="0034788D"/>
    <w:rsid w:val="00353794"/>
    <w:rsid w:val="00353E12"/>
    <w:rsid w:val="00385B61"/>
    <w:rsid w:val="003A0651"/>
    <w:rsid w:val="003D2807"/>
    <w:rsid w:val="003E2ECB"/>
    <w:rsid w:val="0041783B"/>
    <w:rsid w:val="0043439C"/>
    <w:rsid w:val="004552DB"/>
    <w:rsid w:val="004C3DBB"/>
    <w:rsid w:val="004D3FDF"/>
    <w:rsid w:val="004E2BFC"/>
    <w:rsid w:val="004F60E5"/>
    <w:rsid w:val="004F6634"/>
    <w:rsid w:val="00525495"/>
    <w:rsid w:val="00545D91"/>
    <w:rsid w:val="00547222"/>
    <w:rsid w:val="00552591"/>
    <w:rsid w:val="00566205"/>
    <w:rsid w:val="00574B2E"/>
    <w:rsid w:val="005873A0"/>
    <w:rsid w:val="00594D8C"/>
    <w:rsid w:val="00625876"/>
    <w:rsid w:val="00662F44"/>
    <w:rsid w:val="00663184"/>
    <w:rsid w:val="00665726"/>
    <w:rsid w:val="006818E0"/>
    <w:rsid w:val="006A03F1"/>
    <w:rsid w:val="006B1E68"/>
    <w:rsid w:val="006B2EF1"/>
    <w:rsid w:val="0071057F"/>
    <w:rsid w:val="007311F2"/>
    <w:rsid w:val="007449FA"/>
    <w:rsid w:val="007712AB"/>
    <w:rsid w:val="0077216C"/>
    <w:rsid w:val="00777EA2"/>
    <w:rsid w:val="007A4118"/>
    <w:rsid w:val="007B0089"/>
    <w:rsid w:val="007B10FB"/>
    <w:rsid w:val="007B4437"/>
    <w:rsid w:val="007B56D8"/>
    <w:rsid w:val="007C20E9"/>
    <w:rsid w:val="007F06A5"/>
    <w:rsid w:val="007F5431"/>
    <w:rsid w:val="00812468"/>
    <w:rsid w:val="0083324F"/>
    <w:rsid w:val="0084437D"/>
    <w:rsid w:val="00851C42"/>
    <w:rsid w:val="00865EB8"/>
    <w:rsid w:val="00866CF4"/>
    <w:rsid w:val="0086779B"/>
    <w:rsid w:val="00875B23"/>
    <w:rsid w:val="008B3DD9"/>
    <w:rsid w:val="008D0610"/>
    <w:rsid w:val="008D19DB"/>
    <w:rsid w:val="008E1071"/>
    <w:rsid w:val="008E3314"/>
    <w:rsid w:val="008F1ED0"/>
    <w:rsid w:val="00900B8A"/>
    <w:rsid w:val="009211AB"/>
    <w:rsid w:val="00922056"/>
    <w:rsid w:val="00924B47"/>
    <w:rsid w:val="009252BF"/>
    <w:rsid w:val="00935835"/>
    <w:rsid w:val="00943672"/>
    <w:rsid w:val="00990DEA"/>
    <w:rsid w:val="009B5BE2"/>
    <w:rsid w:val="009C1E4A"/>
    <w:rsid w:val="009E4AD4"/>
    <w:rsid w:val="009F013A"/>
    <w:rsid w:val="00A016E5"/>
    <w:rsid w:val="00A06EE4"/>
    <w:rsid w:val="00A10850"/>
    <w:rsid w:val="00A16C5C"/>
    <w:rsid w:val="00A24540"/>
    <w:rsid w:val="00A265BF"/>
    <w:rsid w:val="00A36C3E"/>
    <w:rsid w:val="00A70645"/>
    <w:rsid w:val="00A801A4"/>
    <w:rsid w:val="00A845F3"/>
    <w:rsid w:val="00AA1C37"/>
    <w:rsid w:val="00AC787D"/>
    <w:rsid w:val="00AD37A2"/>
    <w:rsid w:val="00AE1C17"/>
    <w:rsid w:val="00AE2D6F"/>
    <w:rsid w:val="00AE32BA"/>
    <w:rsid w:val="00B01D30"/>
    <w:rsid w:val="00B14F7C"/>
    <w:rsid w:val="00B225F1"/>
    <w:rsid w:val="00B23B95"/>
    <w:rsid w:val="00B42DD2"/>
    <w:rsid w:val="00B45432"/>
    <w:rsid w:val="00B536D2"/>
    <w:rsid w:val="00BA4126"/>
    <w:rsid w:val="00BB0CCA"/>
    <w:rsid w:val="00BB1819"/>
    <w:rsid w:val="00BD3DEB"/>
    <w:rsid w:val="00BE3E0F"/>
    <w:rsid w:val="00C028F2"/>
    <w:rsid w:val="00C11103"/>
    <w:rsid w:val="00C4074F"/>
    <w:rsid w:val="00C70FFB"/>
    <w:rsid w:val="00C80CFF"/>
    <w:rsid w:val="00CA6170"/>
    <w:rsid w:val="00CB372F"/>
    <w:rsid w:val="00CB6185"/>
    <w:rsid w:val="00CB6861"/>
    <w:rsid w:val="00CC1E64"/>
    <w:rsid w:val="00CC42C4"/>
    <w:rsid w:val="00CC6663"/>
    <w:rsid w:val="00D00EFB"/>
    <w:rsid w:val="00D42367"/>
    <w:rsid w:val="00D532A7"/>
    <w:rsid w:val="00D70E27"/>
    <w:rsid w:val="00D73C03"/>
    <w:rsid w:val="00DC2222"/>
    <w:rsid w:val="00DD6687"/>
    <w:rsid w:val="00DE0822"/>
    <w:rsid w:val="00E04EFB"/>
    <w:rsid w:val="00E622B7"/>
    <w:rsid w:val="00E65364"/>
    <w:rsid w:val="00E72B25"/>
    <w:rsid w:val="00EA1B23"/>
    <w:rsid w:val="00EB2366"/>
    <w:rsid w:val="00ED138B"/>
    <w:rsid w:val="00ED48B4"/>
    <w:rsid w:val="00EF2234"/>
    <w:rsid w:val="00EF26A4"/>
    <w:rsid w:val="00F130B7"/>
    <w:rsid w:val="00F13C66"/>
    <w:rsid w:val="00F52CFA"/>
    <w:rsid w:val="00F737FD"/>
    <w:rsid w:val="00F871C1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EA"/>
    <w:rPr>
      <w:rFonts w:cs="Times New Roman"/>
      <w:lang w:eastAsia="en-US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C028F2"/>
    <w:pPr>
      <w:keepNext/>
      <w:suppressAutoHyphens/>
      <w:spacing w:after="0" w:line="240" w:lineRule="auto"/>
      <w:jc w:val="center"/>
      <w:outlineLvl w:val="0"/>
    </w:pPr>
    <w:rPr>
      <w:rFonts w:ascii="TimesET" w:hAnsi="TimesET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28F2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028F2"/>
    <w:pPr>
      <w:keepNext/>
      <w:suppressAutoHyphens/>
      <w:spacing w:after="0" w:line="240" w:lineRule="auto"/>
      <w:jc w:val="center"/>
      <w:outlineLvl w:val="2"/>
    </w:pPr>
    <w:rPr>
      <w:rFonts w:ascii="TimesET" w:hAnsi="TimesET"/>
      <w:sz w:val="36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52D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locked/>
    <w:rsid w:val="00C028F2"/>
    <w:rPr>
      <w:rFonts w:ascii="TimesET" w:hAnsi="TimesET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028F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028F2"/>
    <w:rPr>
      <w:rFonts w:ascii="TimesET" w:hAnsi="TimesET" w:cs="Times New Roman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552DB"/>
    <w:rPr>
      <w:rFonts w:ascii="Cambria" w:hAnsi="Cambria" w:cs="Times New Roman"/>
      <w:b/>
      <w:bCs/>
      <w:i/>
      <w:iCs/>
      <w:color w:val="4F81BD"/>
    </w:rPr>
  </w:style>
  <w:style w:type="paragraph" w:styleId="a3">
    <w:name w:val="caption"/>
    <w:basedOn w:val="a"/>
    <w:next w:val="a"/>
    <w:uiPriority w:val="99"/>
    <w:qFormat/>
    <w:rsid w:val="00C028F2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C028F2"/>
    <w:pPr>
      <w:suppressAutoHyphens/>
      <w:spacing w:after="0" w:line="240" w:lineRule="auto"/>
      <w:jc w:val="center"/>
    </w:pPr>
    <w:rPr>
      <w:rFonts w:ascii="TimesET" w:hAnsi="TimesET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C028F2"/>
    <w:rPr>
      <w:rFonts w:ascii="TimesET" w:hAnsi="TimesET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rsid w:val="00C028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28F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C028F2"/>
    <w:rPr>
      <w:rFonts w:cs="Times New Roman"/>
    </w:rPr>
  </w:style>
  <w:style w:type="paragraph" w:customStyle="1" w:styleId="--">
    <w:name w:val="- СТРАНИЦА -"/>
    <w:uiPriority w:val="99"/>
    <w:rsid w:val="00C028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C028F2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C028F2"/>
    <w:rPr>
      <w:rFonts w:ascii="Times New Roman" w:hAnsi="Times New Roman" w:cs="Times New Roman"/>
      <w:color w:val="000000"/>
      <w:sz w:val="28"/>
      <w:szCs w:val="28"/>
      <w:shd w:val="clear" w:color="auto" w:fill="FFFFFF"/>
      <w:lang w:val="x-none" w:eastAsia="ru-RU"/>
    </w:rPr>
  </w:style>
  <w:style w:type="table" w:styleId="ab">
    <w:name w:val="Table Grid"/>
    <w:basedOn w:val="a1"/>
    <w:uiPriority w:val="99"/>
    <w:rsid w:val="00C028F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uiPriority w:val="99"/>
    <w:rsid w:val="00C028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Знак"/>
    <w:basedOn w:val="a"/>
    <w:uiPriority w:val="99"/>
    <w:rsid w:val="00C028F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e">
    <w:name w:val="Цветовое выделение"/>
    <w:uiPriority w:val="99"/>
    <w:rsid w:val="00C028F2"/>
    <w:rPr>
      <w:b/>
      <w:color w:val="000080"/>
    </w:rPr>
  </w:style>
  <w:style w:type="character" w:customStyle="1" w:styleId="af">
    <w:name w:val="Гипертекстовая ссылка"/>
    <w:uiPriority w:val="99"/>
    <w:rsid w:val="00C028F2"/>
    <w:rPr>
      <w:b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C028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C028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rsid w:val="00C028F2"/>
    <w:rPr>
      <w:rFonts w:cs="Times New Roman"/>
      <w:color w:val="0000FF"/>
      <w:u w:val="single"/>
    </w:rPr>
  </w:style>
  <w:style w:type="paragraph" w:styleId="af3">
    <w:name w:val="footer"/>
    <w:basedOn w:val="a"/>
    <w:link w:val="af4"/>
    <w:uiPriority w:val="99"/>
    <w:rsid w:val="00C028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C028F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uiPriority w:val="99"/>
    <w:rsid w:val="00C028F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5">
    <w:name w:val="Plain Text"/>
    <w:basedOn w:val="a"/>
    <w:link w:val="af6"/>
    <w:uiPriority w:val="99"/>
    <w:rsid w:val="00C028F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locked/>
    <w:rsid w:val="00C028F2"/>
    <w:rPr>
      <w:rFonts w:ascii="Courier New" w:hAnsi="Courier New" w:cs="Courier New"/>
      <w:sz w:val="20"/>
      <w:szCs w:val="20"/>
      <w:lang w:val="x-none" w:eastAsia="ru-RU"/>
    </w:rPr>
  </w:style>
  <w:style w:type="paragraph" w:styleId="21">
    <w:name w:val="Body Text 2"/>
    <w:basedOn w:val="a"/>
    <w:link w:val="22"/>
    <w:uiPriority w:val="99"/>
    <w:rsid w:val="00C028F2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C028F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7">
    <w:name w:val="Заголовок статьи"/>
    <w:basedOn w:val="a"/>
    <w:next w:val="a"/>
    <w:uiPriority w:val="99"/>
    <w:rsid w:val="00C028F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C028F2"/>
    <w:pPr>
      <w:ind w:left="720"/>
      <w:contextualSpacing/>
    </w:pPr>
  </w:style>
  <w:style w:type="paragraph" w:customStyle="1" w:styleId="ConsPlusNormal">
    <w:name w:val="ConsPlusNormal"/>
    <w:uiPriority w:val="99"/>
    <w:rsid w:val="00C028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Body Text"/>
    <w:basedOn w:val="a"/>
    <w:link w:val="afa"/>
    <w:uiPriority w:val="99"/>
    <w:rsid w:val="00C028F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locked/>
    <w:rsid w:val="00C028F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uiPriority w:val="99"/>
    <w:rsid w:val="00C028F2"/>
  </w:style>
  <w:style w:type="character" w:styleId="afb">
    <w:name w:val="Emphasis"/>
    <w:basedOn w:val="a0"/>
    <w:uiPriority w:val="99"/>
    <w:qFormat/>
    <w:rsid w:val="00C028F2"/>
    <w:rPr>
      <w:rFonts w:cs="Times New Roman"/>
      <w:i/>
    </w:rPr>
  </w:style>
  <w:style w:type="paragraph" w:customStyle="1" w:styleId="ConsPlusNonformat">
    <w:name w:val="ConsPlusNonformat"/>
    <w:uiPriority w:val="99"/>
    <w:rsid w:val="00C02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rsid w:val="00C028F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uiPriority w:val="99"/>
    <w:locked/>
    <w:rsid w:val="00C028F2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EA"/>
    <w:rPr>
      <w:rFonts w:cs="Times New Roman"/>
      <w:lang w:eastAsia="en-US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C028F2"/>
    <w:pPr>
      <w:keepNext/>
      <w:suppressAutoHyphens/>
      <w:spacing w:after="0" w:line="240" w:lineRule="auto"/>
      <w:jc w:val="center"/>
      <w:outlineLvl w:val="0"/>
    </w:pPr>
    <w:rPr>
      <w:rFonts w:ascii="TimesET" w:hAnsi="TimesET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28F2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028F2"/>
    <w:pPr>
      <w:keepNext/>
      <w:suppressAutoHyphens/>
      <w:spacing w:after="0" w:line="240" w:lineRule="auto"/>
      <w:jc w:val="center"/>
      <w:outlineLvl w:val="2"/>
    </w:pPr>
    <w:rPr>
      <w:rFonts w:ascii="TimesET" w:hAnsi="TimesET"/>
      <w:sz w:val="36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52D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locked/>
    <w:rsid w:val="00C028F2"/>
    <w:rPr>
      <w:rFonts w:ascii="TimesET" w:hAnsi="TimesET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028F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028F2"/>
    <w:rPr>
      <w:rFonts w:ascii="TimesET" w:hAnsi="TimesET" w:cs="Times New Roman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552DB"/>
    <w:rPr>
      <w:rFonts w:ascii="Cambria" w:hAnsi="Cambria" w:cs="Times New Roman"/>
      <w:b/>
      <w:bCs/>
      <w:i/>
      <w:iCs/>
      <w:color w:val="4F81BD"/>
    </w:rPr>
  </w:style>
  <w:style w:type="paragraph" w:styleId="a3">
    <w:name w:val="caption"/>
    <w:basedOn w:val="a"/>
    <w:next w:val="a"/>
    <w:uiPriority w:val="99"/>
    <w:qFormat/>
    <w:rsid w:val="00C028F2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C028F2"/>
    <w:pPr>
      <w:suppressAutoHyphens/>
      <w:spacing w:after="0" w:line="240" w:lineRule="auto"/>
      <w:jc w:val="center"/>
    </w:pPr>
    <w:rPr>
      <w:rFonts w:ascii="TimesET" w:hAnsi="TimesET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C028F2"/>
    <w:rPr>
      <w:rFonts w:ascii="TimesET" w:hAnsi="TimesET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rsid w:val="00C028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28F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C028F2"/>
    <w:rPr>
      <w:rFonts w:cs="Times New Roman"/>
    </w:rPr>
  </w:style>
  <w:style w:type="paragraph" w:customStyle="1" w:styleId="--">
    <w:name w:val="- СТРАНИЦА -"/>
    <w:uiPriority w:val="99"/>
    <w:rsid w:val="00C028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C028F2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C028F2"/>
    <w:rPr>
      <w:rFonts w:ascii="Times New Roman" w:hAnsi="Times New Roman" w:cs="Times New Roman"/>
      <w:color w:val="000000"/>
      <w:sz w:val="28"/>
      <w:szCs w:val="28"/>
      <w:shd w:val="clear" w:color="auto" w:fill="FFFFFF"/>
      <w:lang w:val="x-none" w:eastAsia="ru-RU"/>
    </w:rPr>
  </w:style>
  <w:style w:type="table" w:styleId="ab">
    <w:name w:val="Table Grid"/>
    <w:basedOn w:val="a1"/>
    <w:uiPriority w:val="99"/>
    <w:rsid w:val="00C028F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uiPriority w:val="99"/>
    <w:rsid w:val="00C028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Знак"/>
    <w:basedOn w:val="a"/>
    <w:uiPriority w:val="99"/>
    <w:rsid w:val="00C028F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e">
    <w:name w:val="Цветовое выделение"/>
    <w:uiPriority w:val="99"/>
    <w:rsid w:val="00C028F2"/>
    <w:rPr>
      <w:b/>
      <w:color w:val="000080"/>
    </w:rPr>
  </w:style>
  <w:style w:type="character" w:customStyle="1" w:styleId="af">
    <w:name w:val="Гипертекстовая ссылка"/>
    <w:uiPriority w:val="99"/>
    <w:rsid w:val="00C028F2"/>
    <w:rPr>
      <w:b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C028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C028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rsid w:val="00C028F2"/>
    <w:rPr>
      <w:rFonts w:cs="Times New Roman"/>
      <w:color w:val="0000FF"/>
      <w:u w:val="single"/>
    </w:rPr>
  </w:style>
  <w:style w:type="paragraph" w:styleId="af3">
    <w:name w:val="footer"/>
    <w:basedOn w:val="a"/>
    <w:link w:val="af4"/>
    <w:uiPriority w:val="99"/>
    <w:rsid w:val="00C028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C028F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uiPriority w:val="99"/>
    <w:rsid w:val="00C028F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5">
    <w:name w:val="Plain Text"/>
    <w:basedOn w:val="a"/>
    <w:link w:val="af6"/>
    <w:uiPriority w:val="99"/>
    <w:rsid w:val="00C028F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locked/>
    <w:rsid w:val="00C028F2"/>
    <w:rPr>
      <w:rFonts w:ascii="Courier New" w:hAnsi="Courier New" w:cs="Courier New"/>
      <w:sz w:val="20"/>
      <w:szCs w:val="20"/>
      <w:lang w:val="x-none" w:eastAsia="ru-RU"/>
    </w:rPr>
  </w:style>
  <w:style w:type="paragraph" w:styleId="21">
    <w:name w:val="Body Text 2"/>
    <w:basedOn w:val="a"/>
    <w:link w:val="22"/>
    <w:uiPriority w:val="99"/>
    <w:rsid w:val="00C028F2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C028F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7">
    <w:name w:val="Заголовок статьи"/>
    <w:basedOn w:val="a"/>
    <w:next w:val="a"/>
    <w:uiPriority w:val="99"/>
    <w:rsid w:val="00C028F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C028F2"/>
    <w:pPr>
      <w:ind w:left="720"/>
      <w:contextualSpacing/>
    </w:pPr>
  </w:style>
  <w:style w:type="paragraph" w:customStyle="1" w:styleId="ConsPlusNormal">
    <w:name w:val="ConsPlusNormal"/>
    <w:uiPriority w:val="99"/>
    <w:rsid w:val="00C028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Body Text"/>
    <w:basedOn w:val="a"/>
    <w:link w:val="afa"/>
    <w:uiPriority w:val="99"/>
    <w:rsid w:val="00C028F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locked/>
    <w:rsid w:val="00C028F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uiPriority w:val="99"/>
    <w:rsid w:val="00C028F2"/>
  </w:style>
  <w:style w:type="character" w:styleId="afb">
    <w:name w:val="Emphasis"/>
    <w:basedOn w:val="a0"/>
    <w:uiPriority w:val="99"/>
    <w:qFormat/>
    <w:rsid w:val="00C028F2"/>
    <w:rPr>
      <w:rFonts w:cs="Times New Roman"/>
      <w:i/>
    </w:rPr>
  </w:style>
  <w:style w:type="paragraph" w:customStyle="1" w:styleId="ConsPlusNonformat">
    <w:name w:val="ConsPlusNonformat"/>
    <w:uiPriority w:val="99"/>
    <w:rsid w:val="00C02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rsid w:val="00C028F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uiPriority w:val="99"/>
    <w:locked/>
    <w:rsid w:val="00C028F2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5C04E039C7A14E02E85D0D1r4d2G" TargetMode="Externa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hyperlink" Target="consultantplus://offline/ref=68B28DF2E4011CFC2CF5EB48AAE252BDB4F5C24C009C7A14E02E85D0D1r4d2G" TargetMode="External"/><Relationship Id="rId26" Type="http://schemas.openxmlformats.org/officeDocument/2006/relationships/hyperlink" Target="consultantplus://offline/ref=68B28DF2E4011CFC2CF5EB48AAE252BDB4F5C24C009C7A14E02E85D0D1r4d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8B28DF2E4011CFC2CF5EB48AAE252BDB4F5C24C009C7A14E02E85D0D1r4d2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yperlink" Target="consultantplus://offline/ref=68B28DF2E4011CFC2CF5EB48AAE252BDB4F5C24C009C7A14E02E85D0D1r4d2G" TargetMode="External"/><Relationship Id="rId25" Type="http://schemas.openxmlformats.org/officeDocument/2006/relationships/hyperlink" Target="consultantplus://offline/ref=68B28DF2E4011CFC2CF5EB48AAE252BDB4F5C24C009C7A14E02E85D0D1r4d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B28DF2E4011CFC2CF5EB48AAE252BDB4F5C24C009C7A14E02E85D0D1r4d2G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29" Type="http://schemas.openxmlformats.org/officeDocument/2006/relationships/hyperlink" Target="consultantplus://offline/ref=68B28DF2E4011CFC2CF5EB48AAE252BDB4F5C24C009C7A14E02E85D0D1r4d2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B28DF2E4011CFC2CF5EB48AAE252BDB4F5C24C009C7A14E02E85D0D1r4d2G" TargetMode="External"/><Relationship Id="rId24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B28DF2E4011CFC2CF5EB48AAE252BDB4F5C24C009C7A14E02E85D0D1r4d2G" TargetMode="External"/><Relationship Id="rId23" Type="http://schemas.openxmlformats.org/officeDocument/2006/relationships/hyperlink" Target="consultantplus://offline/ref=68B28DF2E4011CFC2CF5EB48AAE252BDB4F5C24C009C7A14E02E85D0D1r4d2G" TargetMode="External"/><Relationship Id="rId28" Type="http://schemas.openxmlformats.org/officeDocument/2006/relationships/hyperlink" Target="consultantplus://offline/ref=68B28DF2E4011CFC2CF5EB48AAE252BDB4F5C24C009C7A14E02E85D0D1r4d2G" TargetMode="External"/><Relationship Id="rId10" Type="http://schemas.openxmlformats.org/officeDocument/2006/relationships/hyperlink" Target="consultantplus://offline/ref=68B28DF2E4011CFC2CF5EB48AAE252BDB4F4C44B039D7A14E02E85D0D1r4d2G" TargetMode="External"/><Relationship Id="rId19" Type="http://schemas.openxmlformats.org/officeDocument/2006/relationships/hyperlink" Target="consultantplus://offline/ref=68B28DF2E4011CFC2CF5EB48AAE252BDB4F5C24C009C7A14E02E85D0D1r4d2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B28DF2E4011CFC2CF5EB48AAE252BDB4F4C44B039D7A14E02E85D0D1r4d2G" TargetMode="External"/><Relationship Id="rId14" Type="http://schemas.openxmlformats.org/officeDocument/2006/relationships/hyperlink" Target="consultantplus://offline/ref=68B28DF2E4011CFC2CF5EB48AAE252BDB4F5C24C009C7A14E02E85D0D1r4d2G" TargetMode="External"/><Relationship Id="rId22" Type="http://schemas.openxmlformats.org/officeDocument/2006/relationships/hyperlink" Target="consultantplus://offline/ref=68B28DF2E4011CFC2CF5EB48AAE252BDB4F5C24C009C7A14E02E85D0D1r4d2G" TargetMode="External"/><Relationship Id="rId27" Type="http://schemas.openxmlformats.org/officeDocument/2006/relationships/hyperlink" Target="consultantplus://offline/ref=68B28DF2E4011CFC2CF5EB48AAE252BDB4F5C24C009C7A14E02E85D0D1r4d2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4544</Words>
  <Characters>25904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 государственного задания</vt:lpstr>
    </vt:vector>
  </TitlesOfParts>
  <Company>Microsoft</Company>
  <LinksUpToDate>false</LinksUpToDate>
  <CharactersWithSpaces>30388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</dc:title>
  <dc:creator>user</dc:creator>
  <cp:lastModifiedBy>User 2</cp:lastModifiedBy>
  <cp:revision>4</cp:revision>
  <cp:lastPrinted>2020-10-06T10:01:00Z</cp:lastPrinted>
  <dcterms:created xsi:type="dcterms:W3CDTF">2020-10-12T04:07:00Z</dcterms:created>
  <dcterms:modified xsi:type="dcterms:W3CDTF">2020-10-12T04:55:00Z</dcterms:modified>
</cp:coreProperties>
</file>