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C6" w:rsidRDefault="00247AC6" w:rsidP="00CB7AA5">
      <w:pPr>
        <w:ind w:left="708"/>
        <w:jc w:val="both"/>
      </w:pPr>
    </w:p>
    <w:p w:rsidR="00CB7AA5" w:rsidRDefault="00CB7AA5" w:rsidP="00CB7AA5">
      <w:pPr>
        <w:ind w:left="708"/>
        <w:jc w:val="center"/>
      </w:pPr>
      <w:r>
        <w:t>ИНФОРМАЦИОННОЕ СООБЩЕНИЕ</w:t>
      </w:r>
    </w:p>
    <w:p w:rsidR="008B24CF" w:rsidRDefault="008B24CF" w:rsidP="008B24CF">
      <w:pPr>
        <w:ind w:left="708"/>
        <w:jc w:val="center"/>
      </w:pPr>
      <w:r>
        <w:t>об отказе в проведении торгов</w:t>
      </w:r>
    </w:p>
    <w:p w:rsidR="008B24CF" w:rsidRDefault="008B24CF" w:rsidP="008B24CF">
      <w:pPr>
        <w:ind w:left="708"/>
        <w:jc w:val="center"/>
      </w:pPr>
    </w:p>
    <w:p w:rsidR="008B24CF" w:rsidRDefault="008B24CF" w:rsidP="008B24CF">
      <w:pPr>
        <w:jc w:val="both"/>
        <w:rPr>
          <w:szCs w:val="24"/>
        </w:rPr>
      </w:pPr>
      <w:r>
        <w:tab/>
        <w:t xml:space="preserve">Комитет по управлению муниципальным имуществом администрации </w:t>
      </w:r>
      <w:proofErr w:type="spellStart"/>
      <w:r>
        <w:t>Кондинского</w:t>
      </w:r>
      <w:proofErr w:type="spellEnd"/>
      <w:r>
        <w:t xml:space="preserve"> района на основании</w:t>
      </w:r>
      <w:r w:rsidR="00C52A03">
        <w:t xml:space="preserve"> </w:t>
      </w:r>
      <w:r>
        <w:t xml:space="preserve">ст. 448 Гражданского кодекса РФ, объявляет об отказе в проведении торгов, по продаже </w:t>
      </w:r>
      <w:r w:rsidR="00F378C0">
        <w:t xml:space="preserve">без объявления цены следующего имущества: </w:t>
      </w:r>
      <w:r w:rsidR="00F378C0" w:rsidRPr="00F378C0">
        <w:rPr>
          <w:bCs/>
          <w:szCs w:val="24"/>
        </w:rPr>
        <w:t>с</w:t>
      </w:r>
      <w:r w:rsidR="00F378C0" w:rsidRPr="00F378C0">
        <w:rPr>
          <w:szCs w:val="24"/>
        </w:rPr>
        <w:t xml:space="preserve">клад горюче-смазочных материалов, назначение: нежилое, общая застроенная площадь 301,5 кв.м., расположенный по адресу: ул.Береговая, д.1, </w:t>
      </w:r>
      <w:proofErr w:type="spellStart"/>
      <w:r w:rsidR="00F378C0" w:rsidRPr="00F378C0">
        <w:rPr>
          <w:szCs w:val="24"/>
        </w:rPr>
        <w:t>пгт.Кондинское</w:t>
      </w:r>
      <w:proofErr w:type="spellEnd"/>
      <w:r w:rsidR="00F378C0" w:rsidRPr="00F378C0">
        <w:rPr>
          <w:szCs w:val="24"/>
        </w:rPr>
        <w:t xml:space="preserve">, </w:t>
      </w:r>
      <w:proofErr w:type="spellStart"/>
      <w:r w:rsidR="00F378C0" w:rsidRPr="00F378C0">
        <w:rPr>
          <w:szCs w:val="24"/>
        </w:rPr>
        <w:t>Кондинский</w:t>
      </w:r>
      <w:proofErr w:type="spellEnd"/>
      <w:r w:rsidR="00F378C0" w:rsidRPr="00F378C0">
        <w:rPr>
          <w:szCs w:val="24"/>
        </w:rPr>
        <w:t xml:space="preserve"> район, Ханты-Мансийский автономный </w:t>
      </w:r>
      <w:proofErr w:type="spellStart"/>
      <w:r w:rsidR="00F378C0" w:rsidRPr="00F378C0">
        <w:rPr>
          <w:szCs w:val="24"/>
        </w:rPr>
        <w:t>округ-Югра</w:t>
      </w:r>
      <w:proofErr w:type="spellEnd"/>
      <w:r>
        <w:rPr>
          <w:szCs w:val="24"/>
        </w:rPr>
        <w:t>, извещение о которых было опубликовано в газете «</w:t>
      </w:r>
      <w:proofErr w:type="spellStart"/>
      <w:r>
        <w:rPr>
          <w:szCs w:val="24"/>
        </w:rPr>
        <w:t>Кондинский</w:t>
      </w:r>
      <w:proofErr w:type="spellEnd"/>
      <w:r>
        <w:rPr>
          <w:szCs w:val="24"/>
        </w:rPr>
        <w:t xml:space="preserve"> вестник» от </w:t>
      </w:r>
      <w:r w:rsidR="00F378C0">
        <w:rPr>
          <w:szCs w:val="24"/>
        </w:rPr>
        <w:t>26</w:t>
      </w:r>
      <w:r>
        <w:rPr>
          <w:szCs w:val="24"/>
        </w:rPr>
        <w:t>.0</w:t>
      </w:r>
      <w:r w:rsidR="00F378C0">
        <w:rPr>
          <w:szCs w:val="24"/>
        </w:rPr>
        <w:t>9</w:t>
      </w:r>
      <w:r>
        <w:rPr>
          <w:szCs w:val="24"/>
        </w:rPr>
        <w:t xml:space="preserve">.2014 г. № </w:t>
      </w:r>
      <w:r w:rsidR="00F378C0" w:rsidRPr="00F378C0">
        <w:rPr>
          <w:szCs w:val="24"/>
        </w:rPr>
        <w:t>39 (1109)</w:t>
      </w:r>
      <w:r>
        <w:rPr>
          <w:szCs w:val="24"/>
        </w:rPr>
        <w:t>.</w:t>
      </w:r>
    </w:p>
    <w:p w:rsidR="008B24CF" w:rsidRPr="005A596F" w:rsidRDefault="008B24CF" w:rsidP="008B24CF">
      <w:pPr>
        <w:shd w:val="clear" w:color="auto" w:fill="FFFFFF"/>
        <w:tabs>
          <w:tab w:val="left" w:pos="5775"/>
        </w:tabs>
        <w:jc w:val="both"/>
        <w:rPr>
          <w:szCs w:val="24"/>
        </w:rPr>
      </w:pPr>
      <w:r>
        <w:rPr>
          <w:szCs w:val="24"/>
        </w:rPr>
        <w:t>Телефон для справок: 32-563.</w:t>
      </w:r>
    </w:p>
    <w:p w:rsidR="00880293" w:rsidRDefault="00880293" w:rsidP="00BA03C4">
      <w:pPr>
        <w:jc w:val="both"/>
      </w:pPr>
    </w:p>
    <w:p w:rsidR="008B24CF" w:rsidRPr="00B42D4D" w:rsidRDefault="008B24CF" w:rsidP="00BA03C4">
      <w:pPr>
        <w:jc w:val="both"/>
      </w:pPr>
    </w:p>
    <w:p w:rsidR="00680217" w:rsidRDefault="00F378C0" w:rsidP="007511B9">
      <w:pPr>
        <w:jc w:val="both"/>
      </w:pPr>
      <w:r>
        <w:t>П</w:t>
      </w:r>
      <w:r w:rsidR="00323818" w:rsidRPr="00B42D4D">
        <w:t>редседател</w:t>
      </w:r>
      <w:r>
        <w:t>ь</w:t>
      </w:r>
      <w:r w:rsidR="00323818" w:rsidRPr="00B42D4D">
        <w:t xml:space="preserve"> Комитета                                                                </w:t>
      </w:r>
      <w:r w:rsidR="00345456">
        <w:t xml:space="preserve">         </w:t>
      </w:r>
      <w:r w:rsidR="00823D71">
        <w:t xml:space="preserve">        </w:t>
      </w:r>
      <w:r>
        <w:t xml:space="preserve">       </w:t>
      </w:r>
      <w:r w:rsidR="00823D71">
        <w:t xml:space="preserve">  С</w:t>
      </w:r>
      <w:r w:rsidR="00323818" w:rsidRPr="00B42D4D">
        <w:t>.</w:t>
      </w:r>
      <w:r w:rsidR="00823D71">
        <w:t>А</w:t>
      </w:r>
      <w:r w:rsidR="00323818" w:rsidRPr="00B42D4D">
        <w:t>.</w:t>
      </w:r>
      <w:r w:rsidR="007511B9">
        <w:t xml:space="preserve"> </w:t>
      </w:r>
      <w:proofErr w:type="spellStart"/>
      <w:r w:rsidR="00823D71">
        <w:t>Грубцов</w:t>
      </w:r>
      <w:proofErr w:type="spellEnd"/>
    </w:p>
    <w:p w:rsidR="00A0706D" w:rsidRDefault="00A0706D" w:rsidP="007511B9">
      <w:pPr>
        <w:jc w:val="both"/>
      </w:pPr>
    </w:p>
    <w:sectPr w:rsidR="00A0706D" w:rsidSect="00F8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EC0"/>
    <w:multiLevelType w:val="hybridMultilevel"/>
    <w:tmpl w:val="CD6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44BC"/>
    <w:multiLevelType w:val="hybridMultilevel"/>
    <w:tmpl w:val="5FA005C8"/>
    <w:lvl w:ilvl="0" w:tplc="ECC8774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CD405F6"/>
    <w:multiLevelType w:val="hybridMultilevel"/>
    <w:tmpl w:val="4838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C1089"/>
    <w:multiLevelType w:val="hybridMultilevel"/>
    <w:tmpl w:val="0CB4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F1313"/>
    <w:multiLevelType w:val="hybridMultilevel"/>
    <w:tmpl w:val="6782766A"/>
    <w:lvl w:ilvl="0" w:tplc="4A3C51B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4FC5407"/>
    <w:multiLevelType w:val="hybridMultilevel"/>
    <w:tmpl w:val="03308306"/>
    <w:lvl w:ilvl="0" w:tplc="0DB090D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B143A1"/>
    <w:rsid w:val="00001A6E"/>
    <w:rsid w:val="00011E43"/>
    <w:rsid w:val="00012ABE"/>
    <w:rsid w:val="000177D7"/>
    <w:rsid w:val="000210CB"/>
    <w:rsid w:val="00041547"/>
    <w:rsid w:val="00047F6D"/>
    <w:rsid w:val="00065F5F"/>
    <w:rsid w:val="00066176"/>
    <w:rsid w:val="00070929"/>
    <w:rsid w:val="000724E5"/>
    <w:rsid w:val="00073F06"/>
    <w:rsid w:val="0008686C"/>
    <w:rsid w:val="00096DD8"/>
    <w:rsid w:val="000A0D24"/>
    <w:rsid w:val="000D4187"/>
    <w:rsid w:val="000E1D0B"/>
    <w:rsid w:val="000E39AC"/>
    <w:rsid w:val="00103C65"/>
    <w:rsid w:val="001061AE"/>
    <w:rsid w:val="001237B1"/>
    <w:rsid w:val="0014262E"/>
    <w:rsid w:val="00143EBC"/>
    <w:rsid w:val="00151A3E"/>
    <w:rsid w:val="00152997"/>
    <w:rsid w:val="00155921"/>
    <w:rsid w:val="0016538E"/>
    <w:rsid w:val="001802FA"/>
    <w:rsid w:val="00181A9E"/>
    <w:rsid w:val="00192D63"/>
    <w:rsid w:val="001979EB"/>
    <w:rsid w:val="001A20A5"/>
    <w:rsid w:val="001A48B9"/>
    <w:rsid w:val="001C436E"/>
    <w:rsid w:val="001E0ED6"/>
    <w:rsid w:val="001F073C"/>
    <w:rsid w:val="001F16D0"/>
    <w:rsid w:val="001F6282"/>
    <w:rsid w:val="001F62C8"/>
    <w:rsid w:val="002013C0"/>
    <w:rsid w:val="00210F09"/>
    <w:rsid w:val="0021101A"/>
    <w:rsid w:val="00217134"/>
    <w:rsid w:val="00220FD5"/>
    <w:rsid w:val="002240A1"/>
    <w:rsid w:val="00226067"/>
    <w:rsid w:val="002307D1"/>
    <w:rsid w:val="002339C5"/>
    <w:rsid w:val="00247AC6"/>
    <w:rsid w:val="00272719"/>
    <w:rsid w:val="00281034"/>
    <w:rsid w:val="00284DF6"/>
    <w:rsid w:val="00292414"/>
    <w:rsid w:val="002A4569"/>
    <w:rsid w:val="002C12C2"/>
    <w:rsid w:val="002C2481"/>
    <w:rsid w:val="002C6D7C"/>
    <w:rsid w:val="002C724C"/>
    <w:rsid w:val="002C72F1"/>
    <w:rsid w:val="002E7DB7"/>
    <w:rsid w:val="0030276A"/>
    <w:rsid w:val="00314B4C"/>
    <w:rsid w:val="003236AB"/>
    <w:rsid w:val="00323818"/>
    <w:rsid w:val="0033498D"/>
    <w:rsid w:val="0034175D"/>
    <w:rsid w:val="00345456"/>
    <w:rsid w:val="00347808"/>
    <w:rsid w:val="003909F5"/>
    <w:rsid w:val="0039426E"/>
    <w:rsid w:val="003D2630"/>
    <w:rsid w:val="003F3D74"/>
    <w:rsid w:val="004045C8"/>
    <w:rsid w:val="0040601B"/>
    <w:rsid w:val="00412A63"/>
    <w:rsid w:val="00426B2F"/>
    <w:rsid w:val="00427C87"/>
    <w:rsid w:val="00432AC8"/>
    <w:rsid w:val="00432F6C"/>
    <w:rsid w:val="00447068"/>
    <w:rsid w:val="00461CD2"/>
    <w:rsid w:val="004677B7"/>
    <w:rsid w:val="0046798F"/>
    <w:rsid w:val="00492082"/>
    <w:rsid w:val="004A0262"/>
    <w:rsid w:val="004A3CCA"/>
    <w:rsid w:val="004A63A4"/>
    <w:rsid w:val="004B066A"/>
    <w:rsid w:val="004B30AE"/>
    <w:rsid w:val="004D6EC9"/>
    <w:rsid w:val="004D79A2"/>
    <w:rsid w:val="004E31BC"/>
    <w:rsid w:val="004E4790"/>
    <w:rsid w:val="00500EBD"/>
    <w:rsid w:val="0051328B"/>
    <w:rsid w:val="0051446A"/>
    <w:rsid w:val="00524DD4"/>
    <w:rsid w:val="00551399"/>
    <w:rsid w:val="005531BB"/>
    <w:rsid w:val="005614F8"/>
    <w:rsid w:val="00562E81"/>
    <w:rsid w:val="0056467B"/>
    <w:rsid w:val="005731DD"/>
    <w:rsid w:val="005838EF"/>
    <w:rsid w:val="00584E51"/>
    <w:rsid w:val="00585D78"/>
    <w:rsid w:val="005A2F03"/>
    <w:rsid w:val="005A49BC"/>
    <w:rsid w:val="005A541D"/>
    <w:rsid w:val="005A596F"/>
    <w:rsid w:val="005A7EAA"/>
    <w:rsid w:val="005B22BA"/>
    <w:rsid w:val="005C7C07"/>
    <w:rsid w:val="005D1D46"/>
    <w:rsid w:val="005D23A5"/>
    <w:rsid w:val="005D42BE"/>
    <w:rsid w:val="005E7921"/>
    <w:rsid w:val="005F349F"/>
    <w:rsid w:val="00611BDB"/>
    <w:rsid w:val="00614155"/>
    <w:rsid w:val="00620E48"/>
    <w:rsid w:val="00622616"/>
    <w:rsid w:val="00631DEA"/>
    <w:rsid w:val="00633C42"/>
    <w:rsid w:val="006365F4"/>
    <w:rsid w:val="00646159"/>
    <w:rsid w:val="00647EFE"/>
    <w:rsid w:val="0066029D"/>
    <w:rsid w:val="00661C43"/>
    <w:rsid w:val="00680217"/>
    <w:rsid w:val="0069097C"/>
    <w:rsid w:val="00694000"/>
    <w:rsid w:val="006956D5"/>
    <w:rsid w:val="00696DFF"/>
    <w:rsid w:val="006C5459"/>
    <w:rsid w:val="006F08D9"/>
    <w:rsid w:val="00716CB1"/>
    <w:rsid w:val="007171DB"/>
    <w:rsid w:val="00724A40"/>
    <w:rsid w:val="00726B20"/>
    <w:rsid w:val="00727AC1"/>
    <w:rsid w:val="0073438B"/>
    <w:rsid w:val="007430A3"/>
    <w:rsid w:val="00744FB8"/>
    <w:rsid w:val="00747B77"/>
    <w:rsid w:val="007511B9"/>
    <w:rsid w:val="007637FE"/>
    <w:rsid w:val="00772136"/>
    <w:rsid w:val="0077364B"/>
    <w:rsid w:val="007823DD"/>
    <w:rsid w:val="007B0683"/>
    <w:rsid w:val="007B2320"/>
    <w:rsid w:val="007B6068"/>
    <w:rsid w:val="007B62C3"/>
    <w:rsid w:val="007B74DD"/>
    <w:rsid w:val="007C5771"/>
    <w:rsid w:val="007D1DCE"/>
    <w:rsid w:val="007D2455"/>
    <w:rsid w:val="007D5D06"/>
    <w:rsid w:val="007E1E3F"/>
    <w:rsid w:val="008000E5"/>
    <w:rsid w:val="00812A23"/>
    <w:rsid w:val="00815A37"/>
    <w:rsid w:val="00817E33"/>
    <w:rsid w:val="00820F3F"/>
    <w:rsid w:val="00821CFE"/>
    <w:rsid w:val="00823D71"/>
    <w:rsid w:val="0082574D"/>
    <w:rsid w:val="008330B6"/>
    <w:rsid w:val="008543C2"/>
    <w:rsid w:val="008775A7"/>
    <w:rsid w:val="00880293"/>
    <w:rsid w:val="00883347"/>
    <w:rsid w:val="00884990"/>
    <w:rsid w:val="008939B0"/>
    <w:rsid w:val="008A0408"/>
    <w:rsid w:val="008A48A3"/>
    <w:rsid w:val="008B24CF"/>
    <w:rsid w:val="008B72A6"/>
    <w:rsid w:val="008C7A74"/>
    <w:rsid w:val="008D132C"/>
    <w:rsid w:val="008D1CB9"/>
    <w:rsid w:val="008E26CC"/>
    <w:rsid w:val="0090152D"/>
    <w:rsid w:val="00904654"/>
    <w:rsid w:val="00906660"/>
    <w:rsid w:val="00920B5B"/>
    <w:rsid w:val="00926741"/>
    <w:rsid w:val="00926F4E"/>
    <w:rsid w:val="00927221"/>
    <w:rsid w:val="0093096E"/>
    <w:rsid w:val="00957E05"/>
    <w:rsid w:val="00960CAC"/>
    <w:rsid w:val="0096530B"/>
    <w:rsid w:val="00977C1A"/>
    <w:rsid w:val="00981FC8"/>
    <w:rsid w:val="00985EBF"/>
    <w:rsid w:val="009933AE"/>
    <w:rsid w:val="00996E47"/>
    <w:rsid w:val="009B6F47"/>
    <w:rsid w:val="009C1F39"/>
    <w:rsid w:val="009C4234"/>
    <w:rsid w:val="009D1747"/>
    <w:rsid w:val="009F1596"/>
    <w:rsid w:val="009F37FF"/>
    <w:rsid w:val="00A00DC0"/>
    <w:rsid w:val="00A0706D"/>
    <w:rsid w:val="00A1353F"/>
    <w:rsid w:val="00A1469D"/>
    <w:rsid w:val="00A15353"/>
    <w:rsid w:val="00A218F0"/>
    <w:rsid w:val="00A44273"/>
    <w:rsid w:val="00A50808"/>
    <w:rsid w:val="00A54217"/>
    <w:rsid w:val="00A62938"/>
    <w:rsid w:val="00A6504E"/>
    <w:rsid w:val="00A80786"/>
    <w:rsid w:val="00A821B5"/>
    <w:rsid w:val="00A82E91"/>
    <w:rsid w:val="00A83DFB"/>
    <w:rsid w:val="00A94129"/>
    <w:rsid w:val="00A94CB4"/>
    <w:rsid w:val="00AA21D8"/>
    <w:rsid w:val="00AA718A"/>
    <w:rsid w:val="00AB7A94"/>
    <w:rsid w:val="00AC43F9"/>
    <w:rsid w:val="00AC6AC3"/>
    <w:rsid w:val="00AC7092"/>
    <w:rsid w:val="00AD4542"/>
    <w:rsid w:val="00AF2703"/>
    <w:rsid w:val="00AF2E40"/>
    <w:rsid w:val="00B023A6"/>
    <w:rsid w:val="00B05166"/>
    <w:rsid w:val="00B055D9"/>
    <w:rsid w:val="00B07A08"/>
    <w:rsid w:val="00B07E43"/>
    <w:rsid w:val="00B1136D"/>
    <w:rsid w:val="00B143A1"/>
    <w:rsid w:val="00B220A8"/>
    <w:rsid w:val="00B241AF"/>
    <w:rsid w:val="00B34EA0"/>
    <w:rsid w:val="00B42D4D"/>
    <w:rsid w:val="00B43B95"/>
    <w:rsid w:val="00B442C9"/>
    <w:rsid w:val="00B61D78"/>
    <w:rsid w:val="00B63730"/>
    <w:rsid w:val="00B66CB8"/>
    <w:rsid w:val="00B71748"/>
    <w:rsid w:val="00B7502A"/>
    <w:rsid w:val="00BA03C4"/>
    <w:rsid w:val="00BA1DB4"/>
    <w:rsid w:val="00BA359E"/>
    <w:rsid w:val="00BA6C5D"/>
    <w:rsid w:val="00BC7402"/>
    <w:rsid w:val="00BD4091"/>
    <w:rsid w:val="00BF4E2B"/>
    <w:rsid w:val="00C26DDF"/>
    <w:rsid w:val="00C27079"/>
    <w:rsid w:val="00C2770F"/>
    <w:rsid w:val="00C47AF4"/>
    <w:rsid w:val="00C52A03"/>
    <w:rsid w:val="00C56AAB"/>
    <w:rsid w:val="00C56FA2"/>
    <w:rsid w:val="00C6483F"/>
    <w:rsid w:val="00C6745D"/>
    <w:rsid w:val="00C6758D"/>
    <w:rsid w:val="00C80336"/>
    <w:rsid w:val="00CA0F96"/>
    <w:rsid w:val="00CB3F76"/>
    <w:rsid w:val="00CB7AA5"/>
    <w:rsid w:val="00CD3817"/>
    <w:rsid w:val="00CD4E7C"/>
    <w:rsid w:val="00CD7860"/>
    <w:rsid w:val="00CE2139"/>
    <w:rsid w:val="00CE21AD"/>
    <w:rsid w:val="00CE4CBE"/>
    <w:rsid w:val="00CF11D1"/>
    <w:rsid w:val="00CF23A9"/>
    <w:rsid w:val="00CF5969"/>
    <w:rsid w:val="00D00ACA"/>
    <w:rsid w:val="00D12826"/>
    <w:rsid w:val="00D24D7A"/>
    <w:rsid w:val="00D25AE2"/>
    <w:rsid w:val="00D25D18"/>
    <w:rsid w:val="00D35226"/>
    <w:rsid w:val="00D40E64"/>
    <w:rsid w:val="00D50150"/>
    <w:rsid w:val="00D53244"/>
    <w:rsid w:val="00D54DE5"/>
    <w:rsid w:val="00D56556"/>
    <w:rsid w:val="00D714B6"/>
    <w:rsid w:val="00D74CD6"/>
    <w:rsid w:val="00D85A86"/>
    <w:rsid w:val="00D93472"/>
    <w:rsid w:val="00D96FED"/>
    <w:rsid w:val="00DA0FE3"/>
    <w:rsid w:val="00DB0780"/>
    <w:rsid w:val="00DB4F4F"/>
    <w:rsid w:val="00DC45C1"/>
    <w:rsid w:val="00DC47FC"/>
    <w:rsid w:val="00DD17F1"/>
    <w:rsid w:val="00DD2D16"/>
    <w:rsid w:val="00DD3349"/>
    <w:rsid w:val="00DE2486"/>
    <w:rsid w:val="00DF2D9D"/>
    <w:rsid w:val="00DF2DA5"/>
    <w:rsid w:val="00DF47EC"/>
    <w:rsid w:val="00E04B27"/>
    <w:rsid w:val="00E20FF6"/>
    <w:rsid w:val="00E22F5B"/>
    <w:rsid w:val="00E3266C"/>
    <w:rsid w:val="00E41774"/>
    <w:rsid w:val="00E57DC1"/>
    <w:rsid w:val="00E6065D"/>
    <w:rsid w:val="00E640E5"/>
    <w:rsid w:val="00E71071"/>
    <w:rsid w:val="00E81E84"/>
    <w:rsid w:val="00EA6126"/>
    <w:rsid w:val="00EB71CC"/>
    <w:rsid w:val="00EC5DEC"/>
    <w:rsid w:val="00EC7FBC"/>
    <w:rsid w:val="00EF0B53"/>
    <w:rsid w:val="00EF5163"/>
    <w:rsid w:val="00F029A7"/>
    <w:rsid w:val="00F07DFC"/>
    <w:rsid w:val="00F137F4"/>
    <w:rsid w:val="00F16CB0"/>
    <w:rsid w:val="00F16DE2"/>
    <w:rsid w:val="00F206FE"/>
    <w:rsid w:val="00F34B8A"/>
    <w:rsid w:val="00F3531F"/>
    <w:rsid w:val="00F378C0"/>
    <w:rsid w:val="00F41BEA"/>
    <w:rsid w:val="00F430C6"/>
    <w:rsid w:val="00F515E7"/>
    <w:rsid w:val="00F5509C"/>
    <w:rsid w:val="00F61FC9"/>
    <w:rsid w:val="00F64F65"/>
    <w:rsid w:val="00F67328"/>
    <w:rsid w:val="00F67DA6"/>
    <w:rsid w:val="00F826AB"/>
    <w:rsid w:val="00F864EC"/>
    <w:rsid w:val="00F9307B"/>
    <w:rsid w:val="00F978BB"/>
    <w:rsid w:val="00FA08B3"/>
    <w:rsid w:val="00FA6988"/>
    <w:rsid w:val="00FB2DEA"/>
    <w:rsid w:val="00FB42D1"/>
    <w:rsid w:val="00FB4F01"/>
    <w:rsid w:val="00FC519D"/>
    <w:rsid w:val="00FD1A8E"/>
    <w:rsid w:val="00FD3D83"/>
    <w:rsid w:val="00FD44EA"/>
    <w:rsid w:val="00FD6F35"/>
    <w:rsid w:val="00FE3E6E"/>
    <w:rsid w:val="00FE4B0C"/>
    <w:rsid w:val="00FF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C4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 и МЗ МО Кондинский район</Company>
  <LinksUpToDate>false</LinksUpToDate>
  <CharactersWithSpaces>744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mailto:kumikonda@mail.ru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Pavel</cp:lastModifiedBy>
  <cp:revision>36</cp:revision>
  <cp:lastPrinted>2014-01-29T04:08:00Z</cp:lastPrinted>
  <dcterms:created xsi:type="dcterms:W3CDTF">2014-01-28T05:00:00Z</dcterms:created>
  <dcterms:modified xsi:type="dcterms:W3CDTF">2014-10-17T03:14:00Z</dcterms:modified>
</cp:coreProperties>
</file>