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AD746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AD746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AD746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AD7465">
        <w:rPr>
          <w:b/>
        </w:rPr>
        <w:t xml:space="preserve"> </w:t>
      </w:r>
      <w:r w:rsidRPr="00C22549">
        <w:rPr>
          <w:b/>
        </w:rPr>
        <w:t>автономного</w:t>
      </w:r>
      <w:r w:rsidR="00AD7465">
        <w:rPr>
          <w:b/>
        </w:rPr>
        <w:t xml:space="preserve"> </w:t>
      </w:r>
      <w:r w:rsidRPr="00C22549">
        <w:rPr>
          <w:b/>
        </w:rPr>
        <w:t>округа</w:t>
      </w:r>
      <w:r w:rsidR="00AD7465">
        <w:rPr>
          <w:b/>
        </w:rPr>
        <w:t xml:space="preserve"> </w:t>
      </w:r>
      <w:r w:rsidRPr="00C22549">
        <w:rPr>
          <w:b/>
        </w:rPr>
        <w:t>–</w:t>
      </w:r>
      <w:r w:rsidR="00AD7465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AD746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AD746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AD746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D7465" w:rsidRDefault="00782CF2" w:rsidP="00F93EAF">
            <w:pPr>
              <w:rPr>
                <w:color w:val="000000"/>
              </w:rPr>
            </w:pPr>
            <w:r w:rsidRPr="00AD7465">
              <w:rPr>
                <w:color w:val="000000"/>
              </w:rPr>
              <w:t>от</w:t>
            </w:r>
            <w:r w:rsidR="00AD7465">
              <w:rPr>
                <w:color w:val="000000"/>
              </w:rPr>
              <w:t xml:space="preserve"> </w:t>
            </w:r>
            <w:r w:rsidR="00AD7465" w:rsidRPr="00AD7465">
              <w:rPr>
                <w:color w:val="000000"/>
              </w:rPr>
              <w:t>11</w:t>
            </w:r>
            <w:r w:rsidR="00AD7465">
              <w:rPr>
                <w:color w:val="000000"/>
              </w:rPr>
              <w:t xml:space="preserve"> </w:t>
            </w:r>
            <w:r w:rsidR="0040037E" w:rsidRPr="00AD7465">
              <w:rPr>
                <w:color w:val="000000"/>
              </w:rPr>
              <w:t>сентября</w:t>
            </w:r>
            <w:r w:rsidR="00AD7465">
              <w:rPr>
                <w:color w:val="000000"/>
              </w:rPr>
              <w:t xml:space="preserve"> </w:t>
            </w:r>
            <w:r w:rsidR="00287578" w:rsidRPr="00AD7465">
              <w:rPr>
                <w:color w:val="000000"/>
              </w:rPr>
              <w:t>202</w:t>
            </w:r>
            <w:r w:rsidR="00145A57" w:rsidRPr="00AD7465">
              <w:rPr>
                <w:color w:val="000000"/>
              </w:rPr>
              <w:t>5</w:t>
            </w:r>
            <w:r w:rsidR="00AD7465">
              <w:rPr>
                <w:color w:val="000000"/>
              </w:rPr>
              <w:t xml:space="preserve"> </w:t>
            </w:r>
            <w:r w:rsidR="005C66B5" w:rsidRPr="00AD7465">
              <w:rPr>
                <w:color w:val="000000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D7465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D7465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D7465" w:rsidRDefault="005C66B5" w:rsidP="00326DA5">
            <w:pPr>
              <w:jc w:val="right"/>
              <w:rPr>
                <w:color w:val="000000"/>
              </w:rPr>
            </w:pPr>
            <w:r w:rsidRPr="00AD7465">
              <w:rPr>
                <w:color w:val="000000"/>
              </w:rPr>
              <w:t>№</w:t>
            </w:r>
            <w:r w:rsidR="00AD7465">
              <w:rPr>
                <w:color w:val="000000"/>
              </w:rPr>
              <w:t xml:space="preserve"> </w:t>
            </w:r>
            <w:r w:rsidR="00AD7465" w:rsidRPr="00AD7465">
              <w:rPr>
                <w:color w:val="000000"/>
              </w:rPr>
              <w:t>620</w:t>
            </w:r>
            <w:r w:rsidR="00403BC8" w:rsidRPr="00AD7465">
              <w:rPr>
                <w:color w:val="000000"/>
              </w:rPr>
              <w:t>-р</w:t>
            </w:r>
          </w:p>
        </w:tc>
      </w:tr>
      <w:tr w:rsidR="001A685C" w:rsidRPr="00AD746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D7465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D7465" w:rsidRDefault="001A685C" w:rsidP="00F862D9">
            <w:pPr>
              <w:jc w:val="center"/>
              <w:rPr>
                <w:color w:val="000000"/>
              </w:rPr>
            </w:pPr>
            <w:r w:rsidRPr="00AD7465">
              <w:rPr>
                <w:color w:val="000000"/>
              </w:rPr>
              <w:t>пгт.</w:t>
            </w:r>
            <w:r w:rsidR="00AD7465">
              <w:rPr>
                <w:color w:val="000000"/>
              </w:rPr>
              <w:t xml:space="preserve"> </w:t>
            </w:r>
            <w:r w:rsidRPr="00AD7465">
              <w:rPr>
                <w:color w:val="000000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D7465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AD7465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AD7465" w:rsidTr="004944A0">
        <w:tc>
          <w:tcPr>
            <w:tcW w:w="5778" w:type="dxa"/>
          </w:tcPr>
          <w:p w:rsidR="00B91D2D" w:rsidRPr="00AD7465" w:rsidRDefault="00AD7465" w:rsidP="00B91D2D">
            <w:pPr>
              <w:tabs>
                <w:tab w:val="left" w:pos="4395"/>
              </w:tabs>
              <w:ind w:right="34"/>
            </w:pPr>
            <w:r w:rsidRPr="00AD7465">
              <w:t>О</w:t>
            </w:r>
            <w:r>
              <w:t xml:space="preserve"> </w:t>
            </w:r>
            <w:r w:rsidRPr="00AD7465">
              <w:t>предоставлении</w:t>
            </w:r>
            <w:r>
              <w:t xml:space="preserve"> </w:t>
            </w:r>
            <w:r w:rsidRPr="00AD7465">
              <w:t>субсидий</w:t>
            </w:r>
            <w:r>
              <w:t xml:space="preserve"> </w:t>
            </w:r>
            <w:r w:rsidRPr="00AD7465">
              <w:t>организациям</w:t>
            </w:r>
            <w:r>
              <w:t xml:space="preserve"> </w:t>
            </w:r>
            <w:r w:rsidRPr="00AD7465">
              <w:t>жилищно-коммунального</w:t>
            </w:r>
            <w:r>
              <w:t xml:space="preserve"> </w:t>
            </w:r>
            <w:r w:rsidRPr="00AD7465">
              <w:t>хозяйства</w:t>
            </w:r>
            <w:r>
              <w:t xml:space="preserve"> </w:t>
            </w:r>
            <w:r w:rsidRPr="00AD7465">
              <w:t>из</w:t>
            </w:r>
            <w:r>
              <w:t xml:space="preserve"> </w:t>
            </w:r>
            <w:r w:rsidRPr="00AD7465">
              <w:t>бюджета</w:t>
            </w:r>
            <w:r>
              <w:t xml:space="preserve"> </w:t>
            </w:r>
            <w:r w:rsidRPr="00AD7465">
              <w:t>Кондинского</w:t>
            </w:r>
            <w:r>
              <w:t xml:space="preserve"> </w:t>
            </w:r>
            <w:r w:rsidRPr="00AD7465">
              <w:t>района</w:t>
            </w:r>
            <w:r>
              <w:t xml:space="preserve"> </w:t>
            </w:r>
            <w:r w:rsidRPr="00AD7465">
              <w:t>на</w:t>
            </w:r>
            <w:r>
              <w:t xml:space="preserve"> </w:t>
            </w:r>
            <w:r w:rsidRPr="00AD7465">
              <w:t>финансовое</w:t>
            </w:r>
            <w:r>
              <w:t xml:space="preserve"> </w:t>
            </w:r>
            <w:r w:rsidRPr="00AD7465">
              <w:t>обеспечение</w:t>
            </w:r>
            <w:r>
              <w:t xml:space="preserve"> </w:t>
            </w:r>
            <w:r w:rsidRPr="00AD7465">
              <w:t>затрат</w:t>
            </w:r>
            <w:r>
              <w:t xml:space="preserve"> </w:t>
            </w:r>
            <w:r w:rsidRPr="00AD7465">
              <w:t>на</w:t>
            </w:r>
            <w:r>
              <w:t xml:space="preserve"> </w:t>
            </w:r>
            <w:r w:rsidRPr="00AD7465">
              <w:t>приобретение</w:t>
            </w:r>
            <w:r>
              <w:t xml:space="preserve"> </w:t>
            </w:r>
            <w:r w:rsidRPr="00AD7465">
              <w:t>топливно-энергетических</w:t>
            </w:r>
            <w:r>
              <w:t xml:space="preserve"> </w:t>
            </w:r>
            <w:r w:rsidRPr="00AD7465">
              <w:t>ресурсов</w:t>
            </w:r>
          </w:p>
        </w:tc>
      </w:tr>
    </w:tbl>
    <w:p w:rsidR="00AD7465" w:rsidRPr="00AD7465" w:rsidRDefault="00AD7465" w:rsidP="00AD7465">
      <w:pPr>
        <w:shd w:val="clear" w:color="auto" w:fill="FFFFFF"/>
        <w:autoSpaceDE w:val="0"/>
        <w:autoSpaceDN w:val="0"/>
        <w:adjustRightInd w:val="0"/>
        <w:ind w:right="4074" w:firstLine="709"/>
        <w:jc w:val="both"/>
      </w:pPr>
    </w:p>
    <w:p w:rsidR="00AD7465" w:rsidRPr="00AD7465" w:rsidRDefault="00AD7465" w:rsidP="00AD7465">
      <w:pPr>
        <w:ind w:right="-6" w:firstLine="709"/>
        <w:jc w:val="both"/>
      </w:pPr>
      <w:r w:rsidRPr="00AD7465">
        <w:t>В</w:t>
      </w:r>
      <w:r w:rsidRPr="00AD7465">
        <w:t xml:space="preserve"> </w:t>
      </w:r>
      <w:r w:rsidRPr="00AD7465">
        <w:t>соответствии</w:t>
      </w:r>
      <w:r w:rsidRPr="00AD7465">
        <w:t xml:space="preserve"> </w:t>
      </w:r>
      <w:r w:rsidRPr="00AD7465">
        <w:t>со</w:t>
      </w:r>
      <w:r w:rsidRPr="00AD7465">
        <w:t xml:space="preserve"> статьями </w:t>
      </w:r>
      <w:r w:rsidRPr="00AD7465">
        <w:t>78,</w:t>
      </w:r>
      <w:r w:rsidRPr="00AD7465">
        <w:t xml:space="preserve"> </w:t>
      </w:r>
      <w:r w:rsidRPr="00AD7465">
        <w:t>78.5</w:t>
      </w:r>
      <w:r w:rsidRPr="00AD7465">
        <w:t xml:space="preserve"> </w:t>
      </w:r>
      <w:r w:rsidRPr="00AD7465">
        <w:t>Бюджетного</w:t>
      </w:r>
      <w:r w:rsidRPr="00AD7465">
        <w:t xml:space="preserve"> </w:t>
      </w:r>
      <w:r w:rsidRPr="00AD7465">
        <w:t>кодекса</w:t>
      </w:r>
      <w:r w:rsidRPr="00AD7465">
        <w:t xml:space="preserve"> Российской, </w:t>
      </w:r>
      <w:r w:rsidRPr="00AD7465">
        <w:t>пунктом</w:t>
      </w:r>
      <w:r w:rsidRPr="00AD7465">
        <w:t xml:space="preserve"> </w:t>
      </w:r>
      <w:r w:rsidRPr="00AD7465">
        <w:t>2.9</w:t>
      </w:r>
      <w:r w:rsidRPr="00AD7465">
        <w:t xml:space="preserve"> </w:t>
      </w:r>
      <w:r w:rsidRPr="00AD7465">
        <w:t>статьи</w:t>
      </w:r>
      <w:r w:rsidRPr="00AD7465">
        <w:t xml:space="preserve"> </w:t>
      </w:r>
      <w:r w:rsidRPr="00AD7465">
        <w:t>2</w:t>
      </w:r>
      <w:r w:rsidRPr="00AD7465">
        <w:t xml:space="preserve"> </w:t>
      </w:r>
      <w:r w:rsidRPr="00AD7465">
        <w:t>приложения</w:t>
      </w:r>
      <w:r w:rsidRPr="00AD7465">
        <w:t xml:space="preserve"> </w:t>
      </w:r>
      <w:r w:rsidRPr="00AD7465">
        <w:t>2</w:t>
      </w:r>
      <w:r w:rsidRPr="00AD7465">
        <w:t xml:space="preserve"> </w:t>
      </w:r>
      <w:r w:rsidRPr="00AD7465">
        <w:t>к</w:t>
      </w:r>
      <w:r w:rsidRPr="00AD7465">
        <w:t xml:space="preserve"> </w:t>
      </w:r>
      <w:r w:rsidRPr="00AD7465">
        <w:t>постановлению</w:t>
      </w:r>
      <w:r w:rsidRPr="00AD7465">
        <w:t xml:space="preserve"> </w:t>
      </w:r>
      <w:r w:rsidRPr="00AD7465">
        <w:t>администрации</w:t>
      </w:r>
      <w:r w:rsidRPr="00AD7465">
        <w:t xml:space="preserve"> </w:t>
      </w:r>
      <w:r w:rsidRPr="00AD7465">
        <w:t>Кондинского</w:t>
      </w:r>
      <w:r w:rsidRPr="00AD7465">
        <w:t xml:space="preserve"> </w:t>
      </w:r>
      <w:r w:rsidRPr="00AD7465">
        <w:t>района</w:t>
      </w:r>
      <w:r w:rsidRPr="00AD7465">
        <w:t xml:space="preserve"> </w:t>
      </w:r>
      <w:r w:rsidRPr="00AD7465">
        <w:t>от</w:t>
      </w:r>
      <w:r w:rsidRPr="00AD7465">
        <w:t xml:space="preserve"> </w:t>
      </w:r>
      <w:r w:rsidRPr="00AD7465">
        <w:t>04</w:t>
      </w:r>
      <w:r w:rsidRPr="00AD7465">
        <w:t xml:space="preserve"> </w:t>
      </w:r>
      <w:r w:rsidRPr="00AD7465">
        <w:t>сентября</w:t>
      </w:r>
      <w:r w:rsidRPr="00AD7465">
        <w:t xml:space="preserve"> </w:t>
      </w:r>
      <w:r w:rsidRPr="00AD7465">
        <w:t>2023</w:t>
      </w:r>
      <w:r w:rsidRPr="00AD7465">
        <w:t xml:space="preserve"> </w:t>
      </w:r>
      <w:r w:rsidRPr="00AD7465">
        <w:t>года</w:t>
      </w:r>
      <w:r w:rsidRPr="00AD7465">
        <w:t xml:space="preserve"> </w:t>
      </w:r>
      <w:r w:rsidRPr="00AD7465">
        <w:t>№</w:t>
      </w:r>
      <w:r w:rsidRPr="00AD7465">
        <w:t xml:space="preserve"> </w:t>
      </w:r>
      <w:r w:rsidRPr="00AD7465">
        <w:t>928</w:t>
      </w:r>
      <w:r w:rsidRPr="00AD7465">
        <w:t xml:space="preserve"> </w:t>
      </w:r>
      <w:r w:rsidRPr="00AD7465">
        <w:t>«Об</w:t>
      </w:r>
      <w:r w:rsidRPr="00AD7465">
        <w:t xml:space="preserve"> </w:t>
      </w:r>
      <w:r w:rsidRPr="00AD7465">
        <w:t>утверждении</w:t>
      </w:r>
      <w:r w:rsidRPr="00AD7465">
        <w:t xml:space="preserve"> </w:t>
      </w:r>
      <w:r w:rsidRPr="00AD7465">
        <w:t>Порядков</w:t>
      </w:r>
      <w:r w:rsidRPr="00AD7465">
        <w:t xml:space="preserve"> </w:t>
      </w:r>
      <w:r w:rsidRPr="00AD7465">
        <w:t>предоставления</w:t>
      </w:r>
      <w:r w:rsidRPr="00AD7465">
        <w:t xml:space="preserve"> </w:t>
      </w:r>
      <w:r w:rsidRPr="00AD7465">
        <w:t>субсидий</w:t>
      </w:r>
      <w:r w:rsidRPr="00AD7465">
        <w:t xml:space="preserve"> </w:t>
      </w:r>
      <w:r w:rsidRPr="00AD7465">
        <w:t>организациям</w:t>
      </w:r>
      <w:r w:rsidRPr="00AD7465">
        <w:t xml:space="preserve"> </w:t>
      </w:r>
      <w:r w:rsidRPr="00AD7465">
        <w:t>жилищно-коммунального</w:t>
      </w:r>
      <w:r w:rsidRPr="00AD7465">
        <w:t xml:space="preserve"> </w:t>
      </w:r>
      <w:r w:rsidRPr="00AD7465">
        <w:t>хозяйства,</w:t>
      </w:r>
      <w:r w:rsidRPr="00AD7465">
        <w:t xml:space="preserve"> </w:t>
      </w:r>
      <w:r w:rsidRPr="00AD7465">
        <w:t>оказывающим</w:t>
      </w:r>
      <w:r w:rsidRPr="00AD7465">
        <w:t xml:space="preserve"> </w:t>
      </w:r>
      <w:r w:rsidRPr="00AD7465">
        <w:t>услуги</w:t>
      </w:r>
      <w:r w:rsidRPr="00AD7465">
        <w:t xml:space="preserve"> </w:t>
      </w:r>
      <w:r w:rsidRPr="00AD7465">
        <w:t>теплоснабжения</w:t>
      </w:r>
      <w:r w:rsidRPr="00AD7465">
        <w:t xml:space="preserve"> </w:t>
      </w:r>
      <w:r w:rsidRPr="00AD7465">
        <w:t>на</w:t>
      </w:r>
      <w:r w:rsidRPr="00AD7465">
        <w:t xml:space="preserve"> </w:t>
      </w:r>
      <w:r w:rsidRPr="00AD7465">
        <w:t>территории</w:t>
      </w:r>
      <w:r w:rsidRPr="00AD7465">
        <w:t xml:space="preserve"> </w:t>
      </w:r>
      <w:r w:rsidRPr="00AD7465">
        <w:t>Кондинского</w:t>
      </w:r>
      <w:r w:rsidRPr="00AD7465">
        <w:t xml:space="preserve"> </w:t>
      </w:r>
      <w:r w:rsidRPr="00AD7465">
        <w:t>района»:</w:t>
      </w:r>
      <w:r w:rsidRPr="00AD7465">
        <w:t xml:space="preserve"> </w:t>
      </w:r>
    </w:p>
    <w:p w:rsidR="00AD7465" w:rsidRPr="00AD7465" w:rsidRDefault="00AD7465" w:rsidP="00AD7465">
      <w:pPr>
        <w:ind w:right="-6" w:firstLine="709"/>
        <w:jc w:val="both"/>
      </w:pPr>
      <w:r w:rsidRPr="00AD7465">
        <w:t>1. У</w:t>
      </w:r>
      <w:r w:rsidRPr="00AD7465">
        <w:t>правлению</w:t>
      </w:r>
      <w:r w:rsidRPr="00AD7465">
        <w:t xml:space="preserve"> </w:t>
      </w:r>
      <w:r w:rsidRPr="00AD7465">
        <w:t>жилищно-коммунального</w:t>
      </w:r>
      <w:r w:rsidRPr="00AD7465">
        <w:t xml:space="preserve"> </w:t>
      </w:r>
      <w:r w:rsidRPr="00AD7465">
        <w:t>хозяйства</w:t>
      </w:r>
      <w:r w:rsidRPr="00AD7465">
        <w:t xml:space="preserve"> </w:t>
      </w:r>
      <w:r w:rsidRPr="00AD7465">
        <w:t>администрации</w:t>
      </w:r>
      <w:r w:rsidRPr="00AD7465">
        <w:t xml:space="preserve"> </w:t>
      </w:r>
      <w:r w:rsidRPr="00AD7465">
        <w:t>Кондинского</w:t>
      </w:r>
      <w:r w:rsidRPr="00AD7465">
        <w:t xml:space="preserve"> </w:t>
      </w:r>
      <w:r w:rsidRPr="00AD7465">
        <w:t>района:</w:t>
      </w:r>
    </w:p>
    <w:p w:rsidR="00AD7465" w:rsidRPr="00AD7465" w:rsidRDefault="00AD7465" w:rsidP="00AD7465">
      <w:pPr>
        <w:ind w:right="-6" w:firstLine="709"/>
        <w:jc w:val="both"/>
      </w:pPr>
      <w:r w:rsidRPr="00AD7465">
        <w:t>1.1.</w:t>
      </w:r>
      <w:r w:rsidRPr="00AD7465">
        <w:t xml:space="preserve"> </w:t>
      </w:r>
      <w:proofErr w:type="gramStart"/>
      <w:r w:rsidRPr="00AD7465">
        <w:t>П</w:t>
      </w:r>
      <w:r w:rsidRPr="00AD7465">
        <w:t>редоставить</w:t>
      </w:r>
      <w:r w:rsidRPr="00AD7465">
        <w:t xml:space="preserve"> </w:t>
      </w:r>
      <w:r w:rsidRPr="00AD7465">
        <w:t>субсидию</w:t>
      </w:r>
      <w:r w:rsidRPr="00AD7465">
        <w:t xml:space="preserve"> </w:t>
      </w:r>
      <w:r w:rsidRPr="00AD7465">
        <w:t>организациям</w:t>
      </w:r>
      <w:r w:rsidRPr="00AD7465">
        <w:t xml:space="preserve"> </w:t>
      </w:r>
      <w:r w:rsidRPr="00AD7465">
        <w:t>жилищно-коммунального</w:t>
      </w:r>
      <w:r w:rsidRPr="00AD7465">
        <w:t xml:space="preserve"> </w:t>
      </w:r>
      <w:r w:rsidRPr="00AD7465">
        <w:t>хозяйства</w:t>
      </w:r>
      <w:r w:rsidRPr="00AD7465">
        <w:t xml:space="preserve">                         </w:t>
      </w:r>
      <w:r w:rsidRPr="00AD7465">
        <w:t>из</w:t>
      </w:r>
      <w:r w:rsidRPr="00AD7465">
        <w:t xml:space="preserve"> </w:t>
      </w:r>
      <w:r w:rsidRPr="00AD7465">
        <w:t>бюджета</w:t>
      </w:r>
      <w:r w:rsidRPr="00AD7465">
        <w:t xml:space="preserve"> </w:t>
      </w:r>
      <w:r w:rsidRPr="00AD7465">
        <w:t>Кондинского</w:t>
      </w:r>
      <w:r w:rsidRPr="00AD7465">
        <w:t xml:space="preserve"> </w:t>
      </w:r>
      <w:r w:rsidRPr="00AD7465">
        <w:t>района</w:t>
      </w:r>
      <w:r w:rsidRPr="00AD7465">
        <w:t xml:space="preserve"> </w:t>
      </w:r>
      <w:r w:rsidRPr="00AD7465">
        <w:t>в</w:t>
      </w:r>
      <w:r w:rsidRPr="00AD7465">
        <w:t xml:space="preserve"> </w:t>
      </w:r>
      <w:r w:rsidRPr="00AD7465">
        <w:t>целях</w:t>
      </w:r>
      <w:r w:rsidRPr="00AD7465">
        <w:t xml:space="preserve"> </w:t>
      </w:r>
      <w:r w:rsidRPr="00AD7465">
        <w:t>финансового</w:t>
      </w:r>
      <w:r w:rsidRPr="00AD7465">
        <w:t xml:space="preserve"> </w:t>
      </w:r>
      <w:r w:rsidRPr="00AD7465">
        <w:t>обеспечения</w:t>
      </w:r>
      <w:r w:rsidRPr="00AD7465">
        <w:t xml:space="preserve"> </w:t>
      </w:r>
      <w:r w:rsidRPr="00AD7465">
        <w:t>затрат</w:t>
      </w:r>
      <w:r w:rsidRPr="00AD7465">
        <w:t xml:space="preserve"> </w:t>
      </w:r>
      <w:r w:rsidRPr="00AD7465">
        <w:t>организациям</w:t>
      </w:r>
      <w:r w:rsidRPr="00AD7465">
        <w:t xml:space="preserve">                </w:t>
      </w:r>
      <w:r w:rsidRPr="00AD7465">
        <w:t>на</w:t>
      </w:r>
      <w:r w:rsidRPr="00AD7465">
        <w:t xml:space="preserve"> </w:t>
      </w:r>
      <w:r w:rsidRPr="00AD7465">
        <w:t>приобретение</w:t>
      </w:r>
      <w:r w:rsidRPr="00AD7465">
        <w:t xml:space="preserve"> </w:t>
      </w:r>
      <w:r w:rsidRPr="00AD7465">
        <w:t>топливно-энергетических</w:t>
      </w:r>
      <w:r w:rsidRPr="00AD7465">
        <w:t xml:space="preserve"> </w:t>
      </w:r>
      <w:r w:rsidRPr="00AD7465">
        <w:t>ресурсов</w:t>
      </w:r>
      <w:r w:rsidRPr="00AD7465">
        <w:t xml:space="preserve"> </w:t>
      </w:r>
      <w:r w:rsidRPr="00AD7465">
        <w:t>для</w:t>
      </w:r>
      <w:r w:rsidRPr="00AD7465">
        <w:t xml:space="preserve"> </w:t>
      </w:r>
      <w:r w:rsidRPr="00AD7465">
        <w:t>надежного</w:t>
      </w:r>
      <w:r w:rsidRPr="00AD7465">
        <w:t xml:space="preserve"> </w:t>
      </w:r>
      <w:r w:rsidRPr="00AD7465">
        <w:t>снабжения</w:t>
      </w:r>
      <w:r w:rsidRPr="00AD7465">
        <w:t xml:space="preserve"> </w:t>
      </w:r>
      <w:r w:rsidRPr="00AD7465">
        <w:t>потребителей</w:t>
      </w:r>
      <w:r w:rsidRPr="00AD7465">
        <w:t xml:space="preserve"> </w:t>
      </w:r>
      <w:r w:rsidRPr="00AD7465">
        <w:t>Кондинского</w:t>
      </w:r>
      <w:r w:rsidRPr="00AD7465">
        <w:t xml:space="preserve"> </w:t>
      </w:r>
      <w:r w:rsidRPr="00AD7465">
        <w:t>района</w:t>
      </w:r>
      <w:r w:rsidRPr="00AD7465">
        <w:t xml:space="preserve"> </w:t>
      </w:r>
      <w:r w:rsidRPr="00AD7465">
        <w:t>услугами</w:t>
      </w:r>
      <w:r w:rsidRPr="00AD7465">
        <w:t xml:space="preserve"> </w:t>
      </w:r>
      <w:r w:rsidRPr="00AD7465">
        <w:t>теплоснабжения</w:t>
      </w:r>
      <w:r w:rsidRPr="00AD7465">
        <w:t xml:space="preserve"> </w:t>
      </w:r>
      <w:r w:rsidRPr="00AD7465">
        <w:t>на</w:t>
      </w:r>
      <w:r w:rsidRPr="00AD7465">
        <w:t xml:space="preserve"> второе </w:t>
      </w:r>
      <w:r w:rsidRPr="00AD7465">
        <w:t>полугодие</w:t>
      </w:r>
      <w:r w:rsidRPr="00AD7465">
        <w:t xml:space="preserve"> </w:t>
      </w:r>
      <w:r w:rsidRPr="00AD7465">
        <w:t>2025</w:t>
      </w:r>
      <w:r w:rsidRPr="00AD7465">
        <w:t xml:space="preserve"> </w:t>
      </w:r>
      <w:r w:rsidRPr="00AD7465">
        <w:t>года</w:t>
      </w:r>
      <w:r w:rsidRPr="00AD7465">
        <w:t xml:space="preserve"> </w:t>
      </w:r>
      <w:r w:rsidRPr="00AD7465">
        <w:t>в</w:t>
      </w:r>
      <w:r w:rsidRPr="00AD7465">
        <w:t xml:space="preserve"> </w:t>
      </w:r>
      <w:r w:rsidRPr="00AD7465">
        <w:t>объеме</w:t>
      </w:r>
      <w:r w:rsidRPr="00AD7465">
        <w:t xml:space="preserve">                  </w:t>
      </w:r>
      <w:r w:rsidRPr="00AD7465">
        <w:t>4</w:t>
      </w:r>
      <w:r w:rsidRPr="00AD7465">
        <w:t xml:space="preserve"> </w:t>
      </w:r>
      <w:r w:rsidRPr="00AD7465">
        <w:t>210</w:t>
      </w:r>
      <w:r w:rsidRPr="00AD7465">
        <w:t xml:space="preserve"> </w:t>
      </w:r>
      <w:r w:rsidRPr="00AD7465">
        <w:t>034,83</w:t>
      </w:r>
      <w:r w:rsidRPr="00AD7465">
        <w:t xml:space="preserve"> </w:t>
      </w:r>
      <w:r w:rsidRPr="00AD7465">
        <w:t>(четыре</w:t>
      </w:r>
      <w:r w:rsidRPr="00AD7465">
        <w:t xml:space="preserve"> </w:t>
      </w:r>
      <w:r w:rsidRPr="00AD7465">
        <w:t>миллиона</w:t>
      </w:r>
      <w:r w:rsidRPr="00AD7465">
        <w:t xml:space="preserve"> </w:t>
      </w:r>
      <w:r w:rsidRPr="00AD7465">
        <w:t>двести</w:t>
      </w:r>
      <w:r w:rsidRPr="00AD7465">
        <w:t xml:space="preserve"> </w:t>
      </w:r>
      <w:r w:rsidRPr="00AD7465">
        <w:t>десять</w:t>
      </w:r>
      <w:r w:rsidRPr="00AD7465">
        <w:t xml:space="preserve"> </w:t>
      </w:r>
      <w:r w:rsidRPr="00AD7465">
        <w:t>тысяч</w:t>
      </w:r>
      <w:r w:rsidRPr="00AD7465">
        <w:t xml:space="preserve"> </w:t>
      </w:r>
      <w:r w:rsidRPr="00AD7465">
        <w:t>тридцать</w:t>
      </w:r>
      <w:r w:rsidRPr="00AD7465">
        <w:t xml:space="preserve"> </w:t>
      </w:r>
      <w:r w:rsidRPr="00AD7465">
        <w:t>четыре)</w:t>
      </w:r>
      <w:r w:rsidRPr="00AD7465">
        <w:t xml:space="preserve"> рубля </w:t>
      </w:r>
      <w:r w:rsidRPr="00AD7465">
        <w:t>83</w:t>
      </w:r>
      <w:r w:rsidRPr="00AD7465">
        <w:t xml:space="preserve"> копейки </w:t>
      </w:r>
      <w:r w:rsidRPr="00AD7465">
        <w:t>обществу</w:t>
      </w:r>
      <w:r w:rsidRPr="00AD7465">
        <w:t xml:space="preserve"> </w:t>
      </w:r>
      <w:r w:rsidRPr="00AD7465">
        <w:t>с</w:t>
      </w:r>
      <w:r w:rsidRPr="00AD7465">
        <w:t xml:space="preserve"> </w:t>
      </w:r>
      <w:r w:rsidRPr="00AD7465">
        <w:t>ограниченной</w:t>
      </w:r>
      <w:r w:rsidRPr="00AD7465">
        <w:t xml:space="preserve"> </w:t>
      </w:r>
      <w:r w:rsidRPr="00AD7465">
        <w:t>ответственностью</w:t>
      </w:r>
      <w:r w:rsidRPr="00AD7465">
        <w:t xml:space="preserve"> </w:t>
      </w:r>
      <w:r w:rsidRPr="00AD7465">
        <w:t>«Мобильный</w:t>
      </w:r>
      <w:r w:rsidRPr="00AD7465">
        <w:t xml:space="preserve"> </w:t>
      </w:r>
      <w:r w:rsidRPr="00AD7465">
        <w:t>мир»</w:t>
      </w:r>
      <w:r w:rsidRPr="00AD7465">
        <w:t xml:space="preserve"> </w:t>
      </w:r>
      <w:r w:rsidRPr="00AD7465">
        <w:t>городского</w:t>
      </w:r>
      <w:r w:rsidRPr="00AD7465">
        <w:t xml:space="preserve"> </w:t>
      </w:r>
      <w:r w:rsidRPr="00AD7465">
        <w:t>поселения</w:t>
      </w:r>
      <w:r w:rsidRPr="00AD7465">
        <w:t xml:space="preserve"> </w:t>
      </w:r>
      <w:r w:rsidRPr="00AD7465">
        <w:t>Мортка.</w:t>
      </w:r>
      <w:proofErr w:type="gramEnd"/>
    </w:p>
    <w:p w:rsidR="00AD7465" w:rsidRPr="00AD7465" w:rsidRDefault="00AD7465" w:rsidP="00AD7465">
      <w:pPr>
        <w:ind w:firstLine="709"/>
        <w:jc w:val="both"/>
      </w:pPr>
      <w:r w:rsidRPr="00AD7465">
        <w:t>1.2.</w:t>
      </w:r>
      <w:r w:rsidRPr="00AD7465">
        <w:t xml:space="preserve"> Н</w:t>
      </w:r>
      <w:r w:rsidRPr="00AD7465">
        <w:t>аправить</w:t>
      </w:r>
      <w:r w:rsidRPr="00AD7465">
        <w:t xml:space="preserve"> </w:t>
      </w:r>
      <w:r w:rsidRPr="00AD7465">
        <w:t>на</w:t>
      </w:r>
      <w:r w:rsidRPr="00AD7465">
        <w:t xml:space="preserve"> </w:t>
      </w:r>
      <w:r w:rsidRPr="00AD7465">
        <w:t>рассмотрение</w:t>
      </w:r>
      <w:r w:rsidRPr="00AD7465">
        <w:t xml:space="preserve"> </w:t>
      </w:r>
      <w:r w:rsidRPr="00AD7465">
        <w:t>и</w:t>
      </w:r>
      <w:r w:rsidRPr="00AD7465">
        <w:t xml:space="preserve"> </w:t>
      </w:r>
      <w:r w:rsidRPr="00AD7465">
        <w:t>подписание</w:t>
      </w:r>
      <w:r w:rsidRPr="00AD7465">
        <w:t xml:space="preserve"> </w:t>
      </w:r>
      <w:r w:rsidRPr="00AD7465">
        <w:t>проект</w:t>
      </w:r>
      <w:r w:rsidRPr="00AD7465">
        <w:t xml:space="preserve"> </w:t>
      </w:r>
      <w:r w:rsidRPr="00AD7465">
        <w:t>договора</w:t>
      </w:r>
      <w:r w:rsidRPr="00AD7465">
        <w:t xml:space="preserve"> </w:t>
      </w:r>
      <w:r w:rsidRPr="00AD7465">
        <w:t>на</w:t>
      </w:r>
      <w:r w:rsidRPr="00AD7465">
        <w:t xml:space="preserve"> </w:t>
      </w:r>
      <w:r w:rsidRPr="00AD7465">
        <w:t>предоставление</w:t>
      </w:r>
      <w:r w:rsidRPr="00AD7465">
        <w:t xml:space="preserve"> </w:t>
      </w:r>
      <w:r w:rsidRPr="00AD7465">
        <w:t>субсидии</w:t>
      </w:r>
      <w:r w:rsidRPr="00AD7465">
        <w:t xml:space="preserve"> </w:t>
      </w:r>
      <w:r w:rsidRPr="00AD7465">
        <w:t>получателю</w:t>
      </w:r>
      <w:r w:rsidRPr="00AD7465">
        <w:t xml:space="preserve"> </w:t>
      </w:r>
      <w:r w:rsidRPr="00AD7465">
        <w:t>субсидии</w:t>
      </w:r>
      <w:r w:rsidRPr="00AD7465">
        <w:t xml:space="preserve"> </w:t>
      </w:r>
      <w:r w:rsidRPr="00AD7465">
        <w:t>в</w:t>
      </w:r>
      <w:r w:rsidRPr="00AD7465">
        <w:t xml:space="preserve"> </w:t>
      </w:r>
      <w:r w:rsidRPr="00AD7465">
        <w:t>течение</w:t>
      </w:r>
      <w:r w:rsidRPr="00AD7465">
        <w:t xml:space="preserve"> </w:t>
      </w:r>
      <w:r w:rsidRPr="00AD7465">
        <w:t>5</w:t>
      </w:r>
      <w:r w:rsidRPr="00AD7465">
        <w:t xml:space="preserve"> </w:t>
      </w:r>
      <w:r w:rsidRPr="00AD7465">
        <w:t>рабочих</w:t>
      </w:r>
      <w:r w:rsidRPr="00AD7465">
        <w:t xml:space="preserve"> </w:t>
      </w:r>
      <w:r w:rsidRPr="00AD7465">
        <w:t>дней</w:t>
      </w:r>
      <w:r w:rsidRPr="00AD7465">
        <w:t xml:space="preserve"> </w:t>
      </w:r>
      <w:r w:rsidRPr="00AD7465">
        <w:t>со</w:t>
      </w:r>
      <w:r w:rsidRPr="00AD7465">
        <w:t xml:space="preserve"> </w:t>
      </w:r>
      <w:r w:rsidRPr="00AD7465">
        <w:t>дня</w:t>
      </w:r>
      <w:r w:rsidRPr="00AD7465">
        <w:t xml:space="preserve"> </w:t>
      </w:r>
      <w:r w:rsidRPr="00AD7465">
        <w:t>подписания</w:t>
      </w:r>
      <w:r w:rsidRPr="00AD7465">
        <w:t xml:space="preserve"> </w:t>
      </w:r>
      <w:r w:rsidRPr="00AD7465">
        <w:t>распоряжения</w:t>
      </w:r>
      <w:r w:rsidR="004B3768">
        <w:t xml:space="preserve">     о</w:t>
      </w:r>
      <w:r w:rsidR="004B3768">
        <w:t xml:space="preserve"> </w:t>
      </w:r>
      <w:r w:rsidR="004B3768" w:rsidRPr="00AD7465">
        <w:t>предоставлении</w:t>
      </w:r>
      <w:r w:rsidR="004B3768">
        <w:t xml:space="preserve"> </w:t>
      </w:r>
      <w:r w:rsidR="004B3768" w:rsidRPr="00AD7465">
        <w:t>субсидий</w:t>
      </w:r>
      <w:r w:rsidRPr="00AD7465">
        <w:t>.</w:t>
      </w:r>
    </w:p>
    <w:p w:rsidR="00AD7465" w:rsidRPr="00AD7465" w:rsidRDefault="00AD7465" w:rsidP="00AD7465">
      <w:pPr>
        <w:widowControl w:val="0"/>
        <w:autoSpaceDE w:val="0"/>
        <w:autoSpaceDN w:val="0"/>
        <w:adjustRightInd w:val="0"/>
        <w:ind w:right="-1" w:firstLine="709"/>
        <w:jc w:val="both"/>
      </w:pPr>
      <w:r w:rsidRPr="00AD7465">
        <w:t>2.</w:t>
      </w:r>
      <w:r w:rsidRPr="00AD7465">
        <w:t xml:space="preserve"> </w:t>
      </w:r>
      <w:proofErr w:type="gramStart"/>
      <w:r w:rsidRPr="00AD7465">
        <w:t>Р</w:t>
      </w:r>
      <w:r w:rsidRPr="00AD7465">
        <w:t>азместить</w:t>
      </w:r>
      <w:r w:rsidRPr="00AD7465">
        <w:t xml:space="preserve"> распоряжение</w:t>
      </w:r>
      <w:proofErr w:type="gramEnd"/>
      <w:r w:rsidRPr="00AD7465">
        <w:t xml:space="preserve"> </w:t>
      </w:r>
      <w:r w:rsidRPr="00AD7465">
        <w:t>на</w:t>
      </w:r>
      <w:r w:rsidRPr="00AD7465">
        <w:t xml:space="preserve"> </w:t>
      </w:r>
      <w:r w:rsidRPr="00AD7465">
        <w:t>официальном</w:t>
      </w:r>
      <w:r w:rsidRPr="00AD7465">
        <w:t xml:space="preserve"> сайте органов местного самоуправления Кондинского района. </w:t>
      </w:r>
    </w:p>
    <w:p w:rsidR="00AD7465" w:rsidRPr="00AD7465" w:rsidRDefault="00AD7465" w:rsidP="00AD7465">
      <w:pPr>
        <w:ind w:firstLine="709"/>
        <w:jc w:val="both"/>
      </w:pPr>
      <w:r w:rsidRPr="00AD7465">
        <w:t>3.</w:t>
      </w:r>
      <w:r w:rsidRPr="00AD7465">
        <w:t xml:space="preserve"> </w:t>
      </w:r>
      <w:r w:rsidRPr="00AD7465">
        <w:t>Распоряжение</w:t>
      </w:r>
      <w:r w:rsidRPr="00AD7465">
        <w:t xml:space="preserve"> </w:t>
      </w:r>
      <w:r w:rsidRPr="00AD7465">
        <w:t>вступает</w:t>
      </w:r>
      <w:r w:rsidRPr="00AD7465">
        <w:t xml:space="preserve"> </w:t>
      </w:r>
      <w:r w:rsidRPr="00AD7465">
        <w:t>в</w:t>
      </w:r>
      <w:r w:rsidRPr="00AD7465">
        <w:t xml:space="preserve"> </w:t>
      </w:r>
      <w:r w:rsidRPr="00AD7465">
        <w:t>силу</w:t>
      </w:r>
      <w:r w:rsidRPr="00AD7465">
        <w:t xml:space="preserve"> </w:t>
      </w:r>
      <w:r w:rsidRPr="00AD7465">
        <w:t>после</w:t>
      </w:r>
      <w:r w:rsidRPr="00AD7465">
        <w:t xml:space="preserve"> </w:t>
      </w:r>
      <w:r w:rsidRPr="00AD7465">
        <w:t>его</w:t>
      </w:r>
      <w:r w:rsidRPr="00AD7465">
        <w:t xml:space="preserve"> </w:t>
      </w:r>
      <w:r w:rsidRPr="00AD7465">
        <w:t>подписания.</w:t>
      </w:r>
    </w:p>
    <w:p w:rsidR="00AD7465" w:rsidRPr="00AD7465" w:rsidRDefault="00AD7465" w:rsidP="00AD7465">
      <w:pPr>
        <w:ind w:firstLine="709"/>
        <w:jc w:val="both"/>
      </w:pPr>
      <w:r w:rsidRPr="00AD7465">
        <w:t>4.</w:t>
      </w:r>
      <w:r w:rsidRPr="00AD7465">
        <w:t xml:space="preserve"> </w:t>
      </w:r>
      <w:proofErr w:type="gramStart"/>
      <w:r w:rsidRPr="00AD7465">
        <w:t>Контроль</w:t>
      </w:r>
      <w:r w:rsidRPr="00AD7465">
        <w:t xml:space="preserve"> </w:t>
      </w:r>
      <w:r w:rsidRPr="00AD7465">
        <w:t>за</w:t>
      </w:r>
      <w:proofErr w:type="gramEnd"/>
      <w:r w:rsidRPr="00AD7465">
        <w:t xml:space="preserve"> </w:t>
      </w:r>
      <w:r w:rsidRPr="00AD7465">
        <w:t>выполнением</w:t>
      </w:r>
      <w:r w:rsidRPr="00AD7465">
        <w:t xml:space="preserve"> </w:t>
      </w:r>
      <w:r w:rsidRPr="00AD7465">
        <w:t>распоряжения</w:t>
      </w:r>
      <w:r w:rsidRPr="00AD7465">
        <w:t xml:space="preserve"> </w:t>
      </w:r>
      <w:r w:rsidRPr="00AD7465">
        <w:t>возложить</w:t>
      </w:r>
      <w:r w:rsidRPr="00AD7465">
        <w:t xml:space="preserve"> </w:t>
      </w:r>
      <w:r w:rsidRPr="00AD7465">
        <w:t>на</w:t>
      </w:r>
      <w:r w:rsidRPr="00AD7465">
        <w:t xml:space="preserve"> </w:t>
      </w:r>
      <w:r w:rsidRPr="00AD7465">
        <w:t>заместителя</w:t>
      </w:r>
      <w:r w:rsidRPr="00AD7465">
        <w:t xml:space="preserve"> </w:t>
      </w:r>
      <w:r w:rsidRPr="00AD7465">
        <w:t>главы</w:t>
      </w:r>
      <w:r w:rsidRPr="00AD7465">
        <w:t xml:space="preserve"> </w:t>
      </w:r>
      <w:r w:rsidRPr="00AD7465">
        <w:t>района,</w:t>
      </w:r>
      <w:r w:rsidRPr="00AD7465">
        <w:t xml:space="preserve"> </w:t>
      </w:r>
      <w:r w:rsidRPr="00AD7465">
        <w:t>курирующего</w:t>
      </w:r>
      <w:r w:rsidRPr="00AD7465">
        <w:t xml:space="preserve"> </w:t>
      </w:r>
      <w:r w:rsidRPr="00AD7465">
        <w:t>вопросы</w:t>
      </w:r>
      <w:r w:rsidRPr="00AD7465">
        <w:t xml:space="preserve"> </w:t>
      </w:r>
      <w:r w:rsidRPr="00AD7465">
        <w:t>жилищно-коммунального</w:t>
      </w:r>
      <w:r w:rsidRPr="00AD7465">
        <w:t xml:space="preserve"> </w:t>
      </w:r>
      <w:r w:rsidRPr="00AD7465">
        <w:t>хозяйства.</w:t>
      </w:r>
    </w:p>
    <w:p w:rsidR="00E41545" w:rsidRPr="00AD7465" w:rsidRDefault="00E41545" w:rsidP="00AD7465">
      <w:pPr>
        <w:ind w:firstLine="709"/>
        <w:jc w:val="both"/>
        <w:rPr>
          <w:color w:val="000000"/>
        </w:rPr>
      </w:pPr>
    </w:p>
    <w:p w:rsidR="00AA3AE1" w:rsidRPr="00AD7465" w:rsidRDefault="00AA3AE1" w:rsidP="00AD7465">
      <w:pPr>
        <w:ind w:firstLine="709"/>
        <w:jc w:val="both"/>
        <w:rPr>
          <w:color w:val="000000"/>
        </w:rPr>
      </w:pPr>
    </w:p>
    <w:p w:rsidR="00AD7465" w:rsidRPr="00AD7465" w:rsidRDefault="00AD7465" w:rsidP="00AD7465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9"/>
        <w:gridCol w:w="3348"/>
      </w:tblGrid>
      <w:tr w:rsidR="00B75BF6" w:rsidRPr="00AD7465" w:rsidTr="00936E49">
        <w:tc>
          <w:tcPr>
            <w:tcW w:w="4785" w:type="dxa"/>
          </w:tcPr>
          <w:p w:rsidR="00B75BF6" w:rsidRPr="00AD7465" w:rsidRDefault="0058313B" w:rsidP="0058313B">
            <w:pPr>
              <w:jc w:val="both"/>
            </w:pPr>
            <w:r w:rsidRPr="00AD7465">
              <w:t>Г</w:t>
            </w:r>
            <w:r w:rsidR="00B75BF6" w:rsidRPr="00AD7465">
              <w:t>лав</w:t>
            </w:r>
            <w:r w:rsidRPr="00AD7465">
              <w:t>а</w:t>
            </w:r>
            <w:r w:rsidR="00AD7465">
              <w:t xml:space="preserve"> </w:t>
            </w:r>
            <w:r w:rsidR="00B75BF6" w:rsidRPr="00AD7465">
              <w:t>района</w:t>
            </w:r>
          </w:p>
        </w:tc>
        <w:tc>
          <w:tcPr>
            <w:tcW w:w="1920" w:type="dxa"/>
          </w:tcPr>
          <w:p w:rsidR="00B75BF6" w:rsidRPr="00AD7465" w:rsidRDefault="00B75BF6" w:rsidP="00936E49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AD7465" w:rsidRDefault="00B75BF6" w:rsidP="00936E49">
            <w:pPr>
              <w:ind w:left="1335"/>
              <w:jc w:val="right"/>
            </w:pPr>
            <w:proofErr w:type="spellStart"/>
            <w:r w:rsidRPr="00AD7465">
              <w:t>А.В.Зяблицев</w:t>
            </w:r>
            <w:proofErr w:type="spellEnd"/>
          </w:p>
        </w:tc>
      </w:tr>
    </w:tbl>
    <w:p w:rsidR="00B91D2D" w:rsidRDefault="00B91D2D">
      <w:pPr>
        <w:rPr>
          <w:color w:val="000000"/>
          <w:sz w:val="16"/>
        </w:rPr>
      </w:pPr>
    </w:p>
    <w:p w:rsidR="00AD7465" w:rsidRDefault="00AD7465">
      <w:pPr>
        <w:rPr>
          <w:color w:val="000000"/>
          <w:sz w:val="16"/>
        </w:rPr>
      </w:pPr>
    </w:p>
    <w:p w:rsidR="00AD7465" w:rsidRDefault="00AD7465">
      <w:pPr>
        <w:rPr>
          <w:color w:val="000000"/>
          <w:sz w:val="16"/>
        </w:rPr>
      </w:pPr>
    </w:p>
    <w:p w:rsidR="00AD7465" w:rsidRDefault="00AD7465">
      <w:pPr>
        <w:rPr>
          <w:color w:val="000000"/>
          <w:sz w:val="16"/>
        </w:rPr>
      </w:pPr>
    </w:p>
    <w:p w:rsidR="00AD7465" w:rsidRDefault="00AD7465">
      <w:pPr>
        <w:rPr>
          <w:color w:val="000000"/>
          <w:sz w:val="16"/>
        </w:rPr>
      </w:pPr>
    </w:p>
    <w:p w:rsidR="00AD7465" w:rsidRDefault="00AD7465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  <w:bookmarkStart w:id="0" w:name="_GoBack"/>
      <w:bookmarkEnd w:id="0"/>
    </w:p>
    <w:p w:rsidR="00AB3E28" w:rsidRDefault="00AB3E28">
      <w:pPr>
        <w:rPr>
          <w:color w:val="000000"/>
          <w:sz w:val="16"/>
        </w:rPr>
      </w:pPr>
    </w:p>
    <w:p w:rsidR="005B2582" w:rsidRDefault="00006B41" w:rsidP="00AD7465">
      <w:pPr>
        <w:rPr>
          <w:bCs/>
          <w:sz w:val="26"/>
          <w:szCs w:val="26"/>
          <w:lang w:eastAsia="en-US"/>
        </w:rPr>
      </w:pPr>
      <w:proofErr w:type="spellStart"/>
      <w:r>
        <w:rPr>
          <w:color w:val="000000"/>
          <w:sz w:val="16"/>
        </w:rPr>
        <w:lastRenderedPageBreak/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AD7465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AD7465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sectPr w:rsidR="005B2582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1B" w:rsidRDefault="00BA061B">
      <w:r>
        <w:separator/>
      </w:r>
    </w:p>
  </w:endnote>
  <w:endnote w:type="continuationSeparator" w:id="0">
    <w:p w:rsidR="00BA061B" w:rsidRDefault="00BA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1B" w:rsidRDefault="00BA061B">
      <w:r>
        <w:separator/>
      </w:r>
    </w:p>
  </w:footnote>
  <w:footnote w:type="continuationSeparator" w:id="0">
    <w:p w:rsidR="00BA061B" w:rsidRDefault="00BA0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768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21771F"/>
    <w:multiLevelType w:val="multilevel"/>
    <w:tmpl w:val="8E20C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3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9"/>
  </w:num>
  <w:num w:numId="3">
    <w:abstractNumId w:val="9"/>
  </w:num>
  <w:num w:numId="4">
    <w:abstractNumId w:val="41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3"/>
  </w:num>
  <w:num w:numId="33">
    <w:abstractNumId w:val="18"/>
  </w:num>
  <w:num w:numId="34">
    <w:abstractNumId w:val="31"/>
  </w:num>
  <w:num w:numId="35">
    <w:abstractNumId w:val="30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40"/>
  </w:num>
  <w:num w:numId="42">
    <w:abstractNumId w:val="0"/>
  </w:num>
  <w:num w:numId="43">
    <w:abstractNumId w:val="2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5351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A748A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459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2BFD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3F45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327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EEB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F84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42E1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37E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4CFE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38A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8E5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768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C6E9C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226F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212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B25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33D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7F92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3A2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362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24E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C25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63A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1D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1F9A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465"/>
    <w:rsid w:val="00AD7BD2"/>
    <w:rsid w:val="00AD7C23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3C4F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1D0A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061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3A06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063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EF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DC1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6461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4EF0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190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1489-0273-414D-8103-F612CB7A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2025-01-14T04:04:00Z</cp:lastPrinted>
  <dcterms:created xsi:type="dcterms:W3CDTF">2025-09-11T09:24:00Z</dcterms:created>
  <dcterms:modified xsi:type="dcterms:W3CDTF">2025-09-11T09:27:00Z</dcterms:modified>
</cp:coreProperties>
</file>