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B3" w:rsidRDefault="00A376B3" w:rsidP="00A376B3">
      <w:pPr>
        <w:pStyle w:val="FR3"/>
        <w:tabs>
          <w:tab w:val="left" w:pos="9632"/>
        </w:tabs>
        <w:ind w:left="0" w:right="-7"/>
        <w:jc w:val="right"/>
        <w:rPr>
          <w:b/>
          <w:bCs/>
          <w:szCs w:val="24"/>
        </w:rPr>
      </w:pPr>
      <w:r>
        <w:rPr>
          <w:b/>
          <w:bCs/>
          <w:szCs w:val="24"/>
        </w:rPr>
        <w:t>ПРОЕКТ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8D7DB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830CF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F04657">
              <w:rPr>
                <w:rFonts w:ascii="Times New Roman" w:hAnsi="Times New Roman"/>
              </w:rPr>
              <w:t xml:space="preserve"> </w:t>
            </w:r>
            <w:r w:rsidR="002C5FDD">
              <w:rPr>
                <w:rFonts w:ascii="Times New Roman" w:hAnsi="Times New Roman"/>
              </w:rPr>
              <w:t xml:space="preserve">  </w:t>
            </w:r>
            <w:r w:rsidR="00A80CEB" w:rsidRPr="00A80C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2025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1F3E64">
              <w:rPr>
                <w:rFonts w:ascii="Times New Roman" w:hAnsi="Times New Roman"/>
              </w:rPr>
              <w:t xml:space="preserve"> </w:t>
            </w:r>
          </w:p>
        </w:tc>
      </w:tr>
      <w:tr w:rsidR="009C635F" w:rsidRPr="00A80CEB" w:rsidTr="008D7DB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487"/>
      </w:tblGrid>
      <w:tr w:rsidR="009C635F" w:rsidRPr="00A80CEB" w:rsidTr="008D7DB8">
        <w:tc>
          <w:tcPr>
            <w:tcW w:w="6487" w:type="dxa"/>
          </w:tcPr>
          <w:p w:rsidR="009C635F" w:rsidRPr="008B0877" w:rsidRDefault="007F1B26" w:rsidP="007F1B26">
            <w:pPr>
              <w:pStyle w:val="formattext"/>
              <w:jc w:val="both"/>
            </w:pPr>
            <w:r>
              <w:t>О внесении изменений в постановление администрации сельского поселения Леуши от 29</w:t>
            </w:r>
            <w:r w:rsidRPr="008B0877">
              <w:t xml:space="preserve"> </w:t>
            </w:r>
            <w:r>
              <w:t>мая 2023 года № 83</w:t>
            </w:r>
            <w:r w:rsidRPr="008B0877">
              <w:rPr>
                <w:shd w:val="clear" w:color="auto" w:fill="FFFFFF" w:themeFill="background1"/>
              </w:rPr>
              <w:t xml:space="preserve"> </w:t>
            </w:r>
            <w:r>
              <w:rPr>
                <w:shd w:val="clear" w:color="auto" w:fill="FFFFFF" w:themeFill="background1"/>
              </w:rPr>
              <w:t>«</w:t>
            </w:r>
            <w:r w:rsidR="009C635F" w:rsidRPr="008B0877">
              <w:t>О</w:t>
            </w:r>
            <w:r w:rsidR="008B0877" w:rsidRPr="008B0877">
              <w:t>б утверждении Порядка</w:t>
            </w:r>
            <w:r w:rsidR="008B0877">
              <w:rPr>
                <w:b/>
              </w:rPr>
              <w:t xml:space="preserve"> </w:t>
            </w:r>
            <w:r w:rsidR="008B0877">
              <w:t>содержания в исправном состоянии средств обеспечения пожарной безопасности жилых и общественных зданий, находящихся в муниципальной собствен</w:t>
            </w:r>
            <w:r w:rsidR="000B050D">
              <w:t>ности сельского поселения Леуши</w:t>
            </w:r>
            <w:bookmarkStart w:id="0" w:name="_GoBack"/>
            <w:bookmarkEnd w:id="0"/>
            <w:r>
              <w:t>»</w:t>
            </w:r>
            <w:r w:rsidR="008B0877">
              <w:t xml:space="preserve"> </w:t>
            </w:r>
          </w:p>
        </w:tc>
      </w:tr>
    </w:tbl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>о поселения Леуши в соответствии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9C635F" w:rsidRPr="00A80CEB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Default="009C635F" w:rsidP="009C635F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="00BB3029">
        <w:rPr>
          <w:rFonts w:ascii="Times New Roman" w:hAnsi="Times New Roman"/>
        </w:rPr>
        <w:t xml:space="preserve"> </w:t>
      </w:r>
      <w:r w:rsidR="008B0877">
        <w:rPr>
          <w:rFonts w:ascii="Times New Roman" w:hAnsi="Times New Roman"/>
        </w:rPr>
        <w:t>от 29 мая 2023 года № 83</w:t>
      </w:r>
      <w:r w:rsidR="00BB3029">
        <w:rPr>
          <w:rFonts w:ascii="Times New Roman" w:hAnsi="Times New Roman"/>
        </w:rPr>
        <w:t xml:space="preserve"> «</w:t>
      </w:r>
      <w:r w:rsidR="008B0877" w:rsidRPr="008B0877">
        <w:rPr>
          <w:rFonts w:ascii="Times New Roman" w:hAnsi="Times New Roman"/>
        </w:rPr>
        <w:t>Об утверждении Порядка</w:t>
      </w:r>
      <w:r w:rsidR="008B0877" w:rsidRPr="008B0877">
        <w:rPr>
          <w:rFonts w:ascii="Times New Roman" w:hAnsi="Times New Roman"/>
          <w:b/>
        </w:rPr>
        <w:t xml:space="preserve"> </w:t>
      </w:r>
      <w:r w:rsidR="008B0877" w:rsidRPr="008B0877">
        <w:rPr>
          <w:rFonts w:ascii="Times New Roman" w:hAnsi="Times New Roman"/>
        </w:rPr>
        <w:t>содержания в исправном состоянии средств обеспечения пожарной безопасности жилых и общественных зданий, находящихся в муниципальной собственности сельского поселения Леуши</w:t>
      </w:r>
      <w:r w:rsidR="008B0877">
        <w:rPr>
          <w:rFonts w:ascii="Times New Roman" w:hAnsi="Times New Roman"/>
          <w:shd w:val="clear" w:color="auto" w:fill="FFFFFF" w:themeFill="background1"/>
        </w:rPr>
        <w:t xml:space="preserve">» </w:t>
      </w:r>
      <w:r w:rsidR="00BB3029" w:rsidRPr="008B0877">
        <w:rPr>
          <w:rFonts w:ascii="Times New Roman" w:hAnsi="Times New Roman"/>
          <w:bCs/>
        </w:rPr>
        <w:t>(</w:t>
      </w:r>
      <w:r w:rsidR="00BB3029">
        <w:rPr>
          <w:rFonts w:ascii="Times New Roman" w:hAnsi="Times New Roman"/>
          <w:bCs/>
        </w:rPr>
        <w:t xml:space="preserve">далее – постановление) </w:t>
      </w:r>
      <w:r w:rsidR="008B0877">
        <w:rPr>
          <w:rFonts w:ascii="Times New Roman" w:hAnsi="Times New Roman"/>
        </w:rPr>
        <w:t>следующее изменение</w:t>
      </w:r>
      <w:r w:rsidR="00BB3029" w:rsidRPr="00BB3029">
        <w:rPr>
          <w:rFonts w:ascii="Times New Roman" w:hAnsi="Times New Roman"/>
        </w:rPr>
        <w:t>:</w:t>
      </w:r>
      <w:r w:rsidR="00EB000B">
        <w:rPr>
          <w:rFonts w:ascii="Times New Roman" w:hAnsi="Times New Roman"/>
        </w:rPr>
        <w:t xml:space="preserve"> </w:t>
      </w:r>
    </w:p>
    <w:p w:rsidR="008B0877" w:rsidRDefault="008B0877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rPr>
          <w:rFonts w:ascii="Times New Roman" w:eastAsia="Calibri" w:hAnsi="Times New Roman"/>
          <w:bCs/>
          <w:color w:val="000000" w:themeColor="text1"/>
        </w:rPr>
        <w:t xml:space="preserve">Абзац 2 пункта 2.9 раздела 2 </w:t>
      </w:r>
      <w:r w:rsidR="00BB3029" w:rsidRPr="00BB3029">
        <w:rPr>
          <w:rFonts w:ascii="Times New Roman" w:eastAsia="Calibri" w:hAnsi="Times New Roman"/>
          <w:bCs/>
          <w:color w:val="000000" w:themeColor="text1"/>
        </w:rPr>
        <w:t>приложения к постановлению изложить в следующей редакции:</w:t>
      </w:r>
      <w:r>
        <w:rPr>
          <w:rFonts w:ascii="Times New Roman" w:eastAsia="Calibri" w:hAnsi="Times New Roman"/>
          <w:bCs/>
          <w:color w:val="000000" w:themeColor="text1"/>
        </w:rPr>
        <w:t xml:space="preserve"> </w:t>
      </w:r>
    </w:p>
    <w:p w:rsidR="009C635F" w:rsidRPr="008B0877" w:rsidRDefault="008B0877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 w:rsidRPr="008B0877">
        <w:rPr>
          <w:rFonts w:ascii="Times New Roman" w:eastAsia="Calibri" w:hAnsi="Times New Roman"/>
          <w:bCs/>
          <w:color w:val="000000" w:themeColor="text1"/>
        </w:rPr>
        <w:t>«</w:t>
      </w:r>
      <w:r w:rsidRPr="008B0877">
        <w:rPr>
          <w:rFonts w:ascii="Times New Roman" w:hAnsi="Times New Roman"/>
        </w:rPr>
        <w:t xml:space="preserve">Использовать чердаки, технические, подвальные, подземные и цокольные этажи, подполья, вентиляционные камеры и другие технические помещения для организации производственных участков, мастерских, а также для хранения и применения легковоспламеняющихся и горючих жидкостей, пороха, взрывчатых веществ, пиротехнических изделий, баллонов с горючими газами, товаров в аэрозольной упаковке, </w:t>
      </w:r>
      <w:proofErr w:type="spellStart"/>
      <w:r w:rsidRPr="008B0877">
        <w:rPr>
          <w:rFonts w:ascii="Times New Roman" w:hAnsi="Times New Roman"/>
        </w:rPr>
        <w:t>пожаровзрывоопасных</w:t>
      </w:r>
      <w:proofErr w:type="spellEnd"/>
      <w:r w:rsidRPr="008B0877">
        <w:rPr>
          <w:rFonts w:ascii="Times New Roman" w:hAnsi="Times New Roman"/>
        </w:rPr>
        <w:t xml:space="preserve"> (пожароопасных) веществ и материалов, отходов любых классов опасности,</w:t>
      </w:r>
      <w:r>
        <w:rPr>
          <w:rFonts w:ascii="Times New Roman" w:hAnsi="Times New Roman"/>
        </w:rPr>
        <w:t xml:space="preserve"> продукции оборудования</w:t>
      </w:r>
      <w:r>
        <w:t xml:space="preserve">, </w:t>
      </w:r>
      <w:r w:rsidRPr="008B0877">
        <w:rPr>
          <w:rFonts w:ascii="Times New Roman" w:hAnsi="Times New Roman"/>
        </w:rPr>
        <w:t>мебели и других предметов, за исключением случаев, установленных нормативными документами по пожарной безопасности.».</w:t>
      </w:r>
      <w:r>
        <w:tab/>
      </w:r>
      <w:r w:rsidR="00A43952">
        <w:rPr>
          <w:rFonts w:ascii="Times New Roman" w:hAnsi="Times New Roman"/>
        </w:rPr>
        <w:t xml:space="preserve">2. </w:t>
      </w:r>
      <w:r w:rsidR="009C635F" w:rsidRPr="00A80CEB">
        <w:rPr>
          <w:rFonts w:ascii="Times New Roman" w:hAnsi="Times New Roman"/>
        </w:rPr>
        <w:t xml:space="preserve">Организационному отделу администрации сельского поселения Леуши обнародовать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Леуши» и разместить на официальном сайте органов местного са</w:t>
      </w:r>
      <w:r w:rsidR="00F04657">
        <w:rPr>
          <w:rFonts w:ascii="Times New Roman" w:hAnsi="Times New Roman"/>
        </w:rPr>
        <w:t>моуправления Кондинского района</w:t>
      </w:r>
      <w:r w:rsidR="009C635F" w:rsidRPr="00A80CEB">
        <w:rPr>
          <w:rFonts w:ascii="Times New Roman" w:hAnsi="Times New Roman"/>
        </w:rPr>
        <w:t>.</w:t>
      </w:r>
    </w:p>
    <w:p w:rsidR="009C635F" w:rsidRPr="00A80CEB" w:rsidRDefault="009C635F" w:rsidP="00830CF1">
      <w:pPr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8D7DB8">
        <w:tc>
          <w:tcPr>
            <w:tcW w:w="4530" w:type="dxa"/>
          </w:tcPr>
          <w:p w:rsidR="009C635F" w:rsidRPr="00A80CEB" w:rsidRDefault="004B6D93" w:rsidP="008D7DB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A80CEB" w:rsidRDefault="00A43952" w:rsidP="008D7DB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</w:t>
            </w:r>
            <w:r w:rsidR="00830CF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Вурм</w:t>
            </w:r>
            <w:proofErr w:type="spellEnd"/>
          </w:p>
        </w:tc>
      </w:tr>
    </w:tbl>
    <w:p w:rsidR="00633E51" w:rsidRDefault="00633E51" w:rsidP="00893C1D">
      <w:pPr>
        <w:ind w:firstLine="0"/>
      </w:pPr>
    </w:p>
    <w:p w:rsidR="0023683E" w:rsidRDefault="0023683E">
      <w:pPr>
        <w:ind w:firstLine="0"/>
      </w:pPr>
    </w:p>
    <w:sectPr w:rsidR="0023683E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84C" w:rsidRDefault="0067684C" w:rsidP="00D5621F">
      <w:r>
        <w:separator/>
      </w:r>
    </w:p>
  </w:endnote>
  <w:endnote w:type="continuationSeparator" w:id="0">
    <w:p w:rsidR="0067684C" w:rsidRDefault="0067684C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67684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67684C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67684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84C" w:rsidRDefault="0067684C" w:rsidP="00D5621F">
      <w:r>
        <w:separator/>
      </w:r>
    </w:p>
  </w:footnote>
  <w:footnote w:type="continuationSeparator" w:id="0">
    <w:p w:rsidR="0067684C" w:rsidRDefault="0067684C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06" w:rsidRDefault="00275A4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4C06" w:rsidRDefault="0067684C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06" w:rsidRDefault="0067684C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67684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F"/>
    <w:rsid w:val="00003384"/>
    <w:rsid w:val="000428C7"/>
    <w:rsid w:val="00076958"/>
    <w:rsid w:val="000A22D4"/>
    <w:rsid w:val="000B050D"/>
    <w:rsid w:val="001105CB"/>
    <w:rsid w:val="001166EC"/>
    <w:rsid w:val="00120001"/>
    <w:rsid w:val="0014153A"/>
    <w:rsid w:val="00157171"/>
    <w:rsid w:val="00191F0E"/>
    <w:rsid w:val="001920E2"/>
    <w:rsid w:val="001B2F8E"/>
    <w:rsid w:val="001C5221"/>
    <w:rsid w:val="001C7CCE"/>
    <w:rsid w:val="001F3E64"/>
    <w:rsid w:val="0023683E"/>
    <w:rsid w:val="00240CAF"/>
    <w:rsid w:val="00275A46"/>
    <w:rsid w:val="00286E8D"/>
    <w:rsid w:val="002C5FDD"/>
    <w:rsid w:val="003551CD"/>
    <w:rsid w:val="003B446D"/>
    <w:rsid w:val="003E53D8"/>
    <w:rsid w:val="00460558"/>
    <w:rsid w:val="00486987"/>
    <w:rsid w:val="004B6D93"/>
    <w:rsid w:val="00515BF2"/>
    <w:rsid w:val="00522364"/>
    <w:rsid w:val="0056678C"/>
    <w:rsid w:val="005A6A13"/>
    <w:rsid w:val="005B442E"/>
    <w:rsid w:val="005F231D"/>
    <w:rsid w:val="006222D9"/>
    <w:rsid w:val="00626D38"/>
    <w:rsid w:val="00633E51"/>
    <w:rsid w:val="00636E99"/>
    <w:rsid w:val="0067684C"/>
    <w:rsid w:val="006B3477"/>
    <w:rsid w:val="006E3154"/>
    <w:rsid w:val="00777DFB"/>
    <w:rsid w:val="007C2514"/>
    <w:rsid w:val="007D3949"/>
    <w:rsid w:val="007F1B26"/>
    <w:rsid w:val="0082442A"/>
    <w:rsid w:val="00830CF1"/>
    <w:rsid w:val="00831D6F"/>
    <w:rsid w:val="00833152"/>
    <w:rsid w:val="008360DE"/>
    <w:rsid w:val="00855895"/>
    <w:rsid w:val="00893C1D"/>
    <w:rsid w:val="008B0877"/>
    <w:rsid w:val="009002D7"/>
    <w:rsid w:val="00907BF6"/>
    <w:rsid w:val="009444F0"/>
    <w:rsid w:val="00955605"/>
    <w:rsid w:val="00957BA5"/>
    <w:rsid w:val="00967FE0"/>
    <w:rsid w:val="009816B5"/>
    <w:rsid w:val="009C635F"/>
    <w:rsid w:val="00A26F47"/>
    <w:rsid w:val="00A376B3"/>
    <w:rsid w:val="00A43952"/>
    <w:rsid w:val="00A5372E"/>
    <w:rsid w:val="00A80CEB"/>
    <w:rsid w:val="00A842B0"/>
    <w:rsid w:val="00AA7FA4"/>
    <w:rsid w:val="00AB63B2"/>
    <w:rsid w:val="00AD6CC7"/>
    <w:rsid w:val="00B7088C"/>
    <w:rsid w:val="00B7746F"/>
    <w:rsid w:val="00B83A45"/>
    <w:rsid w:val="00BB3029"/>
    <w:rsid w:val="00BD6844"/>
    <w:rsid w:val="00C2226D"/>
    <w:rsid w:val="00C3070C"/>
    <w:rsid w:val="00C733FF"/>
    <w:rsid w:val="00C87BC5"/>
    <w:rsid w:val="00CA5A36"/>
    <w:rsid w:val="00CB7A59"/>
    <w:rsid w:val="00CC51B6"/>
    <w:rsid w:val="00CE53FF"/>
    <w:rsid w:val="00CF3E29"/>
    <w:rsid w:val="00D4293B"/>
    <w:rsid w:val="00D5621F"/>
    <w:rsid w:val="00D623E1"/>
    <w:rsid w:val="00D64E22"/>
    <w:rsid w:val="00D757C2"/>
    <w:rsid w:val="00D857AF"/>
    <w:rsid w:val="00DD0184"/>
    <w:rsid w:val="00DD36B3"/>
    <w:rsid w:val="00DE4146"/>
    <w:rsid w:val="00DE67B8"/>
    <w:rsid w:val="00E376E0"/>
    <w:rsid w:val="00EA1BCC"/>
    <w:rsid w:val="00EB000B"/>
    <w:rsid w:val="00EF4664"/>
    <w:rsid w:val="00F04657"/>
    <w:rsid w:val="00F23C8A"/>
    <w:rsid w:val="00FA2E39"/>
    <w:rsid w:val="00FB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DS</cp:lastModifiedBy>
  <cp:revision>42</cp:revision>
  <dcterms:created xsi:type="dcterms:W3CDTF">2024-04-17T04:33:00Z</dcterms:created>
  <dcterms:modified xsi:type="dcterms:W3CDTF">2025-12-02T09:59:00Z</dcterms:modified>
</cp:coreProperties>
</file>