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01" w:rsidRPr="00562401" w:rsidRDefault="00562401" w:rsidP="005624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2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ГОРОДСКОЕ ПОСЕЛЕНИЕ МОРТКА</w:t>
      </w:r>
    </w:p>
    <w:p w:rsidR="00562401" w:rsidRPr="00562401" w:rsidRDefault="00562401" w:rsidP="005624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2401" w:rsidRPr="00562401" w:rsidRDefault="00562401" w:rsidP="005624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62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Кондинский</w:t>
      </w:r>
      <w:proofErr w:type="spellEnd"/>
      <w:r w:rsidRPr="00562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</w:p>
    <w:p w:rsidR="00562401" w:rsidRPr="00562401" w:rsidRDefault="00562401" w:rsidP="00562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0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 – Югры</w:t>
      </w:r>
    </w:p>
    <w:p w:rsidR="00562401" w:rsidRPr="00562401" w:rsidRDefault="00562401" w:rsidP="005624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2401" w:rsidRPr="00562401" w:rsidRDefault="00213281" w:rsidP="0056240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</w:t>
      </w:r>
      <w:r w:rsidR="00562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62401" w:rsidRPr="00562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62401" w:rsidRPr="00562401" w:rsidRDefault="00562401" w:rsidP="00562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401" w:rsidRPr="00562401" w:rsidRDefault="00213281" w:rsidP="005624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«__</w:t>
      </w:r>
      <w:r w:rsidR="00562401" w:rsidRPr="00562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___________2025</w:t>
      </w:r>
      <w:r w:rsidR="00562401" w:rsidRPr="00562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</w:t>
      </w:r>
      <w:r w:rsidR="00562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__</w:t>
      </w:r>
    </w:p>
    <w:p w:rsidR="00562401" w:rsidRPr="00562401" w:rsidRDefault="00562401" w:rsidP="005624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2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spellEnd"/>
      <w:r w:rsidRPr="00562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562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Мортка</w:t>
      </w:r>
      <w:proofErr w:type="spellEnd"/>
    </w:p>
    <w:p w:rsidR="00562401" w:rsidRPr="00562401" w:rsidRDefault="00562401" w:rsidP="00562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8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0"/>
      </w:tblGrid>
      <w:tr w:rsidR="00562401" w:rsidRPr="00562401" w:rsidTr="00213281">
        <w:trPr>
          <w:trHeight w:val="1932"/>
        </w:trPr>
        <w:tc>
          <w:tcPr>
            <w:tcW w:w="4930" w:type="dxa"/>
          </w:tcPr>
          <w:p w:rsidR="00562401" w:rsidRPr="00562401" w:rsidRDefault="00562401" w:rsidP="0056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Мортка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29 ноября 2022 года №285 «</w:t>
            </w:r>
            <w:r w:rsidRPr="00562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"</w:t>
            </w:r>
            <w:r w:rsidRPr="00562401">
              <w:rPr>
                <w:rFonts w:ascii="Arial" w:eastAsia="Times New Roman" w:hAnsi="Arial" w:cs="Arial"/>
                <w:color w:val="2B4279"/>
                <w:sz w:val="24"/>
                <w:szCs w:val="24"/>
                <w:lang w:eastAsia="ru-RU"/>
              </w:rPr>
              <w:t xml:space="preserve"> </w:t>
            </w:r>
            <w:r w:rsidRPr="00562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Передача в собственность граждан занимаемых ими жилых помещений жилищного фонда (приватизация жилищного фонда)" </w:t>
            </w:r>
          </w:p>
        </w:tc>
      </w:tr>
    </w:tbl>
    <w:p w:rsidR="00562401" w:rsidRDefault="00562401" w:rsidP="0056240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401" w:rsidRDefault="00213281" w:rsidP="00140403">
      <w:pPr>
        <w:pStyle w:val="headertext"/>
        <w:ind w:firstLine="708"/>
        <w:jc w:val="both"/>
      </w:pPr>
      <w:r w:rsidRPr="00213281">
        <w:rPr>
          <w:lang w:eastAsia="en-US"/>
        </w:rPr>
        <w:t>В соответствии с Федеральными законами от 27.07.2010 № 210-ФЗ «Об организации предоставления государственных и муниципальных услуг»,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органов местного самоуправления в Российской Федерации»,</w:t>
      </w:r>
      <w:r w:rsidRPr="00213281">
        <w:rPr>
          <w:sz w:val="26"/>
          <w:szCs w:val="26"/>
          <w:lang w:eastAsia="en-US"/>
        </w:rPr>
        <w:t xml:space="preserve"> </w:t>
      </w:r>
      <w:r w:rsidR="00562401" w:rsidRPr="00562401">
        <w:t xml:space="preserve"> администрация городского поселения </w:t>
      </w:r>
      <w:proofErr w:type="spellStart"/>
      <w:r w:rsidR="00562401" w:rsidRPr="00562401">
        <w:t>Мортка</w:t>
      </w:r>
      <w:proofErr w:type="spellEnd"/>
      <w:r w:rsidR="00562401" w:rsidRPr="00562401">
        <w:t xml:space="preserve"> постановляет:</w:t>
      </w:r>
    </w:p>
    <w:p w:rsidR="00B52062" w:rsidRDefault="00562401" w:rsidP="002132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B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городского поселения </w:t>
      </w:r>
      <w:proofErr w:type="spellStart"/>
      <w:r w:rsidRPr="000B21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0B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 ноября 2022  года №285</w:t>
      </w:r>
      <w:r w:rsidRPr="000B2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562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"</w:t>
      </w:r>
      <w:r w:rsidRPr="00562401">
        <w:rPr>
          <w:rFonts w:ascii="Arial" w:eastAsia="Times New Roman" w:hAnsi="Arial" w:cs="Arial"/>
          <w:color w:val="2B4279"/>
          <w:sz w:val="24"/>
          <w:szCs w:val="24"/>
          <w:lang w:eastAsia="ru-RU"/>
        </w:rPr>
        <w:t xml:space="preserve"> </w:t>
      </w:r>
      <w:r w:rsidRPr="00562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Передача в собственность граждан занимаемых ими жилых помещений жилищного фонда (приватизация жилищного фонда)" </w:t>
      </w:r>
      <w:r w:rsidRPr="000B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изменения: </w:t>
      </w:r>
      <w:r w:rsidR="002132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62401" w:rsidRDefault="00213281" w:rsidP="002132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2132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Приложение к постановлению «Административный регламент предоставления муниципальной услуги </w:t>
      </w:r>
      <w:r w:rsidRPr="00213281">
        <w:rPr>
          <w:rFonts w:ascii="Times New Roman" w:eastAsia="Calibri" w:hAnsi="Times New Roman" w:cs="Times New Roman"/>
          <w:sz w:val="24"/>
          <w:szCs w:val="24"/>
        </w:rPr>
        <w:t>«Передача</w:t>
      </w:r>
      <w:r w:rsidRPr="0021328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Calibri" w:hAnsi="Times New Roman" w:cs="Times New Roman"/>
          <w:sz w:val="24"/>
          <w:szCs w:val="24"/>
        </w:rPr>
        <w:t>в</w:t>
      </w:r>
      <w:r w:rsidRPr="0021328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281">
        <w:rPr>
          <w:rFonts w:ascii="Times New Roman" w:eastAsia="Calibri" w:hAnsi="Times New Roman" w:cs="Times New Roman"/>
          <w:sz w:val="24"/>
          <w:szCs w:val="24"/>
        </w:rPr>
        <w:t>собственность</w:t>
      </w:r>
      <w:r w:rsidRPr="0021328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Calibri" w:hAnsi="Times New Roman" w:cs="Times New Roman"/>
          <w:sz w:val="24"/>
          <w:szCs w:val="24"/>
        </w:rPr>
        <w:t>граждан</w:t>
      </w:r>
      <w:r w:rsidRPr="0021328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Calibri" w:hAnsi="Times New Roman" w:cs="Times New Roman"/>
          <w:sz w:val="24"/>
          <w:szCs w:val="24"/>
        </w:rPr>
        <w:t>занимаемых</w:t>
      </w:r>
      <w:r w:rsidRPr="0021328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Calibri" w:hAnsi="Times New Roman" w:cs="Times New Roman"/>
          <w:sz w:val="24"/>
          <w:szCs w:val="24"/>
        </w:rPr>
        <w:t>ими</w:t>
      </w:r>
      <w:r w:rsidRPr="00213281"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Calibri" w:hAnsi="Times New Roman" w:cs="Times New Roman"/>
          <w:sz w:val="24"/>
          <w:szCs w:val="24"/>
        </w:rPr>
        <w:t>жилых</w:t>
      </w:r>
      <w:r w:rsidRPr="0021328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Calibri" w:hAnsi="Times New Roman" w:cs="Times New Roman"/>
          <w:sz w:val="24"/>
          <w:szCs w:val="24"/>
        </w:rPr>
        <w:t>помещений</w:t>
      </w:r>
      <w:r w:rsidRPr="0021328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Calibri" w:hAnsi="Times New Roman" w:cs="Times New Roman"/>
          <w:sz w:val="24"/>
          <w:szCs w:val="24"/>
        </w:rPr>
        <w:t>жилищного</w:t>
      </w:r>
      <w:r w:rsidRPr="0021328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Calibri" w:hAnsi="Times New Roman" w:cs="Times New Roman"/>
          <w:sz w:val="24"/>
          <w:szCs w:val="24"/>
        </w:rPr>
        <w:t>фонда</w:t>
      </w:r>
      <w:r w:rsidRPr="0021328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Calibri" w:hAnsi="Times New Roman" w:cs="Times New Roman"/>
          <w:sz w:val="24"/>
          <w:szCs w:val="24"/>
        </w:rPr>
        <w:t>(приватизация</w:t>
      </w:r>
      <w:r w:rsidRPr="0021328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Calibri" w:hAnsi="Times New Roman" w:cs="Times New Roman"/>
          <w:sz w:val="24"/>
          <w:szCs w:val="24"/>
        </w:rPr>
        <w:t>жилищного</w:t>
      </w:r>
      <w:r w:rsidRPr="0021328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Calibri" w:hAnsi="Times New Roman" w:cs="Times New Roman"/>
          <w:sz w:val="24"/>
          <w:szCs w:val="24"/>
        </w:rPr>
        <w:t>фонда)», изложить в новой редакции (приложение).</w:t>
      </w:r>
      <w:r w:rsidRPr="00213281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562401" w:rsidRPr="00DF3056" w:rsidRDefault="00562401" w:rsidP="00562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Организационному отделу администрации городского поселения </w:t>
      </w:r>
      <w:proofErr w:type="spellStart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562401" w:rsidRPr="00DF3056" w:rsidRDefault="00562401" w:rsidP="005624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обнародования.</w:t>
      </w:r>
    </w:p>
    <w:p w:rsidR="00562401" w:rsidRPr="00DF3056" w:rsidRDefault="00562401" w:rsidP="005624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562401" w:rsidRPr="00DF3056" w:rsidRDefault="00562401" w:rsidP="00562401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401" w:rsidRPr="00DF3056" w:rsidRDefault="00562401" w:rsidP="005624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401" w:rsidRPr="00DF3056" w:rsidRDefault="00562401" w:rsidP="005624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proofErr w:type="spellStart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</w:t>
      </w:r>
      <w:proofErr w:type="spellEnd"/>
    </w:p>
    <w:p w:rsidR="00562401" w:rsidRDefault="00562401" w:rsidP="00562401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281" w:rsidRDefault="00213281" w:rsidP="00562401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281" w:rsidRDefault="00213281" w:rsidP="00562401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281" w:rsidRPr="00DF3056" w:rsidRDefault="00213281" w:rsidP="00562401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401" w:rsidRDefault="00562401" w:rsidP="00562401">
      <w:pPr>
        <w:jc w:val="both"/>
      </w:pPr>
    </w:p>
    <w:p w:rsidR="00213281" w:rsidRPr="00213281" w:rsidRDefault="00213281" w:rsidP="0021328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328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213281" w:rsidRPr="00213281" w:rsidRDefault="00213281" w:rsidP="0021328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3281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213281" w:rsidRPr="00213281" w:rsidRDefault="00213281" w:rsidP="0021328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213281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2132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3281" w:rsidRPr="00213281" w:rsidRDefault="00213281" w:rsidP="0021328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3281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«__»_____________</w:t>
      </w:r>
      <w:r w:rsidRPr="00213281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21328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213281" w:rsidRPr="00213281" w:rsidRDefault="00213281" w:rsidP="00213281">
      <w:pPr>
        <w:widowControl w:val="0"/>
        <w:autoSpaceDE w:val="0"/>
        <w:autoSpaceDN w:val="0"/>
        <w:spacing w:before="67" w:after="0" w:line="240" w:lineRule="auto"/>
        <w:ind w:left="196" w:right="205" w:hanging="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3281" w:rsidRPr="00213281" w:rsidRDefault="00213281" w:rsidP="00213281">
      <w:pPr>
        <w:widowControl w:val="0"/>
        <w:autoSpaceDE w:val="0"/>
        <w:autoSpaceDN w:val="0"/>
        <w:spacing w:before="67" w:after="0" w:line="240" w:lineRule="auto"/>
        <w:ind w:left="196" w:right="205" w:hanging="5"/>
        <w:jc w:val="center"/>
        <w:outlineLvl w:val="1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Административный регламент предоставления государственной</w:t>
      </w:r>
      <w:r w:rsidRPr="002132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  <w:r w:rsidRPr="0021328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</w:p>
    <w:p w:rsidR="00213281" w:rsidRPr="00213281" w:rsidRDefault="00213281" w:rsidP="00213281">
      <w:pPr>
        <w:widowControl w:val="0"/>
        <w:autoSpaceDE w:val="0"/>
        <w:autoSpaceDN w:val="0"/>
        <w:spacing w:before="67" w:after="0" w:line="240" w:lineRule="auto"/>
        <w:ind w:left="196" w:right="205" w:hanging="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«Передача</w:t>
      </w:r>
      <w:r w:rsidRPr="002132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собственность</w:t>
      </w:r>
      <w:r w:rsidRPr="0021328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</w:t>
      </w:r>
      <w:r w:rsidRPr="0021328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занимаемых</w:t>
      </w:r>
      <w:r w:rsidRPr="0021328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ими</w:t>
      </w:r>
      <w:r w:rsidRPr="0021328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жилых</w:t>
      </w:r>
      <w:r w:rsidRPr="0021328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помещений</w:t>
      </w:r>
      <w:r w:rsidRPr="0021328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жилищного</w:t>
      </w:r>
      <w:r w:rsidRPr="0021328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фонда</w:t>
      </w:r>
      <w:r w:rsidRPr="002132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(приватизация</w:t>
      </w:r>
      <w:r w:rsidRPr="0021328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жилищного</w:t>
      </w:r>
      <w:r w:rsidRPr="0021328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фонда)»</w:t>
      </w:r>
    </w:p>
    <w:p w:rsidR="00213281" w:rsidRPr="00213281" w:rsidRDefault="00213281" w:rsidP="0021328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281" w:rsidRPr="00213281" w:rsidRDefault="00213281" w:rsidP="00213281">
      <w:pPr>
        <w:widowControl w:val="0"/>
        <w:numPr>
          <w:ilvl w:val="0"/>
          <w:numId w:val="18"/>
        </w:numPr>
        <w:tabs>
          <w:tab w:val="left" w:pos="4156"/>
        </w:tabs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Общие</w:t>
      </w:r>
      <w:r w:rsidRPr="0021328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положения</w:t>
      </w:r>
    </w:p>
    <w:p w:rsidR="00213281" w:rsidRPr="00213281" w:rsidRDefault="00213281" w:rsidP="0021328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281" w:rsidRPr="00213281" w:rsidRDefault="00213281" w:rsidP="00213281">
      <w:pPr>
        <w:widowControl w:val="0"/>
        <w:numPr>
          <w:ilvl w:val="1"/>
          <w:numId w:val="17"/>
        </w:numPr>
        <w:tabs>
          <w:tab w:val="left" w:pos="1511"/>
        </w:tabs>
        <w:autoSpaceDE w:val="0"/>
        <w:autoSpaceDN w:val="0"/>
        <w:spacing w:before="1" w:after="0" w:line="240" w:lineRule="auto"/>
        <w:ind w:right="119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Административный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регламент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«Передача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собственность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занимаемых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жилых</w:t>
      </w:r>
      <w:r w:rsidRPr="0021328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21328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21328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фонда  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(приватизация  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жилищного  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фонда)»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(далее – Административный регламент) устанавливает состав, последовательность и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административных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(действий)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решений по предоставлению государственной услуги, осуществляемых по запросу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(заявлению)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представителя.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 регулирует отношения, возникающие на основании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1991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1541-1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приватизации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жилищного фонда в Российской Федерации», Федерального закона от 29 декабря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2004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189-ФЗ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введении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кодекса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Федерации», Федерального закона от 13 июля 2015 г. № 218-ФЗ «О государственной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21328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недвижимости»,</w:t>
      </w:r>
      <w:r w:rsidRPr="0021328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21328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213281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328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21328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21328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21328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21328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1328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210-ФЗ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1328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услуг».</w:t>
      </w:r>
    </w:p>
    <w:p w:rsidR="00213281" w:rsidRPr="00213281" w:rsidRDefault="00213281" w:rsidP="0021328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877" w:right="18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Круг</w:t>
      </w:r>
      <w:r w:rsidRPr="0021328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Заявителей</w:t>
      </w:r>
    </w:p>
    <w:p w:rsidR="00213281" w:rsidRPr="00213281" w:rsidRDefault="00213281" w:rsidP="00213281">
      <w:pPr>
        <w:widowControl w:val="0"/>
        <w:numPr>
          <w:ilvl w:val="1"/>
          <w:numId w:val="17"/>
        </w:numPr>
        <w:tabs>
          <w:tab w:val="left" w:pos="1427"/>
        </w:tabs>
        <w:autoSpaceDE w:val="0"/>
        <w:autoSpaceDN w:val="0"/>
        <w:spacing w:before="182" w:after="0" w:line="240" w:lineRule="auto"/>
        <w:ind w:right="1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Заявителями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являются граждане Российской Федерации, имеющие право пользования жилыми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помещениями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21328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найма,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приватизацию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данных жилых помещений совершеннолетних лиц и несовершеннолетних в возрасте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заявитель).</w:t>
      </w:r>
    </w:p>
    <w:p w:rsidR="00213281" w:rsidRPr="00213281" w:rsidRDefault="00213281" w:rsidP="00213281">
      <w:pPr>
        <w:widowControl w:val="0"/>
        <w:numPr>
          <w:ilvl w:val="1"/>
          <w:numId w:val="17"/>
        </w:numPr>
        <w:tabs>
          <w:tab w:val="left" w:pos="1610"/>
        </w:tabs>
        <w:autoSpaceDE w:val="0"/>
        <w:autoSpaceDN w:val="0"/>
        <w:spacing w:after="0" w:line="240" w:lineRule="auto"/>
        <w:ind w:right="1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заявителей,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1.2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обладающие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соответствующими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полномочиями (далее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представитель).</w:t>
      </w:r>
    </w:p>
    <w:p w:rsidR="00213281" w:rsidRPr="00213281" w:rsidRDefault="00213281" w:rsidP="0021328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281" w:rsidRPr="00213281" w:rsidRDefault="00213281" w:rsidP="00213281">
      <w:pPr>
        <w:widowControl w:val="0"/>
        <w:autoSpaceDE w:val="0"/>
        <w:autoSpaceDN w:val="0"/>
        <w:spacing w:after="0" w:line="259" w:lineRule="auto"/>
        <w:ind w:left="2537" w:right="1131" w:hanging="71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порядку информирования о предоставлении</w:t>
      </w:r>
      <w:r w:rsidRPr="00213281">
        <w:rPr>
          <w:rFonts w:ascii="Times New Roman" w:eastAsia="Times New Roman" w:hAnsi="Times New Roman" w:cs="Times New Roman"/>
          <w:b/>
          <w:bCs/>
          <w:spacing w:val="-6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213281" w:rsidRPr="00213281" w:rsidRDefault="00213281" w:rsidP="00213281">
      <w:pPr>
        <w:widowControl w:val="0"/>
        <w:numPr>
          <w:ilvl w:val="1"/>
          <w:numId w:val="17"/>
        </w:numPr>
        <w:tabs>
          <w:tab w:val="left" w:pos="1636"/>
        </w:tabs>
        <w:autoSpaceDE w:val="0"/>
        <w:autoSpaceDN w:val="0"/>
        <w:spacing w:before="157" w:after="0" w:line="240" w:lineRule="auto"/>
        <w:ind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 осуществляется:</w:t>
      </w:r>
    </w:p>
    <w:p w:rsidR="00213281" w:rsidRPr="00213281" w:rsidRDefault="00213281" w:rsidP="00213281">
      <w:pPr>
        <w:widowControl w:val="0"/>
        <w:numPr>
          <w:ilvl w:val="0"/>
          <w:numId w:val="16"/>
        </w:numPr>
        <w:tabs>
          <w:tab w:val="left" w:pos="1180"/>
        </w:tabs>
        <w:autoSpaceDE w:val="0"/>
        <w:autoSpaceDN w:val="0"/>
        <w:spacing w:after="0" w:line="240" w:lineRule="auto"/>
        <w:ind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непосредственно при личном приеме заявителя в администра</w:t>
      </w:r>
      <w:r w:rsidR="00FC20F3">
        <w:rPr>
          <w:rFonts w:ascii="Times New Roman" w:eastAsia="Times New Roman" w:hAnsi="Times New Roman" w:cs="Times New Roman"/>
          <w:sz w:val="24"/>
          <w:szCs w:val="24"/>
        </w:rPr>
        <w:t xml:space="preserve">ции городского поселения </w:t>
      </w:r>
      <w:proofErr w:type="spellStart"/>
      <w:r w:rsidR="00FC20F3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(дале</w:t>
      </w: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многофункциональном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центре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центр);</w:t>
      </w:r>
    </w:p>
    <w:p w:rsidR="00213281" w:rsidRPr="00213281" w:rsidRDefault="00213281" w:rsidP="00213281">
      <w:pPr>
        <w:widowControl w:val="0"/>
        <w:numPr>
          <w:ilvl w:val="0"/>
          <w:numId w:val="16"/>
        </w:numPr>
        <w:tabs>
          <w:tab w:val="left" w:pos="1126"/>
        </w:tabs>
        <w:autoSpaceDE w:val="0"/>
        <w:autoSpaceDN w:val="0"/>
        <w:spacing w:before="62" w:after="0" w:line="322" w:lineRule="exact"/>
        <w:ind w:left="1125" w:hanging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3"/>
      <w:bookmarkEnd w:id="0"/>
      <w:r w:rsidRPr="002132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телефону</w:t>
      </w:r>
      <w:r w:rsidRPr="0021328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Уполномоченном</w:t>
      </w:r>
      <w:proofErr w:type="gramEnd"/>
      <w:r w:rsidRPr="0021328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органе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многофункциональном</w:t>
      </w:r>
      <w:r w:rsidRPr="0021328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центре;</w:t>
      </w:r>
    </w:p>
    <w:p w:rsidR="00213281" w:rsidRPr="00213281" w:rsidRDefault="00213281" w:rsidP="00213281">
      <w:pPr>
        <w:widowControl w:val="0"/>
        <w:numPr>
          <w:ilvl w:val="0"/>
          <w:numId w:val="16"/>
        </w:numPr>
        <w:tabs>
          <w:tab w:val="left" w:pos="1188"/>
        </w:tabs>
        <w:autoSpaceDE w:val="0"/>
        <w:autoSpaceDN w:val="0"/>
        <w:spacing w:after="0" w:line="240" w:lineRule="auto"/>
        <w:ind w:right="1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письменно,</w:t>
      </w:r>
      <w:r w:rsidRPr="0021328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213281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21328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21328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213281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почты,</w:t>
      </w:r>
      <w:r w:rsidRPr="0021328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факсимильной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связи;</w:t>
      </w:r>
    </w:p>
    <w:p w:rsidR="00213281" w:rsidRPr="00213281" w:rsidRDefault="00213281" w:rsidP="00213281">
      <w:pPr>
        <w:widowControl w:val="0"/>
        <w:numPr>
          <w:ilvl w:val="0"/>
          <w:numId w:val="16"/>
        </w:numPr>
        <w:tabs>
          <w:tab w:val="left" w:pos="1126"/>
        </w:tabs>
        <w:autoSpaceDE w:val="0"/>
        <w:autoSpaceDN w:val="0"/>
        <w:spacing w:after="0" w:line="321" w:lineRule="exact"/>
        <w:ind w:left="1125" w:hanging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открытой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доступной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информации:</w:t>
      </w:r>
    </w:p>
    <w:p w:rsidR="00213281" w:rsidRPr="00213281" w:rsidRDefault="00213281" w:rsidP="00213281">
      <w:pPr>
        <w:widowControl w:val="0"/>
        <w:autoSpaceDE w:val="0"/>
        <w:autoSpaceDN w:val="0"/>
        <w:spacing w:before="2" w:after="0" w:line="240" w:lineRule="auto"/>
        <w:ind w:left="112" w:right="1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«Единый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портал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(функций)»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(https://</w:t>
      </w:r>
      <w:hyperlink r:id="rId6">
        <w:r w:rsidRPr="00213281">
          <w:rPr>
            <w:rFonts w:ascii="Times New Roman" w:eastAsia="Times New Roman" w:hAnsi="Times New Roman" w:cs="Times New Roman"/>
            <w:sz w:val="24"/>
            <w:szCs w:val="24"/>
          </w:rPr>
          <w:t>www.gosuslugi.ru/)</w:t>
        </w:r>
      </w:hyperlink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– ЕПГУ);</w:t>
      </w:r>
    </w:p>
    <w:p w:rsidR="00FC20F3" w:rsidRPr="00FC20F3" w:rsidRDefault="00FC20F3" w:rsidP="00FC2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0F3">
        <w:rPr>
          <w:rFonts w:ascii="Times New Roman" w:eastAsia="Calibri" w:hAnsi="Times New Roman" w:cs="Times New Roman"/>
          <w:sz w:val="24"/>
          <w:szCs w:val="24"/>
        </w:rPr>
        <w:t>на официальном сайте</w:t>
      </w:r>
      <w:r w:rsidRPr="00FC20F3">
        <w:rPr>
          <w:rFonts w:ascii="Times New Roman" w:hAnsi="Times New Roman" w:cs="Times New Roman"/>
          <w:sz w:val="24"/>
          <w:szCs w:val="24"/>
        </w:rPr>
        <w:t xml:space="preserve">  </w:t>
      </w:r>
      <w:r w:rsidRPr="00FC20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органов местного самоуправления </w:t>
      </w:r>
      <w:proofErr w:type="spellStart"/>
      <w:r w:rsidRPr="00FC20F3">
        <w:rPr>
          <w:rFonts w:ascii="Times New Roman" w:eastAsia="Calibri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FC20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Ханты – Мансийского автономного округа – Югры (https://www.admkonda.ru) </w:t>
      </w:r>
      <w:r w:rsidRPr="00FC20F3">
        <w:rPr>
          <w:rFonts w:ascii="Times New Roman" w:hAnsi="Times New Roman" w:cs="Times New Roman"/>
          <w:sz w:val="24"/>
          <w:szCs w:val="24"/>
        </w:rPr>
        <w:t xml:space="preserve"> </w:t>
      </w:r>
      <w:r w:rsidRPr="00FC20F3">
        <w:rPr>
          <w:rFonts w:ascii="Times New Roman" w:eastAsia="Calibri" w:hAnsi="Times New Roman" w:cs="Times New Roman"/>
          <w:sz w:val="24"/>
          <w:szCs w:val="24"/>
        </w:rPr>
        <w:t xml:space="preserve"> (далее – официальный сайт Уполномоченного органа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13281" w:rsidRPr="00213281" w:rsidRDefault="00213281" w:rsidP="00213281">
      <w:pPr>
        <w:widowControl w:val="0"/>
        <w:numPr>
          <w:ilvl w:val="0"/>
          <w:numId w:val="16"/>
        </w:numPr>
        <w:tabs>
          <w:tab w:val="left" w:pos="1298"/>
        </w:tabs>
        <w:autoSpaceDE w:val="0"/>
        <w:autoSpaceDN w:val="0"/>
        <w:spacing w:after="0" w:line="240" w:lineRule="auto"/>
        <w:ind w:right="1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стендах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Уполномоченного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органа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или многофункционального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центра.</w:t>
      </w:r>
    </w:p>
    <w:p w:rsidR="00213281" w:rsidRPr="00213281" w:rsidRDefault="00213281" w:rsidP="00213281">
      <w:pPr>
        <w:widowControl w:val="0"/>
        <w:numPr>
          <w:ilvl w:val="1"/>
          <w:numId w:val="17"/>
        </w:numPr>
        <w:tabs>
          <w:tab w:val="left" w:pos="1313"/>
        </w:tabs>
        <w:autoSpaceDE w:val="0"/>
        <w:autoSpaceDN w:val="0"/>
        <w:spacing w:after="0" w:line="322" w:lineRule="exact"/>
        <w:ind w:left="1312" w:hanging="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21328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вопросам,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касающимся: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адресов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многофункциональных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центров,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обращение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справочной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(структурных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подразделений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органа);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21328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обязательными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820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порядка и сроков предоставления государственной (муниципальной) услуги;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21328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21328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обязательными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досудебного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(внесудебного)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обжалования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принимаемых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 услуги.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21328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обязательными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муниципальной)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End"/>
      <w:r w:rsidRPr="0021328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бесплатно.</w:t>
      </w:r>
    </w:p>
    <w:p w:rsidR="00213281" w:rsidRPr="00213281" w:rsidRDefault="00213281" w:rsidP="00213281">
      <w:pPr>
        <w:widowControl w:val="0"/>
        <w:numPr>
          <w:ilvl w:val="1"/>
          <w:numId w:val="17"/>
        </w:numPr>
        <w:tabs>
          <w:tab w:val="left" w:pos="1341"/>
        </w:tabs>
        <w:autoSpaceDE w:val="0"/>
        <w:autoSpaceDN w:val="0"/>
        <w:spacing w:after="0" w:line="240" w:lineRule="auto"/>
        <w:ind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При устном обращении Заявителя (лично или по телефону) должностное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лицо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центра,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осуществляющий консультирование, подробно и в вежливой (корректной) форме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информирует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обратившихся</w:t>
      </w:r>
      <w:proofErr w:type="gramEnd"/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интересующим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вопросам.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телефонный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звонок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начинаться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наименовании органа,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 который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позвонил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Заявитель, фамилии,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имени, отчества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(последнее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должности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специалиста,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принявшего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телефонный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звонок.</w:t>
      </w:r>
    </w:p>
    <w:p w:rsidR="00213281" w:rsidRPr="00213281" w:rsidRDefault="00213281" w:rsidP="00213281">
      <w:pPr>
        <w:widowControl w:val="0"/>
        <w:autoSpaceDE w:val="0"/>
        <w:autoSpaceDN w:val="0"/>
        <w:spacing w:before="62" w:after="0" w:line="240" w:lineRule="auto"/>
        <w:ind w:left="11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4"/>
      <w:bookmarkEnd w:id="1"/>
      <w:r w:rsidRPr="00213281">
        <w:rPr>
          <w:rFonts w:ascii="Times New Roman" w:eastAsia="Times New Roman" w:hAnsi="Times New Roman" w:cs="Times New Roman"/>
          <w:sz w:val="24"/>
          <w:szCs w:val="24"/>
        </w:rPr>
        <w:t>Если должностное лицо Уполномоченного органа не может самостоятельно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дать ответ, телефонный звонок должен быть переадресован (переведен) на другое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должностное лицо или же обратившемуся лицу должен быть сообщен телефонный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номер,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 которому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необходимую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информацию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подготовка ответа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требует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продолжительного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времени, он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предлагает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один из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следующих вариантов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дальнейших действий: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820" w:right="44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изложить обращение в письменной форме;</w:t>
      </w:r>
      <w:r w:rsidRPr="0021328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назначить</w:t>
      </w:r>
      <w:r w:rsidRPr="0021328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другое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консультаций.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лицо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информирование,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выходящее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рамки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стандартных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 государственной (муниципальной) услуги, и влияющее прямо или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косвенно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 принимаемое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решение.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321" w:lineRule="exact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графиком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граждан.</w:t>
      </w:r>
    </w:p>
    <w:p w:rsidR="00213281" w:rsidRPr="00213281" w:rsidRDefault="00213281" w:rsidP="00213281">
      <w:pPr>
        <w:widowControl w:val="0"/>
        <w:numPr>
          <w:ilvl w:val="1"/>
          <w:numId w:val="17"/>
        </w:numPr>
        <w:tabs>
          <w:tab w:val="left" w:pos="1317"/>
        </w:tabs>
        <w:autoSpaceDE w:val="0"/>
        <w:autoSpaceDN w:val="0"/>
        <w:spacing w:after="0" w:line="240" w:lineRule="auto"/>
        <w:ind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По письменному обращению должностное лицо Уполномоченного органа,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подробно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разъясняет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гражданину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вопросам,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указанным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1.5.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регламента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2006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59-ФЗ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«О порядке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рассмотрения обращений граждан Российской Федерации» (далее – Федеральный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закон №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59-ФЗ).</w:t>
      </w:r>
      <w:proofErr w:type="gramEnd"/>
    </w:p>
    <w:p w:rsidR="00213281" w:rsidRPr="00213281" w:rsidRDefault="00213281" w:rsidP="00213281">
      <w:pPr>
        <w:widowControl w:val="0"/>
        <w:numPr>
          <w:ilvl w:val="1"/>
          <w:numId w:val="17"/>
        </w:numPr>
        <w:tabs>
          <w:tab w:val="left" w:pos="1449"/>
        </w:tabs>
        <w:autoSpaceDE w:val="0"/>
        <w:autoSpaceDN w:val="0"/>
        <w:spacing w:after="0" w:line="240" w:lineRule="auto"/>
        <w:ind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размещаются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сведения,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Положением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«Федеральный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реестр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(функций)»,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утвержденным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21328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21328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1328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1328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328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21328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21328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21328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322" w:lineRule="exact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861.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Доступ к информации о сроках и порядке предоставления 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lastRenderedPageBreak/>
        <w:t>(муниципальной)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каких-либо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правообладателем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программного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обеспечения,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предусматривающего взимание платы, регистрацию или авторизацию заявителя или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данных.</w:t>
      </w:r>
      <w:proofErr w:type="gramEnd"/>
    </w:p>
    <w:p w:rsidR="00213281" w:rsidRPr="00213281" w:rsidRDefault="00213281" w:rsidP="00213281">
      <w:pPr>
        <w:widowControl w:val="0"/>
        <w:numPr>
          <w:ilvl w:val="1"/>
          <w:numId w:val="17"/>
        </w:numPr>
        <w:tabs>
          <w:tab w:val="left" w:pos="1384"/>
        </w:tabs>
        <w:autoSpaceDE w:val="0"/>
        <w:autoSpaceDN w:val="0"/>
        <w:spacing w:after="0" w:line="240" w:lineRule="auto"/>
        <w:ind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стендах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местах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обязательными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многофункциональном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центре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размещается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следующая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справочная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информация: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нахождения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графике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структурных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подразделений,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многофункциональных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центров;</w:t>
      </w:r>
    </w:p>
    <w:p w:rsidR="00213281" w:rsidRPr="00213281" w:rsidRDefault="00213281" w:rsidP="00213281">
      <w:pPr>
        <w:widowControl w:val="0"/>
        <w:autoSpaceDE w:val="0"/>
        <w:autoSpaceDN w:val="0"/>
        <w:spacing w:before="62" w:after="0" w:line="240" w:lineRule="auto"/>
        <w:ind w:left="11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5"/>
      <w:bookmarkEnd w:id="2"/>
      <w:r w:rsidRPr="00213281">
        <w:rPr>
          <w:rFonts w:ascii="Times New Roman" w:eastAsia="Times New Roman" w:hAnsi="Times New Roman" w:cs="Times New Roman"/>
          <w:sz w:val="24"/>
          <w:szCs w:val="24"/>
        </w:rPr>
        <w:t>справочные телефоны структурных подразделений Уполномоченного органа,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ответственных за предоставление государственной (муниципальной) услуги, в том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телефона-автоинформатора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наличии);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официального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сайта,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почты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обратной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 сети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«Интернет».</w:t>
      </w:r>
    </w:p>
    <w:p w:rsidR="00213281" w:rsidRPr="00213281" w:rsidRDefault="00213281" w:rsidP="00213281">
      <w:pPr>
        <w:widowControl w:val="0"/>
        <w:numPr>
          <w:ilvl w:val="1"/>
          <w:numId w:val="17"/>
        </w:numPr>
        <w:tabs>
          <w:tab w:val="left" w:pos="1487"/>
        </w:tabs>
        <w:autoSpaceDE w:val="0"/>
        <w:autoSpaceDN w:val="0"/>
        <w:spacing w:after="0" w:line="240" w:lineRule="auto"/>
        <w:ind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В залах ожидания Уполномоченного органа размещаются нормативные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правовые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акты,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регулирующие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 услуги, в том числе Административный регламент, которые по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требованию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заявителя предоставляются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ознакомления.</w:t>
      </w:r>
    </w:p>
    <w:p w:rsidR="00213281" w:rsidRPr="00213281" w:rsidRDefault="00213281" w:rsidP="00213281">
      <w:pPr>
        <w:widowControl w:val="0"/>
        <w:numPr>
          <w:ilvl w:val="1"/>
          <w:numId w:val="17"/>
        </w:numPr>
        <w:tabs>
          <w:tab w:val="left" w:pos="1540"/>
        </w:tabs>
        <w:autoSpaceDE w:val="0"/>
        <w:autoSpaceDN w:val="0"/>
        <w:spacing w:after="0" w:line="240" w:lineRule="auto"/>
        <w:ind w:right="1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Размещение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стендах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соглашением,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заключенным между многофункциональным центром и Уполномоченным органом с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информированию,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Административным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регламентом.</w:t>
      </w:r>
    </w:p>
    <w:p w:rsidR="00213281" w:rsidRPr="00213281" w:rsidRDefault="00213281" w:rsidP="00213281">
      <w:pPr>
        <w:widowControl w:val="0"/>
        <w:numPr>
          <w:ilvl w:val="1"/>
          <w:numId w:val="17"/>
        </w:numPr>
        <w:tabs>
          <w:tab w:val="left" w:pos="1641"/>
        </w:tabs>
        <w:autoSpaceDE w:val="0"/>
        <w:autoSpaceDN w:val="0"/>
        <w:spacing w:after="0" w:line="240" w:lineRule="auto"/>
        <w:ind w:right="1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получена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(его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представителем)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кабинете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соответствующем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структурном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подразделении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лично,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телефону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электронной почты.</w:t>
      </w:r>
    </w:p>
    <w:p w:rsidR="00213281" w:rsidRPr="00213281" w:rsidRDefault="00213281" w:rsidP="0021328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281" w:rsidRPr="00213281" w:rsidRDefault="00213281" w:rsidP="00213281">
      <w:pPr>
        <w:widowControl w:val="0"/>
        <w:numPr>
          <w:ilvl w:val="0"/>
          <w:numId w:val="18"/>
        </w:numPr>
        <w:tabs>
          <w:tab w:val="left" w:pos="1182"/>
        </w:tabs>
        <w:autoSpaceDE w:val="0"/>
        <w:autoSpaceDN w:val="0"/>
        <w:spacing w:after="0" w:line="379" w:lineRule="auto"/>
        <w:ind w:left="1921" w:right="522" w:hanging="110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Стандарт</w:t>
      </w:r>
      <w:r w:rsidRPr="0021328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  <w:r w:rsidRPr="0021328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</w:t>
      </w:r>
      <w:r w:rsidRPr="0021328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213281" w:rsidRPr="00213281" w:rsidRDefault="00213281" w:rsidP="00213281">
      <w:pPr>
        <w:widowControl w:val="0"/>
        <w:numPr>
          <w:ilvl w:val="1"/>
          <w:numId w:val="15"/>
        </w:numPr>
        <w:tabs>
          <w:tab w:val="left" w:pos="1449"/>
        </w:tabs>
        <w:autoSpaceDE w:val="0"/>
        <w:autoSpaceDN w:val="0"/>
        <w:spacing w:after="0" w:line="259" w:lineRule="auto"/>
        <w:ind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(муниципальная)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Передача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собственность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занимаемых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(приватизация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фонда).</w:t>
      </w:r>
    </w:p>
    <w:p w:rsidR="00213281" w:rsidRPr="00213281" w:rsidRDefault="00213281" w:rsidP="00213281">
      <w:pPr>
        <w:widowControl w:val="0"/>
        <w:autoSpaceDE w:val="0"/>
        <w:autoSpaceDN w:val="0"/>
        <w:spacing w:before="157" w:after="0" w:line="259" w:lineRule="auto"/>
        <w:ind w:left="815" w:right="789" w:firstLine="66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</w:t>
      </w:r>
      <w:r w:rsidRPr="0021328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органа</w:t>
      </w:r>
      <w:r w:rsidRPr="0021328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власти,</w:t>
      </w:r>
      <w:r w:rsidRPr="0021328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органа</w:t>
      </w:r>
      <w:r w:rsidRPr="0021328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местного</w:t>
      </w:r>
      <w:r w:rsidRPr="0021328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самоуправления</w:t>
      </w:r>
      <w:r w:rsidRPr="0021328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(организации),</w:t>
      </w:r>
      <w:r w:rsidRPr="0021328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предоставляющего</w:t>
      </w:r>
      <w:r w:rsidRPr="0021328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proofErr w:type="gramStart"/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государственную</w:t>
      </w:r>
      <w:proofErr w:type="gramEnd"/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36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(муниципальную)</w:t>
      </w:r>
      <w:r w:rsidRPr="00213281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услугу</w:t>
      </w:r>
    </w:p>
    <w:p w:rsidR="00213281" w:rsidRPr="00213281" w:rsidRDefault="00213281" w:rsidP="00213281">
      <w:pPr>
        <w:widowControl w:val="0"/>
        <w:numPr>
          <w:ilvl w:val="1"/>
          <w:numId w:val="15"/>
        </w:numPr>
        <w:tabs>
          <w:tab w:val="left" w:pos="1804"/>
        </w:tabs>
        <w:autoSpaceDE w:val="0"/>
        <w:autoSpaceDN w:val="0"/>
        <w:spacing w:before="181" w:after="0" w:line="240" w:lineRule="auto"/>
        <w:ind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(муниципальная)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Уполномоченным органом администрац</w:t>
      </w:r>
      <w:r w:rsidR="00FC20F3">
        <w:rPr>
          <w:rFonts w:ascii="Times New Roman" w:eastAsia="Times New Roman" w:hAnsi="Times New Roman" w:cs="Times New Roman"/>
          <w:sz w:val="24"/>
          <w:szCs w:val="24"/>
        </w:rPr>
        <w:t xml:space="preserve">ией городского поселения </w:t>
      </w:r>
      <w:proofErr w:type="spellStart"/>
      <w:r w:rsidR="00FC20F3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21328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32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13281" w:rsidRPr="00213281" w:rsidRDefault="00213281" w:rsidP="00213281">
      <w:pPr>
        <w:widowControl w:val="0"/>
        <w:numPr>
          <w:ilvl w:val="1"/>
          <w:numId w:val="15"/>
        </w:numPr>
        <w:tabs>
          <w:tab w:val="left" w:pos="1360"/>
        </w:tabs>
        <w:autoSpaceDE w:val="0"/>
        <w:autoSpaceDN w:val="0"/>
        <w:spacing w:before="1" w:after="0" w:line="240" w:lineRule="auto"/>
        <w:ind w:right="121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В предоставлении муниципальной услуги принимают участие: администра</w:t>
      </w:r>
      <w:r w:rsidR="00FC20F3">
        <w:rPr>
          <w:rFonts w:ascii="Times New Roman" w:eastAsia="Times New Roman" w:hAnsi="Times New Roman" w:cs="Times New Roman"/>
          <w:sz w:val="24"/>
          <w:szCs w:val="24"/>
        </w:rPr>
        <w:t xml:space="preserve">ция городского поселения </w:t>
      </w:r>
      <w:proofErr w:type="spellStart"/>
      <w:r w:rsidR="00FC20F3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Уполномоченный орган использует виды сведений владельцев (поставщиков) видов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сведений,</w:t>
      </w:r>
      <w:r w:rsidRPr="0021328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21328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21328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21328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системы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«Единая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взаимодействия»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СМЭВ):</w:t>
      </w:r>
    </w:p>
    <w:p w:rsidR="00213281" w:rsidRPr="00213281" w:rsidRDefault="00213281" w:rsidP="00213281">
      <w:pPr>
        <w:widowControl w:val="0"/>
        <w:numPr>
          <w:ilvl w:val="0"/>
          <w:numId w:val="14"/>
        </w:numPr>
        <w:tabs>
          <w:tab w:val="left" w:pos="1101"/>
        </w:tabs>
        <w:autoSpaceDE w:val="0"/>
        <w:autoSpaceDN w:val="0"/>
        <w:spacing w:before="62" w:after="0" w:line="240" w:lineRule="auto"/>
        <w:ind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6"/>
      <w:bookmarkEnd w:id="3"/>
      <w:r w:rsidRPr="00213281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регистрационном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учете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месту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жительства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месту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МВД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России;</w:t>
      </w:r>
    </w:p>
    <w:p w:rsidR="00213281" w:rsidRPr="00213281" w:rsidRDefault="00213281" w:rsidP="00213281">
      <w:pPr>
        <w:widowControl w:val="0"/>
        <w:numPr>
          <w:ilvl w:val="0"/>
          <w:numId w:val="14"/>
        </w:numPr>
        <w:tabs>
          <w:tab w:val="left" w:pos="1101"/>
        </w:tabs>
        <w:autoSpaceDE w:val="0"/>
        <w:autoSpaceDN w:val="0"/>
        <w:spacing w:after="0" w:line="240" w:lineRule="auto"/>
        <w:ind w:right="11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Сведения о лицах, зарегистрированных по месту пребывания или по месту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жительства,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lastRenderedPageBreak/>
        <w:t>также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состоящих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миграционном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учёте,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21328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328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одному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адресу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МВД России;</w:t>
      </w:r>
    </w:p>
    <w:p w:rsidR="00213281" w:rsidRPr="00213281" w:rsidRDefault="00213281" w:rsidP="00213281">
      <w:pPr>
        <w:widowControl w:val="0"/>
        <w:numPr>
          <w:ilvl w:val="0"/>
          <w:numId w:val="14"/>
        </w:numPr>
        <w:tabs>
          <w:tab w:val="left" w:pos="1101"/>
        </w:tabs>
        <w:autoSpaceDE w:val="0"/>
        <w:autoSpaceDN w:val="0"/>
        <w:spacing w:after="0" w:line="322" w:lineRule="exact"/>
        <w:ind w:left="1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ЕГР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ЗАГС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запросу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рождении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ФНС;</w:t>
      </w:r>
    </w:p>
    <w:p w:rsidR="00213281" w:rsidRPr="00213281" w:rsidRDefault="00213281" w:rsidP="00213281">
      <w:pPr>
        <w:widowControl w:val="0"/>
        <w:numPr>
          <w:ilvl w:val="0"/>
          <w:numId w:val="14"/>
        </w:numPr>
        <w:tabs>
          <w:tab w:val="left" w:pos="1101"/>
        </w:tabs>
        <w:autoSpaceDE w:val="0"/>
        <w:autoSpaceDN w:val="0"/>
        <w:spacing w:after="0" w:line="321" w:lineRule="exact"/>
        <w:ind w:left="1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действительности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Паспорта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МВД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РФ;</w:t>
      </w:r>
    </w:p>
    <w:p w:rsidR="00213281" w:rsidRPr="00213281" w:rsidRDefault="00213281" w:rsidP="00213281">
      <w:pPr>
        <w:widowControl w:val="0"/>
        <w:numPr>
          <w:ilvl w:val="0"/>
          <w:numId w:val="14"/>
        </w:numPr>
        <w:tabs>
          <w:tab w:val="left" w:pos="1101"/>
        </w:tabs>
        <w:autoSpaceDE w:val="0"/>
        <w:autoSpaceDN w:val="0"/>
        <w:spacing w:after="0" w:line="321" w:lineRule="exact"/>
        <w:ind w:left="1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1328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фамильно-именной</w:t>
      </w:r>
      <w:r w:rsidRPr="0021328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группы,</w:t>
      </w:r>
      <w:r w:rsidRPr="0021328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Pr="0021328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рождения,</w:t>
      </w:r>
      <w:r w:rsidRPr="0021328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пола</w:t>
      </w:r>
      <w:r w:rsidRPr="0021328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СНИЛС</w:t>
      </w:r>
    </w:p>
    <w:p w:rsidR="00213281" w:rsidRPr="00213281" w:rsidRDefault="00213281" w:rsidP="00213281">
      <w:pPr>
        <w:widowControl w:val="0"/>
        <w:numPr>
          <w:ilvl w:val="0"/>
          <w:numId w:val="13"/>
        </w:numPr>
        <w:tabs>
          <w:tab w:val="left" w:pos="324"/>
        </w:tabs>
        <w:autoSpaceDE w:val="0"/>
        <w:autoSpaceDN w:val="0"/>
        <w:spacing w:after="0" w:line="322" w:lineRule="exact"/>
        <w:ind w:left="323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ПФР;</w:t>
      </w:r>
    </w:p>
    <w:p w:rsidR="00213281" w:rsidRPr="00213281" w:rsidRDefault="00213281" w:rsidP="00213281">
      <w:pPr>
        <w:widowControl w:val="0"/>
        <w:numPr>
          <w:ilvl w:val="0"/>
          <w:numId w:val="14"/>
        </w:numPr>
        <w:tabs>
          <w:tab w:val="left" w:pos="1101"/>
        </w:tabs>
        <w:autoSpaceDE w:val="0"/>
        <w:autoSpaceDN w:val="0"/>
        <w:spacing w:after="0" w:line="240" w:lineRule="auto"/>
        <w:ind w:left="1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ЕГР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ЗАГС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перемене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фамилии,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имени,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отчестве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– ФНС;</w:t>
      </w:r>
    </w:p>
    <w:p w:rsidR="00213281" w:rsidRPr="00213281" w:rsidRDefault="00213281" w:rsidP="00213281">
      <w:pPr>
        <w:widowControl w:val="0"/>
        <w:numPr>
          <w:ilvl w:val="0"/>
          <w:numId w:val="14"/>
        </w:numPr>
        <w:tabs>
          <w:tab w:val="left" w:pos="1101"/>
        </w:tabs>
        <w:autoSpaceDE w:val="0"/>
        <w:autoSpaceDN w:val="0"/>
        <w:spacing w:before="2" w:after="0" w:line="240" w:lineRule="auto"/>
        <w:ind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приватизируемого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реестре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муниципальной (государственной) собственности – орган государственной власти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(местного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самоуправления),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ведение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реестра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(государственной)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собственности;</w:t>
      </w:r>
    </w:p>
    <w:p w:rsidR="00213281" w:rsidRPr="00213281" w:rsidRDefault="00213281" w:rsidP="00213281">
      <w:pPr>
        <w:widowControl w:val="0"/>
        <w:numPr>
          <w:ilvl w:val="0"/>
          <w:numId w:val="14"/>
        </w:numPr>
        <w:tabs>
          <w:tab w:val="left" w:pos="1101"/>
        </w:tabs>
        <w:autoSpaceDE w:val="0"/>
        <w:autoSpaceDN w:val="0"/>
        <w:spacing w:after="0" w:line="240" w:lineRule="auto"/>
        <w:ind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Сведения, подтверждающие, что ранее право заявителя на приватизацию не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использовано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(местного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самоуправления),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осуществляющий заключение договора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приватизацию;</w:t>
      </w:r>
    </w:p>
    <w:p w:rsidR="00213281" w:rsidRPr="00213281" w:rsidRDefault="00213281" w:rsidP="00213281">
      <w:pPr>
        <w:widowControl w:val="0"/>
        <w:numPr>
          <w:ilvl w:val="0"/>
          <w:numId w:val="14"/>
        </w:numPr>
        <w:tabs>
          <w:tab w:val="left" w:pos="1101"/>
        </w:tabs>
        <w:autoSpaceDE w:val="0"/>
        <w:autoSpaceDN w:val="0"/>
        <w:spacing w:after="0" w:line="240" w:lineRule="auto"/>
        <w:ind w:right="1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подтверждающие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пользование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жилым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помещением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(местного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самоуправления),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найма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(государственной) собственности;</w:t>
      </w:r>
    </w:p>
    <w:p w:rsidR="00213281" w:rsidRPr="00213281" w:rsidRDefault="00213281" w:rsidP="00213281">
      <w:pPr>
        <w:widowControl w:val="0"/>
        <w:numPr>
          <w:ilvl w:val="0"/>
          <w:numId w:val="14"/>
        </w:numPr>
        <w:tabs>
          <w:tab w:val="left" w:pos="1243"/>
        </w:tabs>
        <w:autoSpaceDE w:val="0"/>
        <w:autoSpaceDN w:val="0"/>
        <w:spacing w:after="0" w:line="240" w:lineRule="auto"/>
        <w:ind w:right="11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Соглашение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расторжении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собственность граждан - орган государственной власти (местного самоуправления),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осуществляющий заключение договора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 приватизацию.</w:t>
      </w:r>
    </w:p>
    <w:p w:rsidR="00213281" w:rsidRPr="00213281" w:rsidRDefault="00213281" w:rsidP="00213281">
      <w:pPr>
        <w:widowControl w:val="0"/>
        <w:numPr>
          <w:ilvl w:val="1"/>
          <w:numId w:val="15"/>
        </w:numPr>
        <w:tabs>
          <w:tab w:val="left" w:pos="1595"/>
        </w:tabs>
        <w:autoSpaceDE w:val="0"/>
        <w:autoSpaceDN w:val="0"/>
        <w:spacing w:after="0" w:line="240" w:lineRule="auto"/>
        <w:ind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Уполномоченному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органу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запрещается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требовать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действий, в том числе согласований, необходимых для получения 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 услуги и связанных с обращением в иные государственные органы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 организации, за исключением получения услуг, включенных в перечень услуг,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обязательными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 услуги.</w:t>
      </w:r>
      <w:proofErr w:type="gramEnd"/>
    </w:p>
    <w:p w:rsidR="00213281" w:rsidRPr="00213281" w:rsidRDefault="00213281" w:rsidP="0021328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281" w:rsidRDefault="00213281" w:rsidP="00213281">
      <w:pPr>
        <w:widowControl w:val="0"/>
        <w:autoSpaceDE w:val="0"/>
        <w:autoSpaceDN w:val="0"/>
        <w:spacing w:after="0" w:line="240" w:lineRule="auto"/>
        <w:ind w:left="877" w:right="183"/>
        <w:jc w:val="center"/>
        <w:outlineLvl w:val="1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</w:t>
      </w:r>
      <w:r w:rsidRPr="0021328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результата</w:t>
      </w:r>
      <w:r w:rsidRPr="0021328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proofErr w:type="gramStart"/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proofErr w:type="gramEnd"/>
      <w:r w:rsidRPr="0021328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877" w:right="1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213281" w:rsidRPr="00213281" w:rsidRDefault="00213281" w:rsidP="0021328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281" w:rsidRPr="00213281" w:rsidRDefault="00213281" w:rsidP="00213281">
      <w:pPr>
        <w:widowControl w:val="0"/>
        <w:numPr>
          <w:ilvl w:val="1"/>
          <w:numId w:val="15"/>
        </w:numPr>
        <w:tabs>
          <w:tab w:val="left" w:pos="1243"/>
        </w:tabs>
        <w:autoSpaceDE w:val="0"/>
        <w:autoSpaceDN w:val="0"/>
        <w:spacing w:after="0" w:line="240" w:lineRule="auto"/>
        <w:ind w:right="121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документов:</w:t>
      </w:r>
    </w:p>
    <w:p w:rsidR="00213281" w:rsidRPr="00213281" w:rsidRDefault="00213281" w:rsidP="00213281">
      <w:pPr>
        <w:widowControl w:val="0"/>
        <w:numPr>
          <w:ilvl w:val="2"/>
          <w:numId w:val="15"/>
        </w:numPr>
        <w:tabs>
          <w:tab w:val="left" w:pos="1480"/>
        </w:tabs>
        <w:autoSpaceDE w:val="0"/>
        <w:autoSpaceDN w:val="0"/>
        <w:spacing w:before="1" w:after="0" w:line="240" w:lineRule="auto"/>
        <w:ind w:right="12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заключении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передаче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собственность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приложением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передаче</w:t>
      </w:r>
      <w:proofErr w:type="gramEnd"/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собственность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подписанного усиленной электронной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подписью.</w:t>
      </w:r>
    </w:p>
    <w:p w:rsidR="00213281" w:rsidRPr="00213281" w:rsidRDefault="00213281" w:rsidP="00213281">
      <w:pPr>
        <w:widowControl w:val="0"/>
        <w:numPr>
          <w:ilvl w:val="2"/>
          <w:numId w:val="15"/>
        </w:numPr>
        <w:tabs>
          <w:tab w:val="left" w:pos="1480"/>
        </w:tabs>
        <w:autoSpaceDE w:val="0"/>
        <w:autoSpaceDN w:val="0"/>
        <w:spacing w:before="1" w:after="0" w:line="240" w:lineRule="auto"/>
        <w:ind w:right="12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213281" w:rsidRPr="00213281" w:rsidRDefault="00213281" w:rsidP="00213281">
      <w:pPr>
        <w:widowControl w:val="0"/>
        <w:numPr>
          <w:ilvl w:val="2"/>
          <w:numId w:val="15"/>
        </w:numPr>
        <w:tabs>
          <w:tab w:val="left" w:pos="1480"/>
        </w:tabs>
        <w:autoSpaceDE w:val="0"/>
        <w:autoSpaceDN w:val="0"/>
        <w:spacing w:before="1" w:after="0" w:line="240" w:lineRule="auto"/>
        <w:ind w:right="12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213281" w:rsidRPr="00213281" w:rsidRDefault="00213281" w:rsidP="002132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213281" w:rsidRPr="00213281" w:rsidRDefault="00213281" w:rsidP="002132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213281" w:rsidRPr="00213281" w:rsidRDefault="00213281" w:rsidP="002132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Порядок предоставления результатов государственной или муниципальной услуги в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услуг. 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320" w:lineRule="exact"/>
        <w:ind w:left="6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3281" w:rsidRPr="00213281" w:rsidRDefault="00213281" w:rsidP="00213281">
      <w:pPr>
        <w:widowControl w:val="0"/>
        <w:autoSpaceDE w:val="0"/>
        <w:autoSpaceDN w:val="0"/>
        <w:spacing w:before="166" w:after="0" w:line="259" w:lineRule="auto"/>
        <w:ind w:left="548" w:firstLine="51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7"/>
      <w:bookmarkEnd w:id="4"/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Срок</w:t>
      </w:r>
      <w:r w:rsidRPr="0021328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услуги,</w:t>
      </w:r>
      <w:r w:rsidRPr="0021328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том</w:t>
      </w:r>
      <w:r w:rsidRPr="0021328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числе</w:t>
      </w:r>
      <w:r w:rsidRPr="0021328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учетом</w:t>
      </w:r>
      <w:r w:rsidRPr="002132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необходимости</w:t>
      </w:r>
      <w:r w:rsidRPr="0021328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обращения</w:t>
      </w:r>
      <w:r w:rsidRPr="0021328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организации,</w:t>
      </w:r>
      <w:r w:rsidRPr="0021328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участвующие</w:t>
      </w:r>
      <w:r w:rsidRPr="0021328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gramStart"/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213281" w:rsidRPr="00213281" w:rsidRDefault="00213281" w:rsidP="00213281">
      <w:pPr>
        <w:widowControl w:val="0"/>
        <w:autoSpaceDE w:val="0"/>
        <w:autoSpaceDN w:val="0"/>
        <w:spacing w:after="0" w:line="259" w:lineRule="auto"/>
        <w:ind w:left="304" w:right="316" w:hang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предоставлении государственной (муниципальной) услуги, срок</w:t>
      </w:r>
      <w:r w:rsidRPr="0021328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приостановления</w:t>
      </w:r>
      <w:r w:rsidRPr="00213281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услуги,</w:t>
      </w:r>
      <w:r w:rsidRPr="00213281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срок выдачи (направления) документов, являющихся результатом</w:t>
      </w:r>
      <w:r w:rsidRPr="0021328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  <w:proofErr w:type="gramEnd"/>
    </w:p>
    <w:p w:rsidR="00213281" w:rsidRPr="00213281" w:rsidRDefault="00213281" w:rsidP="00213281">
      <w:pPr>
        <w:widowControl w:val="0"/>
        <w:numPr>
          <w:ilvl w:val="1"/>
          <w:numId w:val="15"/>
        </w:numPr>
        <w:tabs>
          <w:tab w:val="left" w:pos="1363"/>
        </w:tabs>
        <w:autoSpaceDE w:val="0"/>
        <w:autoSpaceDN w:val="0"/>
        <w:spacing w:before="154" w:after="0" w:line="240" w:lineRule="auto"/>
        <w:ind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Уполномоченный орган в течение 27 календарных дней со дня регистрации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органе,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направляет</w:t>
      </w:r>
      <w:r w:rsidRPr="0021328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способом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указанном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заявлении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результатов,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2.5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213281" w:rsidRPr="00213281" w:rsidRDefault="00213281" w:rsidP="0021328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281" w:rsidRPr="00213281" w:rsidRDefault="00213281" w:rsidP="00213281">
      <w:pPr>
        <w:widowControl w:val="0"/>
        <w:autoSpaceDE w:val="0"/>
        <w:autoSpaceDN w:val="0"/>
        <w:spacing w:before="1" w:after="0" w:line="259" w:lineRule="auto"/>
        <w:ind w:left="2537" w:right="968" w:hanging="10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 правовые акты, регулирующие предоставление</w:t>
      </w:r>
      <w:r w:rsidRPr="00213281">
        <w:rPr>
          <w:rFonts w:ascii="Times New Roman" w:eastAsia="Times New Roman" w:hAnsi="Times New Roman" w:cs="Times New Roman"/>
          <w:b/>
          <w:bCs/>
          <w:spacing w:val="-6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 услуги</w:t>
      </w:r>
    </w:p>
    <w:p w:rsidR="00213281" w:rsidRPr="00213281" w:rsidRDefault="00213281" w:rsidP="00213281">
      <w:pPr>
        <w:widowControl w:val="0"/>
        <w:numPr>
          <w:ilvl w:val="1"/>
          <w:numId w:val="15"/>
        </w:numPr>
        <w:tabs>
          <w:tab w:val="left" w:pos="1252"/>
        </w:tabs>
        <w:autoSpaceDE w:val="0"/>
        <w:autoSpaceDN w:val="0"/>
        <w:spacing w:before="156" w:after="0" w:line="259" w:lineRule="auto"/>
        <w:ind w:right="11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актов,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регулирующих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 (муниципальной) услуги (с указанием их реквизитов и источников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официального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опубликования),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системе «Федеральный реестр государственных и муниципальных услуг (функций)»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 ЕПГУ.</w:t>
      </w:r>
    </w:p>
    <w:p w:rsidR="00213281" w:rsidRPr="00213281" w:rsidRDefault="00213281" w:rsidP="0021328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671" w:right="663" w:firstLine="56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Исчерпывающий перечень документов и сведений, необходимых в</w:t>
      </w:r>
      <w:r w:rsidRPr="0021328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соответствии</w:t>
      </w:r>
      <w:r w:rsidRPr="0021328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нормативными</w:t>
      </w:r>
      <w:r w:rsidRPr="0021328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правовыми</w:t>
      </w:r>
      <w:r w:rsidRPr="0021328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актами</w:t>
      </w:r>
      <w:r w:rsidRPr="0021328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 (муниципальной) услуги и услуг, которые являются</w:t>
      </w:r>
      <w:r w:rsidRPr="002132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необходимыми</w:t>
      </w:r>
      <w:r w:rsidRPr="0021328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обязательными</w:t>
      </w:r>
      <w:r w:rsidRPr="0021328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92" w:right="2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услуги,</w:t>
      </w:r>
      <w:r w:rsidRPr="0021328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подлежащих</w:t>
      </w:r>
      <w:r w:rsidRPr="0021328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представлению</w:t>
      </w:r>
      <w:r w:rsidRPr="0021328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заявителем,</w:t>
      </w:r>
      <w:r w:rsidRPr="0021328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способы</w:t>
      </w:r>
      <w:r w:rsidRPr="0021328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их</w:t>
      </w:r>
      <w:r w:rsidRPr="00213281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получения заявителем, в том числе в электронной форме, порядок их</w:t>
      </w:r>
      <w:r w:rsidRPr="0021328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представления</w:t>
      </w:r>
    </w:p>
    <w:p w:rsidR="00213281" w:rsidRPr="00213281" w:rsidRDefault="00213281" w:rsidP="0021328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281" w:rsidRPr="00213281" w:rsidRDefault="00213281" w:rsidP="00213281">
      <w:pPr>
        <w:widowControl w:val="0"/>
        <w:numPr>
          <w:ilvl w:val="1"/>
          <w:numId w:val="15"/>
        </w:numPr>
        <w:tabs>
          <w:tab w:val="left" w:pos="1456"/>
        </w:tabs>
        <w:autoSpaceDE w:val="0"/>
        <w:autoSpaceDN w:val="0"/>
        <w:spacing w:after="0" w:line="240" w:lineRule="auto"/>
        <w:ind w:right="1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представляет:</w:t>
      </w:r>
    </w:p>
    <w:p w:rsidR="00213281" w:rsidRPr="00213281" w:rsidRDefault="00213281" w:rsidP="00213281">
      <w:pPr>
        <w:widowControl w:val="0"/>
        <w:numPr>
          <w:ilvl w:val="2"/>
          <w:numId w:val="15"/>
        </w:numPr>
        <w:tabs>
          <w:tab w:val="left" w:pos="1567"/>
        </w:tabs>
        <w:autoSpaceDE w:val="0"/>
        <w:autoSpaceDN w:val="0"/>
        <w:spacing w:after="0" w:line="240" w:lineRule="auto"/>
        <w:ind w:right="1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Заявление о предоставлении государственной (муниципальной) услуги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Приложению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регламенту.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1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В случае направления заявления посредством ЕПГУ формирование заявления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интерактивной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какой-либо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форме.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заявлении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также указывается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следующих способов направления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 (муниципальной)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услуги: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321" w:lineRule="exact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кабинете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ЕПГУ;</w:t>
      </w:r>
    </w:p>
    <w:p w:rsidR="00213281" w:rsidRPr="00213281" w:rsidRDefault="00213281" w:rsidP="00213281">
      <w:pPr>
        <w:widowControl w:val="0"/>
        <w:autoSpaceDE w:val="0"/>
        <w:autoSpaceDN w:val="0"/>
        <w:spacing w:before="62" w:after="0" w:line="240" w:lineRule="auto"/>
        <w:ind w:left="112" w:right="1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8"/>
      <w:bookmarkEnd w:id="5"/>
      <w:r w:rsidRPr="00213281">
        <w:rPr>
          <w:rFonts w:ascii="Times New Roman" w:eastAsia="Times New Roman" w:hAnsi="Times New Roman" w:cs="Times New Roman"/>
          <w:sz w:val="24"/>
          <w:szCs w:val="24"/>
        </w:rPr>
        <w:t>дополнительно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носителе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распечатанного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экземпляра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Уполномоченном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органе,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многофункциональном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центре.</w:t>
      </w:r>
    </w:p>
    <w:p w:rsidR="00213281" w:rsidRPr="00213281" w:rsidRDefault="00213281" w:rsidP="00213281">
      <w:pPr>
        <w:widowControl w:val="0"/>
        <w:numPr>
          <w:ilvl w:val="2"/>
          <w:numId w:val="15"/>
        </w:numPr>
        <w:tabs>
          <w:tab w:val="left" w:pos="1869"/>
        </w:tabs>
        <w:autoSpaceDE w:val="0"/>
        <w:autoSpaceDN w:val="0"/>
        <w:spacing w:after="0" w:line="240" w:lineRule="auto"/>
        <w:ind w:right="1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статьями 9, 10 и 14 Федерального</w:t>
      </w:r>
      <w:proofErr w:type="gramEnd"/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 xml:space="preserve">в отдельные законодательные акты Российской Федерации и признании </w:t>
      </w:r>
      <w:proofErr w:type="gramStart"/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>утратившими</w:t>
      </w:r>
      <w:proofErr w:type="gramEnd"/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силу отдельных положений законодательных актов Российской Федерации. 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В случае направления заявления посредством ЕПГУ сведения из документа,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представителя,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проверяются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подтверждении учетной записи в Единой системе идентификац</w:t>
      </w: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 w:rsidRPr="00213281">
        <w:rPr>
          <w:rFonts w:ascii="Times New Roman" w:eastAsia="Times New Roman" w:hAnsi="Times New Roman" w:cs="Times New Roman"/>
          <w:sz w:val="24"/>
          <w:szCs w:val="24"/>
        </w:rPr>
        <w:t>тентификации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ЕСИА)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проверены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СМЭВ.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подается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представителем,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дополнительно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подтверждающий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действовать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 имени заявителя.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подтверждающий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выдан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нотариусом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подписан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усиленной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подписью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нотариуса.</w:t>
      </w:r>
    </w:p>
    <w:p w:rsidR="00213281" w:rsidRPr="00213281" w:rsidRDefault="00213281" w:rsidP="00213281">
      <w:pPr>
        <w:widowControl w:val="0"/>
        <w:numPr>
          <w:ilvl w:val="2"/>
          <w:numId w:val="12"/>
        </w:numPr>
        <w:tabs>
          <w:tab w:val="left" w:pos="1523"/>
        </w:tabs>
        <w:autoSpaceDE w:val="0"/>
        <w:autoSpaceDN w:val="0"/>
        <w:spacing w:after="0" w:line="240" w:lineRule="auto"/>
        <w:ind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Основной документ, удостоверяющий личность представителя заявителя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(паспорт гражданина Российской Федерации) предоставляется в случаях обращения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без использования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ЕПГУ.</w:t>
      </w:r>
    </w:p>
    <w:p w:rsidR="00213281" w:rsidRPr="00213281" w:rsidRDefault="00213281" w:rsidP="00213281">
      <w:pPr>
        <w:widowControl w:val="0"/>
        <w:numPr>
          <w:ilvl w:val="2"/>
          <w:numId w:val="12"/>
        </w:numPr>
        <w:tabs>
          <w:tab w:val="left" w:pos="1523"/>
        </w:tabs>
        <w:autoSpaceDE w:val="0"/>
        <w:autoSpaceDN w:val="0"/>
        <w:spacing w:after="0" w:line="240" w:lineRule="auto"/>
        <w:ind w:right="11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полномочие представителя заявителя, лица,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члена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зарегистрированного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приватизируемом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(нотариально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удостоверенная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доверенность),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законного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имеющего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пользования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данным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помещением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найма,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достигшего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14-летнего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возраста,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опеки,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попечительства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патронажа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недееспособных/ограниченно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дееспособных граждан, а также детей, оставшихся без попечения родителей</w:t>
      </w:r>
      <w:proofErr w:type="gramEnd"/>
      <w:r w:rsidRPr="00213281">
        <w:rPr>
          <w:rFonts w:ascii="Times New Roman" w:eastAsia="Times New Roman" w:hAnsi="Times New Roman" w:cs="Times New Roman"/>
          <w:sz w:val="24"/>
          <w:szCs w:val="24"/>
        </w:rPr>
        <w:t>, детей,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помещенных под надзор в организации для детей-сирот и детей, оставшихся без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попечения родителей), оформленные в установленном порядке и подтверждающие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подписания Договора передачи в порядке приватизации занимаемых гражданами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жилых помещений (далее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передачи),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получению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передачи.</w:t>
      </w:r>
    </w:p>
    <w:p w:rsidR="00213281" w:rsidRPr="00213281" w:rsidRDefault="00213281" w:rsidP="00213281">
      <w:pPr>
        <w:widowControl w:val="0"/>
        <w:numPr>
          <w:ilvl w:val="2"/>
          <w:numId w:val="12"/>
        </w:numPr>
        <w:tabs>
          <w:tab w:val="left" w:pos="1581"/>
        </w:tabs>
        <w:autoSpaceDE w:val="0"/>
        <w:autoSpaceDN w:val="0"/>
        <w:spacing w:after="0" w:line="240" w:lineRule="auto"/>
        <w:ind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Вступившее в законную силу решение суда о признании гражданина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недееспособным/ограниченно дееспособным (копия, заверенная судом, принявшим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решение) - представляется в отношении заявителя, членов семьи заявителя, лиц,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зарегистрированных в приватизируемом жилом помещении, а также лиц, имеющих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право пользования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данным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помещением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условиях социального найма.</w:t>
      </w:r>
    </w:p>
    <w:p w:rsidR="00213281" w:rsidRPr="00213281" w:rsidRDefault="00213281" w:rsidP="00213281">
      <w:pPr>
        <w:widowControl w:val="0"/>
        <w:numPr>
          <w:ilvl w:val="2"/>
          <w:numId w:val="12"/>
        </w:numPr>
        <w:tabs>
          <w:tab w:val="left" w:pos="1547"/>
        </w:tabs>
        <w:autoSpaceDE w:val="0"/>
        <w:autoSpaceDN w:val="0"/>
        <w:spacing w:after="0" w:line="240" w:lineRule="auto"/>
        <w:ind w:right="1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Согласие органа, уполномоченного в сфере опеки и попечительства, 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передачу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приватизации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собственность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недееспособного/ограниченно дееспособного гражданина, а также в собственность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оставшихся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попечения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родителей,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надзор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детей-сирот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оставшихся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попечения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родителей,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представляется</w:t>
      </w:r>
      <w:r w:rsidRPr="0021328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213281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Pr="0021328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21328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213281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Pr="0021328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лиц,</w:t>
      </w:r>
      <w:bookmarkStart w:id="6" w:name="9"/>
      <w:bookmarkEnd w:id="6"/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зарегистрированных в приватизируемом жилом помещении, а также лиц</w:t>
      </w:r>
      <w:proofErr w:type="gramEnd"/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право пользования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данным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помещением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условиях социального найма.</w:t>
      </w:r>
      <w:proofErr w:type="gramEnd"/>
    </w:p>
    <w:p w:rsidR="00213281" w:rsidRPr="00213281" w:rsidRDefault="00213281" w:rsidP="00213281">
      <w:pPr>
        <w:widowControl w:val="0"/>
        <w:numPr>
          <w:ilvl w:val="2"/>
          <w:numId w:val="12"/>
        </w:numPr>
        <w:tabs>
          <w:tab w:val="left" w:pos="1586"/>
        </w:tabs>
        <w:autoSpaceDE w:val="0"/>
        <w:autoSpaceDN w:val="0"/>
        <w:spacing w:after="0" w:line="240" w:lineRule="auto"/>
        <w:ind w:right="1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Сведения о лицах, зарегистрированных по месту пребывания или по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месту жительства, а также состоящих на миграционном учете совместно по одному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адресу.</w:t>
      </w:r>
    </w:p>
    <w:p w:rsidR="00213281" w:rsidRPr="00213281" w:rsidRDefault="00213281" w:rsidP="00213281">
      <w:pPr>
        <w:widowControl w:val="0"/>
        <w:tabs>
          <w:tab w:val="left" w:pos="1586"/>
        </w:tabs>
        <w:autoSpaceDE w:val="0"/>
        <w:autoSpaceDN w:val="0"/>
        <w:spacing w:after="0"/>
        <w:ind w:right="119" w:firstLine="81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7" w:history="1">
        <w:r w:rsidRPr="002132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частью 1 статьи 1 настоящего Федерального закона</w:t>
        </w:r>
      </w:hyperlink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и муниципальных услуг, в</w:t>
      </w:r>
      <w:proofErr w:type="gramEnd"/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8" w:history="1">
        <w:r w:rsidRPr="002132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частью 6 настоящей статьи</w:t>
        </w:r>
      </w:hyperlink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 перечень документов.</w:t>
      </w:r>
      <w:proofErr w:type="gramEnd"/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 </w:t>
      </w:r>
    </w:p>
    <w:p w:rsidR="00213281" w:rsidRPr="00213281" w:rsidRDefault="00213281" w:rsidP="00213281">
      <w:pPr>
        <w:widowControl w:val="0"/>
        <w:numPr>
          <w:ilvl w:val="2"/>
          <w:numId w:val="12"/>
        </w:numPr>
        <w:tabs>
          <w:tab w:val="left" w:pos="1562"/>
        </w:tabs>
        <w:autoSpaceDE w:val="0"/>
        <w:autoSpaceDN w:val="0"/>
        <w:spacing w:after="0" w:line="240" w:lineRule="auto"/>
        <w:ind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Выписка из личного дела (справка) с указанием периода прохождения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службы,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состава семьи и отражения регистрации при воинской части по периодам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службы (для офицеров, в том числе уволенных в запас, и членов их семей; граждан,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проходящих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(проходивших)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военную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службу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контракту,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семей;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граждан, которым предоставлено (было предоставлено) в пользование служебное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жилое помещение при воинской части на период трудового договора (контракта), 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членов их семей) - представляется в отношении заявителя, членов семьи заявителя,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зарегистрированных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приватизируемом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право пользования данным помещением на условиях социального найма (в случае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прохождения службы).</w:t>
      </w:r>
    </w:p>
    <w:p w:rsidR="00213281" w:rsidRPr="00213281" w:rsidRDefault="00213281" w:rsidP="00213281">
      <w:pPr>
        <w:widowControl w:val="0"/>
        <w:numPr>
          <w:ilvl w:val="2"/>
          <w:numId w:val="12"/>
        </w:numPr>
        <w:tabs>
          <w:tab w:val="left" w:pos="1686"/>
        </w:tabs>
        <w:autoSpaceDE w:val="0"/>
        <w:autoSpaceDN w:val="0"/>
        <w:spacing w:after="0" w:line="240" w:lineRule="auto"/>
        <w:ind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Справка об освобождении гражданина, участвующего в приватизации,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 ее копия - представляется в отношении заявителя, членов семьи заявителя, лиц,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зарегистрированных в приватизируемом жилом помещении, лиц, имеющих право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пользования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данным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помещением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найма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отбывания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наказания в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местах лишения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свободы).</w:t>
      </w:r>
    </w:p>
    <w:p w:rsidR="00213281" w:rsidRPr="00213281" w:rsidRDefault="00213281" w:rsidP="00213281">
      <w:pPr>
        <w:widowControl w:val="0"/>
        <w:numPr>
          <w:ilvl w:val="2"/>
          <w:numId w:val="12"/>
        </w:numPr>
        <w:tabs>
          <w:tab w:val="left" w:pos="1701"/>
        </w:tabs>
        <w:autoSpaceDE w:val="0"/>
        <w:autoSpaceDN w:val="0"/>
        <w:spacing w:after="0" w:line="240" w:lineRule="auto"/>
        <w:ind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Вступившее в законную силу решение суда (о наличии или лишении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(отсутствии) жилищных или имущественных прав на жилое помещение заявителя,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зарегистрированных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приватизируемом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помещении, лиц, имеющих право пользования данным помещением на условиях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найма)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(копия,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заверенная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судом,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принявшим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решение)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представляется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зарегистрированных в приватизируемом жилом помещении, лиц, имеющих право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пользования</w:t>
      </w:r>
      <w:proofErr w:type="gramEnd"/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 данным помещением на условиях социального найма (при наличии 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вступившего в силу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суда).</w:t>
      </w:r>
    </w:p>
    <w:p w:rsidR="00213281" w:rsidRPr="00213281" w:rsidRDefault="00213281" w:rsidP="00213281">
      <w:pPr>
        <w:widowControl w:val="0"/>
        <w:numPr>
          <w:ilvl w:val="2"/>
          <w:numId w:val="12"/>
        </w:numPr>
        <w:tabs>
          <w:tab w:val="left" w:pos="1677"/>
        </w:tabs>
        <w:autoSpaceDE w:val="0"/>
        <w:autoSpaceDN w:val="0"/>
        <w:spacing w:after="0" w:line="240" w:lineRule="auto"/>
        <w:ind w:right="1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Вступивший в законную силу приговор суда (копия, заверенная судом,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принявшим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решение),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подтверждающий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отбывание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наказания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гражданами, осужденными к лишению свободы или к принудительным работам (в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соответствии с постановлением Конституционного Суда Российской Федерации от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23 июня 1995 г. № 8-П), - представляется в отношении заявителя, членов семьи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зарегистрированных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 приватизируемом жилом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помещении, лиц,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имеющих право пользования данным помещением на</w:t>
      </w:r>
      <w:proofErr w:type="gramEnd"/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proofErr w:type="gramEnd"/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 социального найма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21328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отношении таких лиц,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вступившего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 силу</w:t>
      </w:r>
      <w:r w:rsidRPr="0021328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приговора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суда).</w:t>
      </w:r>
    </w:p>
    <w:p w:rsidR="00213281" w:rsidRPr="00213281" w:rsidRDefault="00213281" w:rsidP="00213281">
      <w:pPr>
        <w:widowControl w:val="0"/>
        <w:numPr>
          <w:ilvl w:val="2"/>
          <w:numId w:val="12"/>
        </w:numPr>
        <w:tabs>
          <w:tab w:val="left" w:pos="1895"/>
        </w:tabs>
        <w:autoSpaceDE w:val="0"/>
        <w:autoSpaceDN w:val="0"/>
        <w:spacing w:after="0" w:line="240" w:lineRule="auto"/>
        <w:ind w:right="1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Письменное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приватизацию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занимаемого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помещения заявителя, члена семьи заявителя, иного лица, зарегистрированного 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приватизируемом жилом помещении, лица, имеющего право пользования данным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помещением на условиях социального найма, достигшего 14-летнего возраста, и/или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его законного представителя или лица, уполномоченного в установленном порядке,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1328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письменный</w:t>
      </w:r>
      <w:r w:rsidRPr="0021328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Pr="0021328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328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приватизации</w:t>
      </w:r>
      <w:r w:rsidRPr="0021328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занимаемого</w:t>
      </w:r>
      <w:r w:rsidRPr="0021328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21328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21328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члена</w:t>
      </w:r>
      <w:bookmarkStart w:id="7" w:name="10"/>
      <w:bookmarkEnd w:id="7"/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 семьи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зарегистрированного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приватизируемом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помещении</w:t>
      </w:r>
      <w:proofErr w:type="gramEnd"/>
      <w:r w:rsidRPr="00213281">
        <w:rPr>
          <w:rFonts w:ascii="Times New Roman" w:eastAsia="Times New Roman" w:hAnsi="Times New Roman" w:cs="Times New Roman"/>
          <w:sz w:val="24"/>
          <w:szCs w:val="24"/>
        </w:rPr>
        <w:t>, лица, имеющего право пользования данным помещением на условиях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найма,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достигшего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14-летнего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возраста,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законного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лица, уполномоченного в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установленном порядке.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подтверждающего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действовать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согласия,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указанного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регламента отсутствует.</w:t>
      </w:r>
    </w:p>
    <w:p w:rsidR="00213281" w:rsidRPr="00213281" w:rsidRDefault="00213281" w:rsidP="00213281">
      <w:pPr>
        <w:widowControl w:val="0"/>
        <w:numPr>
          <w:ilvl w:val="1"/>
          <w:numId w:val="15"/>
        </w:numPr>
        <w:tabs>
          <w:tab w:val="left" w:pos="1207"/>
        </w:tabs>
        <w:autoSpaceDE w:val="0"/>
        <w:autoSpaceDN w:val="0"/>
        <w:spacing w:after="0" w:line="240" w:lineRule="auto"/>
        <w:ind w:right="12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Заявления и прилагаемые документы, указанные в пункте 2.8 настоящего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регламента, направляются (подаются) в Уполномоченный орган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 электронной форме путем заполнения формы запроса через личный кабинет 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ЕПГУ.</w:t>
      </w:r>
    </w:p>
    <w:p w:rsidR="00213281" w:rsidRPr="00213281" w:rsidRDefault="00213281" w:rsidP="00213281">
      <w:pPr>
        <w:widowControl w:val="0"/>
        <w:numPr>
          <w:ilvl w:val="1"/>
          <w:numId w:val="15"/>
        </w:numPr>
        <w:tabs>
          <w:tab w:val="left" w:pos="1310"/>
        </w:tabs>
        <w:autoSpaceDE w:val="0"/>
        <w:autoSpaceDN w:val="0"/>
        <w:spacing w:after="0" w:line="240" w:lineRule="auto"/>
        <w:ind w:left="1309" w:hanging="6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Письменный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приватизации.</w:t>
      </w:r>
    </w:p>
    <w:p w:rsidR="00213281" w:rsidRPr="00213281" w:rsidRDefault="00213281" w:rsidP="0021328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671" w:right="610" w:firstLine="6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Исчерпывающий перечень документов и сведений, необходимых в</w:t>
      </w:r>
      <w:r w:rsidRPr="00213281">
        <w:rPr>
          <w:rFonts w:ascii="Times New Roman" w:eastAsia="Times New Roman" w:hAnsi="Times New Roman" w:cs="Times New Roman"/>
          <w:b/>
          <w:bCs/>
          <w:spacing w:val="-6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соответствии</w:t>
      </w:r>
      <w:r w:rsidRPr="0021328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нормативными</w:t>
      </w:r>
      <w:r w:rsidRPr="0021328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правовыми</w:t>
      </w:r>
      <w:r w:rsidRPr="0021328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актами</w:t>
      </w:r>
      <w:r w:rsidRPr="0021328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239" w:right="196" w:hanging="5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 (муниципальной) услуги, которые находятся в распоряжении</w:t>
      </w:r>
      <w:r w:rsidRPr="00213281">
        <w:rPr>
          <w:rFonts w:ascii="Times New Roman" w:eastAsia="Times New Roman" w:hAnsi="Times New Roman" w:cs="Times New Roman"/>
          <w:b/>
          <w:spacing w:val="-6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государственных органов, органов местного самоуправления и иных органов,</w:t>
      </w:r>
      <w:r w:rsidRPr="00213281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участвующих</w:t>
      </w:r>
      <w:r w:rsidRPr="0021328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предоставлении</w:t>
      </w:r>
      <w:r w:rsidRPr="0021328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государственных</w:t>
      </w:r>
      <w:r w:rsidRPr="0021328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r w:rsidRPr="0021328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муниципальных</w:t>
      </w:r>
      <w:r w:rsidRPr="0021328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</w:p>
    <w:p w:rsidR="00213281" w:rsidRPr="00213281" w:rsidRDefault="00213281" w:rsidP="0021328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281" w:rsidRPr="00213281" w:rsidRDefault="00213281" w:rsidP="00213281">
      <w:pPr>
        <w:widowControl w:val="0"/>
        <w:numPr>
          <w:ilvl w:val="1"/>
          <w:numId w:val="15"/>
        </w:numPr>
        <w:tabs>
          <w:tab w:val="left" w:pos="1583"/>
        </w:tabs>
        <w:autoSpaceDE w:val="0"/>
        <w:autoSpaceDN w:val="0"/>
        <w:spacing w:after="0" w:line="240" w:lineRule="auto"/>
        <w:ind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сведений,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находятся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распоряжении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органов,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органов,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участвующих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lastRenderedPageBreak/>
        <w:t>обращения:</w:t>
      </w:r>
    </w:p>
    <w:p w:rsidR="00213281" w:rsidRPr="00213281" w:rsidRDefault="00213281" w:rsidP="00213281">
      <w:pPr>
        <w:widowControl w:val="0"/>
        <w:numPr>
          <w:ilvl w:val="2"/>
          <w:numId w:val="15"/>
        </w:numPr>
        <w:tabs>
          <w:tab w:val="left" w:pos="1691"/>
        </w:tabs>
        <w:autoSpaceDE w:val="0"/>
        <w:autoSpaceDN w:val="0"/>
        <w:spacing w:after="0" w:line="240" w:lineRule="auto"/>
        <w:ind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Ордер или выписка из распоряжения органа исполнительной власти 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помещения по договору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социального найма.</w:t>
      </w:r>
    </w:p>
    <w:p w:rsidR="00213281" w:rsidRPr="00213281" w:rsidRDefault="00213281" w:rsidP="00213281">
      <w:pPr>
        <w:widowControl w:val="0"/>
        <w:numPr>
          <w:ilvl w:val="2"/>
          <w:numId w:val="15"/>
        </w:numPr>
        <w:tabs>
          <w:tab w:val="left" w:pos="1835"/>
        </w:tabs>
        <w:autoSpaceDE w:val="0"/>
        <w:autoSpaceDN w:val="0"/>
        <w:spacing w:after="0" w:line="240" w:lineRule="auto"/>
        <w:ind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Свидетельство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рождении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зарегистрированных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приватизируемом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достигших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14-летнего возраста (за исключением свидетельств о рождении детей-сирот, а также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случаев,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свидетельство о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рождении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было получено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городе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Москве).</w:t>
      </w:r>
    </w:p>
    <w:p w:rsidR="00213281" w:rsidRPr="00213281" w:rsidRDefault="00213281" w:rsidP="00213281">
      <w:pPr>
        <w:widowControl w:val="0"/>
        <w:numPr>
          <w:ilvl w:val="2"/>
          <w:numId w:val="15"/>
        </w:numPr>
        <w:tabs>
          <w:tab w:val="left" w:pos="1720"/>
        </w:tabs>
        <w:autoSpaceDE w:val="0"/>
        <w:autoSpaceDN w:val="0"/>
        <w:spacing w:after="0" w:line="240" w:lineRule="auto"/>
        <w:ind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Документы, содержащие сведения о гражданстве лиц, не достигших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14-летнего возраста.</w:t>
      </w:r>
    </w:p>
    <w:p w:rsidR="00213281" w:rsidRPr="00213281" w:rsidRDefault="00213281" w:rsidP="00213281">
      <w:pPr>
        <w:widowControl w:val="0"/>
        <w:numPr>
          <w:ilvl w:val="2"/>
          <w:numId w:val="15"/>
        </w:numPr>
        <w:tabs>
          <w:tab w:val="left" w:pos="1768"/>
        </w:tabs>
        <w:autoSpaceDE w:val="0"/>
        <w:autoSpaceDN w:val="0"/>
        <w:spacing w:after="0" w:line="240" w:lineRule="auto"/>
        <w:ind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Выписка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домовой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книги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полной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информацией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гражданах,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зарегистрированных по месту жительства в данном жилом помещении в настоящее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время, а также зарегистрированных ранее и выбывших за период с момента выдачи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ордера.</w:t>
      </w:r>
    </w:p>
    <w:p w:rsidR="00213281" w:rsidRPr="00213281" w:rsidRDefault="00213281" w:rsidP="00213281">
      <w:pPr>
        <w:widowControl w:val="0"/>
        <w:numPr>
          <w:ilvl w:val="2"/>
          <w:numId w:val="15"/>
        </w:numPr>
        <w:tabs>
          <w:tab w:val="left" w:pos="1794"/>
        </w:tabs>
        <w:autoSpaceDE w:val="0"/>
        <w:autoSpaceDN w:val="0"/>
        <w:spacing w:after="0" w:line="240" w:lineRule="auto"/>
        <w:ind w:right="1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Копия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лицевого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счета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приватизации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комнат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коммунальной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квартире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квартир</w:t>
      </w:r>
      <w:r w:rsidRPr="0021328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случае утери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ордера.</w:t>
      </w:r>
    </w:p>
    <w:p w:rsidR="00213281" w:rsidRPr="00213281" w:rsidRDefault="00213281" w:rsidP="00213281">
      <w:pPr>
        <w:widowControl w:val="0"/>
        <w:numPr>
          <w:ilvl w:val="2"/>
          <w:numId w:val="15"/>
        </w:numPr>
        <w:tabs>
          <w:tab w:val="left" w:pos="1821"/>
        </w:tabs>
        <w:autoSpaceDE w:val="0"/>
        <w:autoSpaceDN w:val="0"/>
        <w:spacing w:after="0" w:line="240" w:lineRule="auto"/>
        <w:ind w:right="1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подтверждающие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использованное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(неиспользованное)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право на приватизацию жилого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помещения.</w:t>
      </w:r>
    </w:p>
    <w:p w:rsidR="00213281" w:rsidRPr="00213281" w:rsidRDefault="00213281" w:rsidP="00213281">
      <w:pPr>
        <w:widowControl w:val="0"/>
        <w:numPr>
          <w:ilvl w:val="2"/>
          <w:numId w:val="15"/>
        </w:numPr>
        <w:tabs>
          <w:tab w:val="left" w:pos="2195"/>
        </w:tabs>
        <w:autoSpaceDE w:val="0"/>
        <w:autoSpaceDN w:val="0"/>
        <w:spacing w:after="0" w:line="240" w:lineRule="auto"/>
        <w:ind w:right="12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подтверждающий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неиспользованное</w:t>
      </w:r>
      <w:r w:rsidRPr="0021328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21328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21328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приватизации</w:t>
      </w:r>
      <w:r w:rsidRPr="0021328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328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прежнему</w:t>
      </w:r>
      <w:r w:rsidRPr="0021328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месту</w:t>
      </w:r>
      <w:r w:rsidRPr="0021328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жительства,</w:t>
      </w:r>
    </w:p>
    <w:p w:rsidR="00213281" w:rsidRPr="00213281" w:rsidRDefault="00213281" w:rsidP="00213281">
      <w:pPr>
        <w:widowControl w:val="0"/>
        <w:autoSpaceDE w:val="0"/>
        <w:autoSpaceDN w:val="0"/>
        <w:spacing w:before="62" w:after="0" w:line="240" w:lineRule="auto"/>
        <w:ind w:left="112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11"/>
      <w:bookmarkEnd w:id="8"/>
      <w:r w:rsidRPr="00213281">
        <w:rPr>
          <w:rFonts w:ascii="Times New Roman" w:eastAsia="Times New Roman" w:hAnsi="Times New Roman" w:cs="Times New Roman"/>
          <w:sz w:val="24"/>
          <w:szCs w:val="24"/>
        </w:rPr>
        <w:t>представляется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зарегистрированных в приватизируемом жилом помещении, лиц, имеющих право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пользования данным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помещением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 условиях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социального найма.</w:t>
      </w:r>
    </w:p>
    <w:p w:rsidR="00213281" w:rsidRPr="00213281" w:rsidRDefault="00213281" w:rsidP="00213281">
      <w:pPr>
        <w:widowControl w:val="0"/>
        <w:numPr>
          <w:ilvl w:val="2"/>
          <w:numId w:val="15"/>
        </w:numPr>
        <w:tabs>
          <w:tab w:val="left" w:pos="1696"/>
        </w:tabs>
        <w:autoSpaceDE w:val="0"/>
        <w:autoSpaceDN w:val="0"/>
        <w:spacing w:after="0" w:line="320" w:lineRule="exact"/>
        <w:ind w:left="1695" w:hanging="8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21328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подтверждающий</w:t>
      </w:r>
      <w:r w:rsidRPr="0021328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21328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21328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указанного</w:t>
      </w:r>
      <w:r w:rsidRPr="0021328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пункте</w:t>
      </w:r>
    </w:p>
    <w:p w:rsidR="00213281" w:rsidRPr="00213281" w:rsidRDefault="00213281" w:rsidP="00213281">
      <w:pPr>
        <w:widowControl w:val="0"/>
        <w:autoSpaceDE w:val="0"/>
        <w:autoSpaceDN w:val="0"/>
        <w:spacing w:before="2" w:after="0" w:line="240" w:lineRule="auto"/>
        <w:ind w:left="112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2.11.7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выдаче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подтверждающего неиспользованное право на участие в приватизации по прежнему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месту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жительства (копия,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заверенная органом,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выдавшим).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281" w:rsidRPr="00213281" w:rsidRDefault="00213281" w:rsidP="00213281">
      <w:pPr>
        <w:widowControl w:val="0"/>
        <w:autoSpaceDE w:val="0"/>
        <w:autoSpaceDN w:val="0"/>
        <w:spacing w:after="0" w:line="259" w:lineRule="auto"/>
        <w:ind w:left="424" w:right="432" w:firstLine="23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приеме документов,</w:t>
      </w:r>
      <w:r w:rsidRPr="002132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необходимых</w:t>
      </w:r>
      <w:r w:rsidRPr="0021328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</w:t>
      </w:r>
      <w:r w:rsidRPr="0021328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213281" w:rsidRPr="00213281" w:rsidRDefault="00213281" w:rsidP="00213281">
      <w:pPr>
        <w:widowControl w:val="0"/>
        <w:numPr>
          <w:ilvl w:val="1"/>
          <w:numId w:val="15"/>
        </w:numPr>
        <w:tabs>
          <w:tab w:val="left" w:pos="1607"/>
        </w:tabs>
        <w:autoSpaceDE w:val="0"/>
        <w:autoSpaceDN w:val="0"/>
        <w:spacing w:before="157" w:after="0" w:line="240" w:lineRule="auto"/>
        <w:ind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Основаниями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рассмотрению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213281" w:rsidRPr="00213281" w:rsidRDefault="00213281" w:rsidP="00213281">
      <w:pPr>
        <w:widowControl w:val="0"/>
        <w:numPr>
          <w:ilvl w:val="0"/>
          <w:numId w:val="11"/>
        </w:numPr>
        <w:tabs>
          <w:tab w:val="left" w:pos="1192"/>
        </w:tabs>
        <w:autoSpaceDE w:val="0"/>
        <w:autoSpaceDN w:val="0"/>
        <w:spacing w:before="1" w:after="0" w:line="240" w:lineRule="auto"/>
        <w:ind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запрос о предоставлении услуги подан в орган государственной власти,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 местного самоуправления или организацию, в полномочия которых не входит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213281" w:rsidRPr="00213281" w:rsidRDefault="00213281" w:rsidP="00213281">
      <w:pPr>
        <w:widowControl w:val="0"/>
        <w:numPr>
          <w:ilvl w:val="0"/>
          <w:numId w:val="11"/>
        </w:numPr>
        <w:tabs>
          <w:tab w:val="left" w:pos="1368"/>
        </w:tabs>
        <w:autoSpaceDE w:val="0"/>
        <w:autoSpaceDN w:val="0"/>
        <w:spacing w:after="0" w:line="240" w:lineRule="auto"/>
        <w:ind w:right="1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неполное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заполнение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обязательных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полей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 (недостоверное,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неправильное);</w:t>
      </w:r>
    </w:p>
    <w:p w:rsidR="00213281" w:rsidRPr="00213281" w:rsidRDefault="00213281" w:rsidP="00213281">
      <w:pPr>
        <w:widowControl w:val="0"/>
        <w:numPr>
          <w:ilvl w:val="0"/>
          <w:numId w:val="11"/>
        </w:numPr>
        <w:tabs>
          <w:tab w:val="left" w:pos="1126"/>
        </w:tabs>
        <w:autoSpaceDE w:val="0"/>
        <w:autoSpaceDN w:val="0"/>
        <w:spacing w:after="0" w:line="322" w:lineRule="exact"/>
        <w:ind w:left="1125" w:hanging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21328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неполного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комплекта</w:t>
      </w:r>
      <w:r w:rsidRPr="0021328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документов;</w:t>
      </w:r>
    </w:p>
    <w:p w:rsidR="00213281" w:rsidRPr="00213281" w:rsidRDefault="00213281" w:rsidP="00213281">
      <w:pPr>
        <w:widowControl w:val="0"/>
        <w:numPr>
          <w:ilvl w:val="0"/>
          <w:numId w:val="11"/>
        </w:numPr>
        <w:tabs>
          <w:tab w:val="left" w:pos="1132"/>
        </w:tabs>
        <w:autoSpaceDE w:val="0"/>
        <w:autoSpaceDN w:val="0"/>
        <w:spacing w:after="0" w:line="240" w:lineRule="auto"/>
        <w:ind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представленные документы утратили силу на момент обращения за услугой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(документ,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личность;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представителя Заявителя, в случае обращения за предоставлением услуги указанным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лицом);</w:t>
      </w:r>
    </w:p>
    <w:p w:rsidR="00213281" w:rsidRPr="00213281" w:rsidRDefault="00213281" w:rsidP="00213281">
      <w:pPr>
        <w:widowControl w:val="0"/>
        <w:numPr>
          <w:ilvl w:val="0"/>
          <w:numId w:val="11"/>
        </w:numPr>
        <w:tabs>
          <w:tab w:val="left" w:pos="1166"/>
        </w:tabs>
        <w:autoSpaceDE w:val="0"/>
        <w:autoSpaceDN w:val="0"/>
        <w:spacing w:after="0" w:line="242" w:lineRule="auto"/>
        <w:ind w:right="1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представленные документы содержат подчистки и исправления текста, не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заверенные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213281" w:rsidRPr="00213281" w:rsidRDefault="00213281" w:rsidP="00213281">
      <w:pPr>
        <w:widowControl w:val="0"/>
        <w:numPr>
          <w:ilvl w:val="0"/>
          <w:numId w:val="11"/>
        </w:numPr>
        <w:tabs>
          <w:tab w:val="left" w:pos="1135"/>
        </w:tabs>
        <w:autoSpaceDE w:val="0"/>
        <w:autoSpaceDN w:val="0"/>
        <w:spacing w:after="0" w:line="240" w:lineRule="auto"/>
        <w:ind w:right="1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подача заявления о предоставлении услуги и документов, необходимых для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требований;</w:t>
      </w:r>
    </w:p>
    <w:p w:rsidR="00213281" w:rsidRPr="00213281" w:rsidRDefault="00213281" w:rsidP="00213281">
      <w:pPr>
        <w:widowControl w:val="0"/>
        <w:numPr>
          <w:ilvl w:val="0"/>
          <w:numId w:val="11"/>
        </w:numPr>
        <w:tabs>
          <w:tab w:val="left" w:pos="1176"/>
        </w:tabs>
        <w:autoSpaceDE w:val="0"/>
        <w:autoSpaceDN w:val="0"/>
        <w:spacing w:after="0" w:line="240" w:lineRule="auto"/>
        <w:ind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представленные в электронной форме документы содержат повреждения,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объеме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сведения,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содержащиеся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документах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для предоставления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213281" w:rsidRPr="00213281" w:rsidRDefault="00213281" w:rsidP="00213281">
      <w:pPr>
        <w:widowControl w:val="0"/>
        <w:numPr>
          <w:ilvl w:val="0"/>
          <w:numId w:val="11"/>
        </w:numPr>
        <w:tabs>
          <w:tab w:val="left" w:pos="1149"/>
        </w:tabs>
        <w:autoSpaceDE w:val="0"/>
        <w:autoSpaceDN w:val="0"/>
        <w:spacing w:after="0" w:line="240" w:lineRule="auto"/>
        <w:ind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заявление подано лицом, не имеющим полномочий представлять интересы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заявителя.</w:t>
      </w:r>
    </w:p>
    <w:p w:rsidR="00213281" w:rsidRPr="00213281" w:rsidRDefault="00213281" w:rsidP="00213281">
      <w:pPr>
        <w:widowControl w:val="0"/>
        <w:numPr>
          <w:ilvl w:val="2"/>
          <w:numId w:val="15"/>
        </w:numPr>
        <w:tabs>
          <w:tab w:val="left" w:pos="1751"/>
        </w:tabs>
        <w:autoSpaceDE w:val="0"/>
        <w:autoSpaceDN w:val="0"/>
        <w:spacing w:after="0" w:line="240" w:lineRule="auto"/>
        <w:ind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первого рабочего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дня,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следующего за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днем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заявления.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281" w:rsidRPr="00213281" w:rsidRDefault="00213281" w:rsidP="002132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281" w:rsidRDefault="00213281" w:rsidP="00213281">
      <w:pPr>
        <w:widowControl w:val="0"/>
        <w:autoSpaceDE w:val="0"/>
        <w:autoSpaceDN w:val="0"/>
        <w:spacing w:after="0" w:line="259" w:lineRule="auto"/>
        <w:ind w:left="1484" w:right="176" w:hanging="59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3281" w:rsidRDefault="00213281" w:rsidP="00213281">
      <w:pPr>
        <w:widowControl w:val="0"/>
        <w:autoSpaceDE w:val="0"/>
        <w:autoSpaceDN w:val="0"/>
        <w:spacing w:after="0" w:line="259" w:lineRule="auto"/>
        <w:ind w:left="1484" w:right="176" w:hanging="59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3281" w:rsidRDefault="00213281" w:rsidP="00213281">
      <w:pPr>
        <w:widowControl w:val="0"/>
        <w:autoSpaceDE w:val="0"/>
        <w:autoSpaceDN w:val="0"/>
        <w:spacing w:after="0" w:line="259" w:lineRule="auto"/>
        <w:ind w:left="1484" w:right="176" w:hanging="59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3281" w:rsidRPr="00213281" w:rsidRDefault="00213281" w:rsidP="00213281">
      <w:pPr>
        <w:widowControl w:val="0"/>
        <w:autoSpaceDE w:val="0"/>
        <w:autoSpaceDN w:val="0"/>
        <w:spacing w:after="0" w:line="259" w:lineRule="auto"/>
        <w:ind w:left="1484" w:right="176" w:hanging="59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 или отказа в</w:t>
      </w:r>
      <w:r w:rsidRPr="0021328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предоставлении</w:t>
      </w:r>
      <w:r w:rsidRPr="0021328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213281" w:rsidRPr="00213281" w:rsidRDefault="00213281" w:rsidP="00213281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281" w:rsidRPr="00213281" w:rsidRDefault="00213281" w:rsidP="00213281">
      <w:pPr>
        <w:widowControl w:val="0"/>
        <w:numPr>
          <w:ilvl w:val="1"/>
          <w:numId w:val="15"/>
        </w:numPr>
        <w:tabs>
          <w:tab w:val="left" w:pos="1417"/>
          <w:tab w:val="left" w:pos="1418"/>
          <w:tab w:val="left" w:pos="3250"/>
          <w:tab w:val="left" w:pos="3866"/>
          <w:tab w:val="left" w:pos="4831"/>
          <w:tab w:val="left" w:pos="5166"/>
          <w:tab w:val="left" w:pos="7285"/>
          <w:tab w:val="left" w:pos="9509"/>
        </w:tabs>
        <w:autoSpaceDE w:val="0"/>
        <w:autoSpaceDN w:val="0"/>
        <w:spacing w:after="0" w:line="240" w:lineRule="auto"/>
        <w:ind w:left="1417" w:hanging="767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Основаниями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отказа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предоставлении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государственной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услуги</w:t>
      </w:r>
    </w:p>
    <w:p w:rsidR="00213281" w:rsidRPr="00213281" w:rsidRDefault="00213281" w:rsidP="00213281">
      <w:pPr>
        <w:widowControl w:val="0"/>
        <w:autoSpaceDE w:val="0"/>
        <w:autoSpaceDN w:val="0"/>
        <w:spacing w:before="62" w:after="0" w:line="322" w:lineRule="exact"/>
        <w:ind w:left="112"/>
        <w:rPr>
          <w:rFonts w:ascii="Times New Roman" w:eastAsia="Times New Roman" w:hAnsi="Times New Roman" w:cs="Times New Roman"/>
          <w:sz w:val="24"/>
          <w:szCs w:val="24"/>
        </w:rPr>
      </w:pPr>
      <w:bookmarkStart w:id="9" w:name="12"/>
      <w:bookmarkEnd w:id="9"/>
      <w:r w:rsidRPr="00213281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213281" w:rsidRPr="00213281" w:rsidRDefault="00213281" w:rsidP="00213281">
      <w:pPr>
        <w:widowControl w:val="0"/>
        <w:numPr>
          <w:ilvl w:val="2"/>
          <w:numId w:val="15"/>
        </w:numPr>
        <w:tabs>
          <w:tab w:val="left" w:pos="1519"/>
        </w:tabs>
        <w:autoSpaceDE w:val="0"/>
        <w:autoSpaceDN w:val="0"/>
        <w:spacing w:after="0" w:line="240" w:lineRule="auto"/>
        <w:ind w:right="12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Противоречие документов или сведений, полученных с использованием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межведомственного информационного взаимодействия, представленным заявителем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документам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или сведениям.</w:t>
      </w:r>
    </w:p>
    <w:p w:rsidR="00213281" w:rsidRPr="00213281" w:rsidRDefault="00213281" w:rsidP="00213281">
      <w:pPr>
        <w:widowControl w:val="0"/>
        <w:numPr>
          <w:ilvl w:val="2"/>
          <w:numId w:val="15"/>
        </w:numPr>
        <w:tabs>
          <w:tab w:val="left" w:pos="1638"/>
        </w:tabs>
        <w:autoSpaceDE w:val="0"/>
        <w:autoSpaceDN w:val="0"/>
        <w:spacing w:before="1" w:after="0" w:line="240" w:lineRule="auto"/>
        <w:ind w:right="12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Обращение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предоставлением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являющегося заявителем на предоставление государственной услуги в соответствии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 настоящим Административным регламентом (в случае, если указанное основание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выявлено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процедуре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услуги).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2.13.3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приватизацией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зарегистрированных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приватизируемом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помещении, лиц, имеющих право пользования данным помещением на условиях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социального найма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 не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использовавших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право на приватизацию.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1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2.13.4. Обращение заявителя, одного из членов семьи заявителя, иного лица,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зарегистрированного в приватизируемом жилом помещении, лица, имеющего право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пользования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данным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помещением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найма,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достигшего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14-летнего возраста, и/или его законного представителя или лица, уполномоченного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намерений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оформлять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приватизацию.</w:t>
      </w:r>
    </w:p>
    <w:p w:rsidR="00213281" w:rsidRPr="00213281" w:rsidRDefault="00213281" w:rsidP="00213281">
      <w:pPr>
        <w:widowControl w:val="0"/>
        <w:numPr>
          <w:ilvl w:val="2"/>
          <w:numId w:val="10"/>
        </w:numPr>
        <w:tabs>
          <w:tab w:val="left" w:pos="1540"/>
        </w:tabs>
        <w:autoSpaceDE w:val="0"/>
        <w:autoSpaceDN w:val="0"/>
        <w:spacing w:after="0" w:line="240" w:lineRule="auto"/>
        <w:ind w:right="12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Отказ в приватизации жилого помещения одного или нескольких лиц,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зарегистрированных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месту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жительства с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заявителем.</w:t>
      </w:r>
    </w:p>
    <w:p w:rsidR="00213281" w:rsidRPr="00213281" w:rsidRDefault="00213281" w:rsidP="00213281">
      <w:pPr>
        <w:widowControl w:val="0"/>
        <w:numPr>
          <w:ilvl w:val="2"/>
          <w:numId w:val="10"/>
        </w:numPr>
        <w:tabs>
          <w:tab w:val="left" w:pos="1496"/>
        </w:tabs>
        <w:autoSpaceDE w:val="0"/>
        <w:autoSpaceDN w:val="0"/>
        <w:spacing w:after="0" w:line="320" w:lineRule="exact"/>
        <w:ind w:left="1495" w:hanging="8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Использованное</w:t>
      </w:r>
      <w:r w:rsidRPr="0021328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21328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приватизацию.</w:t>
      </w:r>
    </w:p>
    <w:p w:rsidR="00213281" w:rsidRPr="00213281" w:rsidRDefault="00213281" w:rsidP="00213281">
      <w:pPr>
        <w:widowControl w:val="0"/>
        <w:numPr>
          <w:ilvl w:val="2"/>
          <w:numId w:val="10"/>
        </w:numPr>
        <w:tabs>
          <w:tab w:val="left" w:pos="1737"/>
        </w:tabs>
        <w:autoSpaceDE w:val="0"/>
        <w:autoSpaceDN w:val="0"/>
        <w:spacing w:after="0" w:line="240" w:lineRule="auto"/>
        <w:ind w:right="12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Обращение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запросом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приватизации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помещения,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находящегося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аварийном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состоянии,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общежитии,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служебного</w:t>
      </w:r>
      <w:r w:rsidRPr="0021328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помещения.</w:t>
      </w:r>
    </w:p>
    <w:p w:rsidR="00213281" w:rsidRPr="00213281" w:rsidRDefault="00213281" w:rsidP="00213281">
      <w:pPr>
        <w:widowControl w:val="0"/>
        <w:numPr>
          <w:ilvl w:val="2"/>
          <w:numId w:val="10"/>
        </w:numPr>
        <w:tabs>
          <w:tab w:val="left" w:pos="1727"/>
        </w:tabs>
        <w:autoSpaceDE w:val="0"/>
        <w:autoSpaceDN w:val="0"/>
        <w:spacing w:after="0" w:line="240" w:lineRule="auto"/>
        <w:ind w:right="12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Отсутствие/непредставление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сведений,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подтверждающих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(неучастие)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приватизации,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из других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субъектов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p w:rsidR="00213281" w:rsidRPr="00213281" w:rsidRDefault="00213281" w:rsidP="00213281">
      <w:pPr>
        <w:widowControl w:val="0"/>
        <w:numPr>
          <w:ilvl w:val="2"/>
          <w:numId w:val="10"/>
        </w:numPr>
        <w:tabs>
          <w:tab w:val="left" w:pos="1641"/>
        </w:tabs>
        <w:autoSpaceDE w:val="0"/>
        <w:autoSpaceDN w:val="0"/>
        <w:spacing w:after="0" w:line="240" w:lineRule="auto"/>
        <w:ind w:right="12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Отсутствие права собственности на приватизируемое заявителем жилое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предоставляющего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(муниципальную)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услугу.</w:t>
      </w:r>
    </w:p>
    <w:p w:rsidR="00213281" w:rsidRPr="00213281" w:rsidRDefault="00213281" w:rsidP="00213281">
      <w:pPr>
        <w:widowControl w:val="0"/>
        <w:numPr>
          <w:ilvl w:val="2"/>
          <w:numId w:val="10"/>
        </w:numPr>
        <w:tabs>
          <w:tab w:val="left" w:pos="1708"/>
        </w:tabs>
        <w:autoSpaceDE w:val="0"/>
        <w:autoSpaceDN w:val="0"/>
        <w:spacing w:after="0" w:line="240" w:lineRule="auto"/>
        <w:ind w:right="121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паспортных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 услуги.</w:t>
      </w:r>
    </w:p>
    <w:p w:rsidR="00213281" w:rsidRPr="00213281" w:rsidRDefault="00213281" w:rsidP="00213281">
      <w:pPr>
        <w:widowControl w:val="0"/>
        <w:numPr>
          <w:ilvl w:val="2"/>
          <w:numId w:val="10"/>
        </w:numPr>
        <w:tabs>
          <w:tab w:val="left" w:pos="1635"/>
        </w:tabs>
        <w:autoSpaceDE w:val="0"/>
        <w:autoSpaceDN w:val="0"/>
        <w:spacing w:after="0" w:line="321" w:lineRule="exact"/>
        <w:ind w:left="1634" w:hanging="9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Арест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помещения.</w:t>
      </w:r>
    </w:p>
    <w:p w:rsidR="00213281" w:rsidRPr="00213281" w:rsidRDefault="00213281" w:rsidP="00213281">
      <w:pPr>
        <w:widowControl w:val="0"/>
        <w:numPr>
          <w:ilvl w:val="2"/>
          <w:numId w:val="10"/>
        </w:numPr>
        <w:tabs>
          <w:tab w:val="left" w:pos="1679"/>
        </w:tabs>
        <w:autoSpaceDE w:val="0"/>
        <w:autoSpaceDN w:val="0"/>
        <w:spacing w:after="0" w:line="240" w:lineRule="auto"/>
        <w:ind w:right="121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Изменение состава лиц, совместно проживающих в приватизируемом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жилом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помещении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заявителем,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213281" w:rsidRPr="00213281" w:rsidRDefault="00213281" w:rsidP="00213281">
      <w:pPr>
        <w:widowControl w:val="0"/>
        <w:numPr>
          <w:ilvl w:val="2"/>
          <w:numId w:val="10"/>
        </w:numPr>
        <w:tabs>
          <w:tab w:val="left" w:pos="1780"/>
        </w:tabs>
        <w:autoSpaceDE w:val="0"/>
        <w:autoSpaceDN w:val="0"/>
        <w:spacing w:after="0" w:line="240" w:lineRule="auto"/>
        <w:ind w:right="119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составе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зарегистрированных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приватизируемом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пользования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данным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помещением на условиях социального найма (в случае, если от соответствующих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представлено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приватизацию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представлены сведения, подтверждающие отсутствие у соответствующих лиц права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приватизацию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помещения):</w:t>
      </w:r>
    </w:p>
    <w:p w:rsidR="00213281" w:rsidRPr="00213281" w:rsidRDefault="00213281" w:rsidP="00213281">
      <w:pPr>
        <w:widowControl w:val="0"/>
        <w:numPr>
          <w:ilvl w:val="0"/>
          <w:numId w:val="9"/>
        </w:numPr>
        <w:tabs>
          <w:tab w:val="left" w:pos="816"/>
        </w:tabs>
        <w:autoSpaceDE w:val="0"/>
        <w:autoSpaceDN w:val="0"/>
        <w:spacing w:after="0" w:line="321" w:lineRule="exact"/>
        <w:ind w:left="815" w:hanging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граждан,</w:t>
      </w:r>
      <w:r w:rsidRPr="0021328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выбывших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стационарного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21328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обслуживания;</w:t>
      </w:r>
    </w:p>
    <w:p w:rsidR="00213281" w:rsidRPr="00213281" w:rsidRDefault="00213281" w:rsidP="00213281">
      <w:pPr>
        <w:widowControl w:val="0"/>
        <w:numPr>
          <w:ilvl w:val="0"/>
          <w:numId w:val="9"/>
        </w:numPr>
        <w:tabs>
          <w:tab w:val="left" w:pos="885"/>
        </w:tabs>
        <w:autoSpaceDE w:val="0"/>
        <w:autoSpaceDN w:val="0"/>
        <w:spacing w:after="0" w:line="240" w:lineRule="auto"/>
        <w:ind w:left="884" w:hanging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временно</w:t>
      </w:r>
      <w:r w:rsidRPr="0021328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отсутствующих</w:t>
      </w:r>
      <w:r w:rsidRPr="00213281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213281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(выбывших</w:t>
      </w:r>
      <w:r w:rsidRPr="0021328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213281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службы</w:t>
      </w:r>
      <w:r w:rsidRPr="0021328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13281" w:rsidRPr="00213281" w:rsidSect="00213281">
          <w:pgSz w:w="11900" w:h="16840"/>
          <w:pgMar w:top="1380" w:right="440" w:bottom="709" w:left="1020" w:header="720" w:footer="720" w:gutter="0"/>
          <w:cols w:space="720"/>
        </w:sectPr>
      </w:pPr>
    </w:p>
    <w:p w:rsidR="00213281" w:rsidRPr="00213281" w:rsidRDefault="00213281" w:rsidP="00213281">
      <w:pPr>
        <w:widowControl w:val="0"/>
        <w:autoSpaceDE w:val="0"/>
        <w:autoSpaceDN w:val="0"/>
        <w:spacing w:before="62" w:after="0" w:line="240" w:lineRule="auto"/>
        <w:ind w:left="112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13"/>
      <w:bookmarkEnd w:id="10"/>
      <w:r w:rsidRPr="00213281">
        <w:rPr>
          <w:rFonts w:ascii="Times New Roman" w:eastAsia="Times New Roman" w:hAnsi="Times New Roman" w:cs="Times New Roman"/>
          <w:sz w:val="24"/>
          <w:szCs w:val="24"/>
        </w:rPr>
        <w:lastRenderedPageBreak/>
        <w:t>ряды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Вооруженных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сил,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учебы/работы,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жилые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помещения,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предоставленные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для временного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проживания);</w:t>
      </w:r>
    </w:p>
    <w:p w:rsidR="00213281" w:rsidRPr="00213281" w:rsidRDefault="00213281" w:rsidP="00213281">
      <w:pPr>
        <w:widowControl w:val="0"/>
        <w:numPr>
          <w:ilvl w:val="0"/>
          <w:numId w:val="9"/>
        </w:numPr>
        <w:tabs>
          <w:tab w:val="left" w:pos="1000"/>
        </w:tabs>
        <w:autoSpaceDE w:val="0"/>
        <w:autoSpaceDN w:val="0"/>
        <w:spacing w:after="0" w:line="240" w:lineRule="auto"/>
        <w:ind w:right="12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граждан,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выбывших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лишения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свободы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осужденных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принудительным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работам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21328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Конституционного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Суда Российской Федерации от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июня 1995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8-П);</w:t>
      </w:r>
    </w:p>
    <w:p w:rsidR="00213281" w:rsidRPr="00213281" w:rsidRDefault="00213281" w:rsidP="00213281">
      <w:pPr>
        <w:widowControl w:val="0"/>
        <w:numPr>
          <w:ilvl w:val="0"/>
          <w:numId w:val="9"/>
        </w:numPr>
        <w:tabs>
          <w:tab w:val="left" w:pos="847"/>
        </w:tabs>
        <w:autoSpaceDE w:val="0"/>
        <w:autoSpaceDN w:val="0"/>
        <w:spacing w:after="0" w:line="240" w:lineRule="auto"/>
        <w:ind w:right="121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граждан, снятых с регистрационного учета на основании судебных решений,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сохранивших право пользования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жилым помещением;</w:t>
      </w:r>
    </w:p>
    <w:p w:rsidR="00213281" w:rsidRPr="00213281" w:rsidRDefault="00213281" w:rsidP="00213281">
      <w:pPr>
        <w:widowControl w:val="0"/>
        <w:numPr>
          <w:ilvl w:val="0"/>
          <w:numId w:val="9"/>
        </w:numPr>
        <w:tabs>
          <w:tab w:val="left" w:pos="816"/>
        </w:tabs>
        <w:autoSpaceDE w:val="0"/>
        <w:autoSpaceDN w:val="0"/>
        <w:spacing w:after="0" w:line="320" w:lineRule="exact"/>
        <w:ind w:left="815" w:hanging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граждан,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снятых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регистрационного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указания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точного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адреса.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1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непредставления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выражающих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волю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вышеперечисленных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категорий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приватизации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(согласие на отказ/доверенность), или документов, подтверждающих прекращение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 жилое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помещение.</w:t>
      </w:r>
    </w:p>
    <w:p w:rsidR="00213281" w:rsidRPr="00213281" w:rsidRDefault="00213281" w:rsidP="00213281">
      <w:pPr>
        <w:widowControl w:val="0"/>
        <w:numPr>
          <w:ilvl w:val="2"/>
          <w:numId w:val="10"/>
        </w:numPr>
        <w:tabs>
          <w:tab w:val="left" w:pos="1780"/>
        </w:tabs>
        <w:autoSpaceDE w:val="0"/>
        <w:autoSpaceDN w:val="0"/>
        <w:spacing w:after="0" w:line="240" w:lineRule="auto"/>
        <w:ind w:right="119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составе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зарегистрированных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приватизируемом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пользования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данным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помещением на условиях социального найма, граждан, признанных на основании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судебных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безвестно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отсутствующими.</w:t>
      </w:r>
    </w:p>
    <w:p w:rsidR="00213281" w:rsidRPr="00213281" w:rsidRDefault="00213281" w:rsidP="00213281">
      <w:pPr>
        <w:widowControl w:val="0"/>
        <w:numPr>
          <w:ilvl w:val="2"/>
          <w:numId w:val="10"/>
        </w:numPr>
        <w:tabs>
          <w:tab w:val="left" w:pos="1643"/>
        </w:tabs>
        <w:autoSpaceDE w:val="0"/>
        <w:autoSpaceDN w:val="0"/>
        <w:spacing w:after="0" w:line="240" w:lineRule="auto"/>
        <w:ind w:right="12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Решение органа, осуществляющего государственную регистрацию прав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недвижимое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имущество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сделок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ним,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кадастровый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недвижимого имущества, об отказе в государственной регистрации прав (перехода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прав) на приватизируемое жилое помещение в случаях, когда причина отказа не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быть устранена самостоятельно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Департаментом.</w:t>
      </w:r>
    </w:p>
    <w:p w:rsidR="00213281" w:rsidRPr="00213281" w:rsidRDefault="00213281" w:rsidP="00213281">
      <w:pPr>
        <w:widowControl w:val="0"/>
        <w:numPr>
          <w:ilvl w:val="2"/>
          <w:numId w:val="10"/>
        </w:numPr>
        <w:tabs>
          <w:tab w:val="left" w:pos="1754"/>
        </w:tabs>
        <w:autoSpaceDE w:val="0"/>
        <w:autoSpaceDN w:val="0"/>
        <w:spacing w:after="0" w:line="240" w:lineRule="auto"/>
        <w:ind w:right="122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Оспаривание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судебном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помещение,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подан запрос.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281" w:rsidRPr="00213281" w:rsidRDefault="00213281" w:rsidP="00213281">
      <w:pPr>
        <w:widowControl w:val="0"/>
        <w:autoSpaceDE w:val="0"/>
        <w:autoSpaceDN w:val="0"/>
        <w:spacing w:after="0" w:line="259" w:lineRule="auto"/>
        <w:ind w:left="676" w:firstLine="24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 w:rsidRPr="0021328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услуг,</w:t>
      </w:r>
      <w:r w:rsidRPr="0021328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которые</w:t>
      </w:r>
      <w:r w:rsidRPr="0021328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являются</w:t>
      </w:r>
      <w:r w:rsidRPr="0021328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необходимыми</w:t>
      </w:r>
      <w:r w:rsidRPr="0021328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обязательными</w:t>
      </w:r>
      <w:r w:rsidRPr="0021328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услуги,</w:t>
      </w:r>
      <w:r w:rsidRPr="0021328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том</w:t>
      </w:r>
      <w:r w:rsidRPr="0021328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числе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59" w:lineRule="auto"/>
        <w:ind w:left="359" w:hanging="236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  <w:r w:rsidRPr="0021328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документе</w:t>
      </w:r>
      <w:r w:rsidRPr="0021328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(документах),</w:t>
      </w:r>
      <w:r w:rsidRPr="0021328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выдаваемом</w:t>
      </w:r>
      <w:r w:rsidRPr="0021328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(выдаваемых)</w:t>
      </w:r>
      <w:r w:rsidRPr="0021328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организациями,</w:t>
      </w:r>
      <w:r w:rsidRPr="00213281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участвующими</w:t>
      </w:r>
      <w:r w:rsidRPr="0021328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предоставлении</w:t>
      </w:r>
      <w:r w:rsidRPr="0021328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  <w:proofErr w:type="gramEnd"/>
    </w:p>
    <w:p w:rsidR="00213281" w:rsidRPr="00213281" w:rsidRDefault="00213281" w:rsidP="00213281">
      <w:pPr>
        <w:widowControl w:val="0"/>
        <w:numPr>
          <w:ilvl w:val="1"/>
          <w:numId w:val="15"/>
        </w:numPr>
        <w:tabs>
          <w:tab w:val="left" w:pos="1765"/>
          <w:tab w:val="left" w:pos="1766"/>
          <w:tab w:val="left" w:pos="3084"/>
          <w:tab w:val="left" w:pos="5089"/>
          <w:tab w:val="left" w:pos="5621"/>
          <w:tab w:val="left" w:pos="7629"/>
          <w:tab w:val="left" w:pos="8423"/>
        </w:tabs>
        <w:autoSpaceDE w:val="0"/>
        <w:autoSpaceDN w:val="0"/>
        <w:spacing w:before="154" w:after="0" w:line="256" w:lineRule="auto"/>
        <w:ind w:right="121" w:firstLine="70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необходимые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обязательные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 услуги,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отсутствуют.</w:t>
      </w:r>
    </w:p>
    <w:p w:rsidR="00213281" w:rsidRDefault="00213281" w:rsidP="00213281">
      <w:pPr>
        <w:widowControl w:val="0"/>
        <w:autoSpaceDE w:val="0"/>
        <w:autoSpaceDN w:val="0"/>
        <w:spacing w:before="170" w:after="0" w:line="259" w:lineRule="auto"/>
        <w:ind w:left="186" w:firstLine="825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Порядок, размер и основания взимания государственной пошлины или</w:t>
      </w:r>
      <w:r w:rsidRPr="002132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иной</w:t>
      </w:r>
      <w:r w:rsidRPr="0021328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оплаты,</w:t>
      </w:r>
      <w:r w:rsidRPr="0021328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взимаемой</w:t>
      </w:r>
      <w:r w:rsidRPr="0021328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21328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предоставление</w:t>
      </w:r>
      <w:r w:rsidRPr="0021328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213281" w:rsidRPr="00213281" w:rsidRDefault="00213281" w:rsidP="00213281">
      <w:pPr>
        <w:widowControl w:val="0"/>
        <w:autoSpaceDE w:val="0"/>
        <w:autoSpaceDN w:val="0"/>
        <w:spacing w:before="170" w:after="0" w:line="259" w:lineRule="auto"/>
        <w:ind w:left="186" w:firstLine="82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3281" w:rsidRPr="00213281" w:rsidRDefault="00213281" w:rsidP="00213281">
      <w:pPr>
        <w:widowControl w:val="0"/>
        <w:numPr>
          <w:ilvl w:val="1"/>
          <w:numId w:val="15"/>
        </w:numPr>
        <w:tabs>
          <w:tab w:val="left" w:pos="1901"/>
          <w:tab w:val="left" w:pos="1902"/>
          <w:tab w:val="left" w:pos="4363"/>
          <w:tab w:val="left" w:pos="7086"/>
          <w:tab w:val="left" w:pos="9504"/>
        </w:tabs>
        <w:autoSpaceDE w:val="0"/>
        <w:autoSpaceDN w:val="0"/>
        <w:spacing w:before="182" w:after="0" w:line="259" w:lineRule="auto"/>
        <w:ind w:right="125" w:firstLine="70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(государственной)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муниципальной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бесплатно.</w:t>
      </w:r>
    </w:p>
    <w:p w:rsidR="00213281" w:rsidRPr="00213281" w:rsidRDefault="00213281" w:rsidP="00213281">
      <w:pPr>
        <w:widowControl w:val="0"/>
        <w:numPr>
          <w:ilvl w:val="1"/>
          <w:numId w:val="15"/>
        </w:numPr>
        <w:tabs>
          <w:tab w:val="left" w:pos="1535"/>
        </w:tabs>
        <w:autoSpaceDE w:val="0"/>
        <w:autoSpaceDN w:val="0"/>
        <w:spacing w:after="0" w:line="259" w:lineRule="auto"/>
        <w:ind w:right="120" w:firstLine="70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1328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1328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(указать</w:t>
      </w:r>
      <w:r w:rsidRPr="0021328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НПА)</w:t>
      </w:r>
      <w:r w:rsidRPr="0021328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21328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21328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 взимается плата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размере: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59" w:lineRule="auto"/>
        <w:ind w:left="820" w:right="127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за осуществление (указать основание для обращения и размер платы)</w:t>
      </w:r>
      <w:r w:rsidRPr="0021328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расчета платы установлен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(указать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13281">
        <w:rPr>
          <w:rFonts w:ascii="Times New Roman" w:eastAsia="Times New Roman" w:hAnsi="Times New Roman" w:cs="Times New Roman"/>
          <w:sz w:val="24"/>
          <w:szCs w:val="24"/>
        </w:rPr>
        <w:t>фед</w:t>
      </w:r>
      <w:proofErr w:type="spellEnd"/>
      <w:r w:rsidRPr="0021328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НПА).</w:t>
      </w:r>
      <w:proofErr w:type="gramEnd"/>
    </w:p>
    <w:p w:rsidR="00213281" w:rsidRPr="00213281" w:rsidRDefault="00213281" w:rsidP="00213281">
      <w:pPr>
        <w:widowControl w:val="0"/>
        <w:autoSpaceDE w:val="0"/>
        <w:autoSpaceDN w:val="0"/>
        <w:spacing w:before="60" w:after="0" w:line="259" w:lineRule="auto"/>
        <w:ind w:left="112" w:right="118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1" w:name="14"/>
      <w:bookmarkEnd w:id="11"/>
      <w:r w:rsidRPr="00213281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расчета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платы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установлен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нормативным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правовым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актом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администра</w:t>
      </w:r>
      <w:r w:rsidR="00FC20F3">
        <w:rPr>
          <w:rFonts w:ascii="Times New Roman" w:eastAsia="Times New Roman" w:hAnsi="Times New Roman" w:cs="Times New Roman"/>
          <w:sz w:val="24"/>
          <w:szCs w:val="24"/>
        </w:rPr>
        <w:t xml:space="preserve">ции городского поселения </w:t>
      </w:r>
      <w:proofErr w:type="spellStart"/>
      <w:r w:rsidR="00FC20F3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13281" w:rsidRPr="00213281" w:rsidRDefault="00213281" w:rsidP="002132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577" w:right="268" w:firstLine="40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Порядок, размер и основания взимания платы за предоставление услуг,</w:t>
      </w:r>
      <w:r w:rsidRPr="0021328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которые</w:t>
      </w:r>
      <w:r w:rsidRPr="0021328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являются</w:t>
      </w:r>
      <w:r w:rsidRPr="0021328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необходимыми</w:t>
      </w:r>
      <w:r w:rsidRPr="0021328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обязательными</w:t>
      </w:r>
      <w:r w:rsidRPr="0021328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</w:p>
    <w:p w:rsidR="00213281" w:rsidRPr="00213281" w:rsidRDefault="00213281" w:rsidP="00213281">
      <w:pPr>
        <w:widowControl w:val="0"/>
        <w:autoSpaceDE w:val="0"/>
        <w:autoSpaceDN w:val="0"/>
        <w:spacing w:before="1" w:after="0" w:line="240" w:lineRule="auto"/>
        <w:ind w:left="3331" w:hanging="303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услуги,</w:t>
      </w:r>
      <w:r w:rsidRPr="0021328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включая</w:t>
      </w:r>
      <w:r w:rsidRPr="00213281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информацию</w:t>
      </w:r>
      <w:r w:rsidRPr="0021328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методике</w:t>
      </w:r>
      <w:r w:rsidRPr="00213281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расчета</w:t>
      </w:r>
      <w:r w:rsidRPr="0021328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размера</w:t>
      </w:r>
      <w:r w:rsidRPr="0021328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такой</w:t>
      </w:r>
      <w:r w:rsidRPr="0021328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платы</w:t>
      </w:r>
    </w:p>
    <w:p w:rsidR="00213281" w:rsidRPr="00213281" w:rsidRDefault="00213281" w:rsidP="002132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281" w:rsidRPr="00213281" w:rsidRDefault="00213281" w:rsidP="00213281">
      <w:pPr>
        <w:widowControl w:val="0"/>
        <w:numPr>
          <w:ilvl w:val="1"/>
          <w:numId w:val="15"/>
        </w:numPr>
        <w:tabs>
          <w:tab w:val="left" w:pos="1766"/>
        </w:tabs>
        <w:autoSpaceDE w:val="0"/>
        <w:autoSpaceDN w:val="0"/>
        <w:spacing w:before="1" w:after="0" w:line="240" w:lineRule="auto"/>
        <w:ind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обязательные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lastRenderedPageBreak/>
        <w:t>(муниципальной) услуги,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отсутствуют.</w:t>
      </w:r>
    </w:p>
    <w:p w:rsidR="00213281" w:rsidRPr="00213281" w:rsidRDefault="00213281" w:rsidP="002132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376" w:firstLine="116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запроса о</w:t>
      </w:r>
      <w:r w:rsidRPr="002132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предоставлении</w:t>
      </w:r>
      <w:r w:rsidRPr="0021328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  <w:r w:rsidRPr="0021328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 w:rsidRPr="0021328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получении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321" w:lineRule="exact"/>
        <w:ind w:left="7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результата</w:t>
      </w:r>
      <w:r w:rsidRPr="0021328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213281" w:rsidRPr="00213281" w:rsidRDefault="00213281" w:rsidP="0021328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281" w:rsidRPr="00213281" w:rsidRDefault="00213281" w:rsidP="00213281">
      <w:pPr>
        <w:widowControl w:val="0"/>
        <w:numPr>
          <w:ilvl w:val="1"/>
          <w:numId w:val="15"/>
        </w:numPr>
        <w:tabs>
          <w:tab w:val="left" w:pos="1600"/>
        </w:tabs>
        <w:autoSpaceDE w:val="0"/>
        <w:autoSpaceDN w:val="0"/>
        <w:spacing w:after="0" w:line="240" w:lineRule="auto"/>
        <w:ind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Максимальный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ожидания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очереди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подаче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Уполномоченном органе или многофункциональном центре составляет не более 15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FC20F3" w:rsidRDefault="00FC20F3" w:rsidP="00213281">
      <w:pPr>
        <w:widowControl w:val="0"/>
        <w:autoSpaceDE w:val="0"/>
        <w:autoSpaceDN w:val="0"/>
        <w:spacing w:before="5" w:after="0" w:line="240" w:lineRule="auto"/>
        <w:ind w:left="333" w:firstLine="102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3281" w:rsidRPr="00213281" w:rsidRDefault="00213281" w:rsidP="00213281">
      <w:pPr>
        <w:widowControl w:val="0"/>
        <w:autoSpaceDE w:val="0"/>
        <w:autoSpaceDN w:val="0"/>
        <w:spacing w:before="5" w:after="0" w:line="240" w:lineRule="auto"/>
        <w:ind w:left="333" w:firstLine="102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и порядок регистрации запроса заявителя о предоставлении</w:t>
      </w:r>
      <w:r w:rsidRPr="002132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услуги,</w:t>
      </w:r>
      <w:r w:rsidRPr="0021328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том</w:t>
      </w:r>
      <w:r w:rsidRPr="0021328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числе</w:t>
      </w:r>
      <w:r w:rsidRPr="0021328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электронной</w:t>
      </w:r>
      <w:r w:rsidRPr="0021328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</w:t>
      </w:r>
    </w:p>
    <w:p w:rsidR="00213281" w:rsidRPr="00213281" w:rsidRDefault="00213281" w:rsidP="0021328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281" w:rsidRPr="00213281" w:rsidRDefault="00213281" w:rsidP="00213281">
      <w:pPr>
        <w:widowControl w:val="0"/>
        <w:numPr>
          <w:ilvl w:val="1"/>
          <w:numId w:val="15"/>
        </w:numPr>
        <w:tabs>
          <w:tab w:val="left" w:pos="1646"/>
        </w:tabs>
        <w:autoSpaceDE w:val="0"/>
        <w:autoSpaceDN w:val="0"/>
        <w:spacing w:after="0" w:line="240" w:lineRule="auto"/>
        <w:ind w:right="1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подлежат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Уполномоченном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органе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течение</w:t>
      </w:r>
    </w:p>
    <w:p w:rsidR="00213281" w:rsidRPr="00213281" w:rsidRDefault="00213281" w:rsidP="00213281">
      <w:pPr>
        <w:widowControl w:val="0"/>
        <w:tabs>
          <w:tab w:val="left" w:pos="651"/>
          <w:tab w:val="left" w:pos="1645"/>
          <w:tab w:val="left" w:pos="2026"/>
          <w:tab w:val="left" w:pos="3302"/>
          <w:tab w:val="left" w:pos="4425"/>
          <w:tab w:val="left" w:pos="5874"/>
          <w:tab w:val="left" w:pos="6282"/>
          <w:tab w:val="left" w:pos="8012"/>
          <w:tab w:val="left" w:pos="9902"/>
        </w:tabs>
        <w:autoSpaceDE w:val="0"/>
        <w:autoSpaceDN w:val="0"/>
        <w:spacing w:after="0" w:line="240" w:lineRule="auto"/>
        <w:ind w:left="112" w:right="123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минут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момента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приема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заявления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документов,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необходимых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 услуги.</w:t>
      </w:r>
    </w:p>
    <w:p w:rsidR="00213281" w:rsidRPr="00213281" w:rsidRDefault="00213281" w:rsidP="0021328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0F3" w:rsidRDefault="00213281" w:rsidP="00FC20F3">
      <w:pPr>
        <w:widowControl w:val="0"/>
        <w:autoSpaceDE w:val="0"/>
        <w:autoSpaceDN w:val="0"/>
        <w:spacing w:after="0" w:line="240" w:lineRule="auto"/>
        <w:ind w:left="3653" w:hanging="3086"/>
        <w:jc w:val="center"/>
        <w:outlineLvl w:val="1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21328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21328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помещениям,</w:t>
      </w:r>
      <w:r w:rsidRPr="0021328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которых</w:t>
      </w:r>
      <w:r w:rsidRPr="0021328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предоставляется</w:t>
      </w:r>
    </w:p>
    <w:p w:rsidR="00213281" w:rsidRPr="00213281" w:rsidRDefault="00213281" w:rsidP="00FC20F3">
      <w:pPr>
        <w:widowControl w:val="0"/>
        <w:autoSpaceDE w:val="0"/>
        <w:autoSpaceDN w:val="0"/>
        <w:spacing w:after="0" w:line="240" w:lineRule="auto"/>
        <w:ind w:left="3653" w:hanging="308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государственная</w:t>
      </w:r>
      <w:r w:rsidRPr="0021328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(муниципальная)</w:t>
      </w:r>
      <w:r w:rsidRPr="0021328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услуга</w:t>
      </w:r>
    </w:p>
    <w:p w:rsidR="00213281" w:rsidRPr="00213281" w:rsidRDefault="00213281" w:rsidP="0021328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281" w:rsidRPr="00213281" w:rsidRDefault="00213281" w:rsidP="00213281">
      <w:pPr>
        <w:widowControl w:val="0"/>
        <w:numPr>
          <w:ilvl w:val="1"/>
          <w:numId w:val="15"/>
        </w:numPr>
        <w:tabs>
          <w:tab w:val="left" w:pos="1490"/>
        </w:tabs>
        <w:autoSpaceDE w:val="0"/>
        <w:autoSpaceDN w:val="0"/>
        <w:spacing w:after="0" w:line="240" w:lineRule="auto"/>
        <w:ind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Местоположение административных зданий, в которых осуществляется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прием заявлений и документов, необходимых для предоставления 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выдача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обеспечивать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удобство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пешеходной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остановок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транспорта.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здания (строения), в котором размещено помещение приема и выдачи документов,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организовывается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стоянка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(парковка)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автомобильного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транспорта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заявителей.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пользование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стоянкой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(парковкой)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плата</w:t>
      </w:r>
      <w:r w:rsidRPr="0021328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взимается.</w:t>
      </w:r>
    </w:p>
    <w:p w:rsidR="00213281" w:rsidRPr="00213281" w:rsidRDefault="00213281" w:rsidP="0021328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13281">
        <w:rPr>
          <w:rFonts w:ascii="Times New Roman" w:eastAsia="Calibri" w:hAnsi="Times New Roman" w:cs="Times New Roman"/>
          <w:sz w:val="24"/>
          <w:szCs w:val="24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213281">
        <w:rPr>
          <w:rFonts w:ascii="Times New Roman" w:eastAsia="Calibri" w:hAnsi="Times New Roman" w:cs="Times New Roman"/>
          <w:sz w:val="24"/>
          <w:szCs w:val="24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  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беспрепятственного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заявителей,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передвигающихся на инвалидных колясках, вход в здание и помещения, в которых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предоставляется государственная (</w:t>
      </w: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муниципальная) </w:t>
      </w:r>
      <w:proofErr w:type="gramEnd"/>
      <w:r w:rsidRPr="00213281">
        <w:rPr>
          <w:rFonts w:ascii="Times New Roman" w:eastAsia="Times New Roman" w:hAnsi="Times New Roman" w:cs="Times New Roman"/>
          <w:sz w:val="24"/>
          <w:szCs w:val="24"/>
        </w:rPr>
        <w:t>услуга, оборудуются пандусами,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поручнями, тактильными (контрастными) предупреждающими элементами, иными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специальными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приспособлениями, позволяющими обеспечить беспрепятственный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доступ и передвижение инвалидов, в соответствии с законодательством Российской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социальной защите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инвалидов.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Центральный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вход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здание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21328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оборудован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табличкой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(вывеской),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содержащей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информацию: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321" w:lineRule="exact"/>
        <w:ind w:left="820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наименование;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820" w:right="4778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местонахождение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юридический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адрес;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работы;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322" w:lineRule="exact"/>
        <w:ind w:left="820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график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приема;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322" w:lineRule="exact"/>
        <w:ind w:left="820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номера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телефонов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справок.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Помещения,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(муниципальная)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услуга,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соответствовать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нормативам.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Помещения,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(муниципальная)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услуга,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оснащаются: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820" w:right="1850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  <w:r w:rsidRPr="0021328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оказания первой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медицинской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помощи;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320" w:lineRule="exact"/>
        <w:ind w:left="820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туалетными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комнатами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посетителей.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Зал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ожидания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оборудуется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стульями,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скамьями,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исходя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фактической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нагрузки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размещения в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помещении, а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также информационными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стендами.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размещенных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информационном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стенде,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печатаются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удобным для чтения шрифтом, без исправлений, с выделением наиболее важных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полужирным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шрифтом.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бланками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заявлений,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письменными принадлежностями.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оборудуются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информационными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табличками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(вывесками)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 указанием: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320" w:lineRule="exact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номера</w:t>
      </w:r>
      <w:r w:rsidRPr="0021328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кабинета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наименования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отдела;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фамилии,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отчества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(последнее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должности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ответственного лица за прием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документов;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321" w:lineRule="exact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графика</w:t>
      </w:r>
      <w:r w:rsidRPr="0021328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Заявителей.</w:t>
      </w:r>
    </w:p>
    <w:p w:rsidR="00213281" w:rsidRPr="00213281" w:rsidRDefault="00213281" w:rsidP="00213281">
      <w:pPr>
        <w:widowControl w:val="0"/>
        <w:autoSpaceDE w:val="0"/>
        <w:autoSpaceDN w:val="0"/>
        <w:spacing w:before="1" w:after="0" w:line="240" w:lineRule="auto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Рабочее</w:t>
      </w:r>
      <w:r w:rsidRPr="0021328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213281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21328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Pr="00213281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213281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1328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21328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1328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должно</w:t>
      </w:r>
      <w:bookmarkStart w:id="12" w:name="16"/>
      <w:bookmarkEnd w:id="12"/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 быть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оборудовано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персональным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компьютером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возможностью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информационным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базам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данных,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печатающим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устройством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(принтером)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 копирующим устройством.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Лицо,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21328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настольную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табличку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указанием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фамилии,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имени,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отчества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(последнее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должности.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инвалидам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обеспечиваются: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возможность беспрепятственного доступа к объекту (зданию, помещению), 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предоставляется государственная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(муниципальная)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услуга;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самостоятельного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передвижения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расположены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здания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помещения,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(муниципальная) услуга, а также входа в такие объекты и выхода из них, посадки 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транспортное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высадки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него,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кресла-коляски;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самостоятельного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передвижения;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надлежащее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размещение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носителей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необходимых для обеспечения беспрепятственного доступа инвалидов зданиям 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помещениям,</w:t>
      </w:r>
      <w:r w:rsidRPr="0021328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21328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21328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Pr="0021328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(муниципальная)</w:t>
      </w:r>
      <w:r w:rsidRPr="0021328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услуга,</w:t>
      </w:r>
      <w:r w:rsidRPr="0021328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ограничений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жизнедеятельности;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дублирование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необходимой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инвалидов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звуковой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зрительной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информации, а также надписей, знаков и иной текстовой и графической информации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знаками,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выполненными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рельефно-точечным шрифтом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Брайля;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322" w:lineRule="exact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допуск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13281">
        <w:rPr>
          <w:rFonts w:ascii="Times New Roman" w:eastAsia="Times New Roman" w:hAnsi="Times New Roman" w:cs="Times New Roman"/>
          <w:sz w:val="24"/>
          <w:szCs w:val="24"/>
        </w:rPr>
        <w:t>сурдопереводчика</w:t>
      </w:r>
      <w:proofErr w:type="spellEnd"/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13281"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21328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допуск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собаки-проводника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подтверждающего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специальное обучение, на объекты (здания, помещения), в которых предоставляются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государственная (муниципальная) услуги;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государственных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муниципальных услуг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наравне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лицами.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2127" w:hanging="18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</w:t>
      </w:r>
      <w:r w:rsidRPr="0021328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доступности</w:t>
      </w:r>
      <w:r w:rsidRPr="0021328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21328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213281" w:rsidRPr="00213281" w:rsidRDefault="00213281" w:rsidP="0021328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281" w:rsidRPr="00213281" w:rsidRDefault="00213281" w:rsidP="00213281">
      <w:pPr>
        <w:widowControl w:val="0"/>
        <w:numPr>
          <w:ilvl w:val="1"/>
          <w:numId w:val="15"/>
        </w:numPr>
        <w:tabs>
          <w:tab w:val="left" w:pos="1478"/>
        </w:tabs>
        <w:autoSpaceDE w:val="0"/>
        <w:autoSpaceDN w:val="0"/>
        <w:spacing w:after="0" w:line="240" w:lineRule="auto"/>
        <w:ind w:right="1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Основными показателями доступности предоставления 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 являются:</w:t>
      </w:r>
    </w:p>
    <w:p w:rsidR="00213281" w:rsidRPr="00213281" w:rsidRDefault="00213281" w:rsidP="00213281">
      <w:pPr>
        <w:widowControl w:val="0"/>
        <w:tabs>
          <w:tab w:val="left" w:pos="2820"/>
          <w:tab w:val="left" w:pos="5658"/>
          <w:tab w:val="left" w:pos="8558"/>
          <w:tab w:val="left" w:pos="10184"/>
        </w:tabs>
        <w:autoSpaceDE w:val="0"/>
        <w:autoSpaceDN w:val="0"/>
        <w:spacing w:after="0" w:line="240" w:lineRule="auto"/>
        <w:ind w:left="11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полной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понятной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сроках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государственной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(муниципальной)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услуги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информационно-телекоммуникационных сетях общего пользования (в том числе 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«Интернет»),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средствах массовой информации;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возможность  </w:t>
      </w:r>
      <w:r w:rsidRPr="0021328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получения   </w:t>
      </w:r>
      <w:r w:rsidRPr="0021328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заявителем   </w:t>
      </w:r>
      <w:r w:rsidRPr="0021328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уведомлений   </w:t>
      </w:r>
      <w:r w:rsidRPr="0021328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о   </w:t>
      </w:r>
      <w:r w:rsidRPr="0021328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bookmarkStart w:id="13" w:name="17"/>
      <w:bookmarkEnd w:id="13"/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21328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ЕПГУ;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возможность получения информации о ходе предоставления 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информационно-коммуникационных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технологий.</w:t>
      </w:r>
    </w:p>
    <w:p w:rsidR="00213281" w:rsidRPr="00213281" w:rsidRDefault="00213281" w:rsidP="00213281">
      <w:pPr>
        <w:widowControl w:val="0"/>
        <w:numPr>
          <w:ilvl w:val="1"/>
          <w:numId w:val="15"/>
        </w:numPr>
        <w:tabs>
          <w:tab w:val="left" w:pos="1574"/>
        </w:tabs>
        <w:autoSpaceDE w:val="0"/>
        <w:autoSpaceDN w:val="0"/>
        <w:spacing w:before="1" w:after="0" w:line="240" w:lineRule="auto"/>
        <w:ind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показателями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 являются: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своевременность предоставления государственной (муниципальной) услуги 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установленным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Административным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регламентом;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минимально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возможное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взаимодействий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должностными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лицами,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участвующими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некорректное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(невнимательное)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 заявителям;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 услуги;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оспаривании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решений,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Уполномоченного органа, его должностных лиц, принимаемых (совершенных) при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предоставлении государственной (муниципальной) услуги, по </w:t>
      </w: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итогам</w:t>
      </w:r>
      <w:proofErr w:type="gramEnd"/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 рассмотрения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вынесены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удовлетворении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(частичном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удовлетворении)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заявителей.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308" w:right="319" w:firstLine="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Иные требования, в том числе учитывающие особенности предоставления</w:t>
      </w:r>
      <w:r w:rsidRPr="002132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 (муниципальной) услуги в многофункциональных центрах,</w:t>
      </w:r>
      <w:r w:rsidRPr="0021328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предоставления государственной (муниципальной) услуги по</w:t>
      </w:r>
      <w:r w:rsidRPr="002132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экстерриториальному принципу и особенности предоставления</w:t>
      </w:r>
      <w:r w:rsidRPr="002132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  <w:r w:rsidRPr="002132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электронной</w:t>
      </w:r>
      <w:r w:rsidRPr="0021328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</w:t>
      </w:r>
    </w:p>
    <w:p w:rsidR="00213281" w:rsidRPr="00213281" w:rsidRDefault="00213281" w:rsidP="0021328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281" w:rsidRPr="00213281" w:rsidRDefault="00213281" w:rsidP="00213281">
      <w:pPr>
        <w:widowControl w:val="0"/>
        <w:numPr>
          <w:ilvl w:val="1"/>
          <w:numId w:val="15"/>
        </w:numPr>
        <w:tabs>
          <w:tab w:val="left" w:pos="1742"/>
        </w:tabs>
        <w:autoSpaceDE w:val="0"/>
        <w:autoSpaceDN w:val="0"/>
        <w:spacing w:after="0" w:line="240" w:lineRule="auto"/>
        <w:ind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 в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многофункциональном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центре.</w:t>
      </w:r>
    </w:p>
    <w:p w:rsidR="00213281" w:rsidRPr="00213281" w:rsidRDefault="00213281" w:rsidP="00213281">
      <w:pPr>
        <w:widowControl w:val="0"/>
        <w:numPr>
          <w:ilvl w:val="1"/>
          <w:numId w:val="15"/>
        </w:numPr>
        <w:tabs>
          <w:tab w:val="left" w:pos="1559"/>
        </w:tabs>
        <w:autoSpaceDE w:val="0"/>
        <w:autoSpaceDN w:val="0"/>
        <w:spacing w:after="0" w:line="240" w:lineRule="auto"/>
        <w:ind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Заявителям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прилагаемых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ЕПГУ.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представитель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авторизуется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подтвержденной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учетной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записи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ЕСИА,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заполняет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интерактивной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формы в электронном виде.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Заполненное заявление о предоставлении государственной (муниципальной)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 отправляется заявителем вместе с прикрепленными электронными образами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документов, необходимыми для предоставления государственной (муниципальной)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орган.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авторизации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ЕСИА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1328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1328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21328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подписанным</w:t>
      </w:r>
      <w:bookmarkStart w:id="14" w:name="18"/>
      <w:bookmarkEnd w:id="14"/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 простой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подписью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представителя,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подписание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заявления.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Результаты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указанные в пункте 2.5 настоящего Административного регламента, направляются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заявителю,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представителю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личный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подписанного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усиленной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квалифицированной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подписью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должностного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посредством ЕПГУ.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В случае направления заявления посредством ЕПГУ результат предоставления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 (муниципальной) услуги также может быть выдан заявителю 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бумажном носителе в многофункциональном центре в порядке, предусмотренном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6.4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213281" w:rsidRPr="00213281" w:rsidRDefault="00213281" w:rsidP="00213281">
      <w:pPr>
        <w:widowControl w:val="0"/>
        <w:numPr>
          <w:ilvl w:val="1"/>
          <w:numId w:val="15"/>
        </w:numPr>
        <w:tabs>
          <w:tab w:val="left" w:pos="1311"/>
        </w:tabs>
        <w:autoSpaceDE w:val="0"/>
        <w:autoSpaceDN w:val="0"/>
        <w:spacing w:after="0" w:line="240" w:lineRule="auto"/>
        <w:ind w:left="820" w:right="120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Электронные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представляются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форматах: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13281">
        <w:rPr>
          <w:rFonts w:ascii="Times New Roman" w:eastAsia="Times New Roman" w:hAnsi="Times New Roman" w:cs="Times New Roman"/>
          <w:sz w:val="24"/>
          <w:szCs w:val="24"/>
        </w:rPr>
        <w:t>xml</w:t>
      </w:r>
      <w:proofErr w:type="spellEnd"/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формализованных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документов;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213281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3281">
        <w:rPr>
          <w:rFonts w:ascii="Times New Roman" w:eastAsia="Times New Roman" w:hAnsi="Times New Roman" w:cs="Times New Roman"/>
          <w:sz w:val="24"/>
          <w:szCs w:val="24"/>
        </w:rPr>
        <w:t>docx</w:t>
      </w:r>
      <w:proofErr w:type="spellEnd"/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3281">
        <w:rPr>
          <w:rFonts w:ascii="Times New Roman" w:eastAsia="Times New Roman" w:hAnsi="Times New Roman" w:cs="Times New Roman"/>
          <w:sz w:val="24"/>
          <w:szCs w:val="24"/>
        </w:rPr>
        <w:t>odt</w:t>
      </w:r>
      <w:proofErr w:type="spellEnd"/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 - для документов с текстовым содержанием, не включающим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формулы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(за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подпункте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"в"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пункта);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322" w:lineRule="exact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13281">
        <w:rPr>
          <w:rFonts w:ascii="Times New Roman" w:eastAsia="Times New Roman" w:hAnsi="Times New Roman" w:cs="Times New Roman"/>
          <w:sz w:val="24"/>
          <w:szCs w:val="24"/>
        </w:rPr>
        <w:t>xls</w:t>
      </w:r>
      <w:proofErr w:type="spellEnd"/>
      <w:r w:rsidRPr="0021328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13281">
        <w:rPr>
          <w:rFonts w:ascii="Times New Roman" w:eastAsia="Times New Roman" w:hAnsi="Times New Roman" w:cs="Times New Roman"/>
          <w:sz w:val="24"/>
          <w:szCs w:val="24"/>
        </w:rPr>
        <w:t>xlsx</w:t>
      </w:r>
      <w:proofErr w:type="spellEnd"/>
      <w:r w:rsidRPr="0021328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13281">
        <w:rPr>
          <w:rFonts w:ascii="Times New Roman" w:eastAsia="Times New Roman" w:hAnsi="Times New Roman" w:cs="Times New Roman"/>
          <w:sz w:val="24"/>
          <w:szCs w:val="24"/>
        </w:rPr>
        <w:t>ods</w:t>
      </w:r>
      <w:proofErr w:type="spellEnd"/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содержащих расчеты;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13281"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 w:rsidRPr="0021328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13281">
        <w:rPr>
          <w:rFonts w:ascii="Times New Roman" w:eastAsia="Times New Roman" w:hAnsi="Times New Roman" w:cs="Times New Roman"/>
          <w:sz w:val="24"/>
          <w:szCs w:val="24"/>
        </w:rPr>
        <w:t>jpg</w:t>
      </w:r>
      <w:proofErr w:type="spellEnd"/>
      <w:r w:rsidRPr="0021328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13281">
        <w:rPr>
          <w:rFonts w:ascii="Times New Roman" w:eastAsia="Times New Roman" w:hAnsi="Times New Roman" w:cs="Times New Roman"/>
          <w:sz w:val="24"/>
          <w:szCs w:val="24"/>
        </w:rPr>
        <w:t>jpeg</w:t>
      </w:r>
      <w:proofErr w:type="spellEnd"/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текстовым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содержанием,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включающих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формулы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графические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(за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документов, указанных в подпункте "в" настоящего пункта), а также документов 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графическим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содержанием.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сканирования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оригинала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(использование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копий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допускается),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сохранением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ориентации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оригинала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разрешении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300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500 </w:t>
      </w:r>
      <w:proofErr w:type="spellStart"/>
      <w:r w:rsidRPr="00213281">
        <w:rPr>
          <w:rFonts w:ascii="Times New Roman" w:eastAsia="Times New Roman" w:hAnsi="Times New Roman" w:cs="Times New Roman"/>
          <w:sz w:val="24"/>
          <w:szCs w:val="24"/>
        </w:rPr>
        <w:t>dpi</w:t>
      </w:r>
      <w:proofErr w:type="spellEnd"/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(масштаб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1:1)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режимов:</w:t>
      </w:r>
    </w:p>
    <w:p w:rsidR="00213281" w:rsidRPr="00213281" w:rsidRDefault="00213281" w:rsidP="00213281">
      <w:pPr>
        <w:widowControl w:val="0"/>
        <w:numPr>
          <w:ilvl w:val="0"/>
          <w:numId w:val="8"/>
        </w:numPr>
        <w:tabs>
          <w:tab w:val="left" w:pos="1051"/>
        </w:tabs>
        <w:autoSpaceDE w:val="0"/>
        <w:autoSpaceDN w:val="0"/>
        <w:spacing w:after="0" w:line="240" w:lineRule="auto"/>
        <w:ind w:right="121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«черно-белый»</w:t>
      </w:r>
      <w:r w:rsidRPr="00213281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21328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r w:rsidRPr="0021328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документе</w:t>
      </w:r>
      <w:r w:rsidRPr="0021328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графических</w:t>
      </w:r>
      <w:r w:rsidRPr="0021328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изображений</w:t>
      </w:r>
      <w:r w:rsidRPr="0021328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цветного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текста);</w:t>
      </w:r>
    </w:p>
    <w:p w:rsidR="00213281" w:rsidRPr="00213281" w:rsidRDefault="00213281" w:rsidP="00213281">
      <w:pPr>
        <w:widowControl w:val="0"/>
        <w:numPr>
          <w:ilvl w:val="0"/>
          <w:numId w:val="8"/>
        </w:numPr>
        <w:tabs>
          <w:tab w:val="left" w:pos="1077"/>
        </w:tabs>
        <w:autoSpaceDE w:val="0"/>
        <w:autoSpaceDN w:val="0"/>
        <w:spacing w:after="0" w:line="240" w:lineRule="auto"/>
        <w:ind w:right="120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«оттенки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серого»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графических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изображений,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отличных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 цветного графического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изображения);</w:t>
      </w:r>
    </w:p>
    <w:p w:rsidR="00213281" w:rsidRPr="00213281" w:rsidRDefault="00213281" w:rsidP="00213281">
      <w:pPr>
        <w:widowControl w:val="0"/>
        <w:numPr>
          <w:ilvl w:val="0"/>
          <w:numId w:val="8"/>
        </w:numPr>
        <w:tabs>
          <w:tab w:val="left" w:pos="1034"/>
        </w:tabs>
        <w:autoSpaceDE w:val="0"/>
        <w:autoSpaceDN w:val="0"/>
        <w:spacing w:after="0" w:line="240" w:lineRule="auto"/>
        <w:ind w:right="119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«цветной»</w:t>
      </w:r>
      <w:r w:rsidRPr="0021328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1328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«режим</w:t>
      </w:r>
      <w:r w:rsidRPr="0021328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полной</w:t>
      </w:r>
      <w:r w:rsidRPr="0021328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цветопередачи»</w:t>
      </w:r>
      <w:r w:rsidRPr="0021328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213281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21328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документе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цветных графических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изображений либо цветного текста);</w:t>
      </w:r>
    </w:p>
    <w:p w:rsidR="00213281" w:rsidRPr="00213281" w:rsidRDefault="00213281" w:rsidP="00213281">
      <w:pPr>
        <w:widowControl w:val="0"/>
        <w:numPr>
          <w:ilvl w:val="0"/>
          <w:numId w:val="8"/>
        </w:numPr>
        <w:tabs>
          <w:tab w:val="left" w:pos="1175"/>
          <w:tab w:val="left" w:pos="1176"/>
          <w:tab w:val="left" w:pos="2981"/>
          <w:tab w:val="left" w:pos="3763"/>
          <w:tab w:val="left" w:pos="5574"/>
          <w:tab w:val="left" w:pos="7068"/>
          <w:tab w:val="left" w:pos="8958"/>
          <w:tab w:val="left" w:pos="9345"/>
        </w:tabs>
        <w:autoSpaceDE w:val="0"/>
        <w:autoSpaceDN w:val="0"/>
        <w:spacing w:after="0" w:line="240" w:lineRule="auto"/>
        <w:ind w:right="124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сохранением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всех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аутентичных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признаков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подлинности,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а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>именно: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графической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подписи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печати,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углового</w:t>
      </w:r>
      <w:r w:rsidRPr="0021328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штампа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бланка;</w:t>
      </w:r>
    </w:p>
    <w:p w:rsidR="00213281" w:rsidRPr="00213281" w:rsidRDefault="00213281" w:rsidP="00213281">
      <w:pPr>
        <w:widowControl w:val="0"/>
        <w:numPr>
          <w:ilvl w:val="0"/>
          <w:numId w:val="8"/>
        </w:numPr>
        <w:tabs>
          <w:tab w:val="left" w:pos="998"/>
        </w:tabs>
        <w:autoSpaceDE w:val="0"/>
        <w:autoSpaceDN w:val="0"/>
        <w:spacing w:after="0" w:line="240" w:lineRule="auto"/>
        <w:ind w:right="120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21328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файлов</w:t>
      </w:r>
      <w:r w:rsidRPr="0021328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21328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соответствовать</w:t>
      </w:r>
      <w:r w:rsidRPr="0021328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количеству</w:t>
      </w:r>
      <w:r w:rsidRPr="0021328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1328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которых содержит текстовую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 (или)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графическую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информацию.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322" w:lineRule="exact"/>
        <w:ind w:left="820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Электронные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обеспечивать:</w:t>
      </w:r>
    </w:p>
    <w:p w:rsidR="00213281" w:rsidRPr="00213281" w:rsidRDefault="00213281" w:rsidP="00213281">
      <w:pPr>
        <w:widowControl w:val="0"/>
        <w:numPr>
          <w:ilvl w:val="0"/>
          <w:numId w:val="8"/>
        </w:numPr>
        <w:tabs>
          <w:tab w:val="left" w:pos="984"/>
        </w:tabs>
        <w:autoSpaceDE w:val="0"/>
        <w:autoSpaceDN w:val="0"/>
        <w:spacing w:after="0" w:line="321" w:lineRule="exact"/>
        <w:ind w:left="983" w:hanging="164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идентифицировать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листов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документе;</w:t>
      </w:r>
    </w:p>
    <w:p w:rsidR="00213281" w:rsidRPr="00213281" w:rsidRDefault="00213281" w:rsidP="00213281">
      <w:pPr>
        <w:widowControl w:val="0"/>
        <w:numPr>
          <w:ilvl w:val="0"/>
          <w:numId w:val="8"/>
        </w:numPr>
        <w:tabs>
          <w:tab w:val="left" w:pos="1142"/>
        </w:tabs>
        <w:autoSpaceDE w:val="0"/>
        <w:autoSpaceDN w:val="0"/>
        <w:spacing w:after="0" w:line="240" w:lineRule="auto"/>
        <w:ind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содержащих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структурированные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частям,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главам,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разделам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(подразделам)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закладки,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обеспечивающие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переходы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оглавлению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 (или)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 содержащимся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рисункам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таблицам.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подлежащие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представлению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форматах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13281">
        <w:rPr>
          <w:rFonts w:ascii="Times New Roman" w:eastAsia="Times New Roman" w:hAnsi="Times New Roman" w:cs="Times New Roman"/>
          <w:sz w:val="24"/>
          <w:szCs w:val="24"/>
        </w:rPr>
        <w:t>xls</w:t>
      </w:r>
      <w:proofErr w:type="spellEnd"/>
      <w:r w:rsidRPr="0021328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13281">
        <w:rPr>
          <w:rFonts w:ascii="Times New Roman" w:eastAsia="Times New Roman" w:hAnsi="Times New Roman" w:cs="Times New Roman"/>
          <w:sz w:val="24"/>
          <w:szCs w:val="24"/>
        </w:rPr>
        <w:t>xlsx</w:t>
      </w:r>
      <w:proofErr w:type="spellEnd"/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13281">
        <w:rPr>
          <w:rFonts w:ascii="Times New Roman" w:eastAsia="Times New Roman" w:hAnsi="Times New Roman" w:cs="Times New Roman"/>
          <w:sz w:val="24"/>
          <w:szCs w:val="24"/>
        </w:rPr>
        <w:t>ods</w:t>
      </w:r>
      <w:proofErr w:type="spellEnd"/>
      <w:r w:rsidRPr="0021328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 виде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отдельного электронного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документа.</w:t>
      </w:r>
    </w:p>
    <w:p w:rsidR="00213281" w:rsidRPr="00213281" w:rsidRDefault="00213281" w:rsidP="00213281">
      <w:pPr>
        <w:widowControl w:val="0"/>
        <w:numPr>
          <w:ilvl w:val="0"/>
          <w:numId w:val="18"/>
        </w:numPr>
        <w:tabs>
          <w:tab w:val="left" w:pos="1378"/>
        </w:tabs>
        <w:autoSpaceDE w:val="0"/>
        <w:autoSpaceDN w:val="0"/>
        <w:spacing w:before="67" w:after="0" w:line="240" w:lineRule="auto"/>
        <w:ind w:left="608" w:right="213" w:firstLine="29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5" w:name="19"/>
      <w:bookmarkEnd w:id="15"/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Состав,</w:t>
      </w:r>
      <w:r w:rsidRPr="0021328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480" w:lineRule="auto"/>
        <w:ind w:left="1940" w:hanging="16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Исчерпывающий</w:t>
      </w:r>
      <w:r w:rsidRPr="0021328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  <w:r w:rsidRPr="0021328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административных процедур</w:t>
      </w:r>
    </w:p>
    <w:p w:rsidR="00213281" w:rsidRPr="00213281" w:rsidRDefault="00213281" w:rsidP="00213281">
      <w:pPr>
        <w:widowControl w:val="0"/>
        <w:numPr>
          <w:ilvl w:val="1"/>
          <w:numId w:val="7"/>
        </w:numPr>
        <w:tabs>
          <w:tab w:val="left" w:pos="1404"/>
        </w:tabs>
        <w:autoSpaceDE w:val="0"/>
        <w:autoSpaceDN w:val="0"/>
        <w:spacing w:after="0" w:line="240" w:lineRule="auto"/>
        <w:ind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21328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1328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21328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следующие административные процедуры: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820" w:right="3961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r w:rsidRPr="0021328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21328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заявления;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получение сведений посредством СМЭВ;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рассмотрение документов и сведений;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решения;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322" w:lineRule="exact"/>
        <w:ind w:left="820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выдача</w:t>
      </w:r>
      <w:r w:rsidRPr="0021328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результата;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внесение</w:t>
      </w:r>
      <w:r w:rsidRPr="0021328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213281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21328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13281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реестр</w:t>
      </w:r>
      <w:r w:rsidRPr="0021328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юридически</w:t>
      </w:r>
      <w:r w:rsidRPr="0021328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записей.</w:t>
      </w:r>
    </w:p>
    <w:p w:rsidR="00213281" w:rsidRPr="00213281" w:rsidRDefault="00213281" w:rsidP="00213281">
      <w:pPr>
        <w:widowControl w:val="0"/>
        <w:autoSpaceDE w:val="0"/>
        <w:autoSpaceDN w:val="0"/>
        <w:spacing w:before="182" w:after="0" w:line="240" w:lineRule="auto"/>
        <w:ind w:left="764" w:firstLine="25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 w:rsidRPr="0021328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административных</w:t>
      </w:r>
      <w:r w:rsidRPr="0021328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</w:t>
      </w:r>
      <w:r w:rsidRPr="0021328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(действий)</w:t>
      </w:r>
      <w:r w:rsidRPr="0021328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 w:rsidRPr="0021328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предоставлении</w:t>
      </w:r>
      <w:r w:rsidRPr="0021328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  <w:r w:rsidRPr="0021328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</w:t>
      </w:r>
      <w:r w:rsidRPr="002132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электронной</w:t>
      </w:r>
      <w:r w:rsidRPr="0021328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</w:t>
      </w:r>
    </w:p>
    <w:p w:rsidR="00213281" w:rsidRPr="00213281" w:rsidRDefault="00213281" w:rsidP="00213281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281" w:rsidRPr="00213281" w:rsidRDefault="00213281" w:rsidP="00213281">
      <w:pPr>
        <w:widowControl w:val="0"/>
        <w:numPr>
          <w:ilvl w:val="1"/>
          <w:numId w:val="7"/>
        </w:numPr>
        <w:tabs>
          <w:tab w:val="left" w:pos="1514"/>
        </w:tabs>
        <w:autoSpaceDE w:val="0"/>
        <w:autoSpaceDN w:val="0"/>
        <w:spacing w:after="0" w:line="240" w:lineRule="auto"/>
        <w:ind w:right="1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обеспечиваются: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получение информации о порядке и сроках предоставления 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запись на прием в орган (организацию), многофункциональный центр предоставления государственных и муниципальных услуг (далее </w:t>
      </w: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213281">
        <w:rPr>
          <w:rFonts w:ascii="Times New Roman" w:eastAsia="Times New Roman" w:hAnsi="Times New Roman" w:cs="Times New Roman"/>
          <w:sz w:val="24"/>
          <w:szCs w:val="24"/>
        </w:rPr>
        <w:t>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213281" w:rsidRPr="00213281" w:rsidRDefault="00213281" w:rsidP="00213281">
      <w:pPr>
        <w:widowControl w:val="0"/>
        <w:autoSpaceDE w:val="0"/>
        <w:autoSpaceDN w:val="0"/>
        <w:spacing w:before="1" w:after="0" w:line="322" w:lineRule="exact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заявления;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документов, необходимых для предоставления 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322" w:lineRule="exact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заявления;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досудебное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(внесудебное)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обжалование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предоставляющего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(муниципальную)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услугу,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либо государственного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(муниципального)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служащего.</w:t>
      </w:r>
      <w:proofErr w:type="gramEnd"/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281" w:rsidRPr="00213281" w:rsidRDefault="00213281" w:rsidP="00213281">
      <w:pPr>
        <w:widowControl w:val="0"/>
        <w:autoSpaceDE w:val="0"/>
        <w:autoSpaceDN w:val="0"/>
        <w:spacing w:before="186" w:after="0" w:line="240" w:lineRule="auto"/>
        <w:ind w:left="993" w:right="930" w:hanging="5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осуществления административных процедур (действий) в</w:t>
      </w:r>
      <w:r w:rsidRPr="0021328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электронной</w:t>
      </w:r>
      <w:r w:rsidRPr="0021328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</w:t>
      </w:r>
    </w:p>
    <w:p w:rsidR="00213281" w:rsidRPr="00213281" w:rsidRDefault="00213281" w:rsidP="00213281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281" w:rsidRPr="00213281" w:rsidRDefault="00213281" w:rsidP="00213281">
      <w:pPr>
        <w:widowControl w:val="0"/>
        <w:numPr>
          <w:ilvl w:val="1"/>
          <w:numId w:val="7"/>
        </w:numPr>
        <w:tabs>
          <w:tab w:val="left" w:pos="1313"/>
        </w:tabs>
        <w:autoSpaceDE w:val="0"/>
        <w:autoSpaceDN w:val="0"/>
        <w:spacing w:after="0" w:line="322" w:lineRule="exact"/>
        <w:ind w:left="1312" w:hanging="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1328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заявления.</w:t>
      </w:r>
    </w:p>
    <w:p w:rsidR="00213281" w:rsidRPr="00213281" w:rsidRDefault="00213281" w:rsidP="00213281">
      <w:pPr>
        <w:widowControl w:val="0"/>
        <w:tabs>
          <w:tab w:val="left" w:pos="3045"/>
          <w:tab w:val="left" w:pos="4667"/>
          <w:tab w:val="left" w:pos="6997"/>
          <w:tab w:val="left" w:pos="8949"/>
        </w:tabs>
        <w:autoSpaceDE w:val="0"/>
        <w:autoSpaceDN w:val="0"/>
        <w:spacing w:after="0" w:line="240" w:lineRule="auto"/>
        <w:ind w:left="820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заявления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осуществляется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посредством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заполнения</w:t>
      </w:r>
    </w:p>
    <w:p w:rsidR="00213281" w:rsidRPr="00213281" w:rsidRDefault="00213281" w:rsidP="00213281">
      <w:pPr>
        <w:widowControl w:val="0"/>
        <w:autoSpaceDE w:val="0"/>
        <w:autoSpaceDN w:val="0"/>
        <w:spacing w:before="62" w:after="0" w:line="240" w:lineRule="auto"/>
        <w:ind w:left="112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20"/>
      <w:bookmarkEnd w:id="16"/>
      <w:r w:rsidRPr="00213281">
        <w:rPr>
          <w:rFonts w:ascii="Times New Roman" w:eastAsia="Times New Roman" w:hAnsi="Times New Roman" w:cs="Times New Roman"/>
          <w:sz w:val="24"/>
          <w:szCs w:val="24"/>
        </w:rPr>
        <w:t>электронной формы заявления на ЕПГУ без необходимости дополнительной подачи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какой-либо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иной форме.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13281" w:rsidRPr="00213281" w:rsidRDefault="00213281" w:rsidP="00213281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213281">
        <w:rPr>
          <w:rFonts w:ascii="Times New Roman" w:eastAsia="Calibri" w:hAnsi="Times New Roman" w:cs="Times New Roman"/>
          <w:sz w:val="24"/>
          <w:szCs w:val="24"/>
        </w:rPr>
        <w:t>При формировании запроса обеспечивается: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321" w:lineRule="exact"/>
        <w:ind w:firstLine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321" w:lineRule="exact"/>
        <w:ind w:firstLine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321" w:lineRule="exact"/>
        <w:ind w:firstLine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в) возможность печати на бумажном носителе копии электронной формы запроса;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321" w:lineRule="exact"/>
        <w:ind w:firstLine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г) сохранение ранее введенных в электронную форму запроса значений в любой момент по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lastRenderedPageBreak/>
        <w:t>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321" w:lineRule="exact"/>
        <w:ind w:firstLine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порталах услуг или официальных сайтах, в</w:t>
      </w:r>
      <w:proofErr w:type="gramEnd"/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 части, касающейся сведений, отсутствующих в единой системе идентификац</w:t>
      </w: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 w:rsidRPr="00213281">
        <w:rPr>
          <w:rFonts w:ascii="Times New Roman" w:eastAsia="Times New Roman" w:hAnsi="Times New Roman" w:cs="Times New Roman"/>
          <w:sz w:val="24"/>
          <w:szCs w:val="24"/>
        </w:rPr>
        <w:t>тентификации;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321" w:lineRule="exact"/>
        <w:ind w:firstLine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потери</w:t>
      </w:r>
      <w:proofErr w:type="gramEnd"/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321" w:lineRule="exact"/>
        <w:ind w:firstLine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ж)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Сформированное и подписанное </w:t>
      </w: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proofErr w:type="gramEnd"/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 и иные документы, необходимые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направляются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 посредством ЕПГУ.</w:t>
      </w:r>
    </w:p>
    <w:p w:rsidR="00213281" w:rsidRPr="00213281" w:rsidRDefault="00213281" w:rsidP="00213281">
      <w:pPr>
        <w:widowControl w:val="0"/>
        <w:numPr>
          <w:ilvl w:val="1"/>
          <w:numId w:val="7"/>
        </w:numPr>
        <w:tabs>
          <w:tab w:val="left" w:pos="1336"/>
        </w:tabs>
        <w:autoSpaceDE w:val="0"/>
        <w:autoSpaceDN w:val="0"/>
        <w:spacing w:after="0" w:line="240" w:lineRule="auto"/>
        <w:ind w:right="1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Уполномоченный орган обеспечивает в срок не позднее 1 рабочего дня 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момента подачи заявления на ЕПГУ, а в случае его поступления в нерабочий или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праздничный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день,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– в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следующий за ним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рабочий день: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сообщения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поступлении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заявления;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регистрацию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 услуги.</w:t>
      </w:r>
    </w:p>
    <w:p w:rsidR="00213281" w:rsidRPr="00213281" w:rsidRDefault="00213281" w:rsidP="00213281">
      <w:pPr>
        <w:widowControl w:val="0"/>
        <w:numPr>
          <w:ilvl w:val="1"/>
          <w:numId w:val="7"/>
        </w:numPr>
        <w:tabs>
          <w:tab w:val="left" w:pos="1387"/>
        </w:tabs>
        <w:autoSpaceDE w:val="0"/>
        <w:autoSpaceDN w:val="0"/>
        <w:spacing w:after="0" w:line="240" w:lineRule="auto"/>
        <w:ind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Электронное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становится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доступным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должностного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1328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21328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Pr="0021328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1328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21328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регистрацию</w:t>
      </w:r>
      <w:r w:rsidRPr="0021328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1328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(далее</w:t>
      </w:r>
      <w:proofErr w:type="gramEnd"/>
    </w:p>
    <w:p w:rsidR="00213281" w:rsidRPr="00213281" w:rsidRDefault="00213281" w:rsidP="00213281">
      <w:pPr>
        <w:widowControl w:val="0"/>
        <w:numPr>
          <w:ilvl w:val="0"/>
          <w:numId w:val="13"/>
        </w:numPr>
        <w:tabs>
          <w:tab w:val="left" w:pos="367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ответственное должностное лицо), в государственной информационной системе,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используемой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 (далее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ГИС).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320" w:lineRule="exact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Pr="0021328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лицо: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проверяет</w:t>
      </w:r>
      <w:r w:rsidRPr="0021328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21328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21328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заявлений,</w:t>
      </w:r>
      <w:r w:rsidRPr="0021328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поступивших</w:t>
      </w:r>
      <w:r w:rsidRPr="0021328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21328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периодом</w:t>
      </w:r>
      <w:bookmarkStart w:id="17" w:name="21"/>
      <w:bookmarkEnd w:id="17"/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реже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день;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рассматривает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поступившие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приложенные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образы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(документы);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производит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3.4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213281" w:rsidRPr="00213281" w:rsidRDefault="00213281" w:rsidP="00213281">
      <w:pPr>
        <w:widowControl w:val="0"/>
        <w:numPr>
          <w:ilvl w:val="1"/>
          <w:numId w:val="7"/>
        </w:numPr>
        <w:tabs>
          <w:tab w:val="left" w:pos="1485"/>
        </w:tabs>
        <w:autoSpaceDE w:val="0"/>
        <w:autoSpaceDN w:val="0"/>
        <w:spacing w:after="0" w:line="240" w:lineRule="auto"/>
        <w:ind w:right="121" w:firstLine="70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 качестве результата предоставления услуги обеспечивается по его выбору возможность:</w:t>
      </w:r>
    </w:p>
    <w:p w:rsidR="00213281" w:rsidRPr="00213281" w:rsidRDefault="00213281" w:rsidP="00213281">
      <w:pPr>
        <w:widowControl w:val="0"/>
        <w:tabs>
          <w:tab w:val="left" w:pos="1485"/>
        </w:tabs>
        <w:autoSpaceDE w:val="0"/>
        <w:autoSpaceDN w:val="0"/>
        <w:spacing w:after="0" w:line="240" w:lineRule="auto"/>
        <w:ind w:right="121"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213281" w:rsidRPr="00213281" w:rsidRDefault="00213281" w:rsidP="00213281">
      <w:pPr>
        <w:widowControl w:val="0"/>
        <w:tabs>
          <w:tab w:val="left" w:pos="1485"/>
        </w:tabs>
        <w:autoSpaceDE w:val="0"/>
        <w:autoSpaceDN w:val="0"/>
        <w:spacing w:after="0" w:line="240" w:lineRule="auto"/>
        <w:ind w:right="121"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213281" w:rsidRPr="00213281" w:rsidRDefault="00213281" w:rsidP="00213281">
      <w:pPr>
        <w:widowControl w:val="0"/>
        <w:tabs>
          <w:tab w:val="left" w:pos="1485"/>
        </w:tabs>
        <w:autoSpaceDE w:val="0"/>
        <w:autoSpaceDN w:val="0"/>
        <w:spacing w:after="0" w:line="240" w:lineRule="auto"/>
        <w:ind w:right="121"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:rsidR="00213281" w:rsidRPr="00213281" w:rsidRDefault="00213281" w:rsidP="00213281">
      <w:pPr>
        <w:widowControl w:val="0"/>
        <w:tabs>
          <w:tab w:val="left" w:pos="1485"/>
        </w:tabs>
        <w:autoSpaceDE w:val="0"/>
        <w:autoSpaceDN w:val="0"/>
        <w:spacing w:after="0" w:line="240" w:lineRule="auto"/>
        <w:ind w:right="121"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г) получения с использованием единого портала электронного документа в 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формате).</w:t>
      </w:r>
    </w:p>
    <w:p w:rsidR="00213281" w:rsidRPr="00213281" w:rsidRDefault="00213281" w:rsidP="00213281">
      <w:pPr>
        <w:widowControl w:val="0"/>
        <w:numPr>
          <w:ilvl w:val="1"/>
          <w:numId w:val="7"/>
        </w:numPr>
        <w:tabs>
          <w:tab w:val="left" w:pos="1372"/>
        </w:tabs>
        <w:autoSpaceDE w:val="0"/>
        <w:autoSpaceDN w:val="0"/>
        <w:spacing w:after="0" w:line="240" w:lineRule="auto"/>
        <w:ind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Получение информации о ходе рассмотрения заявления и о результате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 государственной (муниципальной) услуги производится в личном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кабинете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авторизации.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просматривать статус электронного заявления, а также информацию о дальнейших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действиях в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кабинете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 собственной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инициативе,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любое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время.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При предоставлении услуги в электронной форме заявителю направляется: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в) уведомление о факте получения информации, подтверждающей оплату услуги;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21328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гражданами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руководителей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территориальных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(их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структурных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подразделений)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указанной оценки как основания для принятия решений о досрочном прекращении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исполнения соответствующими руководителями своих должностных обязанностей,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утвержденными</w:t>
      </w:r>
      <w:r w:rsidRPr="00213281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21328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1328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328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12</w:t>
      </w:r>
      <w:proofErr w:type="gramEnd"/>
    </w:p>
    <w:p w:rsidR="00213281" w:rsidRPr="00213281" w:rsidRDefault="00213281" w:rsidP="00213281">
      <w:pPr>
        <w:widowControl w:val="0"/>
        <w:autoSpaceDE w:val="0"/>
        <w:autoSpaceDN w:val="0"/>
        <w:spacing w:before="62" w:after="0" w:line="240" w:lineRule="auto"/>
        <w:ind w:left="112"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22"/>
      <w:bookmarkEnd w:id="18"/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декабря 2012 года № 1284 «Об оценке гражданами эффективности деятельности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руководителей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территориальных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(их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структурных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подразделений)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территориальных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внебюджетных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фондов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(их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региональных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отделений)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руководителей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 предоставления государственных и муниципальных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муниципальных услуг, 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также 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применении результатов указанной оценки как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proofErr w:type="gramEnd"/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досрочном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прекращении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соответствующими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руководителями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обязанностей».</w:t>
      </w:r>
    </w:p>
    <w:p w:rsidR="00213281" w:rsidRPr="00213281" w:rsidRDefault="00213281" w:rsidP="00213281">
      <w:pPr>
        <w:widowControl w:val="0"/>
        <w:numPr>
          <w:ilvl w:val="1"/>
          <w:numId w:val="7"/>
        </w:numPr>
        <w:tabs>
          <w:tab w:val="left" w:pos="1324"/>
        </w:tabs>
        <w:autoSpaceDE w:val="0"/>
        <w:autoSpaceDN w:val="0"/>
        <w:spacing w:after="0" w:line="240" w:lineRule="auto"/>
        <w:ind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Заявителю обеспечивается возможность направления жалобы на решения,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бездействие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должностного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служащего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статьей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11.2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210-ФЗ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21328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21328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1328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1328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328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1328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21328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21328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№ 1198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системе,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обеспечивающей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досудебного,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(внесудебного)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обжалования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(бездействия),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совершенных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:rsidR="00213281" w:rsidRPr="00213281" w:rsidRDefault="00213281" w:rsidP="0021328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21328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исправления</w:t>
      </w:r>
      <w:r w:rsidRPr="0021328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допущенных</w:t>
      </w:r>
      <w:r w:rsidRPr="0021328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опечаток</w:t>
      </w:r>
      <w:r w:rsidRPr="0021328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ошибок</w:t>
      </w:r>
    </w:p>
    <w:p w:rsidR="00213281" w:rsidRDefault="00213281" w:rsidP="00213281">
      <w:pPr>
        <w:widowControl w:val="0"/>
        <w:autoSpaceDE w:val="0"/>
        <w:autoSpaceDN w:val="0"/>
        <w:spacing w:before="2" w:after="0" w:line="240" w:lineRule="auto"/>
        <w:ind w:hanging="1061"/>
        <w:jc w:val="center"/>
        <w:rPr>
          <w:rFonts w:ascii="Times New Roman" w:eastAsia="Times New Roman" w:hAnsi="Times New Roman" w:cs="Times New Roman"/>
          <w:b/>
          <w:spacing w:val="-67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proofErr w:type="gramStart"/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выданных</w:t>
      </w:r>
      <w:proofErr w:type="gramEnd"/>
      <w:r w:rsidRPr="0021328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результате</w:t>
      </w:r>
      <w:r w:rsidRPr="0021328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213281" w:rsidRPr="00213281" w:rsidRDefault="00213281" w:rsidP="00213281">
      <w:pPr>
        <w:widowControl w:val="0"/>
        <w:autoSpaceDE w:val="0"/>
        <w:autoSpaceDN w:val="0"/>
        <w:spacing w:before="2" w:after="0" w:line="240" w:lineRule="auto"/>
        <w:ind w:hanging="106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 xml:space="preserve">услуги </w:t>
      </w:r>
      <w:proofErr w:type="gramStart"/>
      <w:r w:rsidRPr="00213281">
        <w:rPr>
          <w:rFonts w:ascii="Times New Roman" w:eastAsia="Times New Roman" w:hAnsi="Times New Roman" w:cs="Times New Roman"/>
          <w:b/>
          <w:sz w:val="24"/>
          <w:szCs w:val="24"/>
        </w:rPr>
        <w:t>документах</w:t>
      </w:r>
      <w:proofErr w:type="gramEnd"/>
    </w:p>
    <w:p w:rsidR="00213281" w:rsidRPr="00213281" w:rsidRDefault="00213281" w:rsidP="00213281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281" w:rsidRPr="00213281" w:rsidRDefault="00213281" w:rsidP="00213281">
      <w:pPr>
        <w:widowControl w:val="0"/>
        <w:numPr>
          <w:ilvl w:val="1"/>
          <w:numId w:val="7"/>
        </w:numPr>
        <w:tabs>
          <w:tab w:val="left" w:pos="1492"/>
        </w:tabs>
        <w:autoSpaceDE w:val="0"/>
        <w:autoSpaceDN w:val="0"/>
        <w:spacing w:after="0" w:line="240" w:lineRule="auto"/>
        <w:ind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В случае выявления опечаток и ошибок заявитель вправе обратиться 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заявлением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приложением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2.8.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lastRenderedPageBreak/>
        <w:t>настоящего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  <w:proofErr w:type="gramEnd"/>
    </w:p>
    <w:p w:rsidR="00213281" w:rsidRPr="00213281" w:rsidRDefault="00213281" w:rsidP="00213281">
      <w:pPr>
        <w:widowControl w:val="0"/>
        <w:numPr>
          <w:ilvl w:val="1"/>
          <w:numId w:val="7"/>
        </w:numPr>
        <w:tabs>
          <w:tab w:val="left" w:pos="1454"/>
        </w:tabs>
        <w:autoSpaceDE w:val="0"/>
        <w:autoSpaceDN w:val="0"/>
        <w:spacing w:after="0" w:line="240" w:lineRule="auto"/>
        <w:ind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Основания отказа в приеме заявления об исправлении опечаток и ошибок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указаны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пункте 2.12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213281" w:rsidRPr="00213281" w:rsidRDefault="00213281" w:rsidP="00213281">
      <w:pPr>
        <w:widowControl w:val="0"/>
        <w:numPr>
          <w:ilvl w:val="1"/>
          <w:numId w:val="7"/>
        </w:numPr>
        <w:tabs>
          <w:tab w:val="left" w:pos="1485"/>
        </w:tabs>
        <w:autoSpaceDE w:val="0"/>
        <w:autoSpaceDN w:val="0"/>
        <w:spacing w:after="0" w:line="240" w:lineRule="auto"/>
        <w:ind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Исправление допущенных опечаток и ошибок в выданных в результате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документах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 следующем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порядке:</w:t>
      </w:r>
    </w:p>
    <w:p w:rsidR="00213281" w:rsidRPr="00213281" w:rsidRDefault="00213281" w:rsidP="00213281">
      <w:pPr>
        <w:widowControl w:val="0"/>
        <w:numPr>
          <w:ilvl w:val="2"/>
          <w:numId w:val="6"/>
        </w:numPr>
        <w:tabs>
          <w:tab w:val="left" w:pos="1809"/>
        </w:tabs>
        <w:autoSpaceDE w:val="0"/>
        <w:autoSpaceDN w:val="0"/>
        <w:spacing w:after="0" w:line="240" w:lineRule="auto"/>
        <w:ind w:right="1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обнаружении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опечаток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документах,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выданных в результате предоставления государственной (муниципальной) услуги,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обращается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лично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заявлением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исправления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опечаток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ошибок,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содержится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указание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описание.</w:t>
      </w:r>
    </w:p>
    <w:p w:rsidR="00213281" w:rsidRPr="00213281" w:rsidRDefault="00213281" w:rsidP="00213281">
      <w:pPr>
        <w:widowControl w:val="0"/>
        <w:numPr>
          <w:ilvl w:val="2"/>
          <w:numId w:val="6"/>
        </w:numPr>
        <w:tabs>
          <w:tab w:val="left" w:pos="1802"/>
        </w:tabs>
        <w:autoSpaceDE w:val="0"/>
        <w:autoSpaceDN w:val="0"/>
        <w:spacing w:after="0" w:line="240" w:lineRule="auto"/>
        <w:ind w:right="1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заявления,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указанного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подпункте 3.13.1 пункта 3.13 настоящего подраздела, рассматривает необходимость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внесения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являющиеся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 услуги.</w:t>
      </w:r>
    </w:p>
    <w:p w:rsidR="00213281" w:rsidRPr="00213281" w:rsidRDefault="00213281" w:rsidP="00213281">
      <w:pPr>
        <w:widowControl w:val="0"/>
        <w:numPr>
          <w:ilvl w:val="2"/>
          <w:numId w:val="6"/>
        </w:numPr>
        <w:tabs>
          <w:tab w:val="left" w:pos="1677"/>
        </w:tabs>
        <w:autoSpaceDE w:val="0"/>
        <w:autoSpaceDN w:val="0"/>
        <w:spacing w:after="0" w:line="240" w:lineRule="auto"/>
        <w:ind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Уполномоченный орган обеспечивает устранение опечаток и ошибок 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документах,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являющихся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213281" w:rsidRPr="00213281" w:rsidRDefault="00213281" w:rsidP="00213281">
      <w:pPr>
        <w:widowControl w:val="0"/>
        <w:numPr>
          <w:ilvl w:val="2"/>
          <w:numId w:val="6"/>
        </w:numPr>
        <w:tabs>
          <w:tab w:val="left" w:pos="1720"/>
        </w:tabs>
        <w:autoSpaceDE w:val="0"/>
        <w:autoSpaceDN w:val="0"/>
        <w:spacing w:before="62" w:after="0" w:line="240" w:lineRule="auto"/>
        <w:ind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23"/>
      <w:bookmarkEnd w:id="19"/>
      <w:r w:rsidRPr="00213281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21328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Pr="0021328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опечаток</w:t>
      </w:r>
      <w:r w:rsidRPr="0021328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21328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13281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21328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превышать</w:t>
      </w:r>
      <w:r w:rsidRPr="0021328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13281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(трех)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21328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21328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Pr="0021328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proofErr w:type="gramEnd"/>
      <w:r w:rsidRPr="0021328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заявления,</w:t>
      </w:r>
      <w:r w:rsidRPr="0021328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указанного</w:t>
      </w:r>
      <w:r w:rsidRPr="0021328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подпункте</w:t>
      </w:r>
      <w:r w:rsidRPr="0021328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3.13.1</w:t>
      </w:r>
      <w:r w:rsidRPr="0021328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пункта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321" w:lineRule="exact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3.13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подраздела.</w:t>
      </w:r>
    </w:p>
    <w:p w:rsidR="00213281" w:rsidRPr="00213281" w:rsidRDefault="00213281" w:rsidP="0021328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281" w:rsidRPr="00213281" w:rsidRDefault="00213281" w:rsidP="0021328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281" w:rsidRPr="00213281" w:rsidRDefault="00213281" w:rsidP="00213281">
      <w:pPr>
        <w:widowControl w:val="0"/>
        <w:numPr>
          <w:ilvl w:val="0"/>
          <w:numId w:val="18"/>
        </w:numPr>
        <w:tabs>
          <w:tab w:val="left" w:pos="1073"/>
        </w:tabs>
        <w:autoSpaceDE w:val="0"/>
        <w:autoSpaceDN w:val="0"/>
        <w:spacing w:before="1" w:after="0" w:line="259" w:lineRule="auto"/>
        <w:ind w:left="870" w:right="633" w:hanging="25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</w:t>
      </w:r>
      <w:r w:rsidRPr="0021328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выполнения</w:t>
      </w:r>
      <w:r w:rsidRPr="0021328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административных</w:t>
      </w:r>
      <w:r w:rsidRPr="0021328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</w:t>
      </w:r>
      <w:r w:rsidRPr="0021328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(действий)</w:t>
      </w:r>
      <w:r w:rsidRPr="0021328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многофункциональных</w:t>
      </w:r>
      <w:r w:rsidRPr="0021328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центрах</w:t>
      </w:r>
      <w:r w:rsidRPr="0021328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государственных</w:t>
      </w:r>
      <w:r w:rsidRPr="0021328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и муниципальных</w:t>
      </w:r>
      <w:r w:rsidRPr="0021328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</w:t>
      </w:r>
    </w:p>
    <w:p w:rsidR="00213281" w:rsidRPr="00213281" w:rsidRDefault="00213281" w:rsidP="00213281">
      <w:pPr>
        <w:widowControl w:val="0"/>
        <w:autoSpaceDE w:val="0"/>
        <w:autoSpaceDN w:val="0"/>
        <w:spacing w:before="23" w:after="0" w:line="259" w:lineRule="auto"/>
        <w:ind w:left="505" w:right="518" w:firstLine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 (действий) при</w:t>
      </w:r>
      <w:r w:rsidRPr="002132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предоставлении</w:t>
      </w:r>
      <w:r w:rsidRPr="0021328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услуги,</w:t>
      </w:r>
      <w:r w:rsidRPr="0021328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выполняемых</w:t>
      </w:r>
      <w:r w:rsidRPr="0021328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многофункциональными</w:t>
      </w:r>
      <w:r w:rsidRPr="002132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центрами</w:t>
      </w:r>
    </w:p>
    <w:p w:rsidR="00213281" w:rsidRPr="00213281" w:rsidRDefault="00213281" w:rsidP="00213281">
      <w:pPr>
        <w:widowControl w:val="0"/>
        <w:numPr>
          <w:ilvl w:val="1"/>
          <w:numId w:val="1"/>
        </w:numPr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осуществляет:</w:t>
      </w:r>
    </w:p>
    <w:p w:rsidR="00213281" w:rsidRPr="00213281" w:rsidRDefault="00213281" w:rsidP="00213281">
      <w:pPr>
        <w:widowControl w:val="0"/>
        <w:autoSpaceDE w:val="0"/>
        <w:autoSpaceDN w:val="0"/>
        <w:spacing w:before="62" w:after="0" w:line="240" w:lineRule="auto"/>
        <w:ind w:left="11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27"/>
      <w:bookmarkEnd w:id="20"/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многофункциональном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центре,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иным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вопросам,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связанным с предоставлением государственной (муниципальной) услуги, а также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 многофункциональном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центре;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выдачу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носителе,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подтверждающих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услуги</w:t>
      </w:r>
      <w:proofErr w:type="gramEnd"/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выдача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носителе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заверение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выписок из информационных систем органов, предоставляющих государственных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(муниципальных)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320" w:lineRule="exact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213281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процедуры  </w:t>
      </w:r>
      <w:r w:rsidRPr="0021328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21328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действия,  </w:t>
      </w:r>
      <w:r w:rsidRPr="0021328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предусмотренные  </w:t>
      </w:r>
      <w:r w:rsidRPr="0021328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Федеральным  </w:t>
      </w:r>
      <w:r w:rsidRPr="0021328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законом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322" w:lineRule="exact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210-ФЗ.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В соответствии с частью 1.1 статьи 16 Федерального закона № 210-ФЗ для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реализации своих функций многофункциональные центры вправе привлекать иные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213281" w:rsidRPr="00213281" w:rsidRDefault="00213281" w:rsidP="002132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97" w:right="20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Информирование</w:t>
      </w:r>
      <w:r w:rsidRPr="0021328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заявителей</w:t>
      </w:r>
    </w:p>
    <w:p w:rsidR="00213281" w:rsidRPr="00213281" w:rsidRDefault="00213281" w:rsidP="002132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281" w:rsidRPr="00213281" w:rsidRDefault="00213281" w:rsidP="00213281">
      <w:pPr>
        <w:widowControl w:val="0"/>
        <w:numPr>
          <w:ilvl w:val="1"/>
          <w:numId w:val="1"/>
        </w:numPr>
        <w:tabs>
          <w:tab w:val="left" w:pos="1667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многофункциональными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центрами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следующими способами: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а) посредством привлечения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средств массовой информации, а также путем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официальных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сайтах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стендах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лично,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телефону,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lastRenderedPageBreak/>
        <w:t>посредством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почтовых отправлений,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почте.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подробно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информирует заявителей по интересующим их вопросам в вежливой корректной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форме с использованием официально-делового стиля речи. Рекомендуемое время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 консультации – не более 15 минут, время ожидания в очереди 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секторе информирования для получения информации о муниципальных услугах не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превышать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15 минут.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телефонный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звонок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начинаться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наименовании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фамилии,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имени,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отчестве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должности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центра, принявшего телефонный звонок. Индивидуальное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устное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телефону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 более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минут;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В случае если для подготовки ответа требуется более продолжительное время,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работник многофункционального центра, осуществляющий индивидуальное устное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телефону,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может предложить заявителю: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изложить обращение в письменной форме (ответ направляется Заявителю 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способом,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указанным в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обращении);</w:t>
      </w:r>
    </w:p>
    <w:p w:rsidR="00213281" w:rsidRPr="00213281" w:rsidRDefault="00213281" w:rsidP="00213281">
      <w:pPr>
        <w:widowControl w:val="0"/>
        <w:autoSpaceDE w:val="0"/>
        <w:autoSpaceDN w:val="0"/>
        <w:spacing w:before="62" w:after="0" w:line="322" w:lineRule="exact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28"/>
      <w:bookmarkEnd w:id="21"/>
      <w:r w:rsidRPr="00213281">
        <w:rPr>
          <w:rFonts w:ascii="Times New Roman" w:eastAsia="Times New Roman" w:hAnsi="Times New Roman" w:cs="Times New Roman"/>
          <w:sz w:val="24"/>
          <w:szCs w:val="24"/>
        </w:rPr>
        <w:t>назначить</w:t>
      </w:r>
      <w:r w:rsidRPr="0021328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другое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консультаций.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консультировании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письменным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обращениям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направляется в письменном виде в срок не позднее 30 календарных дней с момента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регистрации обращения в форме электронного документа по адресу электронной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почты, указанному в обращении, поступившем в многофункциональный центр 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почтовому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адресу,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указанному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обращении,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поступившем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форме.</w:t>
      </w:r>
      <w:proofErr w:type="gramEnd"/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281" w:rsidRPr="00213281" w:rsidRDefault="00213281" w:rsidP="00213281">
      <w:pPr>
        <w:widowControl w:val="0"/>
        <w:autoSpaceDE w:val="0"/>
        <w:autoSpaceDN w:val="0"/>
        <w:spacing w:before="188" w:after="0" w:line="240" w:lineRule="auto"/>
        <w:ind w:left="3638" w:right="1123" w:hanging="25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Выдача заявителю результата предоставления государственной</w:t>
      </w:r>
      <w:r w:rsidRPr="0021328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213281" w:rsidRPr="00213281" w:rsidRDefault="00213281" w:rsidP="002132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281" w:rsidRPr="00213281" w:rsidRDefault="00213281" w:rsidP="00213281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12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заявлении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указания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выдаче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центр,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передает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многофункциональный центр для последующей выдачи заявителю (представителю)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способом,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заключенным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соглашениям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заключенным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многофункциональным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центром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утвержденном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Постановлением №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797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27 сентября 2011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г.</w:t>
      </w:r>
      <w:proofErr w:type="gramEnd"/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соглашением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взаимодействии,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заключенным ими в порядке, установленном Постановлением № 797 от 27 сентября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13281" w:rsidRPr="00213281" w:rsidRDefault="00213281" w:rsidP="00213281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142" w:right="12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выдачи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являющихся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 (муниципальной) услуги, в порядке очередности при получении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номерного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талона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терминала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очереди,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обращения,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 предварительной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записи.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2" w:lineRule="auto"/>
        <w:ind w:right="120" w:firstLine="82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Работник многофункционального центра осуществляет следующие действия: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2" w:lineRule="auto"/>
        <w:ind w:right="120" w:firstLine="82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proofErr w:type="gramStart"/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>при приеме запросов о предоставлении государственных или муниципальных услуг либо комплексных запросов и выдаче документов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настоящего Федерального закона, а</w:t>
      </w:r>
      <w:proofErr w:type="gramEnd"/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также проверяет соответствие копий представляемых документов (за исключением нотариально заверенных) их оригиналам;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проверяет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заявителя);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321" w:lineRule="exact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статус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ГИС;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распечатывает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услуги в виде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lastRenderedPageBreak/>
        <w:t>экземпляра электронного документа на бумажном носителе и заверяет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его с использованием печати многофункционального центра (в предусмотренных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случаях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печати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изображением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Государственного герба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Российской Федерации);</w:t>
      </w:r>
      <w:proofErr w:type="gramEnd"/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заверяет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экземпляр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носителе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печати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случаях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печати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изображением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Государственного герба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Российской Федерации);</w:t>
      </w:r>
    </w:p>
    <w:p w:rsidR="00213281" w:rsidRPr="00213281" w:rsidRDefault="00213281" w:rsidP="00213281">
      <w:pPr>
        <w:widowControl w:val="0"/>
        <w:autoSpaceDE w:val="0"/>
        <w:autoSpaceDN w:val="0"/>
        <w:spacing w:before="62" w:after="0" w:line="240" w:lineRule="auto"/>
        <w:ind w:left="112" w:firstLine="707"/>
        <w:rPr>
          <w:rFonts w:ascii="Times New Roman" w:eastAsia="Times New Roman" w:hAnsi="Times New Roman" w:cs="Times New Roman"/>
          <w:sz w:val="24"/>
          <w:szCs w:val="24"/>
        </w:rPr>
      </w:pPr>
      <w:bookmarkStart w:id="22" w:name="29"/>
      <w:bookmarkEnd w:id="22"/>
      <w:r w:rsidRPr="00213281">
        <w:rPr>
          <w:rFonts w:ascii="Times New Roman" w:eastAsia="Times New Roman" w:hAnsi="Times New Roman" w:cs="Times New Roman"/>
          <w:sz w:val="24"/>
          <w:szCs w:val="24"/>
        </w:rPr>
        <w:t>выдает</w:t>
      </w:r>
      <w:r w:rsidRPr="0021328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21328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заявителю,</w:t>
      </w:r>
      <w:r w:rsidRPr="0021328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1328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21328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запрашивает</w:t>
      </w:r>
      <w:r w:rsidRPr="0021328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1328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подписи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 каждый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выданный документ;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запрашивает</w:t>
      </w:r>
      <w:r w:rsidRPr="0021328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21328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21328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21328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смс-опросе</w:t>
      </w:r>
      <w:r w:rsidRPr="0021328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21328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предоставленных услуг многофункциональным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центром.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firstLine="70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13281" w:rsidRPr="00213281" w:rsidSect="00213281">
          <w:pgSz w:w="11900" w:h="16840"/>
          <w:pgMar w:top="1380" w:right="440" w:bottom="851" w:left="1020" w:header="720" w:footer="720" w:gutter="0"/>
          <w:cols w:space="720"/>
        </w:sectPr>
      </w:pP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устанавливать личность заявителя, проводить его идентификацию, аутентификацию с использованием информационных систем, указанных в частях 10 и 11 статьи 7 настоящего Федерального закона, а</w:t>
      </w:r>
      <w:proofErr w:type="gramEnd"/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 также проверять соответствие копий представляемых документов (за исключением нотариально заверенных)</w:t>
      </w:r>
      <w:r w:rsidR="00FC2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их оригиналам;</w:t>
      </w:r>
    </w:p>
    <w:p w:rsidR="00213281" w:rsidRPr="00213281" w:rsidRDefault="00213281" w:rsidP="00213281">
      <w:pPr>
        <w:widowControl w:val="0"/>
        <w:autoSpaceDE w:val="0"/>
        <w:autoSpaceDN w:val="0"/>
        <w:spacing w:before="61" w:after="0" w:line="240" w:lineRule="auto"/>
        <w:ind w:left="6428" w:right="205"/>
        <w:jc w:val="center"/>
        <w:rPr>
          <w:rFonts w:ascii="Times New Roman" w:eastAsia="Times New Roman" w:hAnsi="Times New Roman" w:cs="Times New Roman"/>
          <w:sz w:val="24"/>
        </w:rPr>
      </w:pPr>
      <w:bookmarkStart w:id="23" w:name="30"/>
      <w:bookmarkEnd w:id="23"/>
      <w:r w:rsidRPr="00213281">
        <w:rPr>
          <w:rFonts w:ascii="Times New Roman" w:eastAsia="Times New Roman" w:hAnsi="Times New Roman" w:cs="Times New Roman"/>
          <w:sz w:val="24"/>
        </w:rPr>
        <w:lastRenderedPageBreak/>
        <w:t>Приложение</w:t>
      </w:r>
      <w:r w:rsidRPr="0021328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</w:rPr>
        <w:t>1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6431" w:right="205"/>
        <w:jc w:val="center"/>
        <w:rPr>
          <w:rFonts w:ascii="Times New Roman" w:eastAsia="Times New Roman" w:hAnsi="Times New Roman" w:cs="Times New Roman"/>
          <w:sz w:val="24"/>
        </w:rPr>
      </w:pPr>
      <w:r w:rsidRPr="00213281"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  <w:r w:rsidRPr="0021328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</w:rPr>
        <w:t>предоставления муниципальной)</w:t>
      </w:r>
      <w:r w:rsidRPr="0021328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</w:rPr>
        <w:t>услуги «Передача в собственность</w:t>
      </w:r>
      <w:r w:rsidRPr="0021328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</w:rPr>
        <w:t>граждан занимаемых ими жилых</w:t>
      </w:r>
      <w:r w:rsidRPr="0021328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</w:rPr>
        <w:t>помещений жилищного фонда</w:t>
      </w:r>
      <w:r w:rsidRPr="0021328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</w:rPr>
        <w:t>(приватизация</w:t>
      </w:r>
      <w:r w:rsidRPr="0021328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</w:rPr>
        <w:t>жилищного</w:t>
      </w:r>
      <w:r w:rsidRPr="0021328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</w:rPr>
        <w:t>фонда)»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13281" w:rsidRPr="00213281" w:rsidRDefault="00213281" w:rsidP="0021328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13281" w:rsidRPr="00213281" w:rsidRDefault="00213281" w:rsidP="00FC20F3">
      <w:pPr>
        <w:widowControl w:val="0"/>
        <w:tabs>
          <w:tab w:val="left" w:pos="6313"/>
        </w:tabs>
        <w:autoSpaceDE w:val="0"/>
        <w:autoSpaceDN w:val="0"/>
        <w:spacing w:before="90" w:after="0" w:line="240" w:lineRule="auto"/>
        <w:ind w:left="112"/>
        <w:rPr>
          <w:rFonts w:ascii="Times New Roman" w:eastAsia="Times New Roman" w:hAnsi="Times New Roman" w:cs="Times New Roman"/>
          <w:sz w:val="24"/>
        </w:rPr>
      </w:pPr>
      <w:bookmarkStart w:id="24" w:name="_GoBack"/>
      <w:bookmarkEnd w:id="24"/>
      <w:r w:rsidRPr="00213281">
        <w:rPr>
          <w:rFonts w:ascii="Times New Roman" w:eastAsia="Times New Roman" w:hAnsi="Times New Roman" w:cs="Times New Roman"/>
          <w:sz w:val="24"/>
        </w:rPr>
        <w:t>Сведения о</w:t>
      </w:r>
      <w:r w:rsidRPr="0021328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</w:rPr>
        <w:t>заявителе:</w:t>
      </w:r>
      <w:r w:rsidRPr="00213281">
        <w:rPr>
          <w:rFonts w:ascii="Times New Roman" w:eastAsia="Times New Roman" w:hAnsi="Times New Roman" w:cs="Times New Roman"/>
          <w:sz w:val="24"/>
        </w:rPr>
        <w:tab/>
        <w:t>Кому</w:t>
      </w:r>
      <w:r w:rsidRPr="0021328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</w:rPr>
        <w:t>адресован документ:</w:t>
      </w:r>
    </w:p>
    <w:p w:rsidR="00213281" w:rsidRPr="00213281" w:rsidRDefault="00213281" w:rsidP="00FC2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213281" w:rsidRPr="00213281" w:rsidRDefault="00213281" w:rsidP="00FC20F3">
      <w:pPr>
        <w:widowControl w:val="0"/>
        <w:tabs>
          <w:tab w:val="left" w:pos="6307"/>
        </w:tabs>
        <w:autoSpaceDE w:val="0"/>
        <w:autoSpaceDN w:val="0"/>
        <w:spacing w:after="0" w:line="20" w:lineRule="exact"/>
        <w:ind w:left="106"/>
        <w:rPr>
          <w:rFonts w:ascii="Times New Roman" w:eastAsia="Times New Roman" w:hAnsi="Times New Roman" w:cs="Times New Roman"/>
          <w:sz w:val="2"/>
        </w:rPr>
      </w:pPr>
      <w:r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8D09C52" wp14:editId="2609E8A8">
                <wp:extent cx="2312670" cy="7620"/>
                <wp:effectExtent l="10160" t="7620" r="10795" b="3810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670" cy="7620"/>
                          <a:chOff x="0" y="0"/>
                          <a:chExt cx="3642" cy="12"/>
                        </a:xfrm>
                      </wpg:grpSpPr>
                      <wps:wsp>
                        <wps:cNvPr id="26" name="Line 15"/>
                        <wps:cNvCnPr/>
                        <wps:spPr bwMode="auto">
                          <a:xfrm>
                            <a:off x="0" y="6"/>
                            <a:ext cx="3642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5" o:spid="_x0000_s1026" style="width:182.1pt;height:.6pt;mso-position-horizontal-relative:char;mso-position-vertical-relative:line" coordsize="3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">
                <v:line id="Line 15" o:spid="_x0000_s1027" style="position:absolute;visibility:visible;mso-wrap-style:square" from="0,6" to="364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gSs8UAAADbAAAADwAAAGRycy9kb3ducmV2LnhtbESPX2vCMBTF34V9h3AHe5GZqiClMy1j&#10;wymID7qJ7O3S3DXF5qY2Ueu3XwbCHg/nz48zL3rbiAt1vnasYDxKQBCXTtdcKfj6XDynIHxA1tg4&#10;JgU38lDkD4M5ZtpdeUuXXahEHGGfoQITQptJ6UtDFv3ItcTR+3GdxRBlV0nd4TWO20ZOkmQmLdYc&#10;CQZbejNUHndnG7kHXpph6TZhnH6/L48f69N+ulbq6bF/fQERqA//4Xt7pRVMZvD3Jf4Amf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ugSs8UAAADbAAAADwAAAAAAAAAA&#10;AAAAAAChAgAAZHJzL2Rvd25yZXYueG1sUEsFBgAAAAAEAAQA+QAAAJMDAAAAAA==&#10;" strokeweight=".19803mm"/>
                <w10:anchorlock/>
              </v:group>
            </w:pict>
          </mc:Fallback>
        </mc:AlternateContent>
      </w:r>
      <w:r w:rsidRPr="00213281">
        <w:rPr>
          <w:rFonts w:ascii="Times New Roman" w:eastAsia="Times New Roman" w:hAnsi="Times New Roman" w:cs="Times New Roman"/>
          <w:sz w:val="2"/>
        </w:rPr>
        <w:tab/>
      </w:r>
      <w:r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52F39F7" wp14:editId="5FCF96C4">
                <wp:extent cx="2312670" cy="7620"/>
                <wp:effectExtent l="13970" t="7620" r="6985" b="3810"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670" cy="7620"/>
                          <a:chOff x="0" y="0"/>
                          <a:chExt cx="3642" cy="12"/>
                        </a:xfrm>
                      </wpg:grpSpPr>
                      <wps:wsp>
                        <wps:cNvPr id="24" name="Line 13"/>
                        <wps:cNvCnPr/>
                        <wps:spPr bwMode="auto">
                          <a:xfrm>
                            <a:off x="0" y="6"/>
                            <a:ext cx="3642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3" o:spid="_x0000_s1026" style="width:182.1pt;height:.6pt;mso-position-horizontal-relative:char;mso-position-vertical-relative:line" coordsize="3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">
                <v:line id="Line 13" o:spid="_x0000_s1027" style="position:absolute;visibility:visible;mso-wrap-style:square" from="0,6" to="364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YpX8UAAADbAAAADwAAAGRycy9kb3ducmV2LnhtbESPS2sCMRSF94X+h3ALbopmfCAyNUqp&#10;WAVx4Qtxd5ncTgYnN+Mk1fHfG6HQ5eE8Ps542thSXKn2hWMF3U4CgjhzuuBcwX43b49A+ICssXRM&#10;Cu7kYTp5fRljqt2NN3TdhlzEEfYpKjAhVKmUPjNk0XdcRRy9H1dbDFHWudQ13uK4LWUvSYbSYsGR&#10;YLCiL0PZeftrI/fIC/OeuXXojk6zxfl7dTn0V0q13prPDxCBmvAf/msvtYLeAJ5f4g+Qk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YpX8UAAADbAAAADwAAAAAAAAAA&#10;AAAAAAChAgAAZHJzL2Rvd25yZXYueG1sUEsFBgAAAAAEAAQA+QAAAJMDAAAAAA==&#10;" strokeweight=".19803mm"/>
                <w10:anchorlock/>
              </v:group>
            </w:pict>
          </mc:Fallback>
        </mc:AlternateContent>
      </w:r>
    </w:p>
    <w:p w:rsidR="00213281" w:rsidRPr="00213281" w:rsidRDefault="00213281" w:rsidP="00FC20F3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  <w:sectPr w:rsidR="00213281" w:rsidRPr="00213281">
          <w:pgSz w:w="11900" w:h="16840"/>
          <w:pgMar w:top="1380" w:right="440" w:bottom="280" w:left="1020" w:header="720" w:footer="720" w:gutter="0"/>
          <w:cols w:space="720"/>
        </w:sectPr>
      </w:pPr>
    </w:p>
    <w:p w:rsidR="00213281" w:rsidRPr="00213281" w:rsidRDefault="00213281" w:rsidP="00FC20F3">
      <w:pPr>
        <w:widowControl w:val="0"/>
        <w:autoSpaceDE w:val="0"/>
        <w:autoSpaceDN w:val="0"/>
        <w:spacing w:after="0" w:line="221" w:lineRule="exact"/>
        <w:ind w:left="112"/>
        <w:rPr>
          <w:rFonts w:ascii="Times New Roman" w:eastAsia="Times New Roman" w:hAnsi="Times New Roman" w:cs="Times New Roman"/>
          <w:sz w:val="20"/>
        </w:rPr>
      </w:pPr>
      <w:r w:rsidRPr="00213281">
        <w:rPr>
          <w:rFonts w:ascii="Times New Roman" w:eastAsia="Times New Roman" w:hAnsi="Times New Roman" w:cs="Times New Roman"/>
          <w:sz w:val="20"/>
        </w:rPr>
        <w:lastRenderedPageBreak/>
        <w:t>(Ф.И.О.</w:t>
      </w:r>
      <w:r w:rsidRPr="0021328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213281">
        <w:rPr>
          <w:rFonts w:ascii="Times New Roman" w:eastAsia="Times New Roman" w:hAnsi="Times New Roman" w:cs="Times New Roman"/>
          <w:sz w:val="20"/>
        </w:rPr>
        <w:t>физического</w:t>
      </w:r>
      <w:r w:rsidRPr="0021328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213281">
        <w:rPr>
          <w:rFonts w:ascii="Times New Roman" w:eastAsia="Times New Roman" w:hAnsi="Times New Roman" w:cs="Times New Roman"/>
          <w:sz w:val="20"/>
        </w:rPr>
        <w:t>лица)</w:t>
      </w:r>
    </w:p>
    <w:p w:rsidR="00213281" w:rsidRPr="00213281" w:rsidRDefault="00213281" w:rsidP="00FC20F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213281" w:rsidRPr="00213281" w:rsidRDefault="00213281" w:rsidP="00FC20F3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0"/>
        </w:rPr>
      </w:pPr>
      <w:r w:rsidRPr="00213281">
        <w:rPr>
          <w:rFonts w:ascii="Times New Roman" w:eastAsia="Times New Roman" w:hAnsi="Times New Roman" w:cs="Times New Roman"/>
          <w:sz w:val="20"/>
        </w:rPr>
        <w:t>Документ,</w:t>
      </w:r>
      <w:r w:rsidRPr="00213281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13281">
        <w:rPr>
          <w:rFonts w:ascii="Times New Roman" w:eastAsia="Times New Roman" w:hAnsi="Times New Roman" w:cs="Times New Roman"/>
          <w:sz w:val="20"/>
        </w:rPr>
        <w:t>удостоверяющий</w:t>
      </w:r>
      <w:r w:rsidRPr="0021328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13281">
        <w:rPr>
          <w:rFonts w:ascii="Times New Roman" w:eastAsia="Times New Roman" w:hAnsi="Times New Roman" w:cs="Times New Roman"/>
          <w:sz w:val="20"/>
        </w:rPr>
        <w:t>личность</w:t>
      </w:r>
    </w:p>
    <w:p w:rsidR="00213281" w:rsidRPr="00213281" w:rsidRDefault="00213281" w:rsidP="00FC20F3">
      <w:pPr>
        <w:widowControl w:val="0"/>
        <w:tabs>
          <w:tab w:val="left" w:pos="1957"/>
        </w:tabs>
        <w:autoSpaceDE w:val="0"/>
        <w:autoSpaceDN w:val="0"/>
        <w:spacing w:before="1" w:after="0" w:line="240" w:lineRule="auto"/>
        <w:ind w:left="112"/>
        <w:rPr>
          <w:rFonts w:ascii="Times New Roman" w:eastAsia="Times New Roman" w:hAnsi="Times New Roman" w:cs="Times New Roman"/>
          <w:sz w:val="20"/>
        </w:rPr>
      </w:pPr>
      <w:r w:rsidRPr="00213281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213281">
        <w:rPr>
          <w:rFonts w:ascii="Times New Roman" w:eastAsia="Times New Roman" w:hAnsi="Times New Roman" w:cs="Times New Roman"/>
          <w:sz w:val="20"/>
          <w:u w:val="single"/>
        </w:rPr>
        <w:tab/>
      </w:r>
      <w:r w:rsidRPr="00213281">
        <w:rPr>
          <w:rFonts w:ascii="Times New Roman" w:eastAsia="Times New Roman" w:hAnsi="Times New Roman" w:cs="Times New Roman"/>
          <w:sz w:val="20"/>
        </w:rPr>
        <w:t>(вид</w:t>
      </w:r>
      <w:r w:rsidRPr="0021328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213281">
        <w:rPr>
          <w:rFonts w:ascii="Times New Roman" w:eastAsia="Times New Roman" w:hAnsi="Times New Roman" w:cs="Times New Roman"/>
          <w:sz w:val="20"/>
        </w:rPr>
        <w:t>документа)</w:t>
      </w:r>
    </w:p>
    <w:p w:rsidR="00213281" w:rsidRPr="00213281" w:rsidRDefault="00213281" w:rsidP="00FC20F3">
      <w:pPr>
        <w:widowControl w:val="0"/>
        <w:tabs>
          <w:tab w:val="left" w:pos="2058"/>
        </w:tabs>
        <w:autoSpaceDE w:val="0"/>
        <w:autoSpaceDN w:val="0"/>
        <w:spacing w:after="0" w:line="229" w:lineRule="exact"/>
        <w:ind w:left="112"/>
        <w:rPr>
          <w:rFonts w:ascii="Times New Roman" w:eastAsia="Times New Roman" w:hAnsi="Times New Roman" w:cs="Times New Roman"/>
          <w:sz w:val="20"/>
        </w:rPr>
      </w:pPr>
      <w:r w:rsidRPr="00213281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213281">
        <w:rPr>
          <w:rFonts w:ascii="Times New Roman" w:eastAsia="Times New Roman" w:hAnsi="Times New Roman" w:cs="Times New Roman"/>
          <w:sz w:val="20"/>
          <w:u w:val="single"/>
        </w:rPr>
        <w:tab/>
      </w:r>
      <w:r w:rsidRPr="00213281">
        <w:rPr>
          <w:rFonts w:ascii="Times New Roman" w:eastAsia="Times New Roman" w:hAnsi="Times New Roman" w:cs="Times New Roman"/>
          <w:sz w:val="20"/>
        </w:rPr>
        <w:t>(серия,</w:t>
      </w:r>
      <w:r w:rsidRPr="0021328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213281">
        <w:rPr>
          <w:rFonts w:ascii="Times New Roman" w:eastAsia="Times New Roman" w:hAnsi="Times New Roman" w:cs="Times New Roman"/>
          <w:sz w:val="20"/>
        </w:rPr>
        <w:t>номер)</w:t>
      </w:r>
    </w:p>
    <w:p w:rsidR="00213281" w:rsidRPr="00213281" w:rsidRDefault="00213281" w:rsidP="00FC20F3">
      <w:pPr>
        <w:widowControl w:val="0"/>
        <w:tabs>
          <w:tab w:val="left" w:pos="1657"/>
        </w:tabs>
        <w:autoSpaceDE w:val="0"/>
        <w:autoSpaceDN w:val="0"/>
        <w:spacing w:after="0" w:line="480" w:lineRule="auto"/>
        <w:ind w:left="112" w:right="209"/>
        <w:rPr>
          <w:rFonts w:ascii="Times New Roman" w:eastAsia="Times New Roman" w:hAnsi="Times New Roman" w:cs="Times New Roman"/>
          <w:sz w:val="20"/>
        </w:rPr>
      </w:pPr>
      <w:r w:rsidRPr="00213281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213281">
        <w:rPr>
          <w:rFonts w:ascii="Times New Roman" w:eastAsia="Times New Roman" w:hAnsi="Times New Roman" w:cs="Times New Roman"/>
          <w:sz w:val="20"/>
          <w:u w:val="single"/>
        </w:rPr>
        <w:tab/>
      </w:r>
      <w:proofErr w:type="gramStart"/>
      <w:r w:rsidRPr="00213281">
        <w:rPr>
          <w:rFonts w:ascii="Times New Roman" w:eastAsia="Times New Roman" w:hAnsi="Times New Roman" w:cs="Times New Roman"/>
          <w:sz w:val="20"/>
        </w:rPr>
        <w:t>(кем, когда выдан</w:t>
      </w:r>
      <w:r w:rsidRPr="00213281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213281">
        <w:rPr>
          <w:rFonts w:ascii="Times New Roman" w:eastAsia="Times New Roman" w:hAnsi="Times New Roman" w:cs="Times New Roman"/>
          <w:sz w:val="20"/>
        </w:rPr>
        <w:t>СНИЛС</w:t>
      </w:r>
      <w:proofErr w:type="gramEnd"/>
    </w:p>
    <w:p w:rsidR="00213281" w:rsidRPr="00213281" w:rsidRDefault="00213281" w:rsidP="00FC20F3">
      <w:pPr>
        <w:widowControl w:val="0"/>
        <w:autoSpaceDE w:val="0"/>
        <w:autoSpaceDN w:val="0"/>
        <w:spacing w:after="0" w:line="20" w:lineRule="exact"/>
        <w:ind w:left="108"/>
        <w:rPr>
          <w:rFonts w:ascii="Times New Roman" w:eastAsia="Times New Roman" w:hAnsi="Times New Roman" w:cs="Times New Roman"/>
          <w:sz w:val="2"/>
          <w:szCs w:val="28"/>
        </w:rPr>
      </w:pP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39D7B578" wp14:editId="23599563">
                <wp:extent cx="953135" cy="5080"/>
                <wp:effectExtent l="11430" t="10795" r="6985" b="3175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135" cy="5080"/>
                          <a:chOff x="0" y="0"/>
                          <a:chExt cx="1501" cy="8"/>
                        </a:xfrm>
                      </wpg:grpSpPr>
                      <wps:wsp>
                        <wps:cNvPr id="22" name="Line 11"/>
                        <wps:cNvCnPr/>
                        <wps:spPr bwMode="auto">
                          <a:xfrm>
                            <a:off x="0" y="4"/>
                            <a:ext cx="1500" cy="0"/>
                          </a:xfrm>
                          <a:prstGeom prst="line">
                            <a:avLst/>
                          </a:prstGeom>
                          <a:noFill/>
                          <a:ln w="50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1" o:spid="_x0000_s1026" style="width:75.05pt;height:.4pt;mso-position-horizontal-relative:char;mso-position-vertical-relative:line" coordsize="15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">
                <v:line id="Line 11" o:spid="_x0000_s1027" style="position:absolute;visibility:visible;mso-wrap-style:square" from="0,4" to="15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Lz28IAAADbAAAADwAAAGRycy9kb3ducmV2LnhtbESPQYvCMBSE7wv+h/AEb2tqhWWtRhFR&#10;8CTYVbw+kmdbbV5KE23992ZhYY/DzHzDLFa9rcWTWl85VjAZJyCItTMVFwpOP7vPbxA+IBusHZOC&#10;F3lYLQcfC8yM6/hIzzwUIkLYZ6igDKHJpPS6JIt+7Bri6F1dazFE2RbStNhFuK1lmiRf0mLFcaHE&#10;hjYl6Xv+sAruJt/eus3ttT/onbzMptPLWbNSo2G/noMI1If/8F97bxSkKfx+iT9AL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WLz28IAAADbAAAADwAAAAAAAAAAAAAA&#10;AAChAgAAZHJzL2Rvd25yZXYueG1sUEsFBgAAAAAEAAQA+QAAAJADAAAAAA==&#10;" strokeweight=".14047mm"/>
                <w10:anchorlock/>
              </v:group>
            </w:pict>
          </mc:Fallback>
        </mc:AlternateContent>
      </w:r>
    </w:p>
    <w:p w:rsidR="00213281" w:rsidRPr="00213281" w:rsidRDefault="00213281" w:rsidP="00FC20F3">
      <w:pPr>
        <w:widowControl w:val="0"/>
        <w:autoSpaceDE w:val="0"/>
        <w:autoSpaceDN w:val="0"/>
        <w:spacing w:after="0" w:line="240" w:lineRule="auto"/>
        <w:ind w:left="112" w:right="191" w:hanging="4"/>
        <w:rPr>
          <w:rFonts w:ascii="Times New Roman" w:eastAsia="Times New Roman" w:hAnsi="Times New Roman" w:cs="Times New Roman"/>
          <w:sz w:val="20"/>
        </w:rPr>
      </w:pPr>
      <w:r w:rsidRPr="00213281">
        <w:rPr>
          <w:rFonts w:ascii="Times New Roman" w:eastAsia="Times New Roman" w:hAnsi="Times New Roman" w:cs="Times New Roman"/>
        </w:rPr>
        <w:br w:type="column"/>
      </w:r>
      <w:proofErr w:type="gramStart"/>
      <w:r w:rsidRPr="00213281">
        <w:rPr>
          <w:rFonts w:ascii="Times New Roman" w:eastAsia="Times New Roman" w:hAnsi="Times New Roman" w:cs="Times New Roman"/>
          <w:sz w:val="20"/>
        </w:rPr>
        <w:lastRenderedPageBreak/>
        <w:t>(наименование уполномоченного органа</w:t>
      </w:r>
      <w:r w:rsidRPr="0021328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13281">
        <w:rPr>
          <w:rFonts w:ascii="Times New Roman" w:eastAsia="Times New Roman" w:hAnsi="Times New Roman" w:cs="Times New Roman"/>
          <w:sz w:val="20"/>
        </w:rPr>
        <w:t>исполнительной</w:t>
      </w:r>
      <w:r w:rsidRPr="0021328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213281">
        <w:rPr>
          <w:rFonts w:ascii="Times New Roman" w:eastAsia="Times New Roman" w:hAnsi="Times New Roman" w:cs="Times New Roman"/>
          <w:sz w:val="20"/>
        </w:rPr>
        <w:t>власти</w:t>
      </w:r>
      <w:r w:rsidRPr="0021328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213281">
        <w:rPr>
          <w:rFonts w:ascii="Times New Roman" w:eastAsia="Times New Roman" w:hAnsi="Times New Roman" w:cs="Times New Roman"/>
          <w:sz w:val="20"/>
        </w:rPr>
        <w:t>субъекта</w:t>
      </w:r>
      <w:r w:rsidRPr="0021328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213281">
        <w:rPr>
          <w:rFonts w:ascii="Times New Roman" w:eastAsia="Times New Roman" w:hAnsi="Times New Roman" w:cs="Times New Roman"/>
          <w:sz w:val="20"/>
        </w:rPr>
        <w:t>Российской</w:t>
      </w:r>
      <w:r w:rsidRPr="00213281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213281">
        <w:rPr>
          <w:rFonts w:ascii="Times New Roman" w:eastAsia="Times New Roman" w:hAnsi="Times New Roman" w:cs="Times New Roman"/>
          <w:sz w:val="20"/>
        </w:rPr>
        <w:t>Федерации или органа местного</w:t>
      </w:r>
      <w:r w:rsidRPr="0021328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13281">
        <w:rPr>
          <w:rFonts w:ascii="Times New Roman" w:eastAsia="Times New Roman" w:hAnsi="Times New Roman" w:cs="Times New Roman"/>
          <w:sz w:val="20"/>
        </w:rPr>
        <w:t>самоуправления</w:t>
      </w:r>
      <w:proofErr w:type="gramEnd"/>
    </w:p>
    <w:p w:rsidR="00213281" w:rsidRPr="00213281" w:rsidRDefault="00213281" w:rsidP="00FC2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213281" w:rsidRPr="00213281">
          <w:type w:val="continuous"/>
          <w:pgSz w:w="11900" w:h="16840"/>
          <w:pgMar w:top="620" w:right="440" w:bottom="280" w:left="1020" w:header="720" w:footer="720" w:gutter="0"/>
          <w:cols w:num="2" w:space="720" w:equalWidth="0">
            <w:col w:w="3396" w:space="2875"/>
            <w:col w:w="4169"/>
          </w:cols>
        </w:sectPr>
      </w:pPr>
    </w:p>
    <w:p w:rsidR="00213281" w:rsidRPr="00213281" w:rsidRDefault="00213281" w:rsidP="00FC20F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213281" w:rsidRPr="00213281" w:rsidRDefault="00213281" w:rsidP="00FC20F3">
      <w:pPr>
        <w:widowControl w:val="0"/>
        <w:autoSpaceDE w:val="0"/>
        <w:autoSpaceDN w:val="0"/>
        <w:spacing w:after="0" w:line="20" w:lineRule="exact"/>
        <w:ind w:left="106"/>
        <w:rPr>
          <w:rFonts w:ascii="Times New Roman" w:eastAsia="Times New Roman" w:hAnsi="Times New Roman" w:cs="Times New Roman"/>
          <w:sz w:val="2"/>
          <w:szCs w:val="28"/>
        </w:rPr>
      </w:pP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3EC4B3CF" wp14:editId="1B32D28F">
                <wp:extent cx="2312670" cy="7620"/>
                <wp:effectExtent l="10160" t="7620" r="10795" b="3810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670" cy="7620"/>
                          <a:chOff x="0" y="0"/>
                          <a:chExt cx="3642" cy="12"/>
                        </a:xfrm>
                      </wpg:grpSpPr>
                      <wps:wsp>
                        <wps:cNvPr id="20" name="Line 9"/>
                        <wps:cNvCnPr/>
                        <wps:spPr bwMode="auto">
                          <a:xfrm>
                            <a:off x="0" y="6"/>
                            <a:ext cx="3642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9" o:spid="_x0000_s1026" style="width:182.1pt;height:.6pt;mso-position-horizontal-relative:char;mso-position-vertical-relative:line" coordsize="3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">
                <v:line id="Line 9" o:spid="_x0000_s1027" style="position:absolute;visibility:visible;mso-wrap-style:square" from="0,6" to="364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0vXMIAAADbAAAADwAAAGRycy9kb3ducmV2LnhtbERPTWsCMRC9F/wPYQQvpWZVENkapSjV&#10;gvSgtpTehs10s7iZbDeprv++cxA8Pt73fNn5Wp2pjVVgA6NhBoq4CLbi0sDH8fVpBiomZIt1YDJw&#10;pQjLRe9hjrkNF97T+ZBKJSEcczTgUmpyrWPhyGMchoZYuJ/QekwC21LbFi8S7ms9zrKp9lixNDhs&#10;aOWoOB3+vPR+8dY9FuE9jWbf6+1ps/v9nOyMGfS7l2dQibp0F9/cb9bAWNbLF/kBe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k0vXMIAAADbAAAADwAAAAAAAAAAAAAA&#10;AAChAgAAZHJzL2Rvd25yZXYueG1sUEsFBgAAAAAEAAQA+QAAAJADAAAAAA==&#10;" strokeweight=".19803mm"/>
                <w10:anchorlock/>
              </v:group>
            </w:pict>
          </mc:Fallback>
        </mc:AlternateContent>
      </w:r>
    </w:p>
    <w:p w:rsidR="00213281" w:rsidRPr="00213281" w:rsidRDefault="00213281" w:rsidP="00FC20F3">
      <w:pPr>
        <w:widowControl w:val="0"/>
        <w:autoSpaceDE w:val="0"/>
        <w:autoSpaceDN w:val="0"/>
        <w:spacing w:after="0" w:line="240" w:lineRule="auto"/>
        <w:ind w:left="1069" w:right="7590" w:firstLine="59"/>
        <w:rPr>
          <w:rFonts w:ascii="Times New Roman" w:eastAsia="Times New Roman" w:hAnsi="Times New Roman" w:cs="Times New Roman"/>
          <w:sz w:val="20"/>
        </w:rPr>
      </w:pPr>
      <w:proofErr w:type="gramStart"/>
      <w:r w:rsidRPr="00213281">
        <w:rPr>
          <w:rFonts w:ascii="Times New Roman" w:eastAsia="Times New Roman" w:hAnsi="Times New Roman" w:cs="Times New Roman"/>
          <w:sz w:val="20"/>
        </w:rPr>
        <w:t>(адрес регистрации</w:t>
      </w:r>
      <w:r w:rsidRPr="0021328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13281">
        <w:rPr>
          <w:rFonts w:ascii="Times New Roman" w:eastAsia="Times New Roman" w:hAnsi="Times New Roman" w:cs="Times New Roman"/>
          <w:sz w:val="20"/>
        </w:rPr>
        <w:t>по</w:t>
      </w:r>
      <w:r w:rsidRPr="0021328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213281">
        <w:rPr>
          <w:rFonts w:ascii="Times New Roman" w:eastAsia="Times New Roman" w:hAnsi="Times New Roman" w:cs="Times New Roman"/>
          <w:sz w:val="20"/>
        </w:rPr>
        <w:t>месту</w:t>
      </w:r>
      <w:r w:rsidRPr="0021328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213281">
        <w:rPr>
          <w:rFonts w:ascii="Times New Roman" w:eastAsia="Times New Roman" w:hAnsi="Times New Roman" w:cs="Times New Roman"/>
          <w:sz w:val="20"/>
        </w:rPr>
        <w:t>жительства</w:t>
      </w:r>
      <w:proofErr w:type="gramEnd"/>
    </w:p>
    <w:p w:rsidR="00213281" w:rsidRPr="00213281" w:rsidRDefault="00213281" w:rsidP="00FC20F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C480EF" wp14:editId="18930128">
                <wp:simplePos x="0" y="0"/>
                <wp:positionH relativeFrom="page">
                  <wp:posOffset>718820</wp:posOffset>
                </wp:positionH>
                <wp:positionV relativeFrom="paragraph">
                  <wp:posOffset>195580</wp:posOffset>
                </wp:positionV>
                <wp:extent cx="2312670" cy="1270"/>
                <wp:effectExtent l="13970" t="12065" r="6985" b="571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26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3642"/>
                            <a:gd name="T2" fmla="+- 0 4774 1132"/>
                            <a:gd name="T3" fmla="*/ T2 w 3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2">
                              <a:moveTo>
                                <a:pt x="0" y="0"/>
                              </a:moveTo>
                              <a:lnTo>
                                <a:pt x="364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56.6pt;margin-top:15.4pt;width:182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" path="m,l3642,e" filled="f" strokeweight=".19803mm">
                <v:path arrowok="t" o:connecttype="custom" o:connectlocs="0,0;2312670,0" o:connectangles="0,0"/>
                <w10:wrap type="topAndBottom" anchorx="page"/>
              </v:shape>
            </w:pict>
          </mc:Fallback>
        </mc:AlternateContent>
      </w:r>
    </w:p>
    <w:p w:rsidR="00213281" w:rsidRPr="00213281" w:rsidRDefault="00213281" w:rsidP="00FC20F3">
      <w:pPr>
        <w:widowControl w:val="0"/>
        <w:autoSpaceDE w:val="0"/>
        <w:autoSpaceDN w:val="0"/>
        <w:spacing w:after="0" w:line="200" w:lineRule="exact"/>
        <w:ind w:left="1129"/>
        <w:rPr>
          <w:rFonts w:ascii="Times New Roman" w:eastAsia="Times New Roman" w:hAnsi="Times New Roman" w:cs="Times New Roman"/>
          <w:sz w:val="20"/>
        </w:rPr>
      </w:pPr>
      <w:proofErr w:type="gramStart"/>
      <w:r w:rsidRPr="00213281">
        <w:rPr>
          <w:rFonts w:ascii="Times New Roman" w:eastAsia="Times New Roman" w:hAnsi="Times New Roman" w:cs="Times New Roman"/>
          <w:sz w:val="20"/>
        </w:rPr>
        <w:t>(адрес</w:t>
      </w:r>
      <w:r w:rsidRPr="0021328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213281">
        <w:rPr>
          <w:rFonts w:ascii="Times New Roman" w:eastAsia="Times New Roman" w:hAnsi="Times New Roman" w:cs="Times New Roman"/>
          <w:sz w:val="20"/>
        </w:rPr>
        <w:t>регистрации</w:t>
      </w:r>
      <w:proofErr w:type="gramEnd"/>
    </w:p>
    <w:p w:rsidR="00213281" w:rsidRPr="00213281" w:rsidRDefault="00213281" w:rsidP="00FC20F3">
      <w:pPr>
        <w:widowControl w:val="0"/>
        <w:tabs>
          <w:tab w:val="left" w:pos="3000"/>
        </w:tabs>
        <w:autoSpaceDE w:val="0"/>
        <w:autoSpaceDN w:val="0"/>
        <w:spacing w:after="0" w:line="240" w:lineRule="auto"/>
        <w:ind w:left="112" w:right="7438" w:firstLine="957"/>
        <w:rPr>
          <w:rFonts w:ascii="Times New Roman" w:eastAsia="Times New Roman" w:hAnsi="Times New Roman" w:cs="Times New Roman"/>
          <w:sz w:val="28"/>
        </w:rPr>
      </w:pPr>
      <w:r w:rsidRPr="00213281">
        <w:rPr>
          <w:rFonts w:ascii="Times New Roman" w:eastAsia="Times New Roman" w:hAnsi="Times New Roman" w:cs="Times New Roman"/>
          <w:sz w:val="20"/>
        </w:rPr>
        <w:t>по месту жительства</w:t>
      </w:r>
      <w:r w:rsidRPr="0021328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</w:rPr>
        <w:t>Контактная информация</w:t>
      </w:r>
      <w:r w:rsidRPr="0021328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</w:rPr>
        <w:t>Тел</w:t>
      </w:r>
      <w:r w:rsidRPr="00213281">
        <w:rPr>
          <w:rFonts w:ascii="Times New Roman" w:eastAsia="Times New Roman" w:hAnsi="Times New Roman" w:cs="Times New Roman"/>
          <w:sz w:val="28"/>
        </w:rPr>
        <w:t>.</w:t>
      </w:r>
      <w:r w:rsidRPr="00213281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213281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213281" w:rsidRPr="00213281" w:rsidRDefault="00213281" w:rsidP="00FC20F3">
      <w:pPr>
        <w:widowControl w:val="0"/>
        <w:tabs>
          <w:tab w:val="left" w:pos="3538"/>
        </w:tabs>
        <w:autoSpaceDE w:val="0"/>
        <w:autoSpaceDN w:val="0"/>
        <w:spacing w:before="34" w:after="0" w:line="240" w:lineRule="auto"/>
        <w:ind w:left="112"/>
        <w:rPr>
          <w:rFonts w:ascii="Times New Roman" w:eastAsia="Times New Roman" w:hAnsi="Times New Roman" w:cs="Times New Roman"/>
          <w:sz w:val="24"/>
        </w:rPr>
      </w:pPr>
      <w:r w:rsidRPr="00213281">
        <w:rPr>
          <w:rFonts w:ascii="Times New Roman" w:eastAsia="Times New Roman" w:hAnsi="Times New Roman" w:cs="Times New Roman"/>
          <w:sz w:val="24"/>
        </w:rPr>
        <w:t>эл.</w:t>
      </w:r>
      <w:r w:rsidRPr="0021328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</w:rPr>
        <w:t>почта</w:t>
      </w:r>
      <w:r w:rsidRPr="00213281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13281" w:rsidRPr="00213281" w:rsidRDefault="00213281" w:rsidP="0021328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13281" w:rsidRPr="00213281" w:rsidRDefault="00213281" w:rsidP="00213281">
      <w:pPr>
        <w:widowControl w:val="0"/>
        <w:autoSpaceDE w:val="0"/>
        <w:autoSpaceDN w:val="0"/>
        <w:spacing w:before="89" w:after="0" w:line="240" w:lineRule="auto"/>
        <w:ind w:left="194" w:right="2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213281" w:rsidRPr="00213281" w:rsidRDefault="00213281" w:rsidP="0021328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услугу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«Передача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собственность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занимаемых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(приватизация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21328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фонда)</w:t>
      </w:r>
      <w:r w:rsidRPr="0021328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21328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21328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21328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328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адресу:</w:t>
      </w:r>
    </w:p>
    <w:p w:rsidR="00213281" w:rsidRPr="00213281" w:rsidRDefault="00213281" w:rsidP="00213281">
      <w:pPr>
        <w:widowControl w:val="0"/>
        <w:tabs>
          <w:tab w:val="left" w:pos="8933"/>
        </w:tabs>
        <w:autoSpaceDE w:val="0"/>
        <w:autoSpaceDN w:val="0"/>
        <w:spacing w:after="0" w:line="320" w:lineRule="exact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3281" w:rsidRPr="00213281" w:rsidRDefault="00213281" w:rsidP="00213281">
      <w:pPr>
        <w:widowControl w:val="0"/>
        <w:autoSpaceDE w:val="0"/>
        <w:autoSpaceDN w:val="0"/>
        <w:spacing w:before="2" w:after="0" w:line="240" w:lineRule="auto"/>
        <w:ind w:left="112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21328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подтверждаю,</w:t>
      </w:r>
      <w:r w:rsidRPr="0021328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21328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21328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21328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21328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приватизации</w:t>
      </w:r>
      <w:r w:rsidRPr="0021328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Российской Федерации не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использовал.</w:t>
      </w:r>
    </w:p>
    <w:p w:rsidR="00213281" w:rsidRPr="00213281" w:rsidRDefault="00213281" w:rsidP="00213281">
      <w:pPr>
        <w:widowControl w:val="0"/>
        <w:tabs>
          <w:tab w:val="left" w:pos="2506"/>
          <w:tab w:val="left" w:pos="4372"/>
          <w:tab w:val="left" w:pos="5032"/>
          <w:tab w:val="left" w:pos="7172"/>
          <w:tab w:val="left" w:pos="9437"/>
        </w:tabs>
        <w:autoSpaceDE w:val="0"/>
        <w:autoSpaceDN w:val="0"/>
        <w:spacing w:after="0" w:line="240" w:lineRule="auto"/>
        <w:ind w:left="112" w:right="125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необходимые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предоставления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государственной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услуги,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прилагаются.</w:t>
      </w:r>
    </w:p>
    <w:p w:rsidR="00213281" w:rsidRPr="00213281" w:rsidRDefault="00213281" w:rsidP="00213281">
      <w:pPr>
        <w:widowControl w:val="0"/>
        <w:tabs>
          <w:tab w:val="left" w:pos="3321"/>
        </w:tabs>
        <w:autoSpaceDE w:val="0"/>
        <w:autoSpaceDN w:val="0"/>
        <w:spacing w:after="0" w:line="240" w:lineRule="auto"/>
        <w:ind w:left="112" w:right="119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Конечный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(решение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заключении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передаче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собственность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приложением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передаче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собственность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граждан в форме электронного документа, подписанного усиленной электронной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подписью)    </w:t>
      </w:r>
      <w:r w:rsidRPr="0021328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представить</w:t>
      </w:r>
      <w:r w:rsidRPr="0021328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21328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21328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портала</w:t>
      </w:r>
      <w:r w:rsidRPr="0021328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(функций)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документа.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213281" w:rsidRPr="00213281">
          <w:type w:val="continuous"/>
          <w:pgSz w:w="11900" w:h="16840"/>
          <w:pgMar w:top="620" w:right="440" w:bottom="280" w:left="1020" w:header="720" w:footer="720" w:gutter="0"/>
          <w:cols w:space="720"/>
        </w:sectPr>
      </w:pPr>
    </w:p>
    <w:p w:rsidR="00213281" w:rsidRPr="00213281" w:rsidRDefault="00213281" w:rsidP="00213281">
      <w:pPr>
        <w:widowControl w:val="0"/>
        <w:autoSpaceDE w:val="0"/>
        <w:autoSpaceDN w:val="0"/>
        <w:spacing w:before="62" w:after="0" w:line="240" w:lineRule="auto"/>
        <w:ind w:left="112"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31"/>
      <w:bookmarkEnd w:id="25"/>
      <w:r w:rsidRPr="00213281"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Решение об отказе в приеме документов, необходимых для 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прошу: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вручить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лично,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представить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портала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(функций)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 форме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документа (нужное подчеркнуть).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1328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приостановлении</w:t>
      </w:r>
      <w:r w:rsidRPr="0021328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прошу: вручить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лично,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представить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портала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(функций)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(нужное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подчеркнуть).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Решение об отказе в предоставлении государственной услуги прошу: вручить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лично,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представить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портала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(функций)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(нужное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подчеркнуть).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281" w:rsidRPr="00213281" w:rsidRDefault="00213281" w:rsidP="002132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D971650" wp14:editId="583FEEAD">
                <wp:simplePos x="0" y="0"/>
                <wp:positionH relativeFrom="page">
                  <wp:posOffset>718820</wp:posOffset>
                </wp:positionH>
                <wp:positionV relativeFrom="paragraph">
                  <wp:posOffset>111760</wp:posOffset>
                </wp:positionV>
                <wp:extent cx="2579370" cy="1270"/>
                <wp:effectExtent l="13970" t="10795" r="6985" b="698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062"/>
                            <a:gd name="T2" fmla="+- 0 5194 1132"/>
                            <a:gd name="T3" fmla="*/ T2 w 4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2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56.6pt;margin-top:8.8pt;width:203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" path="m,l4062,e" filled="f" strokeweight=".19803mm">
                <v:path arrowok="t" o:connecttype="custom" o:connectlocs="0,0;2579370,0" o:connectangles="0,0"/>
                <w10:wrap type="topAndBottom" anchorx="page"/>
              </v:shape>
            </w:pict>
          </mc:Fallback>
        </mc:AlternateContent>
      </w:r>
      <w:r w:rsidRPr="002132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7B4472E" wp14:editId="4A1B6B81">
                <wp:simplePos x="0" y="0"/>
                <wp:positionH relativeFrom="page">
                  <wp:posOffset>3511550</wp:posOffset>
                </wp:positionH>
                <wp:positionV relativeFrom="paragraph">
                  <wp:posOffset>111760</wp:posOffset>
                </wp:positionV>
                <wp:extent cx="3110865" cy="1270"/>
                <wp:effectExtent l="6350" t="10795" r="6985" b="698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865" cy="1270"/>
                        </a:xfrm>
                        <a:custGeom>
                          <a:avLst/>
                          <a:gdLst>
                            <a:gd name="T0" fmla="+- 0 5530 5530"/>
                            <a:gd name="T1" fmla="*/ T0 w 4899"/>
                            <a:gd name="T2" fmla="+- 0 10428 5530"/>
                            <a:gd name="T3" fmla="*/ T2 w 4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9">
                              <a:moveTo>
                                <a:pt x="0" y="0"/>
                              </a:moveTo>
                              <a:lnTo>
                                <a:pt x="4898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276.5pt;margin-top:8.8pt;width:244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" path="m,l4898,e" filled="f" strokeweight=".19803mm">
                <v:path arrowok="t" o:connecttype="custom" o:connectlocs="0,0;3110230,0" o:connectangles="0,0"/>
                <w10:wrap type="topAndBottom" anchorx="page"/>
              </v:shape>
            </w:pict>
          </mc:Fallback>
        </mc:AlternateContent>
      </w:r>
    </w:p>
    <w:p w:rsidR="00213281" w:rsidRPr="00213281" w:rsidRDefault="00213281" w:rsidP="00213281">
      <w:pPr>
        <w:widowControl w:val="0"/>
        <w:tabs>
          <w:tab w:val="left" w:pos="4533"/>
        </w:tabs>
        <w:autoSpaceDE w:val="0"/>
        <w:autoSpaceDN w:val="0"/>
        <w:spacing w:after="0" w:line="292" w:lineRule="exact"/>
        <w:ind w:right="5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(расшифровка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подписи)</w:t>
      </w:r>
    </w:p>
    <w:p w:rsidR="00213281" w:rsidRPr="00213281" w:rsidRDefault="00213281" w:rsidP="00213281">
      <w:pPr>
        <w:widowControl w:val="0"/>
        <w:tabs>
          <w:tab w:val="left" w:pos="5178"/>
        </w:tabs>
        <w:autoSpaceDE w:val="0"/>
        <w:autoSpaceDN w:val="0"/>
        <w:spacing w:after="0" w:line="322" w:lineRule="exact"/>
        <w:ind w:right="50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r w:rsidRPr="002132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213281" w:rsidRPr="00213281" w:rsidRDefault="00213281" w:rsidP="002132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281" w:rsidRPr="00213281" w:rsidRDefault="00213281" w:rsidP="00213281">
      <w:pPr>
        <w:widowControl w:val="0"/>
        <w:autoSpaceDE w:val="0"/>
        <w:autoSpaceDN w:val="0"/>
        <w:spacing w:before="89" w:after="0" w:line="240" w:lineRule="auto"/>
        <w:ind w:left="11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Настоящим подтверждаю свое согласие на осуществление уполномоченным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i/>
          <w:sz w:val="24"/>
          <w:szCs w:val="24"/>
        </w:rPr>
        <w:t>(указать</w:t>
      </w:r>
      <w:r w:rsidRPr="0021328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i/>
          <w:sz w:val="24"/>
          <w:szCs w:val="24"/>
        </w:rPr>
        <w:t>наименование</w:t>
      </w:r>
      <w:r w:rsidRPr="0021328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i/>
          <w:sz w:val="24"/>
          <w:szCs w:val="24"/>
        </w:rPr>
        <w:t>органа</w:t>
      </w:r>
      <w:r w:rsidRPr="0021328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i/>
          <w:sz w:val="24"/>
          <w:szCs w:val="24"/>
        </w:rPr>
        <w:t>исполнительной</w:t>
      </w:r>
      <w:r w:rsidRPr="0021328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i/>
          <w:sz w:val="24"/>
          <w:szCs w:val="24"/>
        </w:rPr>
        <w:t>власти</w:t>
      </w:r>
      <w:r w:rsidRPr="0021328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i/>
          <w:sz w:val="24"/>
          <w:szCs w:val="24"/>
        </w:rPr>
        <w:t>субъекта</w:t>
      </w:r>
      <w:r w:rsidRPr="0021328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i/>
          <w:sz w:val="24"/>
          <w:szCs w:val="24"/>
        </w:rPr>
        <w:t>Российской</w:t>
      </w:r>
      <w:r w:rsidRPr="00213281"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i/>
          <w:sz w:val="24"/>
          <w:szCs w:val="24"/>
        </w:rPr>
        <w:t>Федерации</w:t>
      </w:r>
      <w:r w:rsidRPr="00213281"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i/>
          <w:sz w:val="24"/>
          <w:szCs w:val="24"/>
        </w:rPr>
        <w:t>или</w:t>
      </w:r>
      <w:r w:rsidRPr="0021328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i/>
          <w:sz w:val="24"/>
          <w:szCs w:val="24"/>
        </w:rPr>
        <w:t>органа</w:t>
      </w:r>
      <w:r w:rsidRPr="00213281"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i/>
          <w:sz w:val="24"/>
          <w:szCs w:val="24"/>
        </w:rPr>
        <w:t>местного</w:t>
      </w:r>
      <w:r w:rsidRPr="00213281"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i/>
          <w:sz w:val="24"/>
          <w:szCs w:val="24"/>
        </w:rPr>
        <w:t>самоуправления)</w:t>
      </w:r>
      <w:r w:rsidRPr="00213281"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21328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21328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 моими персональными данными (персональными данными недееспособного лица -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законным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представителем):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(включая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сбор,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систематизацию,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накопление,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хранение,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уточнение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(обновление,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изменение),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использование,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обезличивание,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распространение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передачу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третьим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лицам),</w:t>
      </w:r>
      <w:r w:rsidRPr="0021328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блокирование</w:t>
      </w:r>
      <w:proofErr w:type="gramEnd"/>
      <w:r w:rsidRPr="0021328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уничтожение персональных данных), в том числе в автоматизированном режиме, 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целях получения информации об этапе предоставления государственной услуги, 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результате 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 услуги, а также на их использование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Федерации/органами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(указать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наименование),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подведомственными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организациями.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подтверждаю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1328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мною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органов государственной власти субъекта Российской Федерации/органов местного</w:t>
      </w:r>
      <w:proofErr w:type="gramEnd"/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(указать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наименование)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подведомственных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организаций.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Указанная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применением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213281">
        <w:rPr>
          <w:rFonts w:ascii="Times New Roman" w:eastAsia="Times New Roman" w:hAnsi="Times New Roman" w:cs="Times New Roman"/>
          <w:sz w:val="24"/>
          <w:szCs w:val="24"/>
        </w:rPr>
        <w:t>неголосовых</w:t>
      </w:r>
      <w:proofErr w:type="spellEnd"/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 коммуникаций (путем рассылки по сети подвижной радиотелефонной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коротких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текстовых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13281">
        <w:rPr>
          <w:rFonts w:ascii="Times New Roman" w:eastAsia="Times New Roman" w:hAnsi="Times New Roman" w:cs="Times New Roman"/>
          <w:sz w:val="24"/>
          <w:szCs w:val="24"/>
        </w:rPr>
        <w:t>sms</w:t>
      </w:r>
      <w:proofErr w:type="spellEnd"/>
      <w:r w:rsidRPr="00213281">
        <w:rPr>
          <w:rFonts w:ascii="Times New Roman" w:eastAsia="Times New Roman" w:hAnsi="Times New Roman" w:cs="Times New Roman"/>
          <w:sz w:val="24"/>
          <w:szCs w:val="24"/>
        </w:rPr>
        <w:t>-сообщений,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рассылки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13281">
        <w:rPr>
          <w:rFonts w:ascii="Times New Roman" w:eastAsia="Times New Roman" w:hAnsi="Times New Roman" w:cs="Times New Roman"/>
          <w:sz w:val="24"/>
          <w:szCs w:val="24"/>
        </w:rPr>
        <w:t>ussd</w:t>
      </w:r>
      <w:proofErr w:type="spellEnd"/>
      <w:r w:rsidRPr="00213281">
        <w:rPr>
          <w:rFonts w:ascii="Times New Roman" w:eastAsia="Times New Roman" w:hAnsi="Times New Roman" w:cs="Times New Roman"/>
          <w:sz w:val="24"/>
          <w:szCs w:val="24"/>
        </w:rPr>
        <w:t>-сообщений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др.),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мне сведений по информационно-телекоммуникационной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сети Интернет на предоставленные мною номер телефона и (или) адрес электронной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почты.</w:t>
      </w:r>
      <w:proofErr w:type="gramEnd"/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820" w:right="35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13281" w:rsidRPr="00213281">
          <w:pgSz w:w="11900" w:h="16840"/>
          <w:pgMar w:top="1380" w:right="440" w:bottom="280" w:left="1020" w:header="720" w:footer="720" w:gutter="0"/>
          <w:cols w:space="720"/>
        </w:sect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Настоящее согласие не устанавливает предельных сроков обработки данных.</w:t>
      </w:r>
      <w:r w:rsidRPr="0021328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отзыва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Pr="0021328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данных мне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известен.</w:t>
      </w:r>
    </w:p>
    <w:p w:rsidR="00213281" w:rsidRPr="00213281" w:rsidRDefault="00213281" w:rsidP="00213281">
      <w:pPr>
        <w:widowControl w:val="0"/>
        <w:tabs>
          <w:tab w:val="left" w:pos="1841"/>
          <w:tab w:val="left" w:pos="2338"/>
          <w:tab w:val="left" w:pos="3765"/>
          <w:tab w:val="left" w:pos="5679"/>
          <w:tab w:val="left" w:pos="6859"/>
          <w:tab w:val="left" w:pos="7198"/>
          <w:tab w:val="left" w:pos="7961"/>
          <w:tab w:val="left" w:pos="8116"/>
          <w:tab w:val="left" w:pos="8464"/>
          <w:tab w:val="left" w:pos="9309"/>
        </w:tabs>
        <w:autoSpaceDE w:val="0"/>
        <w:autoSpaceDN w:val="0"/>
        <w:spacing w:before="62" w:after="0" w:line="240" w:lineRule="auto"/>
        <w:ind w:left="112" w:right="122" w:firstLine="707"/>
        <w:rPr>
          <w:rFonts w:ascii="Times New Roman" w:eastAsia="Times New Roman" w:hAnsi="Times New Roman" w:cs="Times New Roman"/>
          <w:sz w:val="24"/>
          <w:szCs w:val="24"/>
        </w:rPr>
      </w:pPr>
      <w:bookmarkStart w:id="26" w:name="32"/>
      <w:bookmarkEnd w:id="26"/>
      <w:r w:rsidRPr="00213281">
        <w:rPr>
          <w:rFonts w:ascii="Times New Roman" w:eastAsia="Times New Roman" w:hAnsi="Times New Roman" w:cs="Times New Roman"/>
          <w:sz w:val="24"/>
          <w:szCs w:val="24"/>
        </w:rPr>
        <w:lastRenderedPageBreak/>
        <w:t>Контактная информация субъекта персональных данных для 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об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обработке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персональных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данных,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а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также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иных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>случаях,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>законодательством:</w:t>
      </w:r>
    </w:p>
    <w:p w:rsidR="00213281" w:rsidRPr="00213281" w:rsidRDefault="00213281" w:rsidP="002132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8F80BC2" wp14:editId="7EE7C76C">
                <wp:simplePos x="0" y="0"/>
                <wp:positionH relativeFrom="page">
                  <wp:posOffset>718820</wp:posOffset>
                </wp:positionH>
                <wp:positionV relativeFrom="paragraph">
                  <wp:posOffset>199390</wp:posOffset>
                </wp:positionV>
                <wp:extent cx="3557270" cy="1270"/>
                <wp:effectExtent l="13970" t="13970" r="10160" b="381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72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5602"/>
                            <a:gd name="T2" fmla="+- 0 6734 1132"/>
                            <a:gd name="T3" fmla="*/ T2 w 5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2">
                              <a:moveTo>
                                <a:pt x="0" y="0"/>
                              </a:moveTo>
                              <a:lnTo>
                                <a:pt x="560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56.6pt;margin-top:15.7pt;width:280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" path="m,l5602,e" filled="f" strokeweight=".19803mm">
                <v:path arrowok="t" o:connecttype="custom" o:connectlocs="0,0;3557270,0" o:connectangles="0,0"/>
                <w10:wrap type="topAndBottom" anchorx="page"/>
              </v:shape>
            </w:pict>
          </mc:Fallback>
        </mc:AlternateContent>
      </w:r>
    </w:p>
    <w:p w:rsidR="00213281" w:rsidRPr="00213281" w:rsidRDefault="00213281" w:rsidP="00213281">
      <w:pPr>
        <w:widowControl w:val="0"/>
        <w:tabs>
          <w:tab w:val="left" w:pos="2558"/>
          <w:tab w:val="left" w:pos="8759"/>
        </w:tabs>
        <w:autoSpaceDE w:val="0"/>
        <w:autoSpaceDN w:val="0"/>
        <w:spacing w:after="0" w:line="295" w:lineRule="exact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(почтовый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адрес),</w:t>
      </w:r>
      <w:r w:rsidRPr="0021328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(телефон),</w:t>
      </w:r>
    </w:p>
    <w:p w:rsidR="00213281" w:rsidRPr="00213281" w:rsidRDefault="00213281" w:rsidP="00213281">
      <w:pPr>
        <w:widowControl w:val="0"/>
        <w:tabs>
          <w:tab w:val="left" w:pos="6897"/>
        </w:tabs>
        <w:autoSpaceDE w:val="0"/>
        <w:autoSpaceDN w:val="0"/>
        <w:spacing w:after="0" w:line="480" w:lineRule="auto"/>
        <w:ind w:left="112" w:right="230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(адрес электронной почты).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Подпись</w:t>
      </w:r>
    </w:p>
    <w:p w:rsidR="00213281" w:rsidRPr="00213281" w:rsidRDefault="00213281" w:rsidP="00213281">
      <w:pPr>
        <w:widowControl w:val="0"/>
        <w:tabs>
          <w:tab w:val="left" w:pos="4503"/>
        </w:tabs>
        <w:autoSpaceDE w:val="0"/>
        <w:autoSpaceDN w:val="0"/>
        <w:spacing w:after="0" w:line="20" w:lineRule="exact"/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1CDA720C" wp14:editId="0355FAEC">
                <wp:extent cx="2579370" cy="7620"/>
                <wp:effectExtent l="10160" t="1905" r="10795" b="9525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9370" cy="7620"/>
                          <a:chOff x="0" y="0"/>
                          <a:chExt cx="4062" cy="12"/>
                        </a:xfrm>
                      </wpg:grpSpPr>
                      <wps:wsp>
                        <wps:cNvPr id="14" name="Line 7"/>
                        <wps:cNvCnPr/>
                        <wps:spPr bwMode="auto">
                          <a:xfrm>
                            <a:off x="0" y="6"/>
                            <a:ext cx="4061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" o:spid="_x0000_s1026" style="width:203.1pt;height:.6pt;mso-position-horizontal-relative:char;mso-position-vertical-relative:line" coordsize="40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">
                <v:line id="Line 7" o:spid="_x0000_s1027" style="position:absolute;visibility:visible;mso-wrap-style:square" from="0,6" to="406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rj4sYAAADbAAAADwAAAGRycy9kb3ducmV2LnhtbESPQWvCQBCF74L/YRmhF6kb2yIS3QRp&#10;UQvSQ7WleBuyYzaYnY3ZVdN/3y0I3mZ4b973Zp53thYXan3lWMF4lIAgLpyuuFTwtVs+TkH4gKyx&#10;dkwKfslDnvV7c0y1u/InXbahFDGEfYoKTAhNKqUvDFn0I9cQR+3gWoshrm0pdYvXGG5r+ZQkE2mx&#10;4kgw2NCroeK4PdvI/eG1GRbuI4yn+7f1cbU5fT9vlHoYdIsZiEBduJtv1+861n+B/1/iADL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a4+LGAAAA2wAAAA8AAAAAAAAA&#10;AAAAAAAAoQIAAGRycy9kb3ducmV2LnhtbFBLBQYAAAAABAAEAPkAAACUAwAAAAA=&#10;" strokeweight=".19803mm"/>
                <w10:anchorlock/>
              </v:group>
            </w:pict>
          </mc:Fallback>
        </mc:AlternateConten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</w:r>
      <w:r w:rsidRPr="002132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1487EAEE" wp14:editId="3D4C72F8">
                <wp:extent cx="3110865" cy="7620"/>
                <wp:effectExtent l="11430" t="1905" r="11430" b="9525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0865" cy="7620"/>
                          <a:chOff x="0" y="0"/>
                          <a:chExt cx="4899" cy="12"/>
                        </a:xfrm>
                      </wpg:grpSpPr>
                      <wps:wsp>
                        <wps:cNvPr id="12" name="Line 5"/>
                        <wps:cNvCnPr/>
                        <wps:spPr bwMode="auto">
                          <a:xfrm>
                            <a:off x="0" y="6"/>
                            <a:ext cx="4899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" o:spid="_x0000_s1026" style="width:244.95pt;height:.6pt;mso-position-horizontal-relative:char;mso-position-vertical-relative:line" coordsize="48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">
                <v:line id="Line 5" o:spid="_x0000_s1027" style="position:absolute;visibility:visible;mso-wrap-style:square" from="0,6" to="489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/eDccAAADbAAAADwAAAGRycy9kb3ducmV2LnhtbESPT2vCQBDF74LfYZlCL6IbLUiIbkJR&#10;WgvSQ/2D9DZkp9lgdjZmt5p++25B6G2G9+b93iyL3jbiSp2vHSuYThIQxKXTNVcKDvuXcQrCB2SN&#10;jWNS8EMeinw4WGKm3Y0/6LoLlYgh7DNUYEJoMyl9aciin7iWOGpfrrMY4tpVUnd4i+G2kbMkmUuL&#10;NUeCwZZWhsrz7ttG7ok3ZlS69zBNP9eb8+v2cnzaKvX40D8vQATqw7/5fv2mY/0Z/P0SB5D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v94NxwAAANsAAAAPAAAAAAAA&#10;AAAAAAAAAKECAABkcnMvZG93bnJldi54bWxQSwUGAAAAAAQABAD5AAAAlQMAAAAA&#10;" strokeweight=".19803mm"/>
                <w10:anchorlock/>
              </v:group>
            </w:pict>
          </mc:Fallback>
        </mc:AlternateConten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300" w:lineRule="exact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(расшифровка</w:t>
      </w:r>
      <w:r w:rsidRPr="0021328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подписи)</w:t>
      </w:r>
    </w:p>
    <w:p w:rsidR="00213281" w:rsidRPr="00213281" w:rsidRDefault="00213281" w:rsidP="00213281">
      <w:pPr>
        <w:widowControl w:val="0"/>
        <w:tabs>
          <w:tab w:val="left" w:pos="5290"/>
        </w:tabs>
        <w:autoSpaceDE w:val="0"/>
        <w:autoSpaceDN w:val="0"/>
        <w:spacing w:before="2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r w:rsidRPr="002132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213281" w:rsidRPr="00213281" w:rsidRDefault="00213281" w:rsidP="0021328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281" w:rsidRPr="00213281" w:rsidRDefault="00213281" w:rsidP="00213281">
      <w:pPr>
        <w:widowControl w:val="0"/>
        <w:autoSpaceDE w:val="0"/>
        <w:autoSpaceDN w:val="0"/>
        <w:spacing w:before="88" w:after="0" w:line="322" w:lineRule="exact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Запрос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принят: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5516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Ф.И.О. должностного лица (работника),</w:t>
      </w:r>
      <w:r w:rsidRPr="0021328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запроса</w:t>
      </w:r>
    </w:p>
    <w:p w:rsidR="00213281" w:rsidRPr="00213281" w:rsidRDefault="00213281" w:rsidP="0021328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Подпись</w:t>
      </w:r>
    </w:p>
    <w:p w:rsidR="00213281" w:rsidRPr="00213281" w:rsidRDefault="00213281" w:rsidP="0021328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8E36B03" wp14:editId="078D208B">
                <wp:simplePos x="0" y="0"/>
                <wp:positionH relativeFrom="page">
                  <wp:posOffset>718820</wp:posOffset>
                </wp:positionH>
                <wp:positionV relativeFrom="paragraph">
                  <wp:posOffset>202565</wp:posOffset>
                </wp:positionV>
                <wp:extent cx="2579370" cy="1270"/>
                <wp:effectExtent l="13970" t="8255" r="6985" b="952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062"/>
                            <a:gd name="T2" fmla="+- 0 5194 1132"/>
                            <a:gd name="T3" fmla="*/ T2 w 4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2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56.6pt;margin-top:15.95pt;width:203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" path="m,l4062,e" filled="f" strokeweight=".19803mm">
                <v:path arrowok="t" o:connecttype="custom" o:connectlocs="0,0;2579370,0" o:connectangles="0,0"/>
                <w10:wrap type="topAndBottom" anchorx="page"/>
              </v:shape>
            </w:pict>
          </mc:Fallback>
        </mc:AlternateContent>
      </w:r>
      <w:r w:rsidRPr="002132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C262ECA" wp14:editId="6FDDE15C">
                <wp:simplePos x="0" y="0"/>
                <wp:positionH relativeFrom="page">
                  <wp:posOffset>3510915</wp:posOffset>
                </wp:positionH>
                <wp:positionV relativeFrom="paragraph">
                  <wp:posOffset>202565</wp:posOffset>
                </wp:positionV>
                <wp:extent cx="3110865" cy="1270"/>
                <wp:effectExtent l="5715" t="8255" r="7620" b="952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865" cy="1270"/>
                        </a:xfrm>
                        <a:custGeom>
                          <a:avLst/>
                          <a:gdLst>
                            <a:gd name="T0" fmla="+- 0 5529 5529"/>
                            <a:gd name="T1" fmla="*/ T0 w 4899"/>
                            <a:gd name="T2" fmla="+- 0 10428 5529"/>
                            <a:gd name="T3" fmla="*/ T2 w 4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9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276.45pt;margin-top:15.95pt;width:244.9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" path="m,l4899,e" filled="f" strokeweight=".19803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92" w:lineRule="exact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(расшифровка</w:t>
      </w:r>
      <w:r w:rsidRPr="0021328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подписи)</w:t>
      </w:r>
    </w:p>
    <w:p w:rsidR="00213281" w:rsidRPr="00213281" w:rsidRDefault="00213281" w:rsidP="00213281">
      <w:pPr>
        <w:widowControl w:val="0"/>
        <w:tabs>
          <w:tab w:val="left" w:pos="5290"/>
        </w:tabs>
        <w:autoSpaceDE w:val="0"/>
        <w:autoSpaceDN w:val="0"/>
        <w:spacing w:after="0" w:line="322" w:lineRule="exact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r w:rsidRPr="002132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  <w:sectPr w:rsidR="00213281" w:rsidRPr="00213281">
          <w:pgSz w:w="11900" w:h="16840"/>
          <w:pgMar w:top="1380" w:right="440" w:bottom="280" w:left="1020" w:header="720" w:footer="720" w:gutter="0"/>
          <w:cols w:space="720"/>
        </w:sectPr>
      </w:pPr>
    </w:p>
    <w:p w:rsidR="00213281" w:rsidRPr="00213281" w:rsidRDefault="00213281" w:rsidP="00213281">
      <w:pPr>
        <w:widowControl w:val="0"/>
        <w:autoSpaceDE w:val="0"/>
        <w:autoSpaceDN w:val="0"/>
        <w:spacing w:before="117" w:after="0" w:line="240" w:lineRule="auto"/>
        <w:ind w:left="6428" w:right="205"/>
        <w:jc w:val="center"/>
        <w:rPr>
          <w:rFonts w:ascii="Times New Roman" w:eastAsia="Times New Roman" w:hAnsi="Times New Roman" w:cs="Times New Roman"/>
          <w:sz w:val="24"/>
        </w:rPr>
      </w:pPr>
      <w:bookmarkStart w:id="27" w:name="33"/>
      <w:bookmarkEnd w:id="27"/>
      <w:r w:rsidRPr="00213281">
        <w:rPr>
          <w:rFonts w:ascii="Times New Roman" w:eastAsia="Times New Roman" w:hAnsi="Times New Roman" w:cs="Times New Roman"/>
          <w:sz w:val="24"/>
        </w:rPr>
        <w:lastRenderedPageBreak/>
        <w:t>Приложение</w:t>
      </w:r>
      <w:r w:rsidRPr="0021328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</w:rPr>
        <w:t>2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6431" w:right="205"/>
        <w:jc w:val="center"/>
        <w:rPr>
          <w:rFonts w:ascii="Times New Roman" w:eastAsia="Times New Roman" w:hAnsi="Times New Roman" w:cs="Times New Roman"/>
          <w:sz w:val="24"/>
        </w:rPr>
      </w:pPr>
      <w:r w:rsidRPr="00213281"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  <w:r w:rsidRPr="0021328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</w:rPr>
        <w:t>предоставления муниципальной)</w:t>
      </w:r>
      <w:r w:rsidRPr="0021328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</w:rPr>
        <w:t>услуги «Передача в собственность</w:t>
      </w:r>
      <w:r w:rsidRPr="0021328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</w:rPr>
        <w:t>граждан занимаемых ими жилых</w:t>
      </w:r>
      <w:r w:rsidRPr="0021328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</w:rPr>
        <w:t>помещений жилищного фонда</w:t>
      </w:r>
      <w:r w:rsidRPr="0021328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</w:rPr>
        <w:t>(приватизация</w:t>
      </w:r>
      <w:r w:rsidRPr="0021328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</w:rPr>
        <w:t>жилищного</w:t>
      </w:r>
      <w:r w:rsidRPr="0021328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</w:rPr>
        <w:t>фонда)»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13281" w:rsidRPr="00213281" w:rsidRDefault="00213281" w:rsidP="0021328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213281" w:rsidRPr="00213281">
          <w:pgSz w:w="11900" w:h="16840"/>
          <w:pgMar w:top="1600" w:right="440" w:bottom="280" w:left="1020" w:header="720" w:footer="720" w:gutter="0"/>
          <w:cols w:space="720"/>
        </w:sectPr>
      </w:pP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281" w:rsidRPr="00213281" w:rsidRDefault="00213281" w:rsidP="0021328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3230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заявителе,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которому</w:t>
      </w:r>
      <w:r w:rsidRPr="0021328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адресован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</w:t>
      </w:r>
    </w:p>
    <w:p w:rsidR="00213281" w:rsidRPr="00213281" w:rsidRDefault="00213281" w:rsidP="00213281">
      <w:pPr>
        <w:widowControl w:val="0"/>
        <w:autoSpaceDE w:val="0"/>
        <w:autoSpaceDN w:val="0"/>
        <w:spacing w:before="90"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213281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13281" w:rsidRPr="00213281">
          <w:type w:val="continuous"/>
          <w:pgSz w:w="11900" w:h="16840"/>
          <w:pgMar w:top="620" w:right="440" w:bottom="280" w:left="1020" w:header="720" w:footer="720" w:gutter="0"/>
          <w:cols w:num="2" w:space="720" w:equalWidth="0">
            <w:col w:w="9552" w:space="40"/>
            <w:col w:w="848"/>
          </w:cols>
        </w:sectPr>
      </w:pP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281" w:rsidRPr="00213281" w:rsidRDefault="00213281" w:rsidP="00213281">
      <w:pPr>
        <w:widowControl w:val="0"/>
        <w:autoSpaceDE w:val="0"/>
        <w:autoSpaceDN w:val="0"/>
        <w:spacing w:after="0" w:line="20" w:lineRule="exact"/>
        <w:ind w:left="3023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7C5DEA3B" wp14:editId="39EFD943">
                <wp:extent cx="4356100" cy="7620"/>
                <wp:effectExtent l="5080" t="10160" r="10795" b="127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6100" cy="7620"/>
                          <a:chOff x="0" y="0"/>
                          <a:chExt cx="6860" cy="12"/>
                        </a:xfrm>
                      </wpg:grpSpPr>
                      <wps:wsp>
                        <wps:cNvPr id="8" name="Line 3"/>
                        <wps:cNvCnPr/>
                        <wps:spPr bwMode="auto">
                          <a:xfrm>
                            <a:off x="0" y="6"/>
                            <a:ext cx="6860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" o:spid="_x0000_s1026" style="width:343pt;height:.6pt;mso-position-horizontal-relative:char;mso-position-vertical-relative:line" coordsize="68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">
                <v:line id="Line 3" o:spid="_x0000_s1027" style="position:absolute;visibility:visible;mso-wrap-style:square" from="0,6" to="68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x8RcIAAADaAAAADwAAAGRycy9kb3ducmV2LnhtbERPS2sCMRC+C/6HMAUvolktFNkapVh8&#10;gHiorZTehs10s7iZbDdRt//eORR6/Pje82Xna3WlNlaBDUzGGSjiItiKSwMf7+vRDFRMyBbrwGTg&#10;lyIsF/3eHHMbbvxG12MqlYRwzNGAS6nJtY6FI49xHBpi4b5D6zEJbEttW7xJuK/1NMuetMeKpcFh&#10;QytHxfl48dL7yVs3LMIhTWZfr9vzZv9zetwbM3joXp5BJerSv/jPvbMGZKtckRugF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Ex8RcIAAADaAAAADwAAAAAAAAAAAAAA&#10;AAChAgAAZHJzL2Rvd25yZXYueG1sUEsFBgAAAAAEAAQA+QAAAJADAAAAAA==&#10;" strokeweight=".19803mm"/>
                <w10:anchorlock/>
              </v:group>
            </w:pict>
          </mc:Fallback>
        </mc:AlternateConten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3029" w:right="2816" w:firstLine="1348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(Ф.И.О.</w:t>
      </w:r>
      <w:r w:rsidRPr="0021328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лица)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личность</w:t>
      </w:r>
    </w:p>
    <w:p w:rsidR="00213281" w:rsidRPr="00213281" w:rsidRDefault="00213281" w:rsidP="00213281">
      <w:pPr>
        <w:widowControl w:val="0"/>
        <w:tabs>
          <w:tab w:val="left" w:pos="7714"/>
        </w:tabs>
        <w:autoSpaceDE w:val="0"/>
        <w:autoSpaceDN w:val="0"/>
        <w:spacing w:after="0" w:line="322" w:lineRule="exact"/>
        <w:ind w:left="3029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(вид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документа)</w:t>
      </w:r>
    </w:p>
    <w:p w:rsidR="00213281" w:rsidRPr="00213281" w:rsidRDefault="00213281" w:rsidP="00213281">
      <w:pPr>
        <w:widowControl w:val="0"/>
        <w:tabs>
          <w:tab w:val="left" w:pos="7852"/>
        </w:tabs>
        <w:autoSpaceDE w:val="0"/>
        <w:autoSpaceDN w:val="0"/>
        <w:spacing w:after="0" w:line="322" w:lineRule="exact"/>
        <w:ind w:left="3029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(серия,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номер)</w:t>
      </w:r>
    </w:p>
    <w:p w:rsidR="00213281" w:rsidRPr="00213281" w:rsidRDefault="00213281" w:rsidP="00213281">
      <w:pPr>
        <w:widowControl w:val="0"/>
        <w:tabs>
          <w:tab w:val="left" w:pos="7293"/>
        </w:tabs>
        <w:autoSpaceDE w:val="0"/>
        <w:autoSpaceDN w:val="0"/>
        <w:spacing w:after="0" w:line="240" w:lineRule="auto"/>
        <w:ind w:left="3031" w:right="910" w:hanging="3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13281">
        <w:rPr>
          <w:rFonts w:ascii="Times New Roman" w:eastAsia="Times New Roman" w:hAnsi="Times New Roman" w:cs="Times New Roman"/>
          <w:sz w:val="24"/>
          <w:szCs w:val="24"/>
        </w:rPr>
        <w:t xml:space="preserve">(кем, когда </w:t>
      </w: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21328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Контактная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информация:</w:t>
      </w:r>
    </w:p>
    <w:p w:rsidR="00213281" w:rsidRPr="00213281" w:rsidRDefault="00213281" w:rsidP="00213281">
      <w:pPr>
        <w:widowControl w:val="0"/>
        <w:tabs>
          <w:tab w:val="left" w:pos="9780"/>
        </w:tabs>
        <w:autoSpaceDE w:val="0"/>
        <w:autoSpaceDN w:val="0"/>
        <w:spacing w:after="0" w:line="321" w:lineRule="exact"/>
        <w:ind w:left="3031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тел.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213281" w:rsidRPr="00213281" w:rsidRDefault="00213281" w:rsidP="00213281">
      <w:pPr>
        <w:widowControl w:val="0"/>
        <w:tabs>
          <w:tab w:val="left" w:pos="9702"/>
        </w:tabs>
        <w:autoSpaceDE w:val="0"/>
        <w:autoSpaceDN w:val="0"/>
        <w:spacing w:after="0" w:line="240" w:lineRule="auto"/>
        <w:ind w:left="3031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эл.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почта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213281" w:rsidRPr="00213281" w:rsidRDefault="00213281" w:rsidP="0021328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281" w:rsidRPr="00213281" w:rsidRDefault="00213281" w:rsidP="00213281">
      <w:pPr>
        <w:widowControl w:val="0"/>
        <w:autoSpaceDE w:val="0"/>
        <w:autoSpaceDN w:val="0"/>
        <w:spacing w:before="88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:rsidR="00213281" w:rsidRPr="00213281" w:rsidRDefault="00213281" w:rsidP="0021328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281" w:rsidRPr="00213281" w:rsidRDefault="00213281" w:rsidP="00213281">
      <w:pPr>
        <w:widowControl w:val="0"/>
        <w:autoSpaceDE w:val="0"/>
        <w:autoSpaceDN w:val="0"/>
        <w:spacing w:before="89" w:after="0" w:line="240" w:lineRule="auto"/>
        <w:ind w:left="2544" w:right="1850" w:hanging="636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213281" w:rsidRPr="00213281" w:rsidRDefault="00213281" w:rsidP="0021328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19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подтверждается,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«Передача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собственность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занимаемых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(приватизация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фонда)»,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выявлены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указывается</w:t>
      </w:r>
      <w:r w:rsidRPr="0021328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конкретное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(основания)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для отказа в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документов):</w:t>
      </w:r>
    </w:p>
    <w:p w:rsidR="00213281" w:rsidRPr="00213281" w:rsidRDefault="00213281" w:rsidP="00213281">
      <w:pPr>
        <w:widowControl w:val="0"/>
        <w:numPr>
          <w:ilvl w:val="0"/>
          <w:numId w:val="2"/>
        </w:numPr>
        <w:tabs>
          <w:tab w:val="left" w:pos="842"/>
        </w:tabs>
        <w:autoSpaceDE w:val="0"/>
        <w:autoSpaceDN w:val="0"/>
        <w:spacing w:after="0" w:line="240" w:lineRule="auto"/>
        <w:ind w:right="11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представленные запрос и иные документы, необходимые для предоставления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 услуги, не соответствуют требованиям, установленным правовыми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актами Российской Федерации, правовыми актами субъекта Российской Федерации,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Административным регламентом;</w:t>
      </w:r>
    </w:p>
    <w:p w:rsidR="00213281" w:rsidRPr="00213281" w:rsidRDefault="00213281" w:rsidP="00213281">
      <w:pPr>
        <w:widowControl w:val="0"/>
        <w:numPr>
          <w:ilvl w:val="0"/>
          <w:numId w:val="2"/>
        </w:numPr>
        <w:tabs>
          <w:tab w:val="left" w:pos="854"/>
        </w:tabs>
        <w:autoSpaceDE w:val="0"/>
        <w:autoSpaceDN w:val="0"/>
        <w:spacing w:after="0" w:line="240" w:lineRule="auto"/>
        <w:ind w:right="119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представленные документы утратили силу (данное основание применяется 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случаях</w:t>
      </w:r>
      <w:r w:rsidRPr="0021328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истечения</w:t>
      </w:r>
      <w:r w:rsidRPr="0021328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Pr="0021328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21328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21328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21328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21328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21328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21328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указан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определен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законодательством,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случаях,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города Москвы);</w:t>
      </w:r>
    </w:p>
    <w:p w:rsidR="00213281" w:rsidRPr="00B52062" w:rsidRDefault="00213281" w:rsidP="00B52062">
      <w:pPr>
        <w:widowControl w:val="0"/>
        <w:numPr>
          <w:ilvl w:val="0"/>
          <w:numId w:val="2"/>
        </w:numPr>
        <w:tabs>
          <w:tab w:val="left" w:pos="883"/>
        </w:tabs>
        <w:autoSpaceDE w:val="0"/>
        <w:autoSpaceDN w:val="0"/>
        <w:spacing w:after="0" w:line="240" w:lineRule="auto"/>
        <w:ind w:right="122" w:firstLine="539"/>
        <w:rPr>
          <w:rFonts w:ascii="Times New Roman" w:eastAsia="Times New Roman" w:hAnsi="Times New Roman" w:cs="Times New Roman"/>
          <w:sz w:val="24"/>
          <w:szCs w:val="24"/>
        </w:rPr>
        <w:sectPr w:rsidR="00213281" w:rsidRPr="00B52062">
          <w:type w:val="continuous"/>
          <w:pgSz w:w="11900" w:h="16840"/>
          <w:pgMar w:top="620" w:right="440" w:bottom="280" w:left="1020" w:header="720" w:footer="720" w:gutter="0"/>
          <w:cols w:space="720"/>
        </w:sect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заявителем представлен неполный комплект документов, предусмотренных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21328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2.8.</w:t>
      </w:r>
      <w:r w:rsidRPr="0021328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213281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21328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21328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B52062">
        <w:rPr>
          <w:rFonts w:ascii="Times New Roman" w:eastAsia="Times New Roman" w:hAnsi="Times New Roman" w:cs="Times New Roman"/>
          <w:sz w:val="24"/>
          <w:szCs w:val="24"/>
        </w:rPr>
        <w:t>подлежащих</w:t>
      </w:r>
    </w:p>
    <w:p w:rsidR="00213281" w:rsidRPr="00213281" w:rsidRDefault="00213281" w:rsidP="00B52062">
      <w:pPr>
        <w:widowControl w:val="0"/>
        <w:autoSpaceDE w:val="0"/>
        <w:autoSpaceDN w:val="0"/>
        <w:spacing w:before="62" w:after="0" w:line="322" w:lineRule="exact"/>
        <w:ind w:left="112"/>
        <w:rPr>
          <w:rFonts w:ascii="Times New Roman" w:eastAsia="Times New Roman" w:hAnsi="Times New Roman" w:cs="Times New Roman"/>
          <w:sz w:val="24"/>
          <w:szCs w:val="24"/>
        </w:rPr>
      </w:pPr>
      <w:bookmarkStart w:id="28" w:name="34"/>
      <w:bookmarkEnd w:id="28"/>
      <w:r w:rsidRPr="00213281">
        <w:rPr>
          <w:rFonts w:ascii="Times New Roman" w:eastAsia="Times New Roman" w:hAnsi="Times New Roman" w:cs="Times New Roman"/>
          <w:sz w:val="24"/>
          <w:szCs w:val="24"/>
        </w:rPr>
        <w:lastRenderedPageBreak/>
        <w:t>обязательному</w:t>
      </w:r>
      <w:r w:rsidRPr="0021328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представлению</w:t>
      </w:r>
      <w:r w:rsidRPr="0021328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заявителем;</w:t>
      </w:r>
    </w:p>
    <w:p w:rsidR="00213281" w:rsidRPr="00213281" w:rsidRDefault="00213281" w:rsidP="00213281">
      <w:pPr>
        <w:widowControl w:val="0"/>
        <w:numPr>
          <w:ilvl w:val="0"/>
          <w:numId w:val="2"/>
        </w:numPr>
        <w:tabs>
          <w:tab w:val="left" w:pos="840"/>
        </w:tabs>
        <w:autoSpaceDE w:val="0"/>
        <w:autoSpaceDN w:val="0"/>
        <w:spacing w:after="0" w:line="240" w:lineRule="auto"/>
        <w:ind w:right="122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представленные документы содержат недостоверные и (или) противоречивые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сведения;</w:t>
      </w:r>
    </w:p>
    <w:p w:rsidR="00213281" w:rsidRPr="00213281" w:rsidRDefault="00213281" w:rsidP="00213281">
      <w:pPr>
        <w:widowControl w:val="0"/>
        <w:numPr>
          <w:ilvl w:val="0"/>
          <w:numId w:val="2"/>
        </w:numPr>
        <w:tabs>
          <w:tab w:val="left" w:pos="816"/>
        </w:tabs>
        <w:autoSpaceDE w:val="0"/>
        <w:autoSpaceDN w:val="0"/>
        <w:spacing w:after="0" w:line="321" w:lineRule="exact"/>
        <w:ind w:left="815" w:hanging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подача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328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лицом;</w:t>
      </w:r>
    </w:p>
    <w:p w:rsidR="00213281" w:rsidRPr="00213281" w:rsidRDefault="00213281" w:rsidP="00213281">
      <w:pPr>
        <w:widowControl w:val="0"/>
        <w:numPr>
          <w:ilvl w:val="0"/>
          <w:numId w:val="2"/>
        </w:numPr>
        <w:tabs>
          <w:tab w:val="left" w:pos="825"/>
        </w:tabs>
        <w:autoSpaceDE w:val="0"/>
        <w:autoSpaceDN w:val="0"/>
        <w:spacing w:before="2" w:after="0" w:line="240" w:lineRule="auto"/>
        <w:ind w:right="12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обращение за предоставлением государственной услуги лица, не являющегося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заявителем на предоставление государственной услуги в соответствии с настоящим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Регламентом (в случае, если указанное основание может быть выявлено при приеме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услуги);</w:t>
      </w:r>
    </w:p>
    <w:p w:rsidR="00213281" w:rsidRPr="00213281" w:rsidRDefault="00213281" w:rsidP="00213281">
      <w:pPr>
        <w:widowControl w:val="0"/>
        <w:numPr>
          <w:ilvl w:val="0"/>
          <w:numId w:val="2"/>
        </w:numPr>
        <w:tabs>
          <w:tab w:val="left" w:pos="818"/>
        </w:tabs>
        <w:autoSpaceDE w:val="0"/>
        <w:autoSpaceDN w:val="0"/>
        <w:spacing w:after="0" w:line="240" w:lineRule="auto"/>
        <w:ind w:right="12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обращение за государственной услугой в уполномоченный орган или МФЦ, не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предоставляющие</w:t>
      </w:r>
      <w:proofErr w:type="gramEnd"/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требующуюся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услугу;</w:t>
      </w:r>
    </w:p>
    <w:p w:rsidR="00213281" w:rsidRPr="00213281" w:rsidRDefault="00213281" w:rsidP="00213281">
      <w:pPr>
        <w:widowControl w:val="0"/>
        <w:numPr>
          <w:ilvl w:val="0"/>
          <w:numId w:val="2"/>
        </w:numPr>
        <w:tabs>
          <w:tab w:val="left" w:pos="952"/>
        </w:tabs>
        <w:autoSpaceDE w:val="0"/>
        <w:autoSpaceDN w:val="0"/>
        <w:spacing w:after="0" w:line="240" w:lineRule="auto"/>
        <w:ind w:right="122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некорректное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заполнение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обязательных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полей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интерактивного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на Портале;</w:t>
      </w:r>
    </w:p>
    <w:p w:rsidR="00213281" w:rsidRPr="00213281" w:rsidRDefault="00213281" w:rsidP="00213281">
      <w:pPr>
        <w:widowControl w:val="0"/>
        <w:numPr>
          <w:ilvl w:val="0"/>
          <w:numId w:val="2"/>
        </w:numPr>
        <w:tabs>
          <w:tab w:val="left" w:pos="965"/>
        </w:tabs>
        <w:autoSpaceDE w:val="0"/>
        <w:autoSpaceDN w:val="0"/>
        <w:spacing w:after="0" w:line="240" w:lineRule="auto"/>
        <w:ind w:right="122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противоречивых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документах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интерактивном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запросе;</w:t>
      </w:r>
    </w:p>
    <w:p w:rsidR="00213281" w:rsidRPr="00213281" w:rsidRDefault="00213281" w:rsidP="00213281">
      <w:pPr>
        <w:widowControl w:val="0"/>
        <w:numPr>
          <w:ilvl w:val="0"/>
          <w:numId w:val="2"/>
        </w:numPr>
        <w:tabs>
          <w:tab w:val="left" w:pos="816"/>
        </w:tabs>
        <w:autoSpaceDE w:val="0"/>
        <w:autoSpaceDN w:val="0"/>
        <w:spacing w:after="0" w:line="321" w:lineRule="exact"/>
        <w:ind w:left="815" w:hanging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1328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подписанных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порядке;</w:t>
      </w:r>
    </w:p>
    <w:p w:rsidR="00213281" w:rsidRPr="00213281" w:rsidRDefault="00213281" w:rsidP="00213281">
      <w:pPr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spacing w:after="0" w:line="240" w:lineRule="auto"/>
        <w:ind w:right="12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запрос и иные документы в электронной форме подписаны с использованием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подписи, не принадлежащей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заявителю.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22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В связи с изложенным принято решение об отказе в приеме запроса и иных</w:t>
      </w:r>
      <w:r w:rsidRPr="00213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необходимых для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государственной услуги.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281" w:rsidRPr="00213281" w:rsidRDefault="00213281" w:rsidP="002132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16EB489" wp14:editId="4F10B366">
                <wp:simplePos x="0" y="0"/>
                <wp:positionH relativeFrom="page">
                  <wp:posOffset>718820</wp:posOffset>
                </wp:positionH>
                <wp:positionV relativeFrom="paragraph">
                  <wp:posOffset>111125</wp:posOffset>
                </wp:positionV>
                <wp:extent cx="2579370" cy="1270"/>
                <wp:effectExtent l="13970" t="12700" r="6985" b="50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062"/>
                            <a:gd name="T2" fmla="+- 0 5194 1132"/>
                            <a:gd name="T3" fmla="*/ T2 w 4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2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56.6pt;margin-top:8.75pt;width:203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" path="m,l4062,e" filled="f" strokeweight=".19803mm">
                <v:path arrowok="t" o:connecttype="custom" o:connectlocs="0,0;2579370,0" o:connectangles="0,0"/>
                <w10:wrap type="topAndBottom" anchorx="page"/>
              </v:shape>
            </w:pict>
          </mc:Fallback>
        </mc:AlternateContent>
      </w:r>
      <w:r w:rsidRPr="002132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EBF42C5" wp14:editId="1A715CEE">
                <wp:simplePos x="0" y="0"/>
                <wp:positionH relativeFrom="page">
                  <wp:posOffset>3439795</wp:posOffset>
                </wp:positionH>
                <wp:positionV relativeFrom="paragraph">
                  <wp:posOffset>111125</wp:posOffset>
                </wp:positionV>
                <wp:extent cx="801370" cy="1270"/>
                <wp:effectExtent l="10795" t="12700" r="6985" b="50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1370" cy="1270"/>
                        </a:xfrm>
                        <a:custGeom>
                          <a:avLst/>
                          <a:gdLst>
                            <a:gd name="T0" fmla="+- 0 5417 5417"/>
                            <a:gd name="T1" fmla="*/ T0 w 1262"/>
                            <a:gd name="T2" fmla="+- 0 6679 5417"/>
                            <a:gd name="T3" fmla="*/ T2 w 12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62">
                              <a:moveTo>
                                <a:pt x="0" y="0"/>
                              </a:moveTo>
                              <a:lnTo>
                                <a:pt x="12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270.85pt;margin-top:8.75pt;width:63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" path="m,l1262,e" filled="f" strokeweight=".19803mm">
                <v:path arrowok="t" o:connecttype="custom" o:connectlocs="0,0;801370,0" o:connectangles="0,0"/>
                <w10:wrap type="topAndBottom" anchorx="page"/>
              </v:shape>
            </w:pict>
          </mc:Fallback>
        </mc:AlternateContent>
      </w:r>
      <w:r w:rsidRPr="002132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A06D661" wp14:editId="435AF864">
                <wp:simplePos x="0" y="0"/>
                <wp:positionH relativeFrom="page">
                  <wp:posOffset>4382770</wp:posOffset>
                </wp:positionH>
                <wp:positionV relativeFrom="paragraph">
                  <wp:posOffset>111125</wp:posOffset>
                </wp:positionV>
                <wp:extent cx="2756535" cy="1270"/>
                <wp:effectExtent l="10795" t="12700" r="13970" b="50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6535" cy="1270"/>
                        </a:xfrm>
                        <a:custGeom>
                          <a:avLst/>
                          <a:gdLst>
                            <a:gd name="T0" fmla="+- 0 6902 6902"/>
                            <a:gd name="T1" fmla="*/ T0 w 4341"/>
                            <a:gd name="T2" fmla="+- 0 11243 6902"/>
                            <a:gd name="T3" fmla="*/ T2 w 4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41">
                              <a:moveTo>
                                <a:pt x="0" y="0"/>
                              </a:moveTo>
                              <a:lnTo>
                                <a:pt x="4341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345.1pt;margin-top:8.75pt;width:217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" path="m,l4341,e" filled="f" strokeweight=".19803mm">
                <v:path arrowok="t" o:connecttype="custom" o:connectlocs="0,0;2756535,0" o:connectangles="0,0"/>
                <w10:wrap type="topAndBottom" anchorx="page"/>
              </v:shape>
            </w:pict>
          </mc:Fallback>
        </mc:AlternateContent>
      </w:r>
    </w:p>
    <w:p w:rsidR="00213281" w:rsidRPr="00213281" w:rsidRDefault="00213281" w:rsidP="00213281">
      <w:pPr>
        <w:widowControl w:val="0"/>
        <w:tabs>
          <w:tab w:val="left" w:pos="4525"/>
          <w:tab w:val="left" w:pos="6705"/>
        </w:tabs>
        <w:autoSpaceDE w:val="0"/>
        <w:autoSpaceDN w:val="0"/>
        <w:spacing w:after="0" w:line="292" w:lineRule="exact"/>
        <w:ind w:left="11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3281">
        <w:rPr>
          <w:rFonts w:ascii="Times New Roman" w:eastAsia="Times New Roman" w:hAnsi="Times New Roman" w:cs="Times New Roman"/>
          <w:sz w:val="24"/>
          <w:szCs w:val="24"/>
        </w:rPr>
        <w:t>(должностное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лицо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(работник),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(подпись)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(инициалы,</w:t>
      </w:r>
      <w:r w:rsidRPr="00213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фамилия)</w:t>
      </w:r>
      <w:proofErr w:type="gramEnd"/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673" w:right="6291" w:hanging="562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имеющее право принять решение</w:t>
      </w:r>
      <w:r w:rsidRPr="0021328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213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приеме</w:t>
      </w:r>
    </w:p>
    <w:p w:rsidR="00213281" w:rsidRPr="00213281" w:rsidRDefault="00213281" w:rsidP="00213281">
      <w:pPr>
        <w:widowControl w:val="0"/>
        <w:autoSpaceDE w:val="0"/>
        <w:autoSpaceDN w:val="0"/>
        <w:spacing w:before="1" w:after="0" w:line="240" w:lineRule="auto"/>
        <w:ind w:left="1122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документов)</w:t>
      </w:r>
    </w:p>
    <w:p w:rsidR="00213281" w:rsidRPr="00213281" w:rsidRDefault="00213281" w:rsidP="00213281">
      <w:pPr>
        <w:widowControl w:val="0"/>
        <w:autoSpaceDE w:val="0"/>
        <w:autoSpaceDN w:val="0"/>
        <w:spacing w:after="0" w:line="322" w:lineRule="exact"/>
        <w:ind w:right="176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213281" w:rsidRPr="00213281" w:rsidRDefault="00213281" w:rsidP="0021328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281" w:rsidRPr="00213281" w:rsidRDefault="00213281" w:rsidP="00213281">
      <w:pPr>
        <w:widowControl w:val="0"/>
        <w:autoSpaceDE w:val="0"/>
        <w:autoSpaceDN w:val="0"/>
        <w:spacing w:after="0" w:line="240" w:lineRule="auto"/>
        <w:ind w:left="112" w:right="1046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Подпись заявителя, подтверждающая получение Решения об отказе в приеме</w:t>
      </w:r>
      <w:r w:rsidRPr="0021328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</w:p>
    <w:p w:rsidR="00213281" w:rsidRPr="00213281" w:rsidRDefault="00213281" w:rsidP="0021328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5D5A16B" wp14:editId="4F9E6F85">
                <wp:simplePos x="0" y="0"/>
                <wp:positionH relativeFrom="page">
                  <wp:posOffset>4265295</wp:posOffset>
                </wp:positionH>
                <wp:positionV relativeFrom="paragraph">
                  <wp:posOffset>201930</wp:posOffset>
                </wp:positionV>
                <wp:extent cx="2933700" cy="1270"/>
                <wp:effectExtent l="7620" t="12700" r="11430" b="50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0" cy="1270"/>
                        </a:xfrm>
                        <a:custGeom>
                          <a:avLst/>
                          <a:gdLst>
                            <a:gd name="T0" fmla="+- 0 6717 6717"/>
                            <a:gd name="T1" fmla="*/ T0 w 4620"/>
                            <a:gd name="T2" fmla="+- 0 11336 6717"/>
                            <a:gd name="T3" fmla="*/ T2 w 4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0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335.85pt;margin-top:15.9pt;width:231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" path="m,l4619,e" filled="f" strokeweight=".19803mm">
                <v:path arrowok="t" o:connecttype="custom" o:connectlocs="0,0;2933065,0" o:connectangles="0,0"/>
                <w10:wrap type="topAndBottom" anchorx="page"/>
              </v:shape>
            </w:pict>
          </mc:Fallback>
        </mc:AlternateContent>
      </w:r>
      <w:r w:rsidRPr="002132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C291F81" wp14:editId="20AA57B4">
                <wp:simplePos x="0" y="0"/>
                <wp:positionH relativeFrom="page">
                  <wp:posOffset>718820</wp:posOffset>
                </wp:positionH>
                <wp:positionV relativeFrom="paragraph">
                  <wp:posOffset>405765</wp:posOffset>
                </wp:positionV>
                <wp:extent cx="1511935" cy="1270"/>
                <wp:effectExtent l="13970" t="6985" r="7620" b="1079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93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2381"/>
                            <a:gd name="T2" fmla="+- 0 3513 1132"/>
                            <a:gd name="T3" fmla="*/ T2 w 23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1">
                              <a:moveTo>
                                <a:pt x="0" y="0"/>
                              </a:moveTo>
                              <a:lnTo>
                                <a:pt x="2381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6.6pt;margin-top:31.95pt;width:119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" path="m,l2381,e" filled="f" strokeweight=".19803mm">
                <v:path arrowok="t" o:connecttype="custom" o:connectlocs="0,0;1511935,0" o:connectangles="0,0"/>
                <w10:wrap type="topAndBottom" anchorx="page"/>
              </v:shape>
            </w:pict>
          </mc:Fallback>
        </mc:AlternateContent>
      </w:r>
    </w:p>
    <w:p w:rsidR="00213281" w:rsidRPr="00213281" w:rsidRDefault="00213281" w:rsidP="0021328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949" w:rsidRPr="00213281" w:rsidRDefault="00213281" w:rsidP="00213281">
      <w:pPr>
        <w:rPr>
          <w:sz w:val="24"/>
          <w:szCs w:val="24"/>
        </w:rPr>
      </w:pPr>
      <w:r w:rsidRPr="00213281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(инициалы,</w:t>
      </w:r>
      <w:r w:rsidRPr="00213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фамилия</w:t>
      </w:r>
      <w:r w:rsidRPr="00213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>заявителя)</w:t>
      </w:r>
      <w:r w:rsidRPr="00213281">
        <w:rPr>
          <w:rFonts w:ascii="Times New Roman" w:eastAsia="Times New Roman" w:hAnsi="Times New Roman" w:cs="Times New Roman"/>
          <w:sz w:val="24"/>
          <w:szCs w:val="24"/>
        </w:rPr>
        <w:tab/>
        <w:t>(дата)</w:t>
      </w:r>
    </w:p>
    <w:sectPr w:rsidR="00633949" w:rsidRPr="0021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158"/>
    <w:multiLevelType w:val="hybridMultilevel"/>
    <w:tmpl w:val="00681406"/>
    <w:lvl w:ilvl="0" w:tplc="4C26D7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39E042D"/>
    <w:multiLevelType w:val="hybridMultilevel"/>
    <w:tmpl w:val="9F449E3E"/>
    <w:lvl w:ilvl="0" w:tplc="1D48C4A4">
      <w:start w:val="1"/>
      <w:numFmt w:val="decimal"/>
      <w:lvlText w:val="%1)"/>
      <w:lvlJc w:val="left"/>
      <w:pPr>
        <w:ind w:left="112" w:hanging="37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2F10DAC6">
      <w:numFmt w:val="bullet"/>
      <w:lvlText w:val="•"/>
      <w:lvlJc w:val="left"/>
      <w:pPr>
        <w:ind w:left="1152" w:hanging="372"/>
      </w:pPr>
      <w:rPr>
        <w:rFonts w:hint="default"/>
        <w:lang w:val="ru-RU" w:eastAsia="en-US" w:bidi="ar-SA"/>
      </w:rPr>
    </w:lvl>
    <w:lvl w:ilvl="2" w:tplc="70E456D4">
      <w:numFmt w:val="bullet"/>
      <w:lvlText w:val="•"/>
      <w:lvlJc w:val="left"/>
      <w:pPr>
        <w:ind w:left="2184" w:hanging="372"/>
      </w:pPr>
      <w:rPr>
        <w:rFonts w:hint="default"/>
        <w:lang w:val="ru-RU" w:eastAsia="en-US" w:bidi="ar-SA"/>
      </w:rPr>
    </w:lvl>
    <w:lvl w:ilvl="3" w:tplc="8E4C79DC">
      <w:numFmt w:val="bullet"/>
      <w:lvlText w:val="•"/>
      <w:lvlJc w:val="left"/>
      <w:pPr>
        <w:ind w:left="3216" w:hanging="372"/>
      </w:pPr>
      <w:rPr>
        <w:rFonts w:hint="default"/>
        <w:lang w:val="ru-RU" w:eastAsia="en-US" w:bidi="ar-SA"/>
      </w:rPr>
    </w:lvl>
    <w:lvl w:ilvl="4" w:tplc="5FD87D12">
      <w:numFmt w:val="bullet"/>
      <w:lvlText w:val="•"/>
      <w:lvlJc w:val="left"/>
      <w:pPr>
        <w:ind w:left="4248" w:hanging="372"/>
      </w:pPr>
      <w:rPr>
        <w:rFonts w:hint="default"/>
        <w:lang w:val="ru-RU" w:eastAsia="en-US" w:bidi="ar-SA"/>
      </w:rPr>
    </w:lvl>
    <w:lvl w:ilvl="5" w:tplc="7E364BA6">
      <w:numFmt w:val="bullet"/>
      <w:lvlText w:val="•"/>
      <w:lvlJc w:val="left"/>
      <w:pPr>
        <w:ind w:left="5280" w:hanging="372"/>
      </w:pPr>
      <w:rPr>
        <w:rFonts w:hint="default"/>
        <w:lang w:val="ru-RU" w:eastAsia="en-US" w:bidi="ar-SA"/>
      </w:rPr>
    </w:lvl>
    <w:lvl w:ilvl="6" w:tplc="761EB78C">
      <w:numFmt w:val="bullet"/>
      <w:lvlText w:val="•"/>
      <w:lvlJc w:val="left"/>
      <w:pPr>
        <w:ind w:left="6312" w:hanging="372"/>
      </w:pPr>
      <w:rPr>
        <w:rFonts w:hint="default"/>
        <w:lang w:val="ru-RU" w:eastAsia="en-US" w:bidi="ar-SA"/>
      </w:rPr>
    </w:lvl>
    <w:lvl w:ilvl="7" w:tplc="2C54DD40">
      <w:numFmt w:val="bullet"/>
      <w:lvlText w:val="•"/>
      <w:lvlJc w:val="left"/>
      <w:pPr>
        <w:ind w:left="7344" w:hanging="372"/>
      </w:pPr>
      <w:rPr>
        <w:rFonts w:hint="default"/>
        <w:lang w:val="ru-RU" w:eastAsia="en-US" w:bidi="ar-SA"/>
      </w:rPr>
    </w:lvl>
    <w:lvl w:ilvl="8" w:tplc="985A2AD6">
      <w:numFmt w:val="bullet"/>
      <w:lvlText w:val="•"/>
      <w:lvlJc w:val="left"/>
      <w:pPr>
        <w:ind w:left="8376" w:hanging="372"/>
      </w:pPr>
      <w:rPr>
        <w:rFonts w:hint="default"/>
        <w:lang w:val="ru-RU" w:eastAsia="en-US" w:bidi="ar-SA"/>
      </w:rPr>
    </w:lvl>
  </w:abstractNum>
  <w:abstractNum w:abstractNumId="2">
    <w:nsid w:val="0F4875B1"/>
    <w:multiLevelType w:val="multilevel"/>
    <w:tmpl w:val="98C06814"/>
    <w:lvl w:ilvl="0">
      <w:start w:val="1"/>
      <w:numFmt w:val="decimal"/>
      <w:lvlText w:val="%1"/>
      <w:lvlJc w:val="left"/>
      <w:pPr>
        <w:ind w:left="112" w:hanging="8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8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59"/>
      </w:pPr>
      <w:rPr>
        <w:rFonts w:hint="default"/>
        <w:lang w:val="ru-RU" w:eastAsia="en-US" w:bidi="ar-SA"/>
      </w:rPr>
    </w:lvl>
  </w:abstractNum>
  <w:abstractNum w:abstractNumId="3">
    <w:nsid w:val="2C8C2295"/>
    <w:multiLevelType w:val="multilevel"/>
    <w:tmpl w:val="94A29776"/>
    <w:lvl w:ilvl="0">
      <w:start w:val="4"/>
      <w:numFmt w:val="decimal"/>
      <w:lvlText w:val="%1"/>
      <w:lvlJc w:val="left"/>
      <w:pPr>
        <w:ind w:left="1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20"/>
      </w:pPr>
      <w:rPr>
        <w:rFonts w:hint="default"/>
        <w:lang w:val="ru-RU" w:eastAsia="en-US" w:bidi="ar-SA"/>
      </w:rPr>
    </w:lvl>
  </w:abstractNum>
  <w:abstractNum w:abstractNumId="4">
    <w:nsid w:val="2DF82C1D"/>
    <w:multiLevelType w:val="hybridMultilevel"/>
    <w:tmpl w:val="0AC0DEEC"/>
    <w:lvl w:ilvl="0" w:tplc="8A2AF8F4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EC7578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0E9CEDAE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3" w:tplc="AAA4BED2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4" w:tplc="06B0E26E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 w:tplc="129A063C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  <w:lvl w:ilvl="6" w:tplc="A2E22FF4">
      <w:numFmt w:val="bullet"/>
      <w:lvlText w:val="•"/>
      <w:lvlJc w:val="left"/>
      <w:pPr>
        <w:ind w:left="6312" w:hanging="164"/>
      </w:pPr>
      <w:rPr>
        <w:rFonts w:hint="default"/>
        <w:lang w:val="ru-RU" w:eastAsia="en-US" w:bidi="ar-SA"/>
      </w:rPr>
    </w:lvl>
    <w:lvl w:ilvl="7" w:tplc="FAB46034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2E527002">
      <w:numFmt w:val="bullet"/>
      <w:lvlText w:val="•"/>
      <w:lvlJc w:val="left"/>
      <w:pPr>
        <w:ind w:left="8376" w:hanging="164"/>
      </w:pPr>
      <w:rPr>
        <w:rFonts w:hint="default"/>
        <w:lang w:val="ru-RU" w:eastAsia="en-US" w:bidi="ar-SA"/>
      </w:rPr>
    </w:lvl>
  </w:abstractNum>
  <w:abstractNum w:abstractNumId="5">
    <w:nsid w:val="2F1506C2"/>
    <w:multiLevelType w:val="hybridMultilevel"/>
    <w:tmpl w:val="E8C6A70A"/>
    <w:lvl w:ilvl="0" w:tplc="CF50D746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F841A4">
      <w:numFmt w:val="bullet"/>
      <w:lvlText w:val="•"/>
      <w:lvlJc w:val="left"/>
      <w:pPr>
        <w:ind w:left="1152" w:hanging="212"/>
      </w:pPr>
      <w:rPr>
        <w:rFonts w:hint="default"/>
        <w:lang w:val="ru-RU" w:eastAsia="en-US" w:bidi="ar-SA"/>
      </w:rPr>
    </w:lvl>
    <w:lvl w:ilvl="2" w:tplc="7E003EBE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534029AC">
      <w:numFmt w:val="bullet"/>
      <w:lvlText w:val="•"/>
      <w:lvlJc w:val="left"/>
      <w:pPr>
        <w:ind w:left="3216" w:hanging="212"/>
      </w:pPr>
      <w:rPr>
        <w:rFonts w:hint="default"/>
        <w:lang w:val="ru-RU" w:eastAsia="en-US" w:bidi="ar-SA"/>
      </w:rPr>
    </w:lvl>
    <w:lvl w:ilvl="4" w:tplc="36002456">
      <w:numFmt w:val="bullet"/>
      <w:lvlText w:val="•"/>
      <w:lvlJc w:val="left"/>
      <w:pPr>
        <w:ind w:left="4248" w:hanging="212"/>
      </w:pPr>
      <w:rPr>
        <w:rFonts w:hint="default"/>
        <w:lang w:val="ru-RU" w:eastAsia="en-US" w:bidi="ar-SA"/>
      </w:rPr>
    </w:lvl>
    <w:lvl w:ilvl="5" w:tplc="44A039EE">
      <w:numFmt w:val="bullet"/>
      <w:lvlText w:val="•"/>
      <w:lvlJc w:val="left"/>
      <w:pPr>
        <w:ind w:left="5280" w:hanging="212"/>
      </w:pPr>
      <w:rPr>
        <w:rFonts w:hint="default"/>
        <w:lang w:val="ru-RU" w:eastAsia="en-US" w:bidi="ar-SA"/>
      </w:rPr>
    </w:lvl>
    <w:lvl w:ilvl="6" w:tplc="D64A9052">
      <w:numFmt w:val="bullet"/>
      <w:lvlText w:val="•"/>
      <w:lvlJc w:val="left"/>
      <w:pPr>
        <w:ind w:left="6312" w:hanging="212"/>
      </w:pPr>
      <w:rPr>
        <w:rFonts w:hint="default"/>
        <w:lang w:val="ru-RU" w:eastAsia="en-US" w:bidi="ar-SA"/>
      </w:rPr>
    </w:lvl>
    <w:lvl w:ilvl="7" w:tplc="25989E1E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84042262">
      <w:numFmt w:val="bullet"/>
      <w:lvlText w:val="•"/>
      <w:lvlJc w:val="left"/>
      <w:pPr>
        <w:ind w:left="8376" w:hanging="212"/>
      </w:pPr>
      <w:rPr>
        <w:rFonts w:hint="default"/>
        <w:lang w:val="ru-RU" w:eastAsia="en-US" w:bidi="ar-SA"/>
      </w:rPr>
    </w:lvl>
  </w:abstractNum>
  <w:abstractNum w:abstractNumId="6">
    <w:nsid w:val="2F3718BC"/>
    <w:multiLevelType w:val="hybridMultilevel"/>
    <w:tmpl w:val="ABE8799A"/>
    <w:lvl w:ilvl="0" w:tplc="AF5830F2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79F07394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85D0F2C4"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3" w:tplc="045A6656">
      <w:numFmt w:val="bullet"/>
      <w:lvlText w:val="•"/>
      <w:lvlJc w:val="left"/>
      <w:pPr>
        <w:ind w:left="3216" w:hanging="281"/>
      </w:pPr>
      <w:rPr>
        <w:rFonts w:hint="default"/>
        <w:lang w:val="ru-RU" w:eastAsia="en-US" w:bidi="ar-SA"/>
      </w:rPr>
    </w:lvl>
    <w:lvl w:ilvl="4" w:tplc="7C680C00">
      <w:numFmt w:val="bullet"/>
      <w:lvlText w:val="•"/>
      <w:lvlJc w:val="left"/>
      <w:pPr>
        <w:ind w:left="4248" w:hanging="281"/>
      </w:pPr>
      <w:rPr>
        <w:rFonts w:hint="default"/>
        <w:lang w:val="ru-RU" w:eastAsia="en-US" w:bidi="ar-SA"/>
      </w:rPr>
    </w:lvl>
    <w:lvl w:ilvl="5" w:tplc="E03629B0">
      <w:numFmt w:val="bullet"/>
      <w:lvlText w:val="•"/>
      <w:lvlJc w:val="left"/>
      <w:pPr>
        <w:ind w:left="5280" w:hanging="281"/>
      </w:pPr>
      <w:rPr>
        <w:rFonts w:hint="default"/>
        <w:lang w:val="ru-RU" w:eastAsia="en-US" w:bidi="ar-SA"/>
      </w:rPr>
    </w:lvl>
    <w:lvl w:ilvl="6" w:tplc="93D0F5BA">
      <w:numFmt w:val="bullet"/>
      <w:lvlText w:val="•"/>
      <w:lvlJc w:val="left"/>
      <w:pPr>
        <w:ind w:left="6312" w:hanging="281"/>
      </w:pPr>
      <w:rPr>
        <w:rFonts w:hint="default"/>
        <w:lang w:val="ru-RU" w:eastAsia="en-US" w:bidi="ar-SA"/>
      </w:rPr>
    </w:lvl>
    <w:lvl w:ilvl="7" w:tplc="60EEE8F0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8" w:tplc="DE56105A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</w:abstractNum>
  <w:abstractNum w:abstractNumId="7">
    <w:nsid w:val="34BF44A7"/>
    <w:multiLevelType w:val="multilevel"/>
    <w:tmpl w:val="C00402CA"/>
    <w:lvl w:ilvl="0">
      <w:start w:val="3"/>
      <w:numFmt w:val="decimal"/>
      <w:lvlText w:val="%1"/>
      <w:lvlJc w:val="left"/>
      <w:pPr>
        <w:ind w:left="112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583"/>
      </w:pPr>
      <w:rPr>
        <w:rFonts w:hint="default"/>
        <w:lang w:val="ru-RU" w:eastAsia="en-US" w:bidi="ar-SA"/>
      </w:rPr>
    </w:lvl>
  </w:abstractNum>
  <w:abstractNum w:abstractNumId="8">
    <w:nsid w:val="47AF595A"/>
    <w:multiLevelType w:val="hybridMultilevel"/>
    <w:tmpl w:val="20B672AC"/>
    <w:lvl w:ilvl="0" w:tplc="8C88E81C">
      <w:start w:val="1"/>
      <w:numFmt w:val="upperRoman"/>
      <w:lvlText w:val="%1."/>
      <w:lvlJc w:val="left"/>
      <w:pPr>
        <w:ind w:left="4155" w:hanging="23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29866BA0">
      <w:numFmt w:val="bullet"/>
      <w:lvlText w:val="•"/>
      <w:lvlJc w:val="left"/>
      <w:pPr>
        <w:ind w:left="4788" w:hanging="235"/>
      </w:pPr>
      <w:rPr>
        <w:rFonts w:hint="default"/>
        <w:lang w:val="ru-RU" w:eastAsia="en-US" w:bidi="ar-SA"/>
      </w:rPr>
    </w:lvl>
    <w:lvl w:ilvl="2" w:tplc="74741930">
      <w:numFmt w:val="bullet"/>
      <w:lvlText w:val="•"/>
      <w:lvlJc w:val="left"/>
      <w:pPr>
        <w:ind w:left="5416" w:hanging="235"/>
      </w:pPr>
      <w:rPr>
        <w:rFonts w:hint="default"/>
        <w:lang w:val="ru-RU" w:eastAsia="en-US" w:bidi="ar-SA"/>
      </w:rPr>
    </w:lvl>
    <w:lvl w:ilvl="3" w:tplc="9D30E0B2">
      <w:numFmt w:val="bullet"/>
      <w:lvlText w:val="•"/>
      <w:lvlJc w:val="left"/>
      <w:pPr>
        <w:ind w:left="6044" w:hanging="235"/>
      </w:pPr>
      <w:rPr>
        <w:rFonts w:hint="default"/>
        <w:lang w:val="ru-RU" w:eastAsia="en-US" w:bidi="ar-SA"/>
      </w:rPr>
    </w:lvl>
    <w:lvl w:ilvl="4" w:tplc="B82AAC72">
      <w:numFmt w:val="bullet"/>
      <w:lvlText w:val="•"/>
      <w:lvlJc w:val="left"/>
      <w:pPr>
        <w:ind w:left="6672" w:hanging="235"/>
      </w:pPr>
      <w:rPr>
        <w:rFonts w:hint="default"/>
        <w:lang w:val="ru-RU" w:eastAsia="en-US" w:bidi="ar-SA"/>
      </w:rPr>
    </w:lvl>
    <w:lvl w:ilvl="5" w:tplc="2E246B92">
      <w:numFmt w:val="bullet"/>
      <w:lvlText w:val="•"/>
      <w:lvlJc w:val="left"/>
      <w:pPr>
        <w:ind w:left="7300" w:hanging="235"/>
      </w:pPr>
      <w:rPr>
        <w:rFonts w:hint="default"/>
        <w:lang w:val="ru-RU" w:eastAsia="en-US" w:bidi="ar-SA"/>
      </w:rPr>
    </w:lvl>
    <w:lvl w:ilvl="6" w:tplc="4088ECC4">
      <w:numFmt w:val="bullet"/>
      <w:lvlText w:val="•"/>
      <w:lvlJc w:val="left"/>
      <w:pPr>
        <w:ind w:left="7928" w:hanging="235"/>
      </w:pPr>
      <w:rPr>
        <w:rFonts w:hint="default"/>
        <w:lang w:val="ru-RU" w:eastAsia="en-US" w:bidi="ar-SA"/>
      </w:rPr>
    </w:lvl>
    <w:lvl w:ilvl="7" w:tplc="CAAEF420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  <w:lvl w:ilvl="8" w:tplc="F54AC4A2">
      <w:numFmt w:val="bullet"/>
      <w:lvlText w:val="•"/>
      <w:lvlJc w:val="left"/>
      <w:pPr>
        <w:ind w:left="9184" w:hanging="235"/>
      </w:pPr>
      <w:rPr>
        <w:rFonts w:hint="default"/>
        <w:lang w:val="ru-RU" w:eastAsia="en-US" w:bidi="ar-SA"/>
      </w:rPr>
    </w:lvl>
  </w:abstractNum>
  <w:abstractNum w:abstractNumId="9">
    <w:nsid w:val="4C6B75E8"/>
    <w:multiLevelType w:val="hybridMultilevel"/>
    <w:tmpl w:val="FC9A57E8"/>
    <w:lvl w:ilvl="0" w:tplc="6752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425D9B"/>
    <w:multiLevelType w:val="multilevel"/>
    <w:tmpl w:val="6E6A6F6A"/>
    <w:lvl w:ilvl="0">
      <w:start w:val="2"/>
      <w:numFmt w:val="decimal"/>
      <w:lvlText w:val="%1"/>
      <w:lvlJc w:val="left"/>
      <w:pPr>
        <w:ind w:left="112" w:hanging="88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88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12" w:hanging="88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6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88"/>
      </w:pPr>
      <w:rPr>
        <w:rFonts w:hint="default"/>
        <w:lang w:val="ru-RU" w:eastAsia="en-US" w:bidi="ar-SA"/>
      </w:rPr>
    </w:lvl>
  </w:abstractNum>
  <w:abstractNum w:abstractNumId="11">
    <w:nsid w:val="51FC05F5"/>
    <w:multiLevelType w:val="multilevel"/>
    <w:tmpl w:val="293E8C9E"/>
    <w:lvl w:ilvl="0">
      <w:start w:val="2"/>
      <w:numFmt w:val="decimal"/>
      <w:lvlText w:val="%1"/>
      <w:lvlJc w:val="left"/>
      <w:pPr>
        <w:ind w:left="11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9"/>
        <w:jc w:val="right"/>
      </w:pPr>
      <w:rPr>
        <w:rFonts w:ascii="Times New Roman" w:eastAsia="Times New Roman" w:hAnsi="Times New Roman" w:cs="Times New Roman" w:hint="default"/>
        <w:i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2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6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28"/>
      </w:pPr>
      <w:rPr>
        <w:rFonts w:hint="default"/>
        <w:lang w:val="ru-RU" w:eastAsia="en-US" w:bidi="ar-SA"/>
      </w:rPr>
    </w:lvl>
  </w:abstractNum>
  <w:abstractNum w:abstractNumId="12">
    <w:nsid w:val="61247147"/>
    <w:multiLevelType w:val="multilevel"/>
    <w:tmpl w:val="F8CA19FC"/>
    <w:lvl w:ilvl="0">
      <w:start w:val="2"/>
      <w:numFmt w:val="decimal"/>
      <w:lvlText w:val="%1"/>
      <w:lvlJc w:val="left"/>
      <w:pPr>
        <w:ind w:left="112" w:hanging="70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2" w:hanging="70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2" w:hanging="703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6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03"/>
      </w:pPr>
      <w:rPr>
        <w:rFonts w:hint="default"/>
        <w:lang w:val="ru-RU" w:eastAsia="en-US" w:bidi="ar-SA"/>
      </w:rPr>
    </w:lvl>
  </w:abstractNum>
  <w:abstractNum w:abstractNumId="13">
    <w:nsid w:val="619278D6"/>
    <w:multiLevelType w:val="multilevel"/>
    <w:tmpl w:val="DFDC9756"/>
    <w:lvl w:ilvl="0">
      <w:start w:val="6"/>
      <w:numFmt w:val="decimal"/>
      <w:lvlText w:val="%1"/>
      <w:lvlJc w:val="left"/>
      <w:pPr>
        <w:ind w:left="112" w:hanging="84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8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47"/>
      </w:pPr>
      <w:rPr>
        <w:rFonts w:hint="default"/>
        <w:lang w:val="ru-RU" w:eastAsia="en-US" w:bidi="ar-SA"/>
      </w:rPr>
    </w:lvl>
  </w:abstractNum>
  <w:abstractNum w:abstractNumId="14">
    <w:nsid w:val="670A2C0D"/>
    <w:multiLevelType w:val="multilevel"/>
    <w:tmpl w:val="3EC0B5F6"/>
    <w:lvl w:ilvl="0">
      <w:start w:val="5"/>
      <w:numFmt w:val="decimal"/>
      <w:lvlText w:val="%1"/>
      <w:lvlJc w:val="left"/>
      <w:pPr>
        <w:ind w:left="1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17"/>
      </w:pPr>
      <w:rPr>
        <w:rFonts w:hint="default"/>
        <w:lang w:val="ru-RU" w:eastAsia="en-US" w:bidi="ar-SA"/>
      </w:rPr>
    </w:lvl>
  </w:abstractNum>
  <w:abstractNum w:abstractNumId="15">
    <w:nsid w:val="69C739DA"/>
    <w:multiLevelType w:val="hybridMultilevel"/>
    <w:tmpl w:val="BE2655C8"/>
    <w:lvl w:ilvl="0" w:tplc="3C0C0A84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E264BA">
      <w:numFmt w:val="bullet"/>
      <w:lvlText w:val="•"/>
      <w:lvlJc w:val="left"/>
      <w:pPr>
        <w:ind w:left="1152" w:hanging="190"/>
      </w:pPr>
      <w:rPr>
        <w:rFonts w:hint="default"/>
        <w:lang w:val="ru-RU" w:eastAsia="en-US" w:bidi="ar-SA"/>
      </w:rPr>
    </w:lvl>
    <w:lvl w:ilvl="2" w:tplc="B81CC0DC">
      <w:numFmt w:val="bullet"/>
      <w:lvlText w:val="•"/>
      <w:lvlJc w:val="left"/>
      <w:pPr>
        <w:ind w:left="2184" w:hanging="190"/>
      </w:pPr>
      <w:rPr>
        <w:rFonts w:hint="default"/>
        <w:lang w:val="ru-RU" w:eastAsia="en-US" w:bidi="ar-SA"/>
      </w:rPr>
    </w:lvl>
    <w:lvl w:ilvl="3" w:tplc="2F68F0EA">
      <w:numFmt w:val="bullet"/>
      <w:lvlText w:val="•"/>
      <w:lvlJc w:val="left"/>
      <w:pPr>
        <w:ind w:left="3216" w:hanging="190"/>
      </w:pPr>
      <w:rPr>
        <w:rFonts w:hint="default"/>
        <w:lang w:val="ru-RU" w:eastAsia="en-US" w:bidi="ar-SA"/>
      </w:rPr>
    </w:lvl>
    <w:lvl w:ilvl="4" w:tplc="D5440CA8">
      <w:numFmt w:val="bullet"/>
      <w:lvlText w:val="•"/>
      <w:lvlJc w:val="left"/>
      <w:pPr>
        <w:ind w:left="4248" w:hanging="190"/>
      </w:pPr>
      <w:rPr>
        <w:rFonts w:hint="default"/>
        <w:lang w:val="ru-RU" w:eastAsia="en-US" w:bidi="ar-SA"/>
      </w:rPr>
    </w:lvl>
    <w:lvl w:ilvl="5" w:tplc="0B6440D2">
      <w:numFmt w:val="bullet"/>
      <w:lvlText w:val="•"/>
      <w:lvlJc w:val="left"/>
      <w:pPr>
        <w:ind w:left="5280" w:hanging="190"/>
      </w:pPr>
      <w:rPr>
        <w:rFonts w:hint="default"/>
        <w:lang w:val="ru-RU" w:eastAsia="en-US" w:bidi="ar-SA"/>
      </w:rPr>
    </w:lvl>
    <w:lvl w:ilvl="6" w:tplc="375E94C2">
      <w:numFmt w:val="bullet"/>
      <w:lvlText w:val="•"/>
      <w:lvlJc w:val="left"/>
      <w:pPr>
        <w:ind w:left="6312" w:hanging="190"/>
      </w:pPr>
      <w:rPr>
        <w:rFonts w:hint="default"/>
        <w:lang w:val="ru-RU" w:eastAsia="en-US" w:bidi="ar-SA"/>
      </w:rPr>
    </w:lvl>
    <w:lvl w:ilvl="7" w:tplc="6A524748">
      <w:numFmt w:val="bullet"/>
      <w:lvlText w:val="•"/>
      <w:lvlJc w:val="left"/>
      <w:pPr>
        <w:ind w:left="7344" w:hanging="190"/>
      </w:pPr>
      <w:rPr>
        <w:rFonts w:hint="default"/>
        <w:lang w:val="ru-RU" w:eastAsia="en-US" w:bidi="ar-SA"/>
      </w:rPr>
    </w:lvl>
    <w:lvl w:ilvl="8" w:tplc="EE7809EA">
      <w:numFmt w:val="bullet"/>
      <w:lvlText w:val="•"/>
      <w:lvlJc w:val="left"/>
      <w:pPr>
        <w:ind w:left="8376" w:hanging="190"/>
      </w:pPr>
      <w:rPr>
        <w:rFonts w:hint="default"/>
        <w:lang w:val="ru-RU" w:eastAsia="en-US" w:bidi="ar-SA"/>
      </w:rPr>
    </w:lvl>
  </w:abstractNum>
  <w:abstractNum w:abstractNumId="16">
    <w:nsid w:val="728A66F8"/>
    <w:multiLevelType w:val="multilevel"/>
    <w:tmpl w:val="B130220A"/>
    <w:lvl w:ilvl="0">
      <w:start w:val="3"/>
      <w:numFmt w:val="decimal"/>
      <w:lvlText w:val="%1"/>
      <w:lvlJc w:val="left"/>
      <w:pPr>
        <w:ind w:left="112" w:hanging="98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98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89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6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989"/>
      </w:pPr>
      <w:rPr>
        <w:rFonts w:hint="default"/>
        <w:lang w:val="ru-RU" w:eastAsia="en-US" w:bidi="ar-SA"/>
      </w:rPr>
    </w:lvl>
  </w:abstractNum>
  <w:abstractNum w:abstractNumId="17">
    <w:nsid w:val="7D3D4EE8"/>
    <w:multiLevelType w:val="hybridMultilevel"/>
    <w:tmpl w:val="26500DAC"/>
    <w:lvl w:ilvl="0" w:tplc="F04407E8">
      <w:start w:val="1"/>
      <w:numFmt w:val="decimal"/>
      <w:lvlText w:val="%1)"/>
      <w:lvlJc w:val="left"/>
      <w:pPr>
        <w:ind w:left="11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C20FD18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471677B2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3" w:tplc="85882F8E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B4BABAEE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BF887882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8E2EFA92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7" w:tplc="3FF892CE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7DBAABCC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18">
    <w:nsid w:val="7D4C276F"/>
    <w:multiLevelType w:val="multilevel"/>
    <w:tmpl w:val="40C2C70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cs="Times New Roman" w:hint="default"/>
      </w:rPr>
    </w:lvl>
  </w:abstractNum>
  <w:abstractNum w:abstractNumId="19">
    <w:nsid w:val="7E316325"/>
    <w:multiLevelType w:val="hybridMultilevel"/>
    <w:tmpl w:val="BF384D02"/>
    <w:lvl w:ilvl="0" w:tplc="BF0CD3E0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38A014">
      <w:numFmt w:val="bullet"/>
      <w:lvlText w:val="•"/>
      <w:lvlJc w:val="left"/>
      <w:pPr>
        <w:ind w:left="1152" w:hanging="231"/>
      </w:pPr>
      <w:rPr>
        <w:rFonts w:hint="default"/>
        <w:lang w:val="ru-RU" w:eastAsia="en-US" w:bidi="ar-SA"/>
      </w:rPr>
    </w:lvl>
    <w:lvl w:ilvl="2" w:tplc="BF68894A">
      <w:numFmt w:val="bullet"/>
      <w:lvlText w:val="•"/>
      <w:lvlJc w:val="left"/>
      <w:pPr>
        <w:ind w:left="2184" w:hanging="231"/>
      </w:pPr>
      <w:rPr>
        <w:rFonts w:hint="default"/>
        <w:lang w:val="ru-RU" w:eastAsia="en-US" w:bidi="ar-SA"/>
      </w:rPr>
    </w:lvl>
    <w:lvl w:ilvl="3" w:tplc="69CC16FE">
      <w:numFmt w:val="bullet"/>
      <w:lvlText w:val="•"/>
      <w:lvlJc w:val="left"/>
      <w:pPr>
        <w:ind w:left="3216" w:hanging="231"/>
      </w:pPr>
      <w:rPr>
        <w:rFonts w:hint="default"/>
        <w:lang w:val="ru-RU" w:eastAsia="en-US" w:bidi="ar-SA"/>
      </w:rPr>
    </w:lvl>
    <w:lvl w:ilvl="4" w:tplc="7CCE4E9E">
      <w:numFmt w:val="bullet"/>
      <w:lvlText w:val="•"/>
      <w:lvlJc w:val="left"/>
      <w:pPr>
        <w:ind w:left="4248" w:hanging="231"/>
      </w:pPr>
      <w:rPr>
        <w:rFonts w:hint="default"/>
        <w:lang w:val="ru-RU" w:eastAsia="en-US" w:bidi="ar-SA"/>
      </w:rPr>
    </w:lvl>
    <w:lvl w:ilvl="5" w:tplc="70D065F8">
      <w:numFmt w:val="bullet"/>
      <w:lvlText w:val="•"/>
      <w:lvlJc w:val="left"/>
      <w:pPr>
        <w:ind w:left="5280" w:hanging="231"/>
      </w:pPr>
      <w:rPr>
        <w:rFonts w:hint="default"/>
        <w:lang w:val="ru-RU" w:eastAsia="en-US" w:bidi="ar-SA"/>
      </w:rPr>
    </w:lvl>
    <w:lvl w:ilvl="6" w:tplc="3160B668">
      <w:numFmt w:val="bullet"/>
      <w:lvlText w:val="•"/>
      <w:lvlJc w:val="left"/>
      <w:pPr>
        <w:ind w:left="6312" w:hanging="231"/>
      </w:pPr>
      <w:rPr>
        <w:rFonts w:hint="default"/>
        <w:lang w:val="ru-RU" w:eastAsia="en-US" w:bidi="ar-SA"/>
      </w:rPr>
    </w:lvl>
    <w:lvl w:ilvl="7" w:tplc="3122692E">
      <w:numFmt w:val="bullet"/>
      <w:lvlText w:val="•"/>
      <w:lvlJc w:val="left"/>
      <w:pPr>
        <w:ind w:left="7344" w:hanging="231"/>
      </w:pPr>
      <w:rPr>
        <w:rFonts w:hint="default"/>
        <w:lang w:val="ru-RU" w:eastAsia="en-US" w:bidi="ar-SA"/>
      </w:rPr>
    </w:lvl>
    <w:lvl w:ilvl="8" w:tplc="8F5E7A60">
      <w:numFmt w:val="bullet"/>
      <w:lvlText w:val="•"/>
      <w:lvlJc w:val="left"/>
      <w:pPr>
        <w:ind w:left="8376" w:hanging="231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14"/>
  </w:num>
  <w:num w:numId="5">
    <w:abstractNumId w:val="3"/>
  </w:num>
  <w:num w:numId="6">
    <w:abstractNumId w:val="16"/>
  </w:num>
  <w:num w:numId="7">
    <w:abstractNumId w:val="7"/>
  </w:num>
  <w:num w:numId="8">
    <w:abstractNumId w:val="19"/>
  </w:num>
  <w:num w:numId="9">
    <w:abstractNumId w:val="4"/>
  </w:num>
  <w:num w:numId="10">
    <w:abstractNumId w:val="10"/>
  </w:num>
  <w:num w:numId="11">
    <w:abstractNumId w:val="1"/>
  </w:num>
  <w:num w:numId="12">
    <w:abstractNumId w:val="12"/>
  </w:num>
  <w:num w:numId="13">
    <w:abstractNumId w:val="5"/>
  </w:num>
  <w:num w:numId="14">
    <w:abstractNumId w:val="6"/>
  </w:num>
  <w:num w:numId="15">
    <w:abstractNumId w:val="11"/>
  </w:num>
  <w:num w:numId="16">
    <w:abstractNumId w:val="17"/>
  </w:num>
  <w:num w:numId="17">
    <w:abstractNumId w:val="2"/>
  </w:num>
  <w:num w:numId="18">
    <w:abstractNumId w:val="8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93"/>
    <w:rsid w:val="00140403"/>
    <w:rsid w:val="002113D1"/>
    <w:rsid w:val="00213281"/>
    <w:rsid w:val="002622E5"/>
    <w:rsid w:val="00334BD3"/>
    <w:rsid w:val="00390447"/>
    <w:rsid w:val="00450576"/>
    <w:rsid w:val="004D54D4"/>
    <w:rsid w:val="00562401"/>
    <w:rsid w:val="005A31C0"/>
    <w:rsid w:val="005C484C"/>
    <w:rsid w:val="00633949"/>
    <w:rsid w:val="006721A5"/>
    <w:rsid w:val="00735D3C"/>
    <w:rsid w:val="00A25D8D"/>
    <w:rsid w:val="00B52062"/>
    <w:rsid w:val="00F03693"/>
    <w:rsid w:val="00F66417"/>
    <w:rsid w:val="00F84F9E"/>
    <w:rsid w:val="00FC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6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113D1"/>
    <w:rPr>
      <w:color w:val="0000FF"/>
      <w:u w:val="single"/>
    </w:rPr>
  </w:style>
  <w:style w:type="paragraph" w:customStyle="1" w:styleId="headertext">
    <w:name w:val="headertext"/>
    <w:basedOn w:val="a"/>
    <w:rsid w:val="00F66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13281"/>
  </w:style>
  <w:style w:type="table" w:customStyle="1" w:styleId="TableNormal">
    <w:name w:val="Table Normal"/>
    <w:uiPriority w:val="2"/>
    <w:semiHidden/>
    <w:unhideWhenUsed/>
    <w:qFormat/>
    <w:rsid w:val="00213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13281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1328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13281"/>
    <w:pPr>
      <w:widowControl w:val="0"/>
      <w:autoSpaceDE w:val="0"/>
      <w:autoSpaceDN w:val="0"/>
      <w:spacing w:after="0" w:line="240" w:lineRule="auto"/>
      <w:ind w:left="87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213281"/>
    <w:pPr>
      <w:widowControl w:val="0"/>
      <w:autoSpaceDE w:val="0"/>
      <w:autoSpaceDN w:val="0"/>
      <w:spacing w:after="0" w:line="240" w:lineRule="auto"/>
      <w:ind w:left="112" w:right="120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13281"/>
    <w:pPr>
      <w:widowControl w:val="0"/>
      <w:autoSpaceDE w:val="0"/>
      <w:autoSpaceDN w:val="0"/>
      <w:spacing w:after="0" w:line="298" w:lineRule="exact"/>
      <w:ind w:left="112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132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281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132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0">
    <w:name w:val="Без интервала1"/>
    <w:next w:val="a9"/>
    <w:link w:val="aa"/>
    <w:uiPriority w:val="1"/>
    <w:qFormat/>
    <w:rsid w:val="00213281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213281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32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a">
    <w:name w:val="Без интервала Знак"/>
    <w:link w:val="10"/>
    <w:uiPriority w:val="1"/>
    <w:locked/>
    <w:rsid w:val="00213281"/>
    <w:rPr>
      <w:rFonts w:ascii="Times New Roman" w:hAnsi="Times New Roman"/>
      <w:sz w:val="28"/>
      <w:lang w:val="ru-RU"/>
    </w:rPr>
  </w:style>
  <w:style w:type="paragraph" w:styleId="ab">
    <w:name w:val="Normal (Web)"/>
    <w:basedOn w:val="a"/>
    <w:uiPriority w:val="99"/>
    <w:rsid w:val="002132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c"/>
    <w:uiPriority w:val="59"/>
    <w:rsid w:val="0021328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13281"/>
    <w:pPr>
      <w:spacing w:after="0" w:line="240" w:lineRule="auto"/>
    </w:pPr>
  </w:style>
  <w:style w:type="table" w:styleId="ac">
    <w:name w:val="Table Grid"/>
    <w:basedOn w:val="a1"/>
    <w:uiPriority w:val="59"/>
    <w:rsid w:val="00213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6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113D1"/>
    <w:rPr>
      <w:color w:val="0000FF"/>
      <w:u w:val="single"/>
    </w:rPr>
  </w:style>
  <w:style w:type="paragraph" w:customStyle="1" w:styleId="headertext">
    <w:name w:val="headertext"/>
    <w:basedOn w:val="a"/>
    <w:rsid w:val="00F66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13281"/>
  </w:style>
  <w:style w:type="table" w:customStyle="1" w:styleId="TableNormal">
    <w:name w:val="Table Normal"/>
    <w:uiPriority w:val="2"/>
    <w:semiHidden/>
    <w:unhideWhenUsed/>
    <w:qFormat/>
    <w:rsid w:val="00213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13281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1328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13281"/>
    <w:pPr>
      <w:widowControl w:val="0"/>
      <w:autoSpaceDE w:val="0"/>
      <w:autoSpaceDN w:val="0"/>
      <w:spacing w:after="0" w:line="240" w:lineRule="auto"/>
      <w:ind w:left="87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213281"/>
    <w:pPr>
      <w:widowControl w:val="0"/>
      <w:autoSpaceDE w:val="0"/>
      <w:autoSpaceDN w:val="0"/>
      <w:spacing w:after="0" w:line="240" w:lineRule="auto"/>
      <w:ind w:left="112" w:right="120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13281"/>
    <w:pPr>
      <w:widowControl w:val="0"/>
      <w:autoSpaceDE w:val="0"/>
      <w:autoSpaceDN w:val="0"/>
      <w:spacing w:after="0" w:line="298" w:lineRule="exact"/>
      <w:ind w:left="112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132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281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132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0">
    <w:name w:val="Без интервала1"/>
    <w:next w:val="a9"/>
    <w:link w:val="aa"/>
    <w:uiPriority w:val="1"/>
    <w:qFormat/>
    <w:rsid w:val="00213281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213281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32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a">
    <w:name w:val="Без интервала Знак"/>
    <w:link w:val="10"/>
    <w:uiPriority w:val="1"/>
    <w:locked/>
    <w:rsid w:val="00213281"/>
    <w:rPr>
      <w:rFonts w:ascii="Times New Roman" w:hAnsi="Times New Roman"/>
      <w:sz w:val="28"/>
      <w:lang w:val="ru-RU"/>
    </w:rPr>
  </w:style>
  <w:style w:type="paragraph" w:styleId="ab">
    <w:name w:val="Normal (Web)"/>
    <w:basedOn w:val="a"/>
    <w:uiPriority w:val="99"/>
    <w:rsid w:val="002132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c"/>
    <w:uiPriority w:val="59"/>
    <w:rsid w:val="0021328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13281"/>
    <w:pPr>
      <w:spacing w:after="0" w:line="240" w:lineRule="auto"/>
    </w:pPr>
  </w:style>
  <w:style w:type="table" w:styleId="ac">
    <w:name w:val="Table Grid"/>
    <w:basedOn w:val="a1"/>
    <w:uiPriority w:val="59"/>
    <w:rsid w:val="00213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228011&amp;mark=000000000000000000000000000000000000000000000000008OU0LN&amp;mark=000000000000000000000000000000000000000000000000008OU0LN" TargetMode="External"/><Relationship Id="rId3" Type="http://schemas.microsoft.com/office/2007/relationships/stylesWithEffects" Target="stylesWithEffects.xml"/><Relationship Id="rId7" Type="http://schemas.openxmlformats.org/officeDocument/2006/relationships/hyperlink" Target="kodeks://link/d?nd=902228011&amp;mark=000000000000000000000000000000000000000000000000006540IN&amp;mark=000000000000000000000000000000000000000000000000006540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26</Pages>
  <Words>11070</Words>
  <Characters>63102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12</cp:revision>
  <cp:lastPrinted>2025-03-12T11:35:00Z</cp:lastPrinted>
  <dcterms:created xsi:type="dcterms:W3CDTF">2023-12-15T08:32:00Z</dcterms:created>
  <dcterms:modified xsi:type="dcterms:W3CDTF">2025-05-06T09:34:00Z</dcterms:modified>
</cp:coreProperties>
</file>