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A9" w:rsidRDefault="005D33A9" w:rsidP="005D33A9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                                  КОНДИНСКИЙ РАЙОН</w:t>
      </w:r>
    </w:p>
    <w:p w:rsidR="005D33A9" w:rsidRDefault="005D33A9" w:rsidP="005D33A9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СОВЕТ ДЕПУТАТОВ МУНИЦИПАЛЬНОГО ОБРАЗОВАНИЯ                              ГОРОДСКОЕ ПОСЕЛЕНИЕ МОРТКА пятого созыва</w:t>
      </w:r>
    </w:p>
    <w:p w:rsidR="00095D2B" w:rsidRPr="00525597" w:rsidRDefault="00095D2B" w:rsidP="00095D2B">
      <w:pPr>
        <w:tabs>
          <w:tab w:val="left" w:pos="700"/>
          <w:tab w:val="left" w:pos="1800"/>
          <w:tab w:val="left" w:pos="6120"/>
          <w:tab w:val="left" w:pos="6300"/>
        </w:tabs>
        <w:spacing w:after="0" w:line="240" w:lineRule="atLeast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2559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Совета депутатов городского поселения </w:t>
      </w:r>
      <w:proofErr w:type="spellStart"/>
      <w:r w:rsidRPr="00525597">
        <w:rPr>
          <w:rFonts w:ascii="Times New Roman" w:hAnsi="Times New Roman"/>
          <w:b/>
          <w:bCs/>
          <w:iCs/>
          <w:sz w:val="28"/>
          <w:szCs w:val="28"/>
          <w:lang w:eastAsia="ru-RU"/>
        </w:rPr>
        <w:t>Мортка</w:t>
      </w:r>
      <w:proofErr w:type="spellEnd"/>
      <w:r w:rsidR="00D3721B" w:rsidRPr="0052559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3721B" w:rsidRPr="00525597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V</w:t>
      </w:r>
      <w:r w:rsidR="00D3721B" w:rsidRPr="00525597">
        <w:rPr>
          <w:rFonts w:ascii="Times New Roman" w:hAnsi="Times New Roman"/>
          <w:b/>
          <w:bCs/>
          <w:iCs/>
          <w:sz w:val="28"/>
          <w:szCs w:val="28"/>
          <w:lang w:eastAsia="ru-RU"/>
        </w:rPr>
        <w:t>-го созыва</w:t>
      </w:r>
    </w:p>
    <w:p w:rsidR="00095D2B" w:rsidRPr="00525597" w:rsidRDefault="00095D2B" w:rsidP="00D73407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D3721B" w:rsidRPr="00D3721B" w:rsidRDefault="00D3721B" w:rsidP="00D73407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721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ПРОТОКОЛ </w:t>
      </w:r>
    </w:p>
    <w:p w:rsidR="00D3721B" w:rsidRDefault="00D3721B" w:rsidP="00D73407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3721B">
        <w:rPr>
          <w:rFonts w:ascii="Times New Roman" w:hAnsi="Times New Roman"/>
          <w:b/>
          <w:bCs/>
          <w:iCs/>
          <w:sz w:val="28"/>
          <w:szCs w:val="28"/>
          <w:lang w:eastAsia="ru-RU"/>
        </w:rPr>
        <w:t>очередного заседания</w:t>
      </w:r>
      <w:r w:rsidR="008B24B5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№</w:t>
      </w:r>
      <w:r w:rsidR="00641E99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1</w:t>
      </w:r>
      <w:r w:rsidR="00FC7652">
        <w:rPr>
          <w:rFonts w:ascii="Times New Roman" w:hAnsi="Times New Roman"/>
          <w:b/>
          <w:bCs/>
          <w:iCs/>
          <w:sz w:val="28"/>
          <w:szCs w:val="28"/>
          <w:lang w:eastAsia="ru-RU"/>
        </w:rPr>
        <w:t>9</w:t>
      </w:r>
    </w:p>
    <w:p w:rsidR="00D077D1" w:rsidRPr="00D077D1" w:rsidRDefault="00F42347" w:rsidP="00D73407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от </w:t>
      </w:r>
      <w:r w:rsidR="00C517C5">
        <w:rPr>
          <w:rFonts w:ascii="Times New Roman" w:hAnsi="Times New Roman"/>
          <w:b/>
          <w:bCs/>
          <w:iCs/>
          <w:sz w:val="24"/>
          <w:szCs w:val="24"/>
          <w:lang w:eastAsia="ru-RU"/>
        </w:rPr>
        <w:t>26 декабря</w:t>
      </w:r>
      <w:r w:rsidR="005C3683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BB1E86">
        <w:rPr>
          <w:rFonts w:ascii="Times New Roman" w:hAnsi="Times New Roman"/>
          <w:b/>
          <w:bCs/>
          <w:iCs/>
          <w:sz w:val="24"/>
          <w:szCs w:val="24"/>
          <w:lang w:eastAsia="ru-RU"/>
        </w:rPr>
        <w:t>2</w:t>
      </w:r>
      <w:r w:rsidR="001C35CD">
        <w:rPr>
          <w:rFonts w:ascii="Times New Roman" w:hAnsi="Times New Roman"/>
          <w:b/>
          <w:bCs/>
          <w:iCs/>
          <w:sz w:val="24"/>
          <w:szCs w:val="24"/>
          <w:lang w:eastAsia="ru-RU"/>
        </w:rPr>
        <w:t>025</w:t>
      </w:r>
      <w:r w:rsidR="00D077D1" w:rsidRPr="00D077D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года</w:t>
      </w:r>
    </w:p>
    <w:p w:rsidR="00D73407" w:rsidRPr="00D73407" w:rsidRDefault="00D73407" w:rsidP="00D73407">
      <w:pPr>
        <w:spacing w:after="0" w:line="276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  <w:r w:rsidRPr="00D73407">
        <w:rPr>
          <w:rFonts w:ascii="Times New Roman" w:eastAsia="Times New Roman" w:hAnsi="Times New Roman"/>
          <w:lang w:eastAsia="ru-RU"/>
        </w:rPr>
        <w:t>Зал заседания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D2B" w:rsidRPr="00095D2B" w:rsidTr="001342AE">
        <w:tc>
          <w:tcPr>
            <w:tcW w:w="4785" w:type="dxa"/>
            <w:shd w:val="clear" w:color="auto" w:fill="auto"/>
          </w:tcPr>
          <w:p w:rsidR="00095D2B" w:rsidRPr="00095D2B" w:rsidRDefault="00095D2B" w:rsidP="00D734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Путейская ул., д.10</w:t>
            </w:r>
            <w:r w:rsidRPr="00095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5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95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Мортка</w:t>
            </w:r>
            <w:proofErr w:type="spellEnd"/>
            <w:r w:rsidRPr="00095D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5D2B" w:rsidRPr="00095D2B" w:rsidRDefault="00095D2B" w:rsidP="00D73407">
            <w:pPr>
              <w:tabs>
                <w:tab w:val="left" w:pos="700"/>
                <w:tab w:val="left" w:pos="1800"/>
                <w:tab w:val="left" w:pos="612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95D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095D2B" w:rsidRPr="00095D2B" w:rsidRDefault="00095D2B" w:rsidP="00641E99">
            <w:pPr>
              <w:tabs>
                <w:tab w:val="left" w:pos="700"/>
                <w:tab w:val="left" w:pos="1800"/>
                <w:tab w:val="left" w:pos="6120"/>
                <w:tab w:val="left" w:pos="6300"/>
              </w:tabs>
              <w:spacing w:after="0" w:line="240" w:lineRule="atLeast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95D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начало в </w:t>
            </w:r>
            <w:r w:rsidR="001A364B">
              <w:rPr>
                <w:rFonts w:ascii="Times New Roman" w:hAnsi="Times New Roman"/>
                <w:sz w:val="24"/>
                <w:szCs w:val="24"/>
                <w:lang w:eastAsia="ru-RU"/>
              </w:rPr>
              <w:t>15.0</w:t>
            </w:r>
            <w:r w:rsidR="00641E9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95D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095D2B" w:rsidRDefault="00095D2B" w:rsidP="00095D2B">
      <w:pPr>
        <w:spacing w:after="200" w:line="276" w:lineRule="auto"/>
        <w:rPr>
          <w:rFonts w:ascii="Times New Roman" w:eastAsia="Times New Roman" w:hAnsi="Times New Roman"/>
          <w:b/>
          <w:lang w:eastAsia="ru-RU"/>
        </w:rPr>
      </w:pPr>
    </w:p>
    <w:p w:rsidR="005D33A9" w:rsidRPr="00076C67" w:rsidRDefault="005D33A9" w:rsidP="00525597">
      <w:pPr>
        <w:spacing w:after="0" w:line="276" w:lineRule="auto"/>
        <w:ind w:right="-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Присутствовали:</w:t>
      </w:r>
    </w:p>
    <w:p w:rsidR="003E05EA" w:rsidRDefault="00FC7652" w:rsidP="00525597">
      <w:pPr>
        <w:spacing w:after="0" w:line="276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главы</w:t>
      </w:r>
      <w:r w:rsidR="003E05EA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3E05EA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3E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Е.С.Чумичёва</w:t>
      </w:r>
      <w:proofErr w:type="spellEnd"/>
    </w:p>
    <w:p w:rsidR="00FC7652" w:rsidRPr="00076C67" w:rsidRDefault="00FC7652" w:rsidP="00525597">
      <w:pPr>
        <w:spacing w:after="0" w:line="276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5597" w:rsidRPr="00076C67" w:rsidRDefault="00962E93" w:rsidP="00525597">
      <w:pPr>
        <w:spacing w:after="0" w:line="276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5597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Депутаты Совета депутатов городского поселения </w:t>
      </w:r>
      <w:proofErr w:type="spellStart"/>
      <w:r w:rsidR="00525597"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5D33A9" w:rsidRPr="00076C67" w:rsidRDefault="00525597" w:rsidP="00962E93">
      <w:pPr>
        <w:spacing w:after="0" w:line="276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Поливцев Алексей Михайлович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>– депутат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№1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D33A9" w:rsidRPr="00076C67" w:rsidRDefault="00525597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Лихачев Александр Владимирович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>депутат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 2</w:t>
      </w:r>
    </w:p>
    <w:p w:rsidR="00095D2B" w:rsidRPr="00076C67" w:rsidRDefault="00525597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Бойцоа Андрей Александрович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5D2B" w:rsidRPr="00076C67">
        <w:rPr>
          <w:rFonts w:ascii="Times New Roman" w:eastAsia="Times New Roman" w:hAnsi="Times New Roman"/>
          <w:sz w:val="24"/>
          <w:szCs w:val="24"/>
          <w:lang w:eastAsia="ru-RU"/>
        </w:rPr>
        <w:t>– депутат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5D2B" w:rsidRPr="00076C67">
        <w:rPr>
          <w:rFonts w:ascii="Times New Roman" w:eastAsia="Times New Roman" w:hAnsi="Times New Roman"/>
          <w:sz w:val="24"/>
          <w:szCs w:val="24"/>
          <w:lang w:eastAsia="ru-RU"/>
        </w:rPr>
        <w:t>по избирательному округу №3</w:t>
      </w:r>
    </w:p>
    <w:p w:rsidR="005D33A9" w:rsidRPr="00076C67" w:rsidRDefault="00157AE8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25597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Шерстобитов Олег Викторович</w:t>
      </w:r>
      <w:r w:rsidR="00525597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>– депутат</w:t>
      </w:r>
      <w:r w:rsidR="00525597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="00525597"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 4</w:t>
      </w:r>
    </w:p>
    <w:p w:rsidR="00157AE8" w:rsidRPr="00076C67" w:rsidRDefault="00157AE8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Овсянкин</w:t>
      </w:r>
      <w:proofErr w:type="spellEnd"/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Александр Сергееви</w:t>
      </w:r>
      <w:proofErr w:type="gramStart"/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 депутат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 5</w:t>
      </w:r>
    </w:p>
    <w:p w:rsidR="005D33A9" w:rsidRPr="00076C67" w:rsidRDefault="00095D2B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Карякин Игорь Викторови</w:t>
      </w:r>
      <w:proofErr w:type="gramStart"/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ч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157AE8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 6</w:t>
      </w:r>
    </w:p>
    <w:p w:rsidR="005D33A9" w:rsidRPr="00076C67" w:rsidRDefault="00095D2B" w:rsidP="00BD11EE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Быков Михаил Витальевич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депутат 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>Совета депута</w:t>
      </w:r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тов городского поселения </w:t>
      </w:r>
      <w:proofErr w:type="spellStart"/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7AE8" w:rsidRPr="00076C67">
        <w:rPr>
          <w:rFonts w:ascii="Times New Roman" w:eastAsia="Times New Roman" w:hAnsi="Times New Roman"/>
          <w:sz w:val="24"/>
          <w:szCs w:val="24"/>
          <w:lang w:eastAsia="ru-RU"/>
        </w:rPr>
        <w:t>по избирательному округу №7</w:t>
      </w:r>
    </w:p>
    <w:p w:rsidR="00A07AFE" w:rsidRPr="00076C67" w:rsidRDefault="00A07AFE" w:rsidP="00BD11EE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Слюсарев Антон Сергеевич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-депутат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№8</w:t>
      </w:r>
    </w:p>
    <w:p w:rsidR="005D33A9" w:rsidRPr="00076C67" w:rsidRDefault="00A07AFE" w:rsidP="00962E9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62E93" w:rsidRPr="00076C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Мурашин Олег </w:t>
      </w:r>
      <w:r w:rsidR="00845075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5C3683"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лексеевич</w:t>
      </w:r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>– депутат</w:t>
      </w:r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городского поселения </w:t>
      </w:r>
      <w:proofErr w:type="spellStart"/>
      <w:r w:rsidR="00BD11EE"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5D33A9"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№9</w:t>
      </w:r>
    </w:p>
    <w:p w:rsidR="000A7872" w:rsidRPr="00076C67" w:rsidRDefault="000A7872" w:rsidP="000A787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Толстенко Виталий Анатольевич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- депутат Совета депутатов городского поселения </w:t>
      </w:r>
      <w:proofErr w:type="spellStart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избирательному округу № 10</w:t>
      </w:r>
    </w:p>
    <w:p w:rsidR="00C15047" w:rsidRPr="00076C67" w:rsidRDefault="00C15047" w:rsidP="00BF596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52" w:rsidRDefault="00FC7652" w:rsidP="00BF596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77F9" w:rsidRPr="00076C67" w:rsidRDefault="00BD11EE" w:rsidP="00BF596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Приглашенные:</w:t>
      </w:r>
    </w:p>
    <w:p w:rsidR="00BF596C" w:rsidRPr="00076C67" w:rsidRDefault="00BF596C" w:rsidP="00BF596C">
      <w:pPr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A1C" w:rsidRPr="00076C67" w:rsidRDefault="000939FC" w:rsidP="007E1A1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Хайбуллова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</w:t>
      </w:r>
      <w:r w:rsidR="00146006">
        <w:rPr>
          <w:rFonts w:ascii="Times New Roman" w:hAnsi="Times New Roman"/>
          <w:sz w:val="24"/>
          <w:szCs w:val="24"/>
        </w:rPr>
        <w:t>настасия Сергеевна</w:t>
      </w:r>
      <w:r w:rsidR="00076C67" w:rsidRPr="00076C67">
        <w:rPr>
          <w:rFonts w:ascii="Times New Roman" w:hAnsi="Times New Roman"/>
          <w:sz w:val="24"/>
          <w:szCs w:val="24"/>
        </w:rPr>
        <w:t xml:space="preserve"> –</w:t>
      </w:r>
      <w:r w:rsidR="00633C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6C67" w:rsidRPr="00076C67">
        <w:rPr>
          <w:rFonts w:ascii="Times New Roman" w:hAnsi="Times New Roman"/>
          <w:sz w:val="24"/>
          <w:szCs w:val="24"/>
        </w:rPr>
        <w:t>заведующий</w:t>
      </w:r>
      <w:proofErr w:type="gramEnd"/>
      <w:r w:rsidR="00076C67" w:rsidRPr="00076C67">
        <w:rPr>
          <w:rFonts w:ascii="Times New Roman" w:hAnsi="Times New Roman"/>
          <w:sz w:val="24"/>
          <w:szCs w:val="24"/>
        </w:rPr>
        <w:t xml:space="preserve"> </w:t>
      </w:r>
      <w:r w:rsidR="00146006">
        <w:rPr>
          <w:rFonts w:ascii="Times New Roman" w:hAnsi="Times New Roman"/>
          <w:sz w:val="24"/>
          <w:szCs w:val="24"/>
        </w:rPr>
        <w:t>организационного отдела</w:t>
      </w:r>
      <w:r w:rsidR="00076C67" w:rsidRPr="00076C67">
        <w:rPr>
          <w:rFonts w:ascii="Times New Roman" w:hAnsi="Times New Roman"/>
          <w:sz w:val="24"/>
          <w:szCs w:val="24"/>
        </w:rPr>
        <w:t xml:space="preserve"> </w:t>
      </w:r>
    </w:p>
    <w:p w:rsidR="007E1A1C" w:rsidRPr="00076C67" w:rsidRDefault="007E1A1C" w:rsidP="007925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A1C" w:rsidRPr="00076C67" w:rsidRDefault="007E1A1C" w:rsidP="007925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652" w:rsidRDefault="00FC7652" w:rsidP="007925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7652" w:rsidRDefault="00FC7652" w:rsidP="007925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2543" w:rsidRPr="00076C67" w:rsidRDefault="00792543" w:rsidP="007925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И.В.Карякин</w:t>
      </w:r>
      <w:proofErr w:type="spellEnd"/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Добрый день, уважаемые депутаты, приглашенные! Очередное заседание Совета депутатов  прошу считать открытым. </w:t>
      </w:r>
    </w:p>
    <w:p w:rsidR="00091E31" w:rsidRPr="00076C67" w:rsidRDefault="00091E31" w:rsidP="007925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543" w:rsidRPr="00076C67" w:rsidRDefault="00792543" w:rsidP="00792543">
      <w:pPr>
        <w:spacing w:after="0" w:line="240" w:lineRule="auto"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proofErr w:type="spellStart"/>
      <w:r w:rsidRPr="00076C67">
        <w:rPr>
          <w:rFonts w:ascii="Times New Roman" w:eastAsia="Times New Roman" w:hAnsi="Times New Roman"/>
          <w:b/>
          <w:sz w:val="24"/>
          <w:szCs w:val="24"/>
          <w:lang w:eastAsia="ru-RU"/>
        </w:rPr>
        <w:t>И.В.Карякин</w:t>
      </w:r>
      <w:proofErr w:type="spellEnd"/>
      <w:r w:rsidRPr="00076C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Переходим к повестк</w:t>
      </w:r>
      <w:r w:rsidR="006E4C48"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е заседания. Итак, на повестке </w:t>
      </w:r>
      <w:r w:rsidR="00FC765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="00E7130A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вопросов</w:t>
      </w:r>
      <w:r w:rsidR="00FC765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и 1 вопрос </w:t>
      </w:r>
      <w:proofErr w:type="gramStart"/>
      <w:r w:rsidR="00FC765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разное</w:t>
      </w:r>
      <w:proofErr w:type="gramEnd"/>
      <w:r w:rsidR="00FC765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. Уважаемые </w:t>
      </w:r>
      <w:proofErr w:type="gramStart"/>
      <w:r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коллеги</w:t>
      </w:r>
      <w:proofErr w:type="gramEnd"/>
      <w:r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какие будут предложе</w:t>
      </w:r>
      <w:r w:rsidR="00091E31"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ния в повестку заседания? Нет</w:t>
      </w:r>
      <w:proofErr w:type="gramStart"/>
      <w:r w:rsidR="00091E31"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  <w:proofErr w:type="gramEnd"/>
      <w:r w:rsidR="00091E31"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="00091E31"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г</w:t>
      </w:r>
      <w:proofErr w:type="gramEnd"/>
      <w:r w:rsidRPr="00076C67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 xml:space="preserve">олосуем за повестку. </w:t>
      </w:r>
    </w:p>
    <w:p w:rsidR="00C517C5" w:rsidRPr="00C517C5" w:rsidRDefault="00C517C5" w:rsidP="00C517C5">
      <w:pPr>
        <w:spacing w:after="0" w:line="240" w:lineRule="auto"/>
        <w:ind w:left="284" w:right="-567" w:hanging="284"/>
        <w:jc w:val="center"/>
        <w:rPr>
          <w:rFonts w:ascii="Times New Roman" w:hAnsi="Times New Roman"/>
          <w:b/>
        </w:rPr>
      </w:pPr>
      <w:r w:rsidRPr="00C517C5">
        <w:rPr>
          <w:rFonts w:ascii="Times New Roman" w:hAnsi="Times New Roman"/>
          <w:b/>
        </w:rPr>
        <w:t>ПОВЕСТКА ЗАСЕДАНИЯ</w:t>
      </w:r>
    </w:p>
    <w:p w:rsidR="00C517C5" w:rsidRPr="00C517C5" w:rsidRDefault="00C517C5" w:rsidP="00C517C5">
      <w:pPr>
        <w:spacing w:after="0" w:line="240" w:lineRule="auto"/>
        <w:ind w:left="284" w:right="-567" w:hanging="284"/>
        <w:jc w:val="center"/>
        <w:rPr>
          <w:rFonts w:ascii="Times New Roman" w:hAnsi="Times New Roman"/>
          <w:b/>
        </w:rPr>
      </w:pPr>
    </w:p>
    <w:p w:rsidR="00C517C5" w:rsidRPr="00C517C5" w:rsidRDefault="00C517C5" w:rsidP="00C517C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  1. О бюджете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2026 и на плановый период 2027-20278 годов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014"/>
        <w:gridCol w:w="7767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7922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Кавардакова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Светлана Викторовна, заведующая финансово-экономическим отделом</w:t>
            </w:r>
          </w:p>
        </w:tc>
      </w:tr>
    </w:tbl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2. </w:t>
      </w:r>
      <w:r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Совета депутатов городского поселения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27 декабря 2024 года №77 «О бюджете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2025 год и на плановый период 2026 и 2027 годов»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014"/>
        <w:gridCol w:w="7767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7922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Кавардакова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Светлана Викторовна, заведующая финансово-экономическим отделом</w:t>
            </w:r>
          </w:p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3. </w:t>
      </w:r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О внесении изменений в решение Совета депутатов городского поселения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от 18  сентября 2018 года №10 «О налоговых льготах по местным налогам на территории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»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014"/>
        <w:gridCol w:w="7767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7922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Кавардакова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Светлана Викторовна, заведующая финансово-экономическим отделом</w:t>
            </w:r>
          </w:p>
        </w:tc>
      </w:tr>
    </w:tbl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О рассмотрении отчета об исполнении бюджета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за 9 месяцев 2025 года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014"/>
        <w:gridCol w:w="7767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7922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Кавардакова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Светлана Викторовна, заведующая финансово-экономическим отделом</w:t>
            </w:r>
          </w:p>
        </w:tc>
      </w:tr>
    </w:tbl>
    <w:p w:rsidR="00C517C5" w:rsidRPr="00C517C5" w:rsidRDefault="00C517C5" w:rsidP="00C517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C5" w:rsidRPr="00C517C5" w:rsidRDefault="00C517C5" w:rsidP="00C517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 Об утверждении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Плана работы Совета депутатов городского поселения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пятого созыва на 2026 год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014"/>
        <w:gridCol w:w="7909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8064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Хайбуллова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Анастасия Сергеевна, </w:t>
            </w:r>
            <w:proofErr w:type="gram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заведующий</w:t>
            </w:r>
            <w:proofErr w:type="gram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организационного отдела  городского поселения </w:t>
            </w: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Мортка</w:t>
            </w:r>
            <w:proofErr w:type="spellEnd"/>
          </w:p>
        </w:tc>
      </w:tr>
    </w:tbl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6. Об утверждении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плана работы Совета депутатов городского поселения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пятого созыва на 1 квартал 2026 год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014"/>
        <w:gridCol w:w="7909"/>
      </w:tblGrid>
      <w:tr w:rsidR="00C517C5" w:rsidRPr="00C517C5" w:rsidTr="00C91353">
        <w:trPr>
          <w:trHeight w:val="324"/>
        </w:trPr>
        <w:tc>
          <w:tcPr>
            <w:tcW w:w="1859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1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Докладывает: </w:t>
            </w:r>
          </w:p>
        </w:tc>
        <w:tc>
          <w:tcPr>
            <w:tcW w:w="8064" w:type="dxa"/>
            <w:hideMark/>
          </w:tcPr>
          <w:p w:rsidR="00C517C5" w:rsidRPr="00C517C5" w:rsidRDefault="00C517C5" w:rsidP="00C517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Хайбуллова</w:t>
            </w:r>
            <w:proofErr w:type="spell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Анастасия Сергеевна, </w:t>
            </w:r>
            <w:proofErr w:type="gram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заведующий</w:t>
            </w:r>
            <w:proofErr w:type="gramEnd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 xml:space="preserve"> организационного отдела  городского поселения </w:t>
            </w:r>
            <w:proofErr w:type="spellStart"/>
            <w:r w:rsidRPr="00C517C5">
              <w:rPr>
                <w:rFonts w:ascii="Times New Roman" w:eastAsia="BatangChe" w:hAnsi="Times New Roman"/>
                <w:b/>
                <w:i/>
                <w:iCs/>
                <w:color w:val="000000"/>
                <w:sz w:val="28"/>
                <w:szCs w:val="28"/>
              </w:rPr>
              <w:t>Мортка</w:t>
            </w:r>
            <w:proofErr w:type="spellEnd"/>
          </w:p>
        </w:tc>
      </w:tr>
    </w:tbl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7. О признании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решений Совета депутатов городского поселения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17C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Докладывает: </w:t>
      </w:r>
      <w:proofErr w:type="spellStart"/>
      <w:r w:rsidRPr="00C517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Хайбуллова</w:t>
      </w:r>
      <w:proofErr w:type="spellEnd"/>
      <w:r w:rsidRPr="00C517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Анастасия Сергеевна, </w:t>
      </w:r>
      <w:proofErr w:type="gramStart"/>
      <w:r w:rsidRPr="00C517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заведующий</w:t>
      </w:r>
      <w:proofErr w:type="gramEnd"/>
      <w:r w:rsidRPr="00C517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организационного отдела</w:t>
      </w:r>
      <w:r w:rsidRPr="00C517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9770DD" w:rsidRDefault="00E7130A" w:rsidP="00FC76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70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:rsidR="003E46A7" w:rsidRPr="00246503" w:rsidRDefault="003E46A7" w:rsidP="003E46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6503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Председатель: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Уважаемые депутаты, приступаем к работе.</w:t>
      </w:r>
      <w:r w:rsidRPr="0024650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6A7" w:rsidRPr="00246503" w:rsidRDefault="003E46A7" w:rsidP="003E46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Голосовали за принятие повестки:</w:t>
      </w:r>
    </w:p>
    <w:p w:rsidR="003E46A7" w:rsidRPr="00246503" w:rsidRDefault="00FC7652" w:rsidP="003E46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10</w:t>
      </w:r>
      <w:r w:rsidR="00076C67" w:rsidRPr="00246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, против 0 , воздержались 0</w:t>
      </w:r>
      <w:r w:rsidR="003E46A7" w:rsidRPr="00246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.</w:t>
      </w:r>
    </w:p>
    <w:p w:rsidR="003E46A7" w:rsidRPr="00246503" w:rsidRDefault="003E46A7" w:rsidP="003E46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Приняли единогласно.</w:t>
      </w:r>
    </w:p>
    <w:p w:rsidR="003E46A7" w:rsidRPr="00246503" w:rsidRDefault="003E46A7" w:rsidP="003E46A7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 принять повестку</w:t>
      </w:r>
    </w:p>
    <w:p w:rsidR="003E05EA" w:rsidRPr="00246503" w:rsidRDefault="003E05EA" w:rsidP="001C35C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C7652" w:rsidRDefault="00633C8B" w:rsidP="00FC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C3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5419"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7130A"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 w:rsidR="00C517C5">
        <w:rPr>
          <w:rFonts w:ascii="Times New Roman" w:hAnsi="Times New Roman"/>
          <w:b/>
          <w:bCs/>
          <w:sz w:val="24"/>
          <w:szCs w:val="24"/>
        </w:rPr>
        <w:t>С.В.Кавардакову</w:t>
      </w:r>
      <w:proofErr w:type="spellEnd"/>
      <w:r w:rsidR="00E7130A"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E7130A"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7C5"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муниципального образования городское поселение </w:t>
      </w:r>
      <w:proofErr w:type="spellStart"/>
      <w:r w:rsidR="00C517C5"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="00C517C5"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2026 и на плановый период 2027-20278 годов</w:t>
      </w:r>
    </w:p>
    <w:p w:rsidR="00E7130A" w:rsidRPr="00E7130A" w:rsidRDefault="00E7130A" w:rsidP="00FC7652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7130A" w:rsidRPr="00E7130A" w:rsidRDefault="00E7130A" w:rsidP="00E7130A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E7130A" w:rsidRPr="00E7130A" w:rsidRDefault="00E7130A" w:rsidP="00E7130A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E7130A" w:rsidRPr="00E7130A" w:rsidRDefault="00E7130A" w:rsidP="00E7130A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E7130A" w:rsidRDefault="00E7130A" w:rsidP="00E7130A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Pr="00E7130A" w:rsidRDefault="00E7130A" w:rsidP="00C517C5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C517C5">
        <w:rPr>
          <w:rFonts w:ascii="Times New Roman" w:hAnsi="Times New Roman"/>
          <w:bCs/>
          <w:sz w:val="24"/>
          <w:szCs w:val="24"/>
        </w:rPr>
        <w:t>2.</w:t>
      </w:r>
      <w:r w:rsidR="00C517C5"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7C5"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7C5"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 w:rsidR="00C517C5">
        <w:rPr>
          <w:rFonts w:ascii="Times New Roman" w:hAnsi="Times New Roman"/>
          <w:b/>
          <w:bCs/>
          <w:sz w:val="24"/>
          <w:szCs w:val="24"/>
        </w:rPr>
        <w:t>С.В.Кавардакову</w:t>
      </w:r>
      <w:proofErr w:type="spellEnd"/>
      <w:r w:rsidR="00C517C5"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C517C5"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7C5"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Совета депутатов городского поселения </w:t>
      </w:r>
      <w:proofErr w:type="spellStart"/>
      <w:r w:rsidR="00C517C5"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Мортка</w:t>
      </w:r>
      <w:proofErr w:type="spellEnd"/>
      <w:r w:rsidR="00C517C5"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27 декабря 2024 года №77 «О бюджете муниципального образования городское поселение </w:t>
      </w:r>
      <w:proofErr w:type="spellStart"/>
      <w:r w:rsidR="00C517C5"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Мортка</w:t>
      </w:r>
      <w:proofErr w:type="spellEnd"/>
      <w:r w:rsidR="00C517C5" w:rsidRPr="00C517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2025 год и на плановый период 2026 и 2027 годов»</w:t>
      </w:r>
      <w:r w:rsidR="00C517C5"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517C5"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="00C517C5"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="00C517C5"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P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  <w:r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С.В.Кавардакову</w:t>
      </w:r>
      <w:proofErr w:type="spellEnd"/>
      <w:r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О внесении изменений в решение Совета депутатов городского поселения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от 18  сентября 2018 года №10 «О налоговых льготах по местным налогам на территории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»</w:t>
      </w:r>
    </w:p>
    <w:p w:rsidR="00C517C5" w:rsidRPr="00E7130A" w:rsidRDefault="00C517C5" w:rsidP="00C517C5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ab/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С.В.Кавардакову</w:t>
      </w:r>
      <w:proofErr w:type="spellEnd"/>
      <w:r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рассмотрении отчета об исполнении бюджета муниципального образования городское поселение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за 9 месяцев 2025 года</w:t>
      </w:r>
    </w:p>
    <w:p w:rsidR="00C517C5" w:rsidRPr="00E7130A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Pr="00C517C5" w:rsidRDefault="00C517C5" w:rsidP="00C517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ab/>
        <w:t>5</w:t>
      </w:r>
      <w:r>
        <w:rPr>
          <w:rFonts w:ascii="Times New Roman" w:hAnsi="Times New Roman"/>
          <w:bCs/>
          <w:sz w:val="24"/>
          <w:szCs w:val="24"/>
        </w:rPr>
        <w:t>.</w:t>
      </w:r>
      <w:r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А.С.Хайбуллову</w:t>
      </w:r>
      <w:proofErr w:type="spellEnd"/>
      <w:r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Плана работы Совета депутатов городского поселения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пятого созыва на 2026 год</w:t>
      </w:r>
    </w:p>
    <w:p w:rsidR="00C517C5" w:rsidRPr="00E7130A" w:rsidRDefault="00C517C5" w:rsidP="00C517C5">
      <w:pPr>
        <w:tabs>
          <w:tab w:val="left" w:pos="521"/>
          <w:tab w:val="left" w:pos="709"/>
        </w:tabs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lastRenderedPageBreak/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Pr="00E7130A" w:rsidRDefault="00C517C5" w:rsidP="00C517C5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6</w:t>
      </w:r>
      <w:r>
        <w:rPr>
          <w:rFonts w:ascii="Times New Roman" w:hAnsi="Times New Roman"/>
          <w:bCs/>
          <w:sz w:val="24"/>
          <w:szCs w:val="24"/>
        </w:rPr>
        <w:t>.</w:t>
      </w:r>
      <w:r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А.С.Хайбуллову</w:t>
      </w:r>
      <w:proofErr w:type="spellEnd"/>
      <w:r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плана работы Совета депутатов городского поселения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пятого созыва на 1 квартал 2026 год 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Default="00C517C5" w:rsidP="00C517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ab/>
        <w:t>7</w:t>
      </w:r>
      <w:r>
        <w:rPr>
          <w:rFonts w:ascii="Times New Roman" w:hAnsi="Times New Roman"/>
          <w:bCs/>
          <w:sz w:val="24"/>
          <w:szCs w:val="24"/>
        </w:rPr>
        <w:t>.</w:t>
      </w:r>
      <w:r w:rsidRPr="00C517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А.С.Хайбуллову</w:t>
      </w:r>
      <w:proofErr w:type="spellEnd"/>
      <w:r w:rsidRPr="00E7130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713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решений Совета депутатов городского поселения </w:t>
      </w:r>
      <w:proofErr w:type="spellStart"/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>Мортка</w:t>
      </w:r>
      <w:proofErr w:type="spellEnd"/>
    </w:p>
    <w:p w:rsidR="00C517C5" w:rsidRPr="00E7130A" w:rsidRDefault="00C517C5" w:rsidP="00C517C5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 w:rsidRPr="00C51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Председатель: </w:t>
      </w:r>
      <w:r w:rsidRPr="00E7130A">
        <w:rPr>
          <w:rFonts w:ascii="Times New Roman" w:hAnsi="Times New Roman"/>
          <w:bCs/>
          <w:sz w:val="24"/>
          <w:szCs w:val="24"/>
        </w:rPr>
        <w:t>Прошу вносить замечания, предложения</w:t>
      </w:r>
      <w:r w:rsidRPr="00E713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Кто за то, чтобы принять проект решения прошу голосовать</w:t>
      </w:r>
    </w:p>
    <w:p w:rsidR="00C517C5" w:rsidRPr="00E7130A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 xml:space="preserve">Результаты голосования 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За-10</w:t>
      </w:r>
    </w:p>
    <w:p w:rsidR="00C517C5" w:rsidRDefault="00C517C5" w:rsidP="00C517C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E7130A">
        <w:rPr>
          <w:rFonts w:ascii="Times New Roman" w:hAnsi="Times New Roman"/>
          <w:bCs/>
          <w:sz w:val="24"/>
          <w:szCs w:val="24"/>
        </w:rPr>
        <w:t>Решение принято единогласно</w:t>
      </w:r>
    </w:p>
    <w:p w:rsidR="00C517C5" w:rsidRPr="00246503" w:rsidRDefault="00C517C5" w:rsidP="00C517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17C5" w:rsidRPr="00246503" w:rsidRDefault="00C517C5" w:rsidP="00C517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46503" w:rsidRPr="00246503" w:rsidRDefault="00246503" w:rsidP="00FC76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6A7" w:rsidRPr="00246503" w:rsidRDefault="003E46A7" w:rsidP="003E46A7">
      <w:pPr>
        <w:tabs>
          <w:tab w:val="left" w:pos="720"/>
          <w:tab w:val="left" w:pos="11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 депутаты и приглашенные, благодарю всех за участие в работе Совета депутатов городского поселения </w:t>
      </w:r>
      <w:proofErr w:type="spellStart"/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3E46A7" w:rsidRPr="00246503" w:rsidRDefault="003E46A7" w:rsidP="003E46A7">
      <w:pPr>
        <w:tabs>
          <w:tab w:val="left" w:pos="720"/>
          <w:tab w:val="left" w:pos="11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объявляется закрытым. </w:t>
      </w:r>
    </w:p>
    <w:p w:rsidR="003E46A7" w:rsidRPr="00246503" w:rsidRDefault="003E46A7" w:rsidP="003E46A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6A7" w:rsidRPr="00246503" w:rsidRDefault="003E46A7" w:rsidP="003E46A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6A7" w:rsidRPr="00246503" w:rsidRDefault="003E46A7" w:rsidP="003E46A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>Председатель: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E1A1C"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3E0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>И.В.Карякин</w:t>
      </w:r>
      <w:proofErr w:type="spellEnd"/>
    </w:p>
    <w:p w:rsidR="003E46A7" w:rsidRPr="00246503" w:rsidRDefault="003E46A7" w:rsidP="003E46A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6A7" w:rsidRPr="00246503" w:rsidRDefault="003E46A7" w:rsidP="003E4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098" w:rsidRPr="00246503" w:rsidRDefault="003E46A7" w:rsidP="002465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>Протокол вел:</w:t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465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E1A1C"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76C67" w:rsidRPr="00246503">
        <w:rPr>
          <w:rFonts w:ascii="Times New Roman" w:eastAsia="Times New Roman" w:hAnsi="Times New Roman"/>
          <w:sz w:val="24"/>
          <w:szCs w:val="24"/>
          <w:lang w:eastAsia="ru-RU"/>
        </w:rPr>
        <w:t xml:space="preserve">А.С. </w:t>
      </w:r>
      <w:proofErr w:type="spellStart"/>
      <w:r w:rsidR="00076C67" w:rsidRPr="00246503">
        <w:rPr>
          <w:rFonts w:ascii="Times New Roman" w:eastAsia="Times New Roman" w:hAnsi="Times New Roman"/>
          <w:sz w:val="24"/>
          <w:szCs w:val="24"/>
          <w:lang w:eastAsia="ru-RU"/>
        </w:rPr>
        <w:t>Хайбуллова</w:t>
      </w:r>
      <w:proofErr w:type="spellEnd"/>
    </w:p>
    <w:sectPr w:rsidR="00A26098" w:rsidRPr="00246503" w:rsidSect="009770D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DC" w:rsidRDefault="00824ADC" w:rsidP="00920693">
      <w:pPr>
        <w:spacing w:after="0" w:line="240" w:lineRule="auto"/>
      </w:pPr>
      <w:r>
        <w:separator/>
      </w:r>
    </w:p>
  </w:endnote>
  <w:endnote w:type="continuationSeparator" w:id="0">
    <w:p w:rsidR="00824ADC" w:rsidRDefault="00824ADC" w:rsidP="0092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14841"/>
      <w:docPartObj>
        <w:docPartGallery w:val="Page Numbers (Bottom of Page)"/>
        <w:docPartUnique/>
      </w:docPartObj>
    </w:sdtPr>
    <w:sdtEndPr/>
    <w:sdtContent>
      <w:p w:rsidR="00920693" w:rsidRDefault="00B84D6A">
        <w:pPr>
          <w:pStyle w:val="a9"/>
          <w:jc w:val="center"/>
        </w:pPr>
        <w:r>
          <w:fldChar w:fldCharType="begin"/>
        </w:r>
        <w:r w:rsidR="00920693">
          <w:instrText>PAGE   \* MERGEFORMAT</w:instrText>
        </w:r>
        <w:r>
          <w:fldChar w:fldCharType="separate"/>
        </w:r>
        <w:r w:rsidR="00C517C5">
          <w:rPr>
            <w:noProof/>
          </w:rPr>
          <w:t>1</w:t>
        </w:r>
        <w:r>
          <w:fldChar w:fldCharType="end"/>
        </w:r>
      </w:p>
    </w:sdtContent>
  </w:sdt>
  <w:p w:rsidR="00920693" w:rsidRDefault="009206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DC" w:rsidRDefault="00824ADC" w:rsidP="00920693">
      <w:pPr>
        <w:spacing w:after="0" w:line="240" w:lineRule="auto"/>
      </w:pPr>
      <w:r>
        <w:separator/>
      </w:r>
    </w:p>
  </w:footnote>
  <w:footnote w:type="continuationSeparator" w:id="0">
    <w:p w:rsidR="00824ADC" w:rsidRDefault="00824ADC" w:rsidP="0092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14"/>
    <w:multiLevelType w:val="hybridMultilevel"/>
    <w:tmpl w:val="6918291A"/>
    <w:lvl w:ilvl="0" w:tplc="F852193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C00E25"/>
    <w:multiLevelType w:val="hybridMultilevel"/>
    <w:tmpl w:val="0914AC5C"/>
    <w:lvl w:ilvl="0" w:tplc="9B2EDBA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A71D0"/>
    <w:multiLevelType w:val="hybridMultilevel"/>
    <w:tmpl w:val="A9080F24"/>
    <w:lvl w:ilvl="0" w:tplc="5FB89F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A1CFD"/>
    <w:multiLevelType w:val="hybridMultilevel"/>
    <w:tmpl w:val="C2D4E0E2"/>
    <w:lvl w:ilvl="0" w:tplc="8AFEA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836BF"/>
    <w:multiLevelType w:val="hybridMultilevel"/>
    <w:tmpl w:val="B8AC2C70"/>
    <w:lvl w:ilvl="0" w:tplc="E6306846">
      <w:start w:val="3"/>
      <w:numFmt w:val="decimal"/>
      <w:lvlText w:val="%1."/>
      <w:lvlJc w:val="left"/>
      <w:pPr>
        <w:ind w:left="114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6973A1F"/>
    <w:multiLevelType w:val="hybridMultilevel"/>
    <w:tmpl w:val="E006F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024CA8"/>
    <w:multiLevelType w:val="hybridMultilevel"/>
    <w:tmpl w:val="39502324"/>
    <w:lvl w:ilvl="0" w:tplc="658059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278C9"/>
    <w:multiLevelType w:val="hybridMultilevel"/>
    <w:tmpl w:val="7E3C4B74"/>
    <w:lvl w:ilvl="0" w:tplc="5E5EBD9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6DEE1411"/>
    <w:multiLevelType w:val="hybridMultilevel"/>
    <w:tmpl w:val="C0224E98"/>
    <w:lvl w:ilvl="0" w:tplc="0B204718">
      <w:start w:val="1"/>
      <w:numFmt w:val="decimal"/>
      <w:lvlText w:val="%1."/>
      <w:lvlJc w:val="left"/>
      <w:pPr>
        <w:ind w:left="847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64F"/>
    <w:rsid w:val="00002B59"/>
    <w:rsid w:val="000043A6"/>
    <w:rsid w:val="00013C83"/>
    <w:rsid w:val="0002539E"/>
    <w:rsid w:val="000256AD"/>
    <w:rsid w:val="00032F6B"/>
    <w:rsid w:val="00041724"/>
    <w:rsid w:val="00064061"/>
    <w:rsid w:val="000729CA"/>
    <w:rsid w:val="00076C67"/>
    <w:rsid w:val="00090E69"/>
    <w:rsid w:val="00091E31"/>
    <w:rsid w:val="000939FC"/>
    <w:rsid w:val="00093D4D"/>
    <w:rsid w:val="000946D8"/>
    <w:rsid w:val="00095D2B"/>
    <w:rsid w:val="000A1C49"/>
    <w:rsid w:val="000A7872"/>
    <w:rsid w:val="000B2457"/>
    <w:rsid w:val="000C5F34"/>
    <w:rsid w:val="000C6C72"/>
    <w:rsid w:val="000F7CC1"/>
    <w:rsid w:val="001021A2"/>
    <w:rsid w:val="001042D1"/>
    <w:rsid w:val="00112443"/>
    <w:rsid w:val="0013675A"/>
    <w:rsid w:val="00140839"/>
    <w:rsid w:val="00140FE9"/>
    <w:rsid w:val="00146006"/>
    <w:rsid w:val="00151816"/>
    <w:rsid w:val="00157AE8"/>
    <w:rsid w:val="001774DC"/>
    <w:rsid w:val="001A3325"/>
    <w:rsid w:val="001A364B"/>
    <w:rsid w:val="001A364F"/>
    <w:rsid w:val="001B0ECA"/>
    <w:rsid w:val="001B3295"/>
    <w:rsid w:val="001C2C7C"/>
    <w:rsid w:val="001C35CD"/>
    <w:rsid w:val="001D713E"/>
    <w:rsid w:val="001E24B6"/>
    <w:rsid w:val="001F6A92"/>
    <w:rsid w:val="00205A97"/>
    <w:rsid w:val="00205E98"/>
    <w:rsid w:val="00223694"/>
    <w:rsid w:val="00227876"/>
    <w:rsid w:val="0023112F"/>
    <w:rsid w:val="00233912"/>
    <w:rsid w:val="00246503"/>
    <w:rsid w:val="002A12CB"/>
    <w:rsid w:val="002B26B7"/>
    <w:rsid w:val="002B6E28"/>
    <w:rsid w:val="002E5419"/>
    <w:rsid w:val="002F1AE5"/>
    <w:rsid w:val="002F1C99"/>
    <w:rsid w:val="00310A3A"/>
    <w:rsid w:val="00325C9B"/>
    <w:rsid w:val="00351BFE"/>
    <w:rsid w:val="00354B11"/>
    <w:rsid w:val="00371A19"/>
    <w:rsid w:val="00372D36"/>
    <w:rsid w:val="00392A40"/>
    <w:rsid w:val="003A3CE5"/>
    <w:rsid w:val="003B5213"/>
    <w:rsid w:val="003C2ACF"/>
    <w:rsid w:val="003C2C44"/>
    <w:rsid w:val="003C4AB7"/>
    <w:rsid w:val="003D3F80"/>
    <w:rsid w:val="003E05EA"/>
    <w:rsid w:val="003E46A7"/>
    <w:rsid w:val="003F3A3B"/>
    <w:rsid w:val="0040371A"/>
    <w:rsid w:val="00412590"/>
    <w:rsid w:val="00415131"/>
    <w:rsid w:val="00416CA5"/>
    <w:rsid w:val="00427485"/>
    <w:rsid w:val="0045558E"/>
    <w:rsid w:val="00467C5A"/>
    <w:rsid w:val="00470B6B"/>
    <w:rsid w:val="00476540"/>
    <w:rsid w:val="004853F1"/>
    <w:rsid w:val="00494A1F"/>
    <w:rsid w:val="004B5EF5"/>
    <w:rsid w:val="004B7733"/>
    <w:rsid w:val="004B78BE"/>
    <w:rsid w:val="004D7FA1"/>
    <w:rsid w:val="004E70BE"/>
    <w:rsid w:val="00521462"/>
    <w:rsid w:val="00522438"/>
    <w:rsid w:val="00525427"/>
    <w:rsid w:val="00525597"/>
    <w:rsid w:val="00530AA1"/>
    <w:rsid w:val="00532838"/>
    <w:rsid w:val="00537313"/>
    <w:rsid w:val="005410D3"/>
    <w:rsid w:val="00550412"/>
    <w:rsid w:val="00574355"/>
    <w:rsid w:val="005771D2"/>
    <w:rsid w:val="005775FC"/>
    <w:rsid w:val="005814D4"/>
    <w:rsid w:val="00597B97"/>
    <w:rsid w:val="005C3683"/>
    <w:rsid w:val="005D33A9"/>
    <w:rsid w:val="005D79EE"/>
    <w:rsid w:val="005F0015"/>
    <w:rsid w:val="005F6150"/>
    <w:rsid w:val="00603AD1"/>
    <w:rsid w:val="006102AC"/>
    <w:rsid w:val="00621207"/>
    <w:rsid w:val="00632B6D"/>
    <w:rsid w:val="00633C8B"/>
    <w:rsid w:val="00641E99"/>
    <w:rsid w:val="006673D9"/>
    <w:rsid w:val="006869C0"/>
    <w:rsid w:val="006907BF"/>
    <w:rsid w:val="00694047"/>
    <w:rsid w:val="006B4EFE"/>
    <w:rsid w:val="006C69B9"/>
    <w:rsid w:val="006D1F9F"/>
    <w:rsid w:val="006D60A2"/>
    <w:rsid w:val="006E4C48"/>
    <w:rsid w:val="006F5E4F"/>
    <w:rsid w:val="00706EDF"/>
    <w:rsid w:val="00710996"/>
    <w:rsid w:val="00713774"/>
    <w:rsid w:val="00734C94"/>
    <w:rsid w:val="00747B9C"/>
    <w:rsid w:val="0075206A"/>
    <w:rsid w:val="00763062"/>
    <w:rsid w:val="00777062"/>
    <w:rsid w:val="007800EF"/>
    <w:rsid w:val="007820BB"/>
    <w:rsid w:val="00782814"/>
    <w:rsid w:val="00786C40"/>
    <w:rsid w:val="00792543"/>
    <w:rsid w:val="007A0506"/>
    <w:rsid w:val="007B4A7C"/>
    <w:rsid w:val="007C745D"/>
    <w:rsid w:val="007D36BF"/>
    <w:rsid w:val="007D51DB"/>
    <w:rsid w:val="007E1A1C"/>
    <w:rsid w:val="007F5F47"/>
    <w:rsid w:val="008130B7"/>
    <w:rsid w:val="00821309"/>
    <w:rsid w:val="00823C29"/>
    <w:rsid w:val="00824ADC"/>
    <w:rsid w:val="00832772"/>
    <w:rsid w:val="00845075"/>
    <w:rsid w:val="00881B52"/>
    <w:rsid w:val="00882B4C"/>
    <w:rsid w:val="00892FF3"/>
    <w:rsid w:val="008B15C7"/>
    <w:rsid w:val="008B24B5"/>
    <w:rsid w:val="008C24F4"/>
    <w:rsid w:val="008C6699"/>
    <w:rsid w:val="008D6F55"/>
    <w:rsid w:val="008E21D8"/>
    <w:rsid w:val="00901726"/>
    <w:rsid w:val="00904B83"/>
    <w:rsid w:val="009070D4"/>
    <w:rsid w:val="00911052"/>
    <w:rsid w:val="00916944"/>
    <w:rsid w:val="0091758D"/>
    <w:rsid w:val="00920693"/>
    <w:rsid w:val="009223CF"/>
    <w:rsid w:val="009233EB"/>
    <w:rsid w:val="0093106B"/>
    <w:rsid w:val="00941BB6"/>
    <w:rsid w:val="00962E93"/>
    <w:rsid w:val="0096754F"/>
    <w:rsid w:val="009763CA"/>
    <w:rsid w:val="009770DD"/>
    <w:rsid w:val="00983A97"/>
    <w:rsid w:val="009B3EA2"/>
    <w:rsid w:val="009B72BF"/>
    <w:rsid w:val="009C4E36"/>
    <w:rsid w:val="009C5759"/>
    <w:rsid w:val="009D25A0"/>
    <w:rsid w:val="009D6575"/>
    <w:rsid w:val="009E3F95"/>
    <w:rsid w:val="009E6CE8"/>
    <w:rsid w:val="009F343E"/>
    <w:rsid w:val="009F6AED"/>
    <w:rsid w:val="00A010AE"/>
    <w:rsid w:val="00A04027"/>
    <w:rsid w:val="00A07AFE"/>
    <w:rsid w:val="00A212CF"/>
    <w:rsid w:val="00A26098"/>
    <w:rsid w:val="00A33055"/>
    <w:rsid w:val="00A444CA"/>
    <w:rsid w:val="00A9077E"/>
    <w:rsid w:val="00AA116B"/>
    <w:rsid w:val="00AA5B35"/>
    <w:rsid w:val="00AB08CA"/>
    <w:rsid w:val="00AB1ACA"/>
    <w:rsid w:val="00AB2B15"/>
    <w:rsid w:val="00AC6FC6"/>
    <w:rsid w:val="00AE53E7"/>
    <w:rsid w:val="00AE6344"/>
    <w:rsid w:val="00AF041C"/>
    <w:rsid w:val="00AF0F1A"/>
    <w:rsid w:val="00B06423"/>
    <w:rsid w:val="00B06AE3"/>
    <w:rsid w:val="00B27E56"/>
    <w:rsid w:val="00B3460D"/>
    <w:rsid w:val="00B42B4E"/>
    <w:rsid w:val="00B56CD6"/>
    <w:rsid w:val="00B66919"/>
    <w:rsid w:val="00B66FA8"/>
    <w:rsid w:val="00B71A16"/>
    <w:rsid w:val="00B764E9"/>
    <w:rsid w:val="00B84D6A"/>
    <w:rsid w:val="00B92C17"/>
    <w:rsid w:val="00BA1691"/>
    <w:rsid w:val="00BB0993"/>
    <w:rsid w:val="00BB1E86"/>
    <w:rsid w:val="00BC378B"/>
    <w:rsid w:val="00BD11EE"/>
    <w:rsid w:val="00BD3737"/>
    <w:rsid w:val="00BF3829"/>
    <w:rsid w:val="00BF4072"/>
    <w:rsid w:val="00BF596C"/>
    <w:rsid w:val="00C15047"/>
    <w:rsid w:val="00C24EAB"/>
    <w:rsid w:val="00C30A8E"/>
    <w:rsid w:val="00C402BD"/>
    <w:rsid w:val="00C517C5"/>
    <w:rsid w:val="00C61B8D"/>
    <w:rsid w:val="00C62DA3"/>
    <w:rsid w:val="00C649C9"/>
    <w:rsid w:val="00C716FA"/>
    <w:rsid w:val="00C7523C"/>
    <w:rsid w:val="00C81D4B"/>
    <w:rsid w:val="00C86B14"/>
    <w:rsid w:val="00C90FA2"/>
    <w:rsid w:val="00C938D4"/>
    <w:rsid w:val="00C957E4"/>
    <w:rsid w:val="00CC6CBB"/>
    <w:rsid w:val="00CC6E2B"/>
    <w:rsid w:val="00CE4D39"/>
    <w:rsid w:val="00D04B50"/>
    <w:rsid w:val="00D077D1"/>
    <w:rsid w:val="00D26A1E"/>
    <w:rsid w:val="00D30A7A"/>
    <w:rsid w:val="00D35EF1"/>
    <w:rsid w:val="00D3721B"/>
    <w:rsid w:val="00D4188E"/>
    <w:rsid w:val="00D61969"/>
    <w:rsid w:val="00D662F2"/>
    <w:rsid w:val="00D71BD6"/>
    <w:rsid w:val="00D73407"/>
    <w:rsid w:val="00D73D92"/>
    <w:rsid w:val="00D75B1B"/>
    <w:rsid w:val="00D80D91"/>
    <w:rsid w:val="00D916C3"/>
    <w:rsid w:val="00D92195"/>
    <w:rsid w:val="00D94A8A"/>
    <w:rsid w:val="00D96A50"/>
    <w:rsid w:val="00D97241"/>
    <w:rsid w:val="00DA78CD"/>
    <w:rsid w:val="00DB17B8"/>
    <w:rsid w:val="00DB398A"/>
    <w:rsid w:val="00DB79C8"/>
    <w:rsid w:val="00DF3EB8"/>
    <w:rsid w:val="00DF5B82"/>
    <w:rsid w:val="00E02F56"/>
    <w:rsid w:val="00E07415"/>
    <w:rsid w:val="00E34C55"/>
    <w:rsid w:val="00E35768"/>
    <w:rsid w:val="00E545D1"/>
    <w:rsid w:val="00E554EE"/>
    <w:rsid w:val="00E55DCA"/>
    <w:rsid w:val="00E67BCC"/>
    <w:rsid w:val="00E7130A"/>
    <w:rsid w:val="00E75AB6"/>
    <w:rsid w:val="00E800B9"/>
    <w:rsid w:val="00E940D3"/>
    <w:rsid w:val="00EA13E6"/>
    <w:rsid w:val="00EA303B"/>
    <w:rsid w:val="00EA7508"/>
    <w:rsid w:val="00EB0014"/>
    <w:rsid w:val="00EC40CE"/>
    <w:rsid w:val="00ED3C44"/>
    <w:rsid w:val="00F04040"/>
    <w:rsid w:val="00F13D7C"/>
    <w:rsid w:val="00F2016F"/>
    <w:rsid w:val="00F20318"/>
    <w:rsid w:val="00F24B8A"/>
    <w:rsid w:val="00F42347"/>
    <w:rsid w:val="00F54719"/>
    <w:rsid w:val="00F56E8D"/>
    <w:rsid w:val="00F67FF6"/>
    <w:rsid w:val="00F83A06"/>
    <w:rsid w:val="00FA5D5A"/>
    <w:rsid w:val="00FB77F9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A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3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33A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D3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33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F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00B9"/>
    <w:pPr>
      <w:ind w:left="720"/>
      <w:contextualSpacing/>
    </w:pPr>
  </w:style>
  <w:style w:type="paragraph" w:customStyle="1" w:styleId="ConsPlusTitle">
    <w:name w:val="ConsPlusTitle"/>
    <w:uiPriority w:val="99"/>
    <w:rsid w:val="002F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2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69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20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693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76306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63062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90E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0E69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07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5FF7-3E3B-4FFF-A125-C6CA8FF7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 культуры-3</cp:lastModifiedBy>
  <cp:revision>179</cp:revision>
  <cp:lastPrinted>2025-11-14T08:41:00Z</cp:lastPrinted>
  <dcterms:created xsi:type="dcterms:W3CDTF">2018-12-20T09:53:00Z</dcterms:created>
  <dcterms:modified xsi:type="dcterms:W3CDTF">2025-12-29T06:51:00Z</dcterms:modified>
</cp:coreProperties>
</file>